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93A4F" w14:textId="77777777" w:rsidR="000E447C" w:rsidRDefault="00C448A9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2023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年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6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月心灵综述</w:t>
      </w:r>
    </w:p>
    <w:p w14:paraId="3EAA6EB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32"/>
          <w:szCs w:val="18"/>
        </w:rPr>
      </w:pPr>
      <w:bookmarkStart w:id="0" w:name="_Toc5725"/>
      <w:bookmarkStart w:id="1" w:name="_Toc23168"/>
      <w:bookmarkStart w:id="2" w:name="_Toc10032"/>
      <w:bookmarkStart w:id="3" w:name="_Toc8187"/>
      <w:bookmarkStart w:id="4" w:name="_Toc18160"/>
      <w:bookmarkStart w:id="5" w:name="_Toc21757"/>
      <w:bookmarkStart w:id="6" w:name="_Toc13249"/>
    </w:p>
    <w:sdt>
      <w:sdtPr>
        <w:rPr>
          <w:rFonts w:ascii="微软雅黑" w:eastAsia="微软雅黑" w:hAnsi="微软雅黑" w:cs="微软雅黑" w:hint="eastAsia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sz w:val="22"/>
          <w:szCs w:val="18"/>
        </w:rPr>
      </w:sdtEndPr>
      <w:sdtContent>
        <w:p w14:paraId="3C6032BC" w14:textId="77777777" w:rsidR="000E447C" w:rsidRDefault="00C448A9">
          <w:pPr>
            <w:spacing w:line="500" w:lineRule="exact"/>
            <w:jc w:val="center"/>
            <w:rPr>
              <w:rFonts w:ascii="微软雅黑" w:eastAsia="微软雅黑" w:hAnsi="微软雅黑" w:cs="微软雅黑"/>
            </w:rPr>
          </w:pPr>
          <w:r>
            <w:rPr>
              <w:rFonts w:ascii="微软雅黑" w:eastAsia="微软雅黑" w:hAnsi="微软雅黑" w:cs="微软雅黑" w:hint="eastAsia"/>
            </w:rPr>
            <w:t>目录</w:t>
          </w:r>
        </w:p>
        <w:p w14:paraId="2E8B3F43" w14:textId="77777777" w:rsidR="000E447C" w:rsidRDefault="00C448A9">
          <w:pPr>
            <w:pStyle w:val="TOC1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begin"/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separate"/>
          </w:r>
          <w:hyperlink w:anchor="_Toc30301" w:history="1">
            <w:r>
              <w:rPr>
                <w:rFonts w:ascii="微软雅黑" w:eastAsia="微软雅黑" w:hAnsi="微软雅黑" w:cs="微软雅黑" w:hint="eastAsia"/>
                <w:szCs w:val="30"/>
              </w:rPr>
              <w:t>一、圣心交融</w:t>
            </w:r>
            <w:r>
              <w:tab/>
            </w:r>
            <w:r>
              <w:fldChar w:fldCharType="begin"/>
            </w:r>
            <w:r>
              <w:instrText xml:space="preserve"> PAGEREF _Toc30301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70E1DB80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989" w:history="1">
            <w:r>
              <w:rPr>
                <w:rFonts w:ascii="微软雅黑" w:eastAsia="微软雅黑" w:hAnsi="微软雅黑" w:cs="微软雅黑" w:hint="eastAsia"/>
                <w:i/>
                <w:iCs/>
                <w:szCs w:val="28"/>
                <w:highlight w:val="lightGray"/>
              </w:rPr>
              <w:t>（本月无）</w:t>
            </w:r>
            <w:r>
              <w:tab/>
            </w:r>
            <w:r>
              <w:fldChar w:fldCharType="begin"/>
            </w:r>
            <w:r>
              <w:instrText xml:space="preserve"> PAGEREF _Toc1989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74245C7D" w14:textId="77777777" w:rsidR="000E447C" w:rsidRDefault="00C448A9">
          <w:pPr>
            <w:pStyle w:val="TOC1"/>
            <w:tabs>
              <w:tab w:val="right" w:leader="dot" w:pos="9746"/>
            </w:tabs>
          </w:pPr>
          <w:hyperlink w:anchor="_Toc7333" w:history="1">
            <w:r>
              <w:rPr>
                <w:rFonts w:ascii="微软雅黑" w:eastAsia="微软雅黑" w:hAnsi="微软雅黑" w:cs="微软雅黑" w:hint="eastAsia"/>
                <w:szCs w:val="30"/>
              </w:rPr>
              <w:t>二、灵耀之旅</w:t>
            </w:r>
            <w:r>
              <w:tab/>
            </w:r>
            <w:r>
              <w:fldChar w:fldCharType="begin"/>
            </w:r>
            <w:r>
              <w:instrText xml:space="preserve"> PAGEREF _Toc7333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31ED52BB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587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_Toc5872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4B1311F8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9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69DF05EB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839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_Toc28395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62093591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652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_Toc16520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7150ECB5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317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_Toc23173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51868D3D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3034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_Toc30340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B3D939A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491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_Toc24912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141FDE02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190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_Toc11904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C0EBF32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0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_Toc105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D1A1DF2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3064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_Toc30646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64BF07FD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597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_Toc15972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6D315DCE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882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_Toc18828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096DBDD4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708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_Toc7084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4C6D9188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225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_Toc22258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0B26A60C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097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_Toc10973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0A176776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354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_Toc3546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34C1F042" w14:textId="77777777" w:rsidR="000E447C" w:rsidRDefault="00C448A9">
          <w:pPr>
            <w:pStyle w:val="TOC1"/>
            <w:tabs>
              <w:tab w:val="right" w:leader="dot" w:pos="9746"/>
            </w:tabs>
          </w:pPr>
          <w:hyperlink w:anchor="_Toc14552" w:history="1">
            <w:r>
              <w:rPr>
                <w:rFonts w:ascii="微软雅黑" w:eastAsia="微软雅黑" w:hAnsi="微软雅黑" w:cs="微软雅黑" w:hint="eastAsia"/>
                <w:szCs w:val="30"/>
              </w:rPr>
              <w:t>三、生命之光</w:t>
            </w:r>
            <w:r>
              <w:tab/>
            </w:r>
            <w:r>
              <w:fldChar w:fldCharType="begin"/>
            </w:r>
            <w:r>
              <w:instrText xml:space="preserve"> PAGEREF _Toc14552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7B013E47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111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_Toc11118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64ED2040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730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_Toc27308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77E982C4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122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_Toc21224 \h </w:instrText>
            </w:r>
            <w:r>
              <w:fldChar w:fldCharType="separate"/>
            </w:r>
            <w:r>
              <w:t>39</w:t>
            </w:r>
            <w:r>
              <w:fldChar w:fldCharType="end"/>
            </w:r>
          </w:hyperlink>
        </w:p>
        <w:p w14:paraId="4F9EA2A6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011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_Toc10114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 w14:paraId="60992B85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746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_Toc17465 \h </w:instrText>
            </w:r>
            <w:r>
              <w:fldChar w:fldCharType="separate"/>
            </w:r>
            <w:r>
              <w:t>41</w:t>
            </w:r>
            <w:r>
              <w:fldChar w:fldCharType="end"/>
            </w:r>
          </w:hyperlink>
        </w:p>
        <w:p w14:paraId="0D2545DC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593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_Toc5935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14:paraId="0AFB9883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3095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_Toc30953 \h </w:instrText>
            </w:r>
            <w:r>
              <w:fldChar w:fldCharType="separate"/>
            </w:r>
            <w:r>
              <w:t>45</w:t>
            </w:r>
            <w:r>
              <w:fldChar w:fldCharType="end"/>
            </w:r>
          </w:hyperlink>
        </w:p>
        <w:p w14:paraId="2AB1135D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54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</w:instrText>
            </w:r>
            <w:r>
              <w:instrText xml:space="preserve">F _Toc542 \h </w:instrText>
            </w:r>
            <w:r>
              <w:fldChar w:fldCharType="separate"/>
            </w:r>
            <w:r>
              <w:t>48</w:t>
            </w:r>
            <w:r>
              <w:fldChar w:fldCharType="end"/>
            </w:r>
          </w:hyperlink>
        </w:p>
        <w:p w14:paraId="28E4C8D4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477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_Toc24773 \h </w:instrText>
            </w:r>
            <w:r>
              <w:fldChar w:fldCharType="separate"/>
            </w:r>
            <w:r>
              <w:t>70</w:t>
            </w:r>
            <w:r>
              <w:fldChar w:fldCharType="end"/>
            </w:r>
          </w:hyperlink>
        </w:p>
        <w:p w14:paraId="54F55A1C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44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_Toc144</w:instrText>
            </w:r>
            <w:r>
              <w:instrText xml:space="preserve">8 \h </w:instrText>
            </w:r>
            <w:r>
              <w:fldChar w:fldCharType="separate"/>
            </w:r>
            <w:r>
              <w:t>72</w:t>
            </w:r>
            <w:r>
              <w:fldChar w:fldCharType="end"/>
            </w:r>
          </w:hyperlink>
        </w:p>
        <w:p w14:paraId="2B7FAA9B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38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_Toc1386 \h </w:instrText>
            </w:r>
            <w:r>
              <w:fldChar w:fldCharType="separate"/>
            </w:r>
            <w:r>
              <w:t>73</w:t>
            </w:r>
            <w:r>
              <w:fldChar w:fldCharType="end"/>
            </w:r>
          </w:hyperlink>
        </w:p>
        <w:p w14:paraId="227A083D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664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_Toc26648 \h </w:instrText>
            </w:r>
            <w:r>
              <w:fldChar w:fldCharType="separate"/>
            </w:r>
            <w:r>
              <w:t>88</w:t>
            </w:r>
            <w:r>
              <w:fldChar w:fldCharType="end"/>
            </w:r>
          </w:hyperlink>
        </w:p>
        <w:p w14:paraId="3E5A5298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115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_Toc21156 \h </w:instrText>
            </w:r>
            <w:r>
              <w:fldChar w:fldCharType="separate"/>
            </w:r>
            <w:r>
              <w:t>92</w:t>
            </w:r>
            <w:r>
              <w:fldChar w:fldCharType="end"/>
            </w:r>
          </w:hyperlink>
        </w:p>
        <w:p w14:paraId="5D4BE2ED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916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_Toc29166 \h </w:instrText>
            </w:r>
            <w:r>
              <w:fldChar w:fldCharType="separate"/>
            </w:r>
            <w:r>
              <w:t>97</w:t>
            </w:r>
            <w:r>
              <w:fldChar w:fldCharType="end"/>
            </w:r>
          </w:hyperlink>
        </w:p>
        <w:p w14:paraId="11A2C7EC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949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_Toc29493 \h </w:instrText>
            </w:r>
            <w:r>
              <w:fldChar w:fldCharType="separate"/>
            </w:r>
            <w:r>
              <w:t>103</w:t>
            </w:r>
            <w:r>
              <w:fldChar w:fldCharType="end"/>
            </w:r>
          </w:hyperlink>
        </w:p>
        <w:p w14:paraId="1B32F7DD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771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_Toc7712 \h </w:instrText>
            </w:r>
            <w:r>
              <w:fldChar w:fldCharType="separate"/>
            </w:r>
            <w:r>
              <w:t>107</w:t>
            </w:r>
            <w:r>
              <w:fldChar w:fldCharType="end"/>
            </w:r>
          </w:hyperlink>
        </w:p>
        <w:p w14:paraId="60494E01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779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_Toc27791 \h </w:instrText>
            </w:r>
            <w:r>
              <w:fldChar w:fldCharType="separate"/>
            </w:r>
            <w:r>
              <w:t>108</w:t>
            </w:r>
            <w:r>
              <w:fldChar w:fldCharType="end"/>
            </w:r>
          </w:hyperlink>
        </w:p>
        <w:p w14:paraId="230369E3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673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_Toc16738 \h </w:instrText>
            </w:r>
            <w:r>
              <w:fldChar w:fldCharType="separate"/>
            </w:r>
            <w:r>
              <w:t>108</w:t>
            </w:r>
            <w:r>
              <w:fldChar w:fldCharType="end"/>
            </w:r>
          </w:hyperlink>
        </w:p>
        <w:p w14:paraId="1EC3684A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470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_Toc14709 \h </w:instrText>
            </w:r>
            <w:r>
              <w:fldChar w:fldCharType="separate"/>
            </w:r>
            <w:r>
              <w:t>110</w:t>
            </w:r>
            <w:r>
              <w:fldChar w:fldCharType="end"/>
            </w:r>
          </w:hyperlink>
        </w:p>
        <w:p w14:paraId="08E4E19E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24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_Toc2245 \h </w:instrText>
            </w:r>
            <w:r>
              <w:fldChar w:fldCharType="separate"/>
            </w:r>
            <w:r>
              <w:t>111</w:t>
            </w:r>
            <w:r>
              <w:fldChar w:fldCharType="end"/>
            </w:r>
          </w:hyperlink>
        </w:p>
        <w:p w14:paraId="38F5E94E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526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_Toc25260 \h </w:instrText>
            </w:r>
            <w:r>
              <w:fldChar w:fldCharType="separate"/>
            </w:r>
            <w:r>
              <w:t>119</w:t>
            </w:r>
            <w:r>
              <w:fldChar w:fldCharType="end"/>
            </w:r>
          </w:hyperlink>
        </w:p>
        <w:p w14:paraId="376DFE9D" w14:textId="77777777" w:rsidR="000E447C" w:rsidRDefault="00C448A9">
          <w:pPr>
            <w:pStyle w:val="TOC1"/>
            <w:tabs>
              <w:tab w:val="right" w:leader="dot" w:pos="9746"/>
            </w:tabs>
          </w:pPr>
          <w:hyperlink w:anchor="_Toc29221" w:history="1">
            <w:r>
              <w:rPr>
                <w:rFonts w:ascii="微软雅黑" w:eastAsia="微软雅黑" w:hAnsi="微软雅黑" w:cs="微软雅黑" w:hint="eastAsia"/>
                <w:szCs w:val="30"/>
              </w:rPr>
              <w:t>四、其他开示</w:t>
            </w:r>
            <w:r>
              <w:tab/>
            </w:r>
            <w:r>
              <w:fldChar w:fldCharType="begin"/>
            </w:r>
            <w:r>
              <w:instrText xml:space="preserve"> PAGEREF _Toc29221 \h </w:instrText>
            </w:r>
            <w:r>
              <w:fldChar w:fldCharType="separate"/>
            </w:r>
            <w:r>
              <w:t>122</w:t>
            </w:r>
            <w:r>
              <w:fldChar w:fldCharType="end"/>
            </w:r>
          </w:hyperlink>
        </w:p>
        <w:p w14:paraId="7DF2BDC2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999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</w:instrText>
            </w:r>
            <w:r>
              <w:instrText xml:space="preserve">EF _Toc19996 \h </w:instrText>
            </w:r>
            <w:r>
              <w:fldChar w:fldCharType="separate"/>
            </w:r>
            <w:r>
              <w:t>122</w:t>
            </w:r>
            <w:r>
              <w:fldChar w:fldCharType="end"/>
            </w:r>
          </w:hyperlink>
        </w:p>
        <w:p w14:paraId="29D922BE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363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_Toc13637 \h </w:instrText>
            </w:r>
            <w:r>
              <w:fldChar w:fldCharType="separate"/>
            </w:r>
            <w:r>
              <w:t>123</w:t>
            </w:r>
            <w:r>
              <w:fldChar w:fldCharType="end"/>
            </w:r>
          </w:hyperlink>
        </w:p>
        <w:p w14:paraId="166F4A9E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</w:instrText>
            </w:r>
            <w:r>
              <w:instrText xml:space="preserve">17 \h </w:instrText>
            </w:r>
            <w:r>
              <w:fldChar w:fldCharType="separate"/>
            </w:r>
            <w:r>
              <w:t>123</w:t>
            </w:r>
            <w:r>
              <w:fldChar w:fldCharType="end"/>
            </w:r>
          </w:hyperlink>
        </w:p>
        <w:p w14:paraId="25A3477D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69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_Toc2696 \h </w:instrText>
            </w:r>
            <w:r>
              <w:fldChar w:fldCharType="separate"/>
            </w:r>
            <w:r>
              <w:t>124</w:t>
            </w:r>
            <w:r>
              <w:fldChar w:fldCharType="end"/>
            </w:r>
          </w:hyperlink>
        </w:p>
        <w:p w14:paraId="38BEF8B8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576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_Toc25763 \h </w:instrText>
            </w:r>
            <w:r>
              <w:fldChar w:fldCharType="separate"/>
            </w:r>
            <w:r>
              <w:t>124</w:t>
            </w:r>
            <w:r>
              <w:fldChar w:fldCharType="end"/>
            </w:r>
          </w:hyperlink>
        </w:p>
        <w:p w14:paraId="04750014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189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_Toc21892 \h </w:instrText>
            </w:r>
            <w:r>
              <w:fldChar w:fldCharType="separate"/>
            </w:r>
            <w:r>
              <w:t>126</w:t>
            </w:r>
            <w:r>
              <w:fldChar w:fldCharType="end"/>
            </w:r>
          </w:hyperlink>
        </w:p>
        <w:p w14:paraId="20A0B1EC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736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_Toc7364 \h </w:instrText>
            </w:r>
            <w:r>
              <w:fldChar w:fldCharType="separate"/>
            </w:r>
            <w:r>
              <w:t>126</w:t>
            </w:r>
            <w:r>
              <w:fldChar w:fldCharType="end"/>
            </w:r>
          </w:hyperlink>
        </w:p>
        <w:p w14:paraId="77728660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33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_Toc334 \h </w:instrText>
            </w:r>
            <w:r>
              <w:fldChar w:fldCharType="separate"/>
            </w:r>
            <w:r>
              <w:t>127</w:t>
            </w:r>
            <w:r>
              <w:fldChar w:fldCharType="end"/>
            </w:r>
          </w:hyperlink>
        </w:p>
        <w:p w14:paraId="3959E7A5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970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</w:instrText>
            </w:r>
            <w:r>
              <w:instrText xml:space="preserve">_Toc19707 \h </w:instrText>
            </w:r>
            <w:r>
              <w:fldChar w:fldCharType="separate"/>
            </w:r>
            <w:r>
              <w:t>129</w:t>
            </w:r>
            <w:r>
              <w:fldChar w:fldCharType="end"/>
            </w:r>
          </w:hyperlink>
        </w:p>
        <w:p w14:paraId="5ABFAAFF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779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_Toc17796 \h </w:instrText>
            </w:r>
            <w:r>
              <w:fldChar w:fldCharType="separate"/>
            </w:r>
            <w:r>
              <w:t>130</w:t>
            </w:r>
            <w:r>
              <w:fldChar w:fldCharType="end"/>
            </w:r>
          </w:hyperlink>
        </w:p>
        <w:p w14:paraId="22D38C5F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303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_Toc13036 \h </w:instrText>
            </w:r>
            <w:r>
              <w:fldChar w:fldCharType="separate"/>
            </w:r>
            <w:r>
              <w:t>132</w:t>
            </w:r>
            <w:r>
              <w:fldChar w:fldCharType="end"/>
            </w:r>
          </w:hyperlink>
        </w:p>
        <w:p w14:paraId="1CB40034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677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_Toc26778 \h </w:instrText>
            </w:r>
            <w:r>
              <w:fldChar w:fldCharType="separate"/>
            </w:r>
            <w:r>
              <w:t>132</w:t>
            </w:r>
            <w:r>
              <w:fldChar w:fldCharType="end"/>
            </w:r>
          </w:hyperlink>
        </w:p>
        <w:p w14:paraId="3070538F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29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_Toc1299 \h </w:instrText>
            </w:r>
            <w:r>
              <w:fldChar w:fldCharType="separate"/>
            </w:r>
            <w:r>
              <w:t>133</w:t>
            </w:r>
            <w:r>
              <w:fldChar w:fldCharType="end"/>
            </w:r>
          </w:hyperlink>
        </w:p>
        <w:p w14:paraId="700D2210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449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_Toc4494 \h </w:instrText>
            </w:r>
            <w:r>
              <w:fldChar w:fldCharType="separate"/>
            </w:r>
            <w:r>
              <w:t>134</w:t>
            </w:r>
            <w:r>
              <w:fldChar w:fldCharType="end"/>
            </w:r>
          </w:hyperlink>
        </w:p>
        <w:p w14:paraId="38E83488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411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_Toc14111 \h </w:instrText>
            </w:r>
            <w:r>
              <w:fldChar w:fldCharType="separate"/>
            </w:r>
            <w:r>
              <w:t>135</w:t>
            </w:r>
            <w:r>
              <w:fldChar w:fldCharType="end"/>
            </w:r>
          </w:hyperlink>
        </w:p>
        <w:p w14:paraId="123A949E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133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_Toc21330 \h </w:instrText>
            </w:r>
            <w:r>
              <w:fldChar w:fldCharType="separate"/>
            </w:r>
            <w:r>
              <w:t>137</w:t>
            </w:r>
            <w:r>
              <w:fldChar w:fldCharType="end"/>
            </w:r>
          </w:hyperlink>
        </w:p>
        <w:p w14:paraId="54A807DC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2001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_Toc20018 \h </w:instrText>
            </w:r>
            <w:r>
              <w:fldChar w:fldCharType="separate"/>
            </w:r>
            <w:r>
              <w:t>138</w:t>
            </w:r>
            <w:r>
              <w:fldChar w:fldCharType="end"/>
            </w:r>
          </w:hyperlink>
        </w:p>
        <w:p w14:paraId="0DB12183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960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_Toc19609 \h </w:instrText>
            </w:r>
            <w:r>
              <w:fldChar w:fldCharType="separate"/>
            </w:r>
            <w:r>
              <w:t>138</w:t>
            </w:r>
            <w:r>
              <w:fldChar w:fldCharType="end"/>
            </w:r>
          </w:hyperlink>
        </w:p>
        <w:p w14:paraId="31451CE5" w14:textId="77777777" w:rsidR="000E447C" w:rsidRDefault="00C448A9">
          <w:pPr>
            <w:pStyle w:val="TOC2"/>
            <w:tabs>
              <w:tab w:val="right" w:leader="dot" w:pos="9746"/>
            </w:tabs>
          </w:pPr>
          <w:hyperlink w:anchor="_Toc1126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_Toc11266 \h </w:instrText>
            </w:r>
            <w:r>
              <w:fldChar w:fldCharType="separate"/>
            </w:r>
            <w:r>
              <w:t>138</w:t>
            </w:r>
            <w:r>
              <w:fldChar w:fldCharType="end"/>
            </w:r>
          </w:hyperlink>
        </w:p>
        <w:p w14:paraId="2BD569B9" w14:textId="77777777" w:rsidR="000E447C" w:rsidRDefault="00C448A9">
          <w:pPr>
            <w:spacing w:line="500" w:lineRule="exact"/>
            <w:rPr>
              <w:rFonts w:ascii="微软雅黑" w:eastAsia="微软雅黑" w:hAnsi="微软雅黑" w:cs="微软雅黑"/>
              <w:sz w:val="22"/>
              <w:szCs w:val="18"/>
            </w:rPr>
            <w:sectPr w:rsidR="000E447C">
              <w:footerReference w:type="default" r:id="rId7"/>
              <w:pgSz w:w="11906" w:h="16838"/>
              <w:pgMar w:top="1440" w:right="1080" w:bottom="1440" w:left="108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18"/>
            </w:rPr>
            <w:fldChar w:fldCharType="end"/>
          </w:r>
        </w:p>
      </w:sdtContent>
    </w:sdt>
    <w:p w14:paraId="623E93D1" w14:textId="77777777" w:rsidR="000E447C" w:rsidRDefault="00C448A9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7" w:name="_Toc30301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一、圣心交融</w:t>
      </w:r>
      <w:bookmarkEnd w:id="7"/>
    </w:p>
    <w:p w14:paraId="3DDB5DA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09E5BAD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highlight w:val="lightGray"/>
        </w:rPr>
      </w:pPr>
      <w:bookmarkStart w:id="8" w:name="_Toc31852"/>
      <w:bookmarkStart w:id="9" w:name="_Toc18063"/>
      <w:bookmarkStart w:id="10" w:name="_Toc14610"/>
      <w:bookmarkStart w:id="11" w:name="_Toc1989"/>
      <w:r>
        <w:rPr>
          <w:rFonts w:ascii="微软雅黑" w:eastAsia="微软雅黑" w:hAnsi="微软雅黑" w:cs="微软雅黑" w:hint="eastAsia"/>
          <w:b w:val="0"/>
          <w:i/>
          <w:iCs/>
          <w:sz w:val="28"/>
          <w:szCs w:val="28"/>
          <w:highlight w:val="lightGray"/>
        </w:rPr>
        <w:t>（本月无）</w:t>
      </w:r>
      <w:bookmarkEnd w:id="8"/>
      <w:bookmarkEnd w:id="9"/>
      <w:bookmarkEnd w:id="10"/>
      <w:bookmarkEnd w:id="11"/>
    </w:p>
    <w:p w14:paraId="49D2AC0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271BCB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2963F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7248026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25358118" w14:textId="77777777" w:rsidR="000E447C" w:rsidRDefault="00C448A9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7333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二、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灵耀之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旅</w:t>
      </w:r>
      <w:bookmarkEnd w:id="12"/>
    </w:p>
    <w:p w14:paraId="470412C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6F138DFC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3" w:name="_Toc587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3"/>
    </w:p>
    <w:p w14:paraId="67E13B4A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19A4E0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昨天读“心灵综述”，看到老师开示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说抄法不要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划线，要写字（大意）。然后我就把这个分享给一位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平时抄法划线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的师兄，让她按老师说的写字，别再划线。师兄说，她是眼睛盯着字，心时刻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观着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后背脊柱，手划着线。目的是心专注在脊柱上，练专注心。我说，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抄法时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心不是专注在法上吗，怎么把心专注在脊柱呢？祈请老师慈悲开示！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61A9AD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66694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心放在字上。</w:t>
      </w:r>
    </w:p>
    <w:p w14:paraId="6CDA1264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6AF2BC9C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29D19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当我静坐，每每忆念我的恩师，我就会身不由己地泪流满面！我这是怎么啦？</w:t>
      </w:r>
    </w:p>
    <w:p w14:paraId="2C02929D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3402C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好事情。</w:t>
      </w:r>
    </w:p>
    <w:p w14:paraId="34F2D10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758707A2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571394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4" w:name="_Toc19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4"/>
    </w:p>
    <w:p w14:paraId="0FFE8D26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6F65CA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从我幼年时期困扰我的习气，就是淫欲。我天生淫欲重。最近，这个淫欲习气又蔓延得铺天盖地，我毫无还手之力。</w:t>
      </w:r>
    </w:p>
    <w:p w14:paraId="2EBE834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前天跟师兄聊天的时候，我说：这股习气太强烈了，告诉自己要宽恕也好，去给它讲道理也好，统统不想听不想做。但是前几天，我想过，要把这股习气投射在老师的身上，就感觉跟老师谈恋爱一样。因为老师是真理，是真神，只有老师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救我。但是脑子里另一个念头告诉我：你这个是不尊重老师，就好像在厕所间听法一样的，是在恶心你的信仰。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师兄说：你这个方法是对的，这个就是宽恕啊。她这么一说，我也觉得是对的。对于这种习气泛滥的情感的投射，我就投射到老师的身上。再看电视剧，就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没之前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投入了。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然后内心，是彻底躺平，一切都交给老师。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或许很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多师兄都觉得我不尊重老师。我也想用很尊重的语句表达我的内心，但是我觉得唯有真实，才是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无上的尊重，唯有真实才是最难能可贵的尊重。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其实，我痛恨过我的淫欲。如果按照级别来分的话，我的淫欲习气绝对属于航空母舰级别的。我真的痛恨，为什么别人没有这么重，我偏偏这么重，然后现实生活中还没有境界的投射，没有身心欲望的满足。为什么别人没有这么深的习气，让我给摊上了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但是，今天，我突然明白了，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淫欲像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一个火箭，带着我的虔诚心，直冲云霄。现在，我甚至分不清楚虔诚心和淫欲心，到底哪个是哪个。我只知道，此生，我将不再与真神分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离。此刻，我曾经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这么这么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痛恨的淫欲心，我很感激它，真的很感激它。因为老师曾经指出我的问题就是虔诚心不够。现在，在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淫欲心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的激励下，虔诚心也起来了，那种虔诚心伴随着淫欲心，淫欲心中有虔诚心。在淫欲心中，虔诚心无限膨胀。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再看看自己的文字，我自己都感受到，说话做事都越来越直接。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我不知道我的表达是否准确、清楚，请恩师指点。若有不如法的地方，请棒喝！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0145758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032D580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shd w:val="clear" w:color="auto" w:fill="FFFFFF"/>
        </w:rPr>
        <w:lastRenderedPageBreak/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很棒，我接纳你的依靠。</w:t>
      </w:r>
    </w:p>
    <w:p w14:paraId="4CD0844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68C596EB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F8999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月底至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月初，我感觉自己总处在安宁放松的状态中，自我约束力不断下降，或者说防范警惕能力下降了，习气开始一股股地往外冒。吃零食，玩手机，看小说，一波接一波。我情不自禁地被习气带动了，我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随顺着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这些习气，并在习气浪潮中觉察，不断宽恕自己的习气。我给自己找到的理由很合理很恰当，因为老师都说了不要紧。</w:t>
      </w:r>
    </w:p>
    <w:p w14:paraId="4C306210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kern w:val="2"/>
          <w:sz w:val="28"/>
          <w:szCs w:val="28"/>
          <w:shd w:val="clear" w:color="auto" w:fill="FFFFFF"/>
        </w:rPr>
        <w:t>浮游生物的生活状态，言谈举止，根本无法与天堂扯上关系！与天堂有关系的，唯有爱与宽恕；任何灵魂只要心中伴随着爱，其余一切言行举止携带的业障，都会被爱所宽恕，被爱净化，被爱救赎。</w:t>
      </w:r>
    </w:p>
    <w:p w14:paraId="672FE69D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kern w:val="2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kern w:val="2"/>
          <w:sz w:val="28"/>
          <w:szCs w:val="28"/>
          <w:shd w:val="clear" w:color="auto" w:fill="FFFFFF"/>
        </w:rPr>
        <w:t>这就是我的教法：真实面对，与爱相伴。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”——</w:t>
      </w:r>
      <w:r>
        <w:rPr>
          <w:rFonts w:ascii="微软雅黑" w:eastAsia="微软雅黑" w:hAnsi="微软雅黑" w:cs="微软雅黑" w:hint="eastAsia"/>
          <w:color w:val="000000" w:themeColor="text1"/>
          <w:kern w:val="2"/>
          <w:sz w:val="28"/>
          <w:szCs w:val="28"/>
          <w:shd w:val="clear" w:color="auto" w:fill="FFFFFF"/>
        </w:rPr>
        <w:t>《法无定法》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2023-03-23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2"/>
          <w:sz w:val="28"/>
          <w:szCs w:val="28"/>
          <w:shd w:val="clear" w:color="auto" w:fill="FFFFFF"/>
        </w:rPr>
        <w:t>所以我在面对自己种种习气的时候，心安理得，没有一点心理负担，总是随顺，然后告诉自己只要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2"/>
          <w:sz w:val="28"/>
          <w:szCs w:val="28"/>
          <w:shd w:val="clear" w:color="auto" w:fill="FFFFFF"/>
        </w:rPr>
        <w:t>坚持爱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2"/>
          <w:sz w:val="28"/>
          <w:szCs w:val="28"/>
          <w:shd w:val="clear" w:color="auto" w:fill="FFFFFF"/>
        </w:rPr>
        <w:t>与宽恕，习气会自动淡化消除的。只是我慢慢发现自己从厌恶警惕这些习气，到平和接纳正常相处，到开始享受其中，竟然自得其乐了。</w:t>
      </w:r>
    </w:p>
    <w:p w14:paraId="2AEBD5F9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感觉越来越不对劲了，怎么自己开始沉迷于这些习气，学法时间不断减少了，而自己的心态竟然没有任何焦虑，还是安然自得？我不明所以，是不是有什么地方做错了？直到我昨天看到了老师的文章《向死而生》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2023-02-07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，恍然大悟，自己真的又犯错了。</w:t>
      </w:r>
    </w:p>
    <w:p w14:paraId="271513C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“无论出世间法，还是世间法修行，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首要的基础条件就是：对人间自我体验的放弃。</w:t>
      </w:r>
    </w:p>
    <w:p w14:paraId="5BE2F6B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任何维护自我体验，加强自我人格，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美化自我存在的‘修行’都属于入魔。”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我的错误在于，打着修行的名义在满足自己潜意识中享受人间的体验。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真是悬啊，我在享受的同时还觉得自己在修行，完全不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知道自己又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又要入魔了。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老师是让我们用爱与宽恕化解执迷体验的心，而不是让我在体验中宽恕愧疚感，让自己好心安理得地享受生活。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09FC01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3B7929A5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shd w:val="clear" w:color="auto" w:fill="FFFFFF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出离心一旦丧失，修行就是自欺欺人。</w:t>
      </w:r>
    </w:p>
    <w:p w14:paraId="0A01255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6325DB34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AEFAF7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5" w:name="_Toc2839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5"/>
    </w:p>
    <w:p w14:paraId="14CB089E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BB4CE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习气并不可怕</w:t>
      </w:r>
    </w:p>
    <w:p w14:paraId="76C512C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习气并不可怕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习气并不难缠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可怕的是无缘遇见真理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可怕的是无缘遇见老师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习气的升起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泛滥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肆虐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猖狂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狰狞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感受到了难受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憋气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发堵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粘稠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窒息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呵呵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跟着习气走吗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不，有真理在，有光明在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还有我的虔诚的“信”在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我要跟着恩师走！！！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习气，来了就来了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你该干嘛就干嘛吧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不撵，也不刻意留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但是有一点，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无论多艰难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我都不会忘记恩师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呵呵，我学我的法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习气闹腾够了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慢慢就消散了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一层又一层的……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大有层出不穷的架势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好在前面有灯，有光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迷路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所以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习气并不可怕，也并不难缠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遇见光，习气便与光融为一体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9B50D6D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shd w:val="clear" w:color="auto" w:fill="FFFFFF"/>
        </w:rPr>
      </w:pPr>
    </w:p>
    <w:p w14:paraId="3ABE695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shd w:val="clear" w:color="auto" w:fill="FFFFFF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正确。</w:t>
      </w:r>
    </w:p>
    <w:p w14:paraId="03FCF70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67CE798D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85F2AA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老师，我感觉自己现在又被地狱的那些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魔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抓扯着我的神魂，恐惧焦虑，慌张不安！前两天晚上睡觉，半夜那些魔障念头都冒出来，都是亵渎老师的念头，祈请老师加持救赎！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0DF130D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15BC14B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shd w:val="clear" w:color="auto" w:fill="FFFFFF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你不是你的心意，你是你的信仰。</w:t>
      </w:r>
    </w:p>
    <w:p w14:paraId="5A47E4F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6C5B0DE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A21B06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6" w:name="_Toc1652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6"/>
    </w:p>
    <w:p w14:paraId="58B7F69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2DEF4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末法时代，魔道盛行，网络上动不动这个“见性”，那个自命为“某某觉者”。前两天无意中刷到一个初修行者说“见性”了。他说：“‘见性’就是一瞬间。你有悟性，当下就能‘见性’，祖师大德一句话也能让你‘见性’，修禅定，功夫上来，打开本来，也能‘见性’。‘见性’不难，难在保护他，呵护他成熟，最终成就！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</w:p>
    <w:p w14:paraId="02EFC4B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我说：“既然你已‘见性’，那你讲讲三界缘起，讲讲法界，既然实证到的东西，应该是讲得出来呀，要不然你在这里就是误导别人。”半天没回复。我就纳闷：一次禅定境界，就能代表“见性”？我是不相信。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31D0A1E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  <w:shd w:val="clear" w:color="auto" w:fill="FFFFFF"/>
        </w:rPr>
      </w:pPr>
    </w:p>
    <w:p w14:paraId="2BDA6AA5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shd w:val="clear" w:color="auto" w:fill="FFFFFF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这类人，都是外道邪魔，群魔乱舞，他们误导众生的罪过，以后会逐步回馈在他们的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灵魂业身之中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，他所说的见性，不是觉性，而是心灵认知，连感应力的见性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清澈都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没有完全融入，还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存留着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心识与意识的分别痕迹，还处在生死轮回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的业浪之中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。</w:t>
      </w:r>
    </w:p>
    <w:p w14:paraId="650FC1BD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43C8BFA5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87670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今天一位同事因为一件小事埋怨我。当时我没发火，这是平时学法的威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力。因为我内心深处信仰老师，讲道理讲宽恕。回家后就变了，脑子里全是报复的想法。我这个人不怕吵架，但虚荣心太强、要面子、脾气太爆。无私、宽恕的心态不扎实，学法五六年了，进步太慢。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</w:p>
    <w:p w14:paraId="32EFE05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真宽恕吧，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法我本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空，以无私公正宽恕的心迎接磨难。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以无私公正宽恕冷静的心去工作，去修心。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</w:p>
    <w:p w14:paraId="00C4FA3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shd w:val="clear" w:color="auto" w:fill="FFFFFF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祝福你。</w:t>
      </w:r>
    </w:p>
    <w:p w14:paraId="6107D3E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你身上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戾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气很深，灵魂储存着太深的恐惧感，去宽恕自己吧，用爱温暖你的心灵。</w:t>
      </w:r>
    </w:p>
    <w:p w14:paraId="3431D38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2B018AF5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99048AA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7" w:name="_Toc2317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7"/>
    </w:p>
    <w:p w14:paraId="11DF68B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78D8B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叙述因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不忍浪费，打包早餐店顾客剩下的食物，内容略）</w:t>
      </w:r>
    </w:p>
    <w:p w14:paraId="0751999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49704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祝福你。</w:t>
      </w:r>
    </w:p>
    <w:p w14:paraId="1B54EB1A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不浪费是美德。</w:t>
      </w:r>
    </w:p>
    <w:p w14:paraId="50FE472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5BA1680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B5EC7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8" w:name="_Toc3034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8"/>
    </w:p>
    <w:p w14:paraId="0A610345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0C9B6E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《观世音菩萨普门品》中，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佛告无尽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意菩萨：“善男子！若有无量百千万亿众生，受诸苦恼，闻是观世音菩萨，一心称名，观世音菩萨即时观其音声，皆得解脱。若有持是观世音菩萨名者，设入大火，火不能烧，由是菩萨威神力故。若为大水所漂，称其名号，即得浅处。”而《金刚经》说：“若以色见我，以音声求我，是人行邪道，不能见如来。”两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经都是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经典，肯定是没问题的，学生愚笨，理解能力有限，一个能“以音声求”，一个不能，十分困惑。恳请恩师慈悲解惑。</w:t>
      </w:r>
    </w:p>
    <w:p w14:paraId="364FA829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</w:p>
    <w:p w14:paraId="4057484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shd w:val="clear" w:color="auto" w:fill="FFFFFF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观世音名号，是十地菩萨智慧与慈悲的威神力体现，可以展现无限奇迹，六年后，修行者的</w:t>
      </w: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名号，也会拥有此等威神力；释迦牟尼佛所说，不可以音声求我，指的是自性如来，犹如眼睛永远不可能见到自己，自证圣智为佛，佛是不可被名相名称触及的。</w:t>
      </w:r>
    </w:p>
    <w:p w14:paraId="1DCF870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5715D58B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25A3765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9" w:name="_Toc2491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9"/>
    </w:p>
    <w:p w14:paraId="2963B4D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1152C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解脱之惑</w:t>
      </w:r>
    </w:p>
    <w:p w14:paraId="667C9FF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3FF03D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《看山》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2022-03-07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中写道：</w:t>
      </w:r>
    </w:p>
    <w:p w14:paraId="3CECD7A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“修行者尚有‘寿者相’未曾除灭。</w:t>
      </w:r>
    </w:p>
    <w:p w14:paraId="54B6790D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但是永远不堕生死轮回，永远不受因缘果报。”</w:t>
      </w:r>
    </w:p>
    <w:p w14:paraId="1F3C645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469D8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若如此，修行只要熄灭了“我相、人相、众生相”即可，因为已经出离了轮回，不受因缘果报，没有了“后顾之忧”，生命永远处在无拘无束的自在中，为何还要熄灭寿者相，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去回归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“祂”呢？</w:t>
      </w:r>
    </w:p>
    <w:p w14:paraId="6A90233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9A5DFB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同时，熄灭了“我相、人相、众生相”的生命，已经是一种永恒的生命形态，根本不需关心这种存在是否是梦境，因为永恒的光明状态对凡夫来说也是一种解脱，何必要再去回归祂呢？对此，学生心中不解，祈请恩师解惑。</w:t>
      </w:r>
    </w:p>
    <w:p w14:paraId="2E4E0FC2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80F698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永恒，依旧是存在的困惑，存在就会有沉淀，沉淀就会有生灭，不能究竟解脱；而祂，是当下未曾发生的圆满，圆满的就是随顺一切，却随缘不变的实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相，究竟解脱。</w:t>
      </w:r>
    </w:p>
    <w:p w14:paraId="2B9588B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66F1FBE8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946D6C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轮回中记忆之惑</w:t>
      </w:r>
    </w:p>
    <w:p w14:paraId="3D9897C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85580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今天在读《天门开》时，忽然想起历史上黄庭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“书到今生读已迟”的故事。学生记得，您说过人死后意识就断掉了，而魂魄会随着习气与体验去流转轮回，因此，有些人生来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会文学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特别好，或喜欢读历史，或喜欢诗词，同时历史上也有一些参禅者忽然间像开启了宿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记忆一样，会写诗了。</w:t>
      </w:r>
    </w:p>
    <w:p w14:paraId="51DE3F8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学生不解的是，既然人死后意识断开了，那么留存在记忆中读过的书，真的可以通过修行来开启吗？这样的话，真正觉悟的人应该是对天文地理无所不通的，因为无量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流转轮回中读过的书，都会因为觉悟而开启。学生这样理解不知对否？</w:t>
      </w:r>
    </w:p>
    <w:p w14:paraId="11F36A05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74737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你说的存留在记忆中读过的书，指的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是概念知识，这个随着意识丧失都会失去；而存留在心灵思量中的，是读书时形成的“感知觉受”，烙印在思量心体验中的微妙觉受，就会在下一次转世后，自我体验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遇到对境时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，被相似的场景唤醒前世烙印在思量心中的，微妙感受体验；随着体验被唤醒，连带着体验的，深层空间的概念文字记忆图像，都会被唤醒，这就是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雪山教派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“伏藏”的原理。</w:t>
      </w:r>
    </w:p>
    <w:p w14:paraId="1531FC2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6C392265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DC988A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0" w:name="_Toc1190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0"/>
    </w:p>
    <w:p w14:paraId="565041C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E8E51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学法中的几个疑惑</w:t>
      </w:r>
    </w:p>
    <w:p w14:paraId="6F2904D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87EB3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最近在反复抄、听老师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年的讲法录音，现摘录两段：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</w:p>
    <w:p w14:paraId="47677ADA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讲法《天堂》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2023-03-27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“那么现在的我呢，采用的是宽恕的方式。想喝，没问题，喝啊，随便喝！你今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天想喝一瓶，你不要说想喝一瓶了，你想喝十瓶，一百瓶，一万瓶，只要你肚子能装得下，随便你喝。但是，让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觉察想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喝水的这个觉察，和宽恕想喝水的这个温暖，伴随着你想喝水的欲望，一下放开了你内在的一切的习气和妄想，放开你的习气和妄想，放开你内心的贪婪和执着。但是有一点，你要将爱，将对自己欲望的宽恕，和欲望绑在一起。你时时刻刻，在你满足想要喝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的这个欲望的同时，要记着宽恕这个欲望。让宽恕背后的温暖和爱，伴随这个欲望。</w:t>
      </w:r>
    </w:p>
    <w:p w14:paraId="4ECF90A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7129B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久而久之，你会发现：我想喝水的这个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执着心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好像也没有那么强烈啊，哎，我想喝水的这个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执着心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和我想上厕所，想看书，想逛街的这个心没有什么太大的区别的。你会不知不觉发现一切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执着心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都消散了。”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讲法《开天》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2022-01-06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中给一位师兄的开示：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从今天开始之后呢，要学会和你内心里面的情欲，友好地、平等地相处。就是你想吃什么东西的时候，想去享受某种体验的时候，先停一停。哎呀，我这会儿很想吃一个苹果，想得不行。放在过去的话你马上就去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，从今天开始的话，你先停下十秒钟。我不一定非要吃它呀，我不一定非要吃这个苹果，那不吃了，我不去了！你有第一次跟它的分离就有第二次，久而久之你会发现，它想吃什么不重要，它想吃这件事情很重要。就是它想吃苹果，并不是那个苹果重要，而是它想吃重要。当你能够在你内心深处把这个你想要的这种欲望的对境去掉了之后，只留下这个欲望本身了之后，你就可以看到欲望本身的面目了。它是一种习气的聚集和贪念，它是一种习气的执着和心灵对于体验的一种沉迷。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  <w:t>1.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上面的是老师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年的讲法，是老师提升到更高的境界后，给我们指出了一条更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快速的修行大道——宽恕法门。当想吃的欲望来临时，不拒绝，随顺欲望，用宽恕背后的温暖和爱消融内心对欲望的恐惧，拔掉“执着心”的根子。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年在《开天》讲法中对某师兄的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开示中提到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：觉察到吃的欲望执着来临时，不拒绝，与之和平相处，先“停一停”，“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停下十秒钟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”，而不跟欲望走，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随顺欲望，从而达到减弱欲望的目的。这是属于思维修，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觉成就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的法门吗？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  <w:t>2.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我们应该跟紧老师的脚步走宽恕的大道呀！所以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日之前的讲法，我们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学习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时不听了，以防止新学的师兄们弄懵了，可以吗？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再说一个近期很纠结的一个对境：吃肉。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过去修行学佛时曾受过菩萨戒，严格持戒，例如，不吃肉已成习惯。改学老师法几年来，受益匪浅！最近突然有时很想吃肉，就开始吃上了，带着圣主的宽恕。但有时欲望并不很强烈，吃也行，不吃也可，但比较起来还是觉得“肉更香”，手不自觉地去抓向“肉”，可恶的是还带着那个去不掉的“罪咎感”，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年讲法那么明白清楚，怎么老过不去这关？恳请老师慈悲开示！</w:t>
      </w:r>
    </w:p>
    <w:p w14:paraId="098887B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08658D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宽恕的基础，是“持戒”，也就是不放纵身心；你可以吃肉，可以有性欲，可以有人间财富地位，但是内心不可以执迷，如何能够不执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迷？就是持戒，也就是觉察自己内心的欲望，然后带着宽恕的心，与欲望同行，宽恕才能融化欲望，宽恕是建立在觉察心、出离心之上的解脱法门；脱离出离心，脱离觉察心，就没有宽恕可言；人类失去持戒心，失去出离心，失去觉察心的宽恕，等同于纵欲，等同于死亡，等同于轮回，甚至于是变本加厉增长业障。</w:t>
      </w:r>
    </w:p>
    <w:p w14:paraId="07DF2FE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56982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建立在出离心之上，才谈得上觉察；建立在觉察心之上，才谈得上宽恕，宽恕就是，以爱的光明，融化自我体验的恐惧感，唯有觉察心可以找到自我体验，唯有出离心才能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凸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显出自我认知的执迷，此刻，宽恕才能起到融化自我感知体验的威力。</w:t>
      </w:r>
    </w:p>
    <w:p w14:paraId="65C18DF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2814B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，大量转发。</w:t>
      </w:r>
    </w:p>
    <w:p w14:paraId="2EFD55D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5DD15D7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5C41B39E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1" w:name="_Toc10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1"/>
    </w:p>
    <w:p w14:paraId="3746B482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05326E5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这段时间从看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400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美金的损失给老师生活带来的压力，到亲人两千美金的资助，再到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65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美金羊排的老师的心路历程，我的心里从人性这一面生起大起大落的感叹。</w:t>
      </w:r>
    </w:p>
    <w:p w14:paraId="4C952FB5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尽管也知道《体谅》里老师把不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供养的那些想法说得那么透彻，但是从人性这一块儿我还是付诸了荒唐的行为。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（向大师兄提议为老师设立生活基金，内容略）</w:t>
      </w:r>
    </w:p>
    <w:p w14:paraId="04FE5514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FF1D6D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早上发给我你的留言，此事我也回复了大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：金钱供养绝对不可以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我不成立宗教，不进入世间，不与人接触，不接触金钱财物供养，就是为了保护真理流传于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的清白纯正。</w:t>
      </w:r>
    </w:p>
    <w:p w14:paraId="464112B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6E797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真理，是灵魂通往天堂的唯一道路。</w:t>
      </w:r>
    </w:p>
    <w:p w14:paraId="74CCE41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维护真理，就是救赎灵魂。</w:t>
      </w:r>
    </w:p>
    <w:p w14:paraId="662C2F3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我个人的生活困窘，生死安危，不值得一提。</w:t>
      </w:r>
    </w:p>
    <w:p w14:paraId="0B7BC57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我并不是高尚的人，所以道德对于我没有什么约束力。</w:t>
      </w:r>
    </w:p>
    <w:p w14:paraId="1EF5EE4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但是，我是修行者，虔诚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心对于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灵魂有着绝对的制约。</w:t>
      </w:r>
    </w:p>
    <w:p w14:paraId="75C163C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为保护真理的纯粹清白，我愿意承受一切苦难。</w:t>
      </w:r>
    </w:p>
    <w:p w14:paraId="28EDD018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74569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这是我的荣耀。</w:t>
      </w:r>
    </w:p>
    <w:p w14:paraId="60816B9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心满意足。</w:t>
      </w:r>
    </w:p>
    <w:p w14:paraId="274900E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0194D4E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6FC52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我的弘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法原则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是“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医不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叩门，法不轻传”，都是别人问我要两三次，我才给，给出去后，时不时往回要，以免不听，浪费弘法资源！</w:t>
      </w:r>
    </w:p>
    <w:p w14:paraId="7AC4BB14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59BB7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：你这种态度，我很欣慰，这才是虔诚心的表现啊，真理不是垃圾，随意给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人的礼物，真理是救命的，不是每一个灵魂都有听闻的资格，你的严谨才是对真理的恭敬，感恩你。</w:t>
      </w:r>
    </w:p>
    <w:p w14:paraId="70BE9BC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27571DBC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ECDF9DF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2" w:name="_Toc3064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2"/>
    </w:p>
    <w:p w14:paraId="7E9F79FA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EE546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揭露假僧人篡改老师的法</w:t>
      </w:r>
    </w:p>
    <w:p w14:paraId="1308E865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C380E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六月中旬，成都来了一位浙江的出家师父。在交流期间，此出家师说老师讲的法要觉悟了的人才听得懂，我就说，现在我们都还是初学，我们的宽恕呀，忏悔呀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觉察呀，都还停留在意识的层面，还没法上升到心灵的高度，要上升到心灵的高度，就必须要确认“我不是这个身体”，头脑意识不是我，概念记忆不是我，体验感受不是我，等等。有师兄就问：“如何才能让自己确认‘我不是这个身体’？”这个出家师父说：“最简单的办法就四个字——我不是人，你天天念这四个字，坚持一到两个月下来你就明白了。”</w:t>
      </w:r>
    </w:p>
    <w:p w14:paraId="49A3F05C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3CF41A0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《心咒》是老师在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日讲出来的法，是未来的《心经》，是未来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年指导灵魂脱离生死的法，精炼的三句话代表着修行的三个次第：“第一重是人成为灵。第二重，是灵归入圣灵。第三重，是圣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灵归入圣主。”（老师对《心咒》的开示）三句话里面蕴含着无量无尽的智慧。这个出家师却用简单的“我不是人”给“简化”了，这是明目张胆地歪曲老师的法，篡改老师的法。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479472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61DE6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远离。</w:t>
      </w:r>
    </w:p>
    <w:p w14:paraId="25111CF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97E804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495BCCF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3" w:name="_Toc1597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3"/>
    </w:p>
    <w:p w14:paraId="6B0B485B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3AD21F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请教老师，母亲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83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岁了，她听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老师亲诵的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“阿弥陀佛”近三年，习惯听这个了，她大字不识，可否一直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放老师亲诵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的“阿弥陀佛”给她听，她是一个很简单的老人，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只需听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老师的声音即可，行吗？感恩老师！</w:t>
      </w:r>
    </w:p>
    <w:p w14:paraId="67CD195A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AACA66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可以。</w:t>
      </w:r>
    </w:p>
    <w:p w14:paraId="32B6F28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3209AF7B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93901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面对诽谤</w:t>
      </w:r>
    </w:p>
    <w:p w14:paraId="33B9BA86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FE492B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，在远方，某大和尚在公开场合，又开始无中生有诽谤修行者了。这是意料中的事，觉察内心有没有被带动，感觉心灵没有太大的波动，因为老师刚刚在《珍贵》一文中预言了。只是，很惭愧自己没有实证功德和勇气，去与他进行一番辩论，这才是我的遗憾，向十方诸佛、恩师忏悔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对不起，学生愚痴无能！远离并坚定地选择真理，也是我的武器。</w:t>
      </w:r>
    </w:p>
    <w:p w14:paraId="303C6F5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E137D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魔王掌控的宗教信徒，无法从智慧层面与真理一较高下，无法从心灵证量内涵，否定修行者的实证智慧；修行者品行端正心性高洁，没有丝毫人性的污点可以被魔鬼抓住，魔鬼就只能通过人性的恶毒与龌龊，编造谎言抹黑修行者，从而否定真理，这是必定会发生的事情，甚至于正在发生的事情。”——《珍贵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2023-06-17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）（节选）</w:t>
      </w:r>
    </w:p>
    <w:p w14:paraId="50507F62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E15934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没事的，在他的帖子下面，贴上《立即生效》，请他与我，一起在释迦牟尼佛前发誓，有佛作证，我们之间，必定有一个灵魂堕落地狱。</w:t>
      </w:r>
    </w:p>
    <w:p w14:paraId="395B279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</w:t>
      </w:r>
      <w:proofErr w:type="gramEnd"/>
    </w:p>
    <w:p w14:paraId="7B95116B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6FCAA9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4" w:name="_Toc1882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4"/>
    </w:p>
    <w:p w14:paraId="5F4C9AC2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7A041E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lastRenderedPageBreak/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必须曝光自己没有严格恪守老师的要求。前天，看到老师收录了我写的《正信》，内心欢欣鼓舞，即刻对老师收录的页面拍了个小照片，发给了一位也学习老师教法，但没有进论坛的师兄，当时没有认为有什么不妥。今天下午，我忽然发觉自己何其浅薄！何其错谬！那个渴望认可的自我人格，像个小丑般轻浮！而且，居然把论坛的内容发了出去，我错了！祈请老师批评处罚！</w:t>
      </w:r>
    </w:p>
    <w:p w14:paraId="0537CDF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6D321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宽恕自己吧。</w:t>
      </w:r>
    </w:p>
    <w:p w14:paraId="426BE88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4584AAD8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E235A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5" w:name="_Toc708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5"/>
    </w:p>
    <w:p w14:paraId="5ACA1CD0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C09A6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译经的疑惑</w:t>
      </w:r>
    </w:p>
    <w:p w14:paraId="326BA5CA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4B677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顶礼恩师，以前学生学习经论时，读到相应之处，会感受到文字背后有一股吸引力，感觉自己要融入到那股力量之中。学习恩师的教法后，学生慢慢明白了为何会出现这种现象，那是因为经论文字背后有无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生觉性的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光明。</w:t>
      </w:r>
    </w:p>
    <w:p w14:paraId="0A77E260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62EABA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学生疑惑的是，我们汉地（包括藏地）的经典都是在历史上，先口耳相传，然后集结成文字，最后通过译经师翻译的，那么，在翻译过程中，经典背后蕴藏的无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生觉性光明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，会不会因为流传及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译经师修证境界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的不同而有所差异呢？</w:t>
      </w:r>
    </w:p>
    <w:p w14:paraId="254DF8D2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B39554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若如此，我们看到的了义大乘经典，其背后的无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生觉性光明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必然在流传和翻译过程中有所折损，那么，我们仅仅通过学习现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存的了义大乘经典来修行，是绝无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可能证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入无生智慧（即“祂”）的。学生这样理解，是否妥当？</w:t>
      </w:r>
    </w:p>
    <w:p w14:paraId="649BFA95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FEB6FD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历史上的大翻译师，基本上都是有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足够证量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的修行者。</w:t>
      </w:r>
    </w:p>
    <w:p w14:paraId="2C0B972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08A2A11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B2B29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这几天与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月份结缘法义的人联系，看看是否在持续学习。在与一位早几年学心理学认识的同学聊天时，我们产生了辩论，结果是我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辩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不过他。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（叙述与他人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辩论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佛法的过程，内容略）</w:t>
      </w:r>
    </w:p>
    <w:p w14:paraId="05D2AD82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</w:p>
    <w:p w14:paraId="06863DE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这个过程中，对他有了担心、同情，因为他不认可真理，这是要下地狱的果报啊，今生无论怎么修行，灵魂都无法得度了。老师的《立帖为证》，恰恰是对灵魂的震慑与救赎。此事让我明白，弘法中有的人只是觉得法义不错，但是并不明白真理到底有多可贵，也并不深信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3B3E30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2F4E0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后，辱骂我的语言，帖子里就不要再重复了，以免其他的同学，再次被你遭受的侮辱，再次被动地被侮辱一次；修行者在学生们的心里，有着神圣的地位，这种无缘无故的侮辱会让灵魂难过，请你以后不要再这样无知了。</w:t>
      </w:r>
    </w:p>
    <w:p w14:paraId="68CBBA9C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B3CBC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你没有弘法的能力，默默地自己修行就好了。</w:t>
      </w:r>
    </w:p>
    <w:p w14:paraId="789540A9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18C31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《立即生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效》，不是恐吓灵魂的文字，而是，给灵魂一个选择的机会，他们对真理的态度，是灵魂与释迦牟尼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佛之间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的赌注，与我无关，你们也无需在意他们的态度，这是与真理与如来的赌咒，属于定业不可改变。</w:t>
      </w:r>
    </w:p>
    <w:p w14:paraId="4A2476B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0B4BBD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160DEF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6" w:name="_Toc2225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6"/>
    </w:p>
    <w:p w14:paraId="3B8FC79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DA4D6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某人与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师兄争论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他老师（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某女子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也是觉悟者，并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自称见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过莲花生大师，内容略）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通过链接看了他老师的视频，感觉他的老师虽然称不上邪师，但是绝对没有能力讲出究竟的如来第一义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谛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，与老师的境界更是天壤之别，怎么可能堪称“如假包换的八地圣者”？</w:t>
      </w:r>
    </w:p>
    <w:p w14:paraId="76205DA1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9575B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件事情其实再正常不过了，毕竟真理的光明普照，这种魔鬼无论过去还是未来都是层出不穷的，比这严重百倍的大风大浪许多师兄也都经历过了。但最让我心痛和无力的是，在他的魔性如此暴露显明之后，居然没有一个人觉得不对劲，都抱着“大事化小，小事化了”的心态，更有甚者打着“宽恕”的旗号来搪塞过去。师兄们，这绝对不是老师教我们的宽恕，这是放纵！对魔鬼的放纵就是对真理的迫害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238A0F8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00D78A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这种绝对的魔鬼，绝对的地狱使者，应该广泛曝光。</w:t>
      </w:r>
    </w:p>
    <w:p w14:paraId="799AB05D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0BEE6D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我看过这个女人的视频，讲法内容全部落入思维分别之中，虽然不属于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，但是没有心灵深处的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觉醒证量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；这个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自称见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过莲花生的人，属于精神病患者，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全部群踢出去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，如果在论坛，坚决踢出去，永远不准进入。</w:t>
      </w:r>
    </w:p>
    <w:p w14:paraId="5263494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005E8F3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693235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7" w:name="_Toc1097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7"/>
    </w:p>
    <w:p w14:paraId="7AD97B38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9D5088A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我忏悔自己没有好好了解某师兄，给他结缘法宝，并且带他入群，给师兄们带来了麻烦！</w:t>
      </w:r>
    </w:p>
    <w:p w14:paraId="48517293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27B3E7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通过此事给予我血的教训，修行是多么的严苛，绝对不能自我满足，自我得意，自我狂妄，自我意淫，佛不以相见，唯有智知，没有正见，被邪魔外道知见拉入地狱，那就是堕入外道空见。</w:t>
      </w:r>
    </w:p>
    <w:p w14:paraId="584B2410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F09C5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以后结缘法，我会很慎重考虑，我向老师和师兄们真诚地忏悔。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5CAD03B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0863AD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魔鬼是引领灵魂堕落地狱的使者，不可姑息。</w:t>
      </w:r>
    </w:p>
    <w:p w14:paraId="38F2A615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lastRenderedPageBreak/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055354A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D81415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8" w:name="_Toc354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8"/>
    </w:p>
    <w:p w14:paraId="5C3FF618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9BDC4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（举报林某和肖某诈骗团伙，内容略）</w:t>
      </w:r>
    </w:p>
    <w:p w14:paraId="1C6D97FD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BBF60B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此类人，就是释迦牟尼佛在《涅槃经》中预言过的，狮子身上虫，反噬狮子身上肉，以修行者的身份混入真理信仰中，贪得无厌不择手段，泯灭良知欲壑难填，这种灵魂是纯黑暗的地狱使者，是引领无明众生走向死亡的魔鬼爪牙，希望所有与这些魔鬼交往的人，能尽快觉醒远离毒害。</w:t>
      </w:r>
    </w:p>
    <w:p w14:paraId="1772BF66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7B6AE6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我的教法，绝对不收费，过去不收费，现在不收费，未来也不会收费，永远与金钱没有丝毫瓜葛！</w:t>
      </w:r>
    </w:p>
    <w:p w14:paraId="7BC48588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任何违背这一条底线的人，都绝不是我的学生。</w:t>
      </w:r>
    </w:p>
    <w:p w14:paraId="6DF9B63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任何打着我的名义，组织人间共修活动，收取费用的行为，都是破坏我教法，玷污修行者清白的魔鬼言行，与真理无关，与修行者无关，与纯正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的信仰无关。</w:t>
      </w:r>
    </w:p>
    <w:p w14:paraId="2BF4A7CE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C7F1C2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非觉悟者，不可以宣说究竟法义。</w:t>
      </w:r>
    </w:p>
    <w:p w14:paraId="2BBEB7E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只有解脱了死亡的觉醒心，堪称觉悟者。</w:t>
      </w:r>
    </w:p>
    <w:p w14:paraId="4938BB6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天堂不在意识概念之中，而在心灵宽恕与纯洁之中。</w:t>
      </w:r>
    </w:p>
    <w:p w14:paraId="226D000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修行是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的过程，觉醒是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的结果。</w:t>
      </w:r>
    </w:p>
    <w:p w14:paraId="25627D2B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绝不是知识积累的结果，也不是思维理解的境界。</w:t>
      </w:r>
    </w:p>
    <w:p w14:paraId="22D8F46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《梦》与《生死河》，是大菩萨究竟智慧，诸佛心髓，如来妙智，非凡夫俗子的人格境界可以解说。</w:t>
      </w:r>
    </w:p>
    <w:p w14:paraId="00BD0A6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11D2DD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认清魔鬼，远离魔鬼，举报魔鬼，就是维护真理。</w:t>
      </w:r>
    </w:p>
    <w:p w14:paraId="757B2337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任何人，如果继续与这些破坏真理的魔鬼保持交往，就不再是我的学生，也就自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动失去了受真理看护的资格。</w:t>
      </w:r>
    </w:p>
    <w:p w14:paraId="265CB53F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7BE862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灵魂的未来，全凭你自己去选择。</w:t>
      </w:r>
    </w:p>
    <w:p w14:paraId="483945F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……………………………………</w:t>
      </w:r>
      <w:proofErr w:type="gramEnd"/>
    </w:p>
    <w:p w14:paraId="640C0909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BD4AD3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我目前所谓修行的状态就是，尽可能地保持对身心不断觉察的清醒，每当遇到生活中的艰难困苦时，就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老师的宽恕与接纳的教法，不断提醒自己：</w:t>
      </w:r>
    </w:p>
    <w:p w14:paraId="26ECCEA4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1081D4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宽恕这个如幻的世界，</w:t>
      </w:r>
    </w:p>
    <w:p w14:paraId="5001D60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宽恕执幻为实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的自己，</w:t>
      </w:r>
    </w:p>
    <w:p w14:paraId="52FCA0F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接纳三界中我宿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的因果，</w:t>
      </w:r>
    </w:p>
    <w:p w14:paraId="6774F2C1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接纳因果中的我自己。</w:t>
      </w:r>
    </w:p>
    <w:p w14:paraId="631E1B89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我不是这个身体，</w:t>
      </w:r>
    </w:p>
    <w:p w14:paraId="2C9AC13F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我也不是头脑意识，</w:t>
      </w:r>
    </w:p>
    <w:p w14:paraId="3A86D4AE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我是身心中的舒适，</w:t>
      </w:r>
    </w:p>
    <w:p w14:paraId="10EF71DC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我是清醒中的觉知。</w:t>
      </w:r>
    </w:p>
    <w:p w14:paraId="2DD44117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FC2C9C4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每次心态波动、情绪激荡时，经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过这样的暗示后，都有种如释重负、一身轻松的感觉，身心立即恢复平安宁定。</w:t>
      </w:r>
    </w:p>
    <w:p w14:paraId="609C8B12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简单的几句暗示竟有如此奇效，无法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顶礼赞叹真理和老师教法的伟大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万分感恩老师让真理重现世间。我目前的修行状态如法否？烦请老师慈悲开示！</w:t>
      </w:r>
    </w:p>
    <w:p w14:paraId="2A257670" w14:textId="77777777" w:rsidR="000E447C" w:rsidRDefault="000E447C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8E78F4" w14:textId="77777777" w:rsidR="000E447C" w:rsidRDefault="00C448A9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如法，但是无法持续很久，因为你的内心太紧张了，去宽恕自己，温暖自己的心，这才是长久持续之路。</w:t>
      </w:r>
    </w:p>
    <w:p w14:paraId="2CF707C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2FA0FF5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Cs w:val="30"/>
        </w:rPr>
      </w:pPr>
    </w:p>
    <w:p w14:paraId="34CF40E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12A85D94" w14:textId="77777777" w:rsidR="000E447C" w:rsidRDefault="00C448A9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9" w:name="_Toc14552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三、生命之光</w:t>
      </w:r>
      <w:bookmarkEnd w:id="29"/>
    </w:p>
    <w:p w14:paraId="5AD3DD1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91260B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0" w:name="_Toc2089"/>
      <w:bookmarkStart w:id="31" w:name="_Toc1111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0"/>
      <w:bookmarkEnd w:id="31"/>
    </w:p>
    <w:p w14:paraId="076BD3E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684DDF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死在法中</w:t>
      </w:r>
    </w:p>
    <w:p w14:paraId="7E5030D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EC05B2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现在听老师的法，几乎失去了懂和不懂的那种概念！但是安稳、放心、依靠、归属、归宿的那种感觉，与自我是可以身心如幻的那种方向感，成为了新的“明了”！</w:t>
      </w:r>
    </w:p>
    <w:p w14:paraId="477DFA5C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50E868B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不经意地不让自我彰显的那种回退，面对恐惧时升起的那种接纳，能在无能为力和恐慌时，退在身心背后成为目光的那种落脚，让心灵逐渐地觉得，“懂”在逐渐发生！</w:t>
      </w:r>
    </w:p>
    <w:p w14:paraId="66D8EF9B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77C00E0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之前在面对老师讲各种飘渺虚无的诸如禅定境界什么的，几乎没概念，现在概念上也没感觉，但是体验里，却出现了逐渐明了的那种感觉！这个自我消散的过程，就是明了法义的过程！</w:t>
      </w:r>
    </w:p>
    <w:p w14:paraId="566C87F2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770CFF3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这状态……好像以这种话都说不清楚，不太愿意和别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人解释的状态，听法、学法，比伶牙俐齿、滔滔不绝的那种状态，要明了得多得多！</w:t>
      </w:r>
      <w:r>
        <w:rPr>
          <w:rFonts w:ascii="微软雅黑" w:eastAsia="微软雅黑" w:hAnsi="微软雅黑" w:cs="微软雅黑" w:hint="eastAsia"/>
          <w:i/>
          <w:iCs/>
          <w:kern w:val="0"/>
          <w:sz w:val="24"/>
          <w:szCs w:val="24"/>
          <w:lang w:bidi="ar"/>
        </w:rPr>
        <w:t>（节选）</w:t>
      </w:r>
    </w:p>
    <w:p w14:paraId="6E21F04C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039DF6F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非常棒的状态。</w:t>
      </w:r>
    </w:p>
    <w:p w14:paraId="5C5C48E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0133361D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45845BE1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2" w:name="_Toc2730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2"/>
    </w:p>
    <w:p w14:paraId="5BC84D0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37CFAFD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遇见老师（八）</w:t>
      </w:r>
    </w:p>
    <w:p w14:paraId="43019C6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FB7300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有一个师兄找我，关于是否还有《遇见老师》的第一手或者第二手，类似的驻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资料，哪怕是没有完整的记忆，碎片也好。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其实，写完《遇见老师（七）》后，这个问题，我想了很久，有没有第一手的资料？有！但是，我不敢写，不是不能写。如果写了，必须能够达到弘扬老师的教法，弘扬老师的大愿力，弘扬老师的大慈悲的目的。可是，这个写的基础，你必须有证量。如果没有证量，泛泛写出来的文字，就是对觉悟者大愿力的亵渎，就是对成就者大智慧的侮辱，就是对老师教法的轻慢和轻浮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所以，这个问题，我想了很久、很久，经过深思熟虑，还是等一等，等自己有了证量，才能够更好地弘扬老师超拔和救赎的大愿力和大智慧。因为，这里面涉及到很多的人和事，如果，你以凡夫的标准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写，泛泛而谈，可能让当事人产生非议或者不必要的矛盾。可是，当自己具备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这样证量之后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，任何的人和事，哪怕天塌下来的矛盾，却是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度化你的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法船，任何人都会成为你的恩人。所以，当出发点变了，这样的文字，才能有说服力。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有一个师兄，他有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2012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年以来，包括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QQ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群、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微信群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等等，完整的，老师的开示以及聊天记录，可是，我联系他的时候，他已经删除了，因为，他已经悄悄地离开了。我也有这样的相关资料，只是没有这位师兄全面。我仅仅对当年老师的开示，做了存档，并非是所有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所以，当我打开这些陈年旧事的资料，返回头，再去看十年以前文字的时候，第一个是，非常震惊，更加震撼。震撼、震惊的原因是，老师自从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2012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年开始一直到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2018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年的所有预言，全部兑现了，几乎没有丝毫的差别。就好像，十年以前，某人给你说，五年以后会怎样，十年以后会怎样，等等，全部都真实地兑现了。其实，所有的这些事情，不是对我自己说的，有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小群开示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，有大群开示，有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公开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示，有私下里的开示。当时，有大某、有极某、有值某、有公某、有正某、有三某、有佛某、有小某、有喜某、有清某、有二某，等等。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同样，老师现在的预言，几年后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，和十年前一样，会丝毫不差地兑现：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“立帖为证，我今日所说法，是十法界无尽虚空中，过去未来无量诸佛所说‘第一义’究竟法身，无二无别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‘正法眼藏’，是诸佛根本正智之表达，是众生灵魂解脱之正途，是从六道生死中走入不生不灭法界之圣途。</w:t>
      </w:r>
    </w:p>
    <w:p w14:paraId="7C10761E" w14:textId="77777777" w:rsidR="000E447C" w:rsidRDefault="000E447C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64BBC4DF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时间会为我作证。</w:t>
      </w:r>
    </w:p>
    <w:p w14:paraId="56B35CEF" w14:textId="77777777" w:rsidR="000E447C" w:rsidRDefault="000E447C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0C916760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六年之后，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神迹将通过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文字改变人类的身心灵魂；十年后，人类会亲身经验到，天堂的不可思议。”——老师开示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2022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年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10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月心灵综述）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但是，我看到了一件事情，就是老师教授的真实，以身垂范的真实，直到今天，仍然震撼着我的灵魂。就算到了今天，老师现在的成就，可以比肩历史上的任何一位大菩萨，老师的觉悟可以载入人类的史册，可以，让未来的人类大书特书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可是，大成者的真实，大觉悟者的真实，大智慧者的真实，老师利用真实展现慈悲救赎的道路，你可以，和这个星球上的任何一个国度的高僧大德，去比较。没有任何一个人，可以如此坦荡，如此清白、直白地，如此赤裸地展示在所有人的面前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你可以和牧师去比较，你可以和雪山高原的红袍喇嘛去比较，你可以和佛教的所有的高僧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去比较，你可以和宗教的大德去比较，只要一比较，是佛是魔，将会一目了然。不比不知道，一比较，答案当下立判。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有很多师兄，从宗教里出来，从佛教里出来，从基督教里出来，从雪山教派里出来，从心灵鸡汤里出来，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从小乘里出来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，从外道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邪教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里出来，从大仙附体里走出来。你遇到的那些所谓的高僧大德、活佛喇嘛、法师博导、袈裟教授、“开悟”的师父等等，有几个人敢于公开忏悔？有几个人敢于曝光自己的丑陋？有几个人敢于曝光不堪的人性，敢于忏悔人性的脆弱？你回顾一下，这些人，哪一个不是高高在上高坐法床？哪一个不是唯我独尊号令天下？哪一个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是虚伪伪装居高临下颐指气使，为了想当大师，而不遗余力地，利用佛经知识，忘乎所以地美化抬高炫耀自我？你问问这些人敢于公开忏悔吗？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他们敢于放下虚荣和伪装，放下虚伪和做作，向自己的弟子、向自己的信众、向自己的学生、向在家的居士忏悔吗？或者大庭广众之下忏悔，他们敢赤裸坦荡地真实吗？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大觉悟者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敢起誓：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修行者，终生宣说如来第一义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谛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修行者，所说为如来‘正法眼藏’。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若修行者所说非佛法，我则是断人法身慧命。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修行者，理所应当下无间地狱。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若修行者所说，确是如来正法。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若修行者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，是‘正法眼藏’。</w:t>
      </w:r>
    </w:p>
    <w:p w14:paraId="435657FC" w14:textId="77777777" w:rsidR="000E447C" w:rsidRDefault="000E447C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03FDB146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那么，污蔑修行者为邪教之人。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或否定修行者所说为佛法之人。</w:t>
      </w:r>
    </w:p>
    <w:p w14:paraId="26315E71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i/>
          <w:iCs/>
          <w:szCs w:val="24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就要与我接受同等的，誓言因果。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我所说若非佛法，我下无间地狱。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我所说若是正法，你下无间地狱。”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（《立即生效》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2023-03-21</w:t>
      </w:r>
      <w:r>
        <w:rPr>
          <w:rFonts w:ascii="微软雅黑" w:eastAsia="微软雅黑" w:hAnsi="微软雅黑" w:cs="微软雅黑" w:hint="eastAsia"/>
          <w:i/>
          <w:iCs/>
          <w:szCs w:val="24"/>
          <w:lang w:bidi="ar"/>
        </w:rPr>
        <w:t>）</w:t>
      </w:r>
    </w:p>
    <w:p w14:paraId="4C32179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444444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676767"/>
          <w:kern w:val="0"/>
          <w:sz w:val="28"/>
          <w:szCs w:val="28"/>
        </w:rPr>
        <w:t>--------------------------------------------------------</w:t>
      </w:r>
    </w:p>
    <w:p w14:paraId="3DF0CF1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他们敢于在释迦牟尼佛、十方诸佛座下起誓吗？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可是，大觉悟者不但敢于起誓，而且是大智慧者的慈悲和救赎！！！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如果你是一个理性的人，你可以掰开手指，可以翻阅历史，看一看，数一数，你可以寻访当下的名山古刹，查一查。千百年以来，以及现在，有哪一个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具德上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师，有哪一个高僧大德，有哪一个堪布活佛，敢于如此赤裸真实，曝光自己的丑陋，敢于当着所有弟子的面，当众忏悔和曝光自己的不堪和短板的？没有任何一个人，敢于如此。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就这一点，就这一点，就这一点，你敢不敢于面对？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不要说高僧大德了，各位看客，你能否赤裸坦荡、真实地向你的家人、同修、朋友公开忏悔？你是否敢于在朋友圈，真实曝光自己的不堪和丑陋呢？内心不可以有一丝一毫的隐匿！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隐藏的心，是不可以被救赎的。”——老师</w:t>
      </w:r>
      <w:r>
        <w:rPr>
          <w:rFonts w:ascii="微软雅黑" w:eastAsia="微软雅黑" w:hAnsi="微软雅黑" w:cs="微软雅黑" w:hint="eastAsia"/>
          <w:i/>
          <w:iCs/>
          <w:kern w:val="0"/>
          <w:sz w:val="24"/>
          <w:szCs w:val="24"/>
          <w:lang w:bidi="ar"/>
        </w:rPr>
        <w:t>（《天堂》讲法</w:t>
      </w:r>
      <w:r>
        <w:rPr>
          <w:rFonts w:ascii="微软雅黑" w:eastAsia="微软雅黑" w:hAnsi="微软雅黑" w:cs="微软雅黑" w:hint="eastAsia"/>
          <w:i/>
          <w:iCs/>
          <w:kern w:val="0"/>
          <w:sz w:val="24"/>
          <w:szCs w:val="24"/>
          <w:lang w:bidi="ar"/>
        </w:rPr>
        <w:t>2023-03-27</w:t>
      </w:r>
      <w:r>
        <w:rPr>
          <w:rFonts w:ascii="微软雅黑" w:eastAsia="微软雅黑" w:hAnsi="微软雅黑" w:cs="微软雅黑" w:hint="eastAsia"/>
          <w:i/>
          <w:iCs/>
          <w:kern w:val="0"/>
          <w:sz w:val="24"/>
          <w:szCs w:val="24"/>
          <w:lang w:bidi="ar"/>
        </w:rPr>
        <w:t>）</w:t>
      </w:r>
      <w:r>
        <w:rPr>
          <w:rFonts w:ascii="微软雅黑" w:eastAsia="微软雅黑" w:hAnsi="微软雅黑" w:cs="微软雅黑" w:hint="eastAsia"/>
          <w:i/>
          <w:iCs/>
          <w:kern w:val="0"/>
          <w:sz w:val="24"/>
          <w:szCs w:val="24"/>
          <w:lang w:bidi="ar"/>
        </w:rPr>
        <w:br/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这是给所有灵魂的一个机会！未来的时间将会证明。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大觉悟者的预言，将会一一展现，并且，就在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潜移默化地示现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我刚认识老师的时候，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2012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月份，忘记了当时具体的起因和缘由，当时老师给沈阳的莲师兄（已经离开近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年）打电话。可是，不知道是其中哪一句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lastRenderedPageBreak/>
        <w:t>话，莲师兄，感觉作为一个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具德上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师，这样表述不合适、不恰当。当时的莲师兄虽然没有表现出来，只是把这个质疑，发到了自己的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QQ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空间。可是，没过几天，老师无意中看到了。看到之后，老师就在群里当众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忏悔。不但当众忏悔，而且还三番五次公之于众。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1F422B2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2012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18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日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 xml:space="preserve"> QQ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聊天记录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（“苦行僧人”是老师曾经的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QQ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号码）</w:t>
      </w:r>
    </w:p>
    <w:p w14:paraId="1673462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18:35:11 </w:t>
      </w:r>
    </w:p>
    <w:p w14:paraId="203C252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我在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看莲某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的博客，热泪盈眶。</w:t>
      </w:r>
    </w:p>
    <w:p w14:paraId="38CD7EC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18:35:32</w:t>
      </w:r>
    </w:p>
    <w:p w14:paraId="5498462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我错了，是我过去的傲慢，伤害了你们，对不起。</w:t>
      </w:r>
    </w:p>
    <w:p w14:paraId="42C88B4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18:35:43 </w:t>
      </w:r>
    </w:p>
    <w:p w14:paraId="647AFEA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对不起，我所有的兄弟姐妹。</w:t>
      </w:r>
    </w:p>
    <w:p w14:paraId="15AC1BA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18:36:01 </w:t>
      </w:r>
    </w:p>
    <w:p w14:paraId="147CB4B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对不起，我会改正自己。</w:t>
      </w:r>
    </w:p>
    <w:p w14:paraId="78CAFEC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河南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行某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18:36:20 </w:t>
      </w:r>
    </w:p>
    <w:p w14:paraId="286CD73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我们也看看哪，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莲某了不得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哦。不是的，老师，是我们做得不好，您何必忏悔呢，应该是我们对不住无私的纯正真理。</w:t>
      </w:r>
    </w:p>
    <w:p w14:paraId="53EEF0B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南京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大某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18:36:47 </w:t>
      </w:r>
    </w:p>
    <w:p w14:paraId="69BC7A2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老师让我们情何以堪？</w:t>
      </w:r>
    </w:p>
    <w:p w14:paraId="666F1A2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浙江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观某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18:36:53</w:t>
      </w:r>
    </w:p>
    <w:p w14:paraId="4354A97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行师兄，给我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链接。不知道老师为什么这么说。</w:t>
      </w:r>
    </w:p>
    <w:p w14:paraId="79CFE37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上海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万某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18:37:33</w:t>
      </w:r>
    </w:p>
    <w:p w14:paraId="2518617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修行者，到了最后，就是极尽平凡普通的人。</w:t>
      </w:r>
    </w:p>
    <w:p w14:paraId="1A6BD76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18:38:16 </w:t>
      </w:r>
    </w:p>
    <w:p w14:paraId="7C6F610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真理一定无我，才能够慈悲众生，包容成就万物，觉悟者一定是众生与我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二，无分别，才能彰显真理的慈悲普度，救赎灵魂，我过去的傲慢，是我面对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lastRenderedPageBreak/>
        <w:t>世俗压力，对抗苦难的手段，但是，以后不会了，我向你们忏悔，我一定能够改正。</w:t>
      </w:r>
    </w:p>
    <w:p w14:paraId="39E9D0C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南阳—明某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18:39:22 </w:t>
      </w:r>
    </w:p>
    <w:p w14:paraId="6CA9E4F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老师，那都是您写的。</w:t>
      </w:r>
    </w:p>
    <w:p w14:paraId="5D9AD06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南阳—明某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18:40:19 </w:t>
      </w:r>
    </w:p>
    <w:p w14:paraId="0DCBAE8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莲某博客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没有自己的文章啊，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全是转您的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。您是被您展现出来的真理感动了吧，如我们一般。</w:t>
      </w:r>
    </w:p>
    <w:p w14:paraId="22F4D0D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18:40:41 </w:t>
      </w:r>
    </w:p>
    <w:p w14:paraId="2FF441B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嗯，可能是我看错了。</w:t>
      </w:r>
    </w:p>
    <w:p w14:paraId="2084F693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大连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正某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18:40:51 </w:t>
      </w:r>
    </w:p>
    <w:p w14:paraId="4EE3090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哈哈，老师又忘了吧。</w:t>
      </w:r>
    </w:p>
    <w:p w14:paraId="4F2BEF5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18:41:28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</w:t>
      </w:r>
    </w:p>
    <w:p w14:paraId="61252E6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我真的觉得自己很不堪，打着真理的面目，伪装自己人性的虚荣。</w:t>
      </w:r>
    </w:p>
    <w:p w14:paraId="40230AB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浙江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观某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18:41:31</w:t>
      </w:r>
    </w:p>
    <w:p w14:paraId="0205B3D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老师可真逗！</w:t>
      </w:r>
    </w:p>
    <w:p w14:paraId="1E9253B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18:41:43 </w:t>
      </w:r>
    </w:p>
    <w:p w14:paraId="0C1F5A8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你们想不到我内心的自责。</w:t>
      </w:r>
    </w:p>
    <w:p w14:paraId="1AB5B1C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浙江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观某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18:42:14 </w:t>
      </w:r>
    </w:p>
    <w:p w14:paraId="035F55E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不知师看到了哪篇？</w:t>
      </w:r>
    </w:p>
    <w:p w14:paraId="7D0E3573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18:43:01</w:t>
      </w:r>
    </w:p>
    <w:p w14:paraId="75B6E5C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如果不是我写了那一篇忏悔，我真的不知道这种傲慢、自我、贪恋的人心何时去除，我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未来证悟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的法理，必定是魔性。</w:t>
      </w:r>
    </w:p>
    <w:p w14:paraId="031AD8B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南阳—明某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18:43:30</w:t>
      </w:r>
    </w:p>
    <w:p w14:paraId="45AD1F5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我没有看出来，不过我们会像您一般，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息灭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所有的狂心，如实地修行。坚定地跟着您的脚印前行。</w:t>
      </w:r>
    </w:p>
    <w:p w14:paraId="6DBE1D8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重庆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程某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18:43:54 </w:t>
      </w:r>
    </w:p>
    <w:p w14:paraId="5A3A29D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可是，我们远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没达到那个层次，连误导都误不了，没资格啊，我们更汗颜。</w:t>
      </w:r>
    </w:p>
    <w:p w14:paraId="2469FC8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lastRenderedPageBreak/>
        <w:t>南京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大某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18:44:11 </w:t>
      </w:r>
    </w:p>
    <w:p w14:paraId="3FA9F39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小某兄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说得是。</w:t>
      </w:r>
    </w:p>
    <w:p w14:paraId="3C4CDC2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18:44:49</w:t>
      </w:r>
    </w:p>
    <w:p w14:paraId="474610B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你们永远，要以我为戒，我是为了真理可以去死的人，毫无保留，毫无惧怕，可是，内心深处，依旧对于自己有割舍不了的自恋、自大、自我崇拜和欣赏，这样的动机，一定会被法性的光明伪装，变成口头圆满佛法，内心欲望贪婪的魔鬼。</w:t>
      </w:r>
    </w:p>
    <w:p w14:paraId="381CF06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河南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行某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18:45:41</w:t>
      </w:r>
    </w:p>
    <w:p w14:paraId="5A2A5DC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哦，“魔王”，我们警醒啊，我们感觉您的人性应该很少了，都到“不二”了，人性还剩下多少呢，是给您以后生活讲法用的吧？</w:t>
      </w:r>
    </w:p>
    <w:p w14:paraId="1C9017F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浙江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-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观某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18:46:02 </w:t>
      </w:r>
    </w:p>
    <w:p w14:paraId="1B11801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我心震动，有想哭的感觉。老师，您的话，我一定牢牢记住。</w:t>
      </w:r>
    </w:p>
    <w:p w14:paraId="4771387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18:46:57 </w:t>
      </w:r>
    </w:p>
    <w:p w14:paraId="5A2F14C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以后，我会经常上来，向你们忏悔我的罪过，让你们与十方诸佛作为我誓言的见证，将肮脏的人性自我，从真如的真理之上剥离，还原真理亘古的面貌。</w:t>
      </w:r>
    </w:p>
    <w:p w14:paraId="5085D53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18:51:24 </w:t>
      </w:r>
    </w:p>
    <w:p w14:paraId="7C2D4D7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借助真理维护人性的，必定是魔王，唯有真理，可以割舍自我的，必定是正觉，精诚一念，至死不休。</w:t>
      </w:r>
    </w:p>
    <w:p w14:paraId="4D3DCF9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南阳—明某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18:51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:52 </w:t>
      </w:r>
    </w:p>
    <w:p w14:paraId="3DD271E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吾生何以如此幸运？岂能淡漠此机缘？当时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时处处念师之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精进勇猛，自鞭不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怠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，精诚一念，至死不休。就让十方诸佛与诸师兄来见证我的誓言吧。</w:t>
      </w:r>
    </w:p>
    <w:p w14:paraId="37A7851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18:53:38 </w:t>
      </w:r>
    </w:p>
    <w:p w14:paraId="2B7838C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深刻地忏悔人性的自我保护，你们就会像我一样，感受生命脚踏实地的感觉。</w:t>
      </w:r>
    </w:p>
    <w:p w14:paraId="6913AEC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苦行僧人</w:t>
      </w: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 18:53:54 </w:t>
      </w:r>
    </w:p>
    <w:p w14:paraId="22994C3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</w:rPr>
        <w:t>抛弃我执，就是揭开虚妄。</w:t>
      </w:r>
    </w:p>
    <w:p w14:paraId="5EE3B78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</w:rPr>
      </w:pPr>
    </w:p>
    <w:p w14:paraId="444857F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lastRenderedPageBreak/>
        <w:t>一、下面是，大成就者的第一篇忏悔文（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2012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年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6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月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14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日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（相比原文，有删减）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：</w:t>
      </w:r>
    </w:p>
    <w:p w14:paraId="5CD7AE0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长久以来，在自己的心灵深处，有一个自我欣赏、自我崇拜的意识，随着生命一起成长，被理性的思维包装得冠冕堂皇，得到他人的认可、尊重、赞誉、崇拜，我自己就会飘飘然，不知所以。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感谢网络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上相信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我的朋友们，你们对于我的信任，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使我彰显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了心中隐藏的罪恶，是你们的尊重、崇敬，使我心底里自我陶醉的骄傲，自以为是的自大暴露在光天化日之下，像一个小丑一样，在真理不动不变的如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如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真觉的慈悲中，显现自我人性的丑恶，我内心哭泣，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像感谢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上帝一样感恩你们，没有你们无意之中的信任与赞誉，就无法发现人性之中对于自我深刻的执着。今天，我在这里，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向所有信任我，帮助我成长的兄弟们鞠躬、合十，感谢你们的促进，感恩你们的鞭策，当发现自己身上不可饶恕的错误，能够做的事情，唯有刻骨地忏悔，发心改正，将虚荣、贪婪、自恋、狂妄，这些丑陋的魔性，从生命的深处彻底拔除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为了真理，修行者可以一次次割头颅，断肢体，用血与灵魂祭奠真理的永恒，绝对不敢将自己的人性利益、欲望虚荣建立在真理标准之上。当我犯下错误，会在内心深处，用力鞭挞自己的心灵，让灵魂颤抖，让自己的意识，找到未来杜绝类似错误的依据，有了痛苦的记忆，心灵才会深刻觉受，才会明察自我意识这种业障的动机，接受我的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忏悔……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这是第一次向我的人性自我意识开刀，以后，当不断意识到自己的不可饶恕的动机、习气的时候，会像今天一样，揭开心灵的伤疤，让虚伪的罪恶昭然天下，让隐藏在修行者光明外衣之下的虚弱，暴露在众生的检验之中，一生都会如此，这仅仅是第一次开刀，还会继续忏悔人性，直至“自我”瓦解，以生命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lastRenderedPageBreak/>
        <w:t>纯正真理的虔诚，供奉真理无上的庄严……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3CEF90D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二、大成就者对于上述动机的忏悔文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（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2013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年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12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月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21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日）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（相比原文，有删减）：</w:t>
      </w:r>
    </w:p>
    <w:p w14:paraId="36745E8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在我的空间中，有一篇文章，是忏悔文。那是去年，生命深处展现了寂灭海，不动周遍的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思议。当时很惊讶也很欣喜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，瞬间，一切佛法核心与道路，了了分明，一切佛法奥秘，尽然洞知，内心我慢、狂妄、自负，就像是一个乞丐突然成为了暴发户。我给几位师兄讲解寂灭性的殊胜，口气中洋洋自得，这个细微的傲慢，被某师姐（莲某）发现了，她连夜给我写了一封信，质疑、指责我的虚荣。当时，自尊心真是受不了啊，几乎恼羞成怒，百般辩解，为自我虚伪寻找各种借口，可是，某师姐，是死心塌地将我视为导师与信仰的人，她绝对不会容许，她所信仰追随的导师，会是一个虚伪的人，依旧质疑并且指责。我冷静了，我问我自己，你想要什么？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当我写下第一篇忏悔，将内心的虚伪，虚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荣，小丑般的傲慢，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坦露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在天下时，心灵安定轻松，我拥抱了信仰，舍弃了自我，不论外界如何看待，与我没有关系，修行者，生命唯有真理，有了祂，生与死，贫与富，贵与贱，真的不重要了，一点都不重要了。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真的很神奇，从那一次忏悔后，曾经充满心灵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的我执傲慢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，自我欣赏，再也没有出现过，人心越来越坦诚、真实、踏实、谦卑。这一切改变，是我自己曾经不敢想象的，曾经那么渴望的真理，佛法的光明，竟然从内心中升起。当自我越来越少，欲望越来越不能带动自我，因为心中的我执，思维中的意识分别，在每天消散分解，当情绪、妄想波动聚合的时候，就能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够清清楚楚，明明白白，彻彻底底，完完整整地看到心意的幻觉妄想，而心灵深处，就会展现出无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lastRenderedPageBreak/>
        <w:t>量光明，那就是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摩他，止观的境界。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5058D19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三、忏悔是最直接最有效的清洗罪恶的方法（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2013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日群内开示）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（相比原文，有删减）：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我是一个浑身毛病的人，你们所忏悔的一切罪业，在我身上都有，甚至于更多、更深、更顽固，可是，我敢于面对他们，敢于将这些隐藏很深的罪恶大白于天下，因为心灵深处，我深爱的，不是自己，而是佛法：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为了看祂一眼，我愿意万世轮回，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为了看祂一眼，我愿意粉身碎骨。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当自我的贪爱、习气、欲望、虚荣、我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执，阻碍了望向真理的眼，那么，当下，就是我割舍他的时候，不论这个执着、习气，对于我意味着什么。是身败名裂？是穷困一生？是众叛亲离？还是卑微低贱？没有关系，只要佛法在，一切的牺牲、奉献，都有了终极的意义，修行者只崇拜真理，心灵中，唯独没有自己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将自己的错误，袒露给天下人，就是要让你们看到，我是一个凡夫俗子，一个满身缺点的真实的人，可是这个充满劣根性的人，能够遵从释迦牟尼佛的真理，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步步圆满，解脱无明妄想，这就是一条可以成就觉者的道路，我走过来了，你们也可以走过来，最起码，你们每一个人的资质，都要超越我，你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们每一个人的品格，都要高尚于我，我尚且能够成就，何况你们？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在今生的修行中，如果说我有什么法宝，是可以迅速成就，削减业障的，那就是一颗至诚真实的心，一颗彻底崇拜佛法，死心塌地的心，一颗敢于豁出去，直面内心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我执贪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爱的心，这三颗心，构成了一个大雄勇猛的行者，这三颗心，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lastRenderedPageBreak/>
        <w:t>是脱离生死，超越六道的桥梁。离开这三颗心，万卷经书毫无意义，诸种修法皆是游戏，用生命以及灵魂的全部去热爱佛法吧，用我们的血液、心跳来供养佛法吧，让我们的头颅，从累世的罪恶业障中，高高地抬起，让我们的心，只为佛法跳动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感恩你们，向你们，以及十方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如来忏悔我一切肮脏的罪过，或许，我现在依旧有很多的毛病，但是请相信我的心，我的心中，唯有佛陀的光明，唯有真理的荣耀，有生之年，必定，肯定，以心灵的全貌，拥抱真理无上的光耀，拉着我的手，我们一起走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1180E37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四、大成就者的忏悔文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2013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日）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（相比原文，有删减）：</w:t>
      </w:r>
    </w:p>
    <w:p w14:paraId="3FC043F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忏悔一下，昨晚和一位朋友辩论后，心情久久不能平复……那么，我的心因何升起？是他冒犯了我？对于我不尊重？还是触及我的利益，损伤我的声誉？……诚实面对内心，寻找意识流注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聚合成境的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缘起，发现并不是他冒犯了我，而升起的抱怨，或者对于我不尊敬升起的抱怨，我没有对于自我自尊心的维护，没有对于名誉声望的执着，没有对于情感奉承的贪受，但是我有对于真理无上的虔诚崇拜，他的无知狂妄，触及了我的情感虔诚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我从一个满身污垢的凡夫，修行身心，逐渐净化，直至解脱四相束缚，解脱无明驱使，靠的就是对于真理无上虔诚的供养，没有恭敬心，没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有舍身求法的彻底崇拜，根本谈不上修行，思维知道道理，心地充满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我执我慢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，一切真理就会变成知识，只能满足思维游戏，满足心理习气的贪婪，却无法真正地从实质上改变生命，净化心灵，升华灵魂。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2A05100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五、一个行者真实的内心（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2013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21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日）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（相比原文，有删减）：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lastRenderedPageBreak/>
        <w:t>为何我会经常忏悔，因为有不足才会忏悔改正，但是一般的凡夫，没有鉴别真理的能力，被邪教徒欺骗，就会与真理擦肩而过，失去灵魂得救的希望，所以，也希望大家不要给他们提供助纣为虐的平台。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你敢于面对自己内心深处，最怕被别人伤害的痛苦，去宽恕自己，爱护自己，去原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谅自己，然后悔改曾经的过错，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无始劫的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业障，真的会随着你刻骨的忏悔，随即消散；慢慢地，你会越来越平凡，越来越普通，越来越真实，逐渐从自我人性的虚伪中走出来，真实的纯净的心，才能生出灵魂的光明。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经常在大家面前忏悔，不是我想故作清高，不是的。因为我真的不好，真的犯了错，我的人性，不配佛性的内涵，所以要坦诚地忏悔，让人性的污垢展现在阳光下，让身心裸露在大家面前。这样，人性的我懂得惭愧、悔改，这样，自性的光明，才能真正绽放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这么多年，我犯过错，也曾经向往过现实生活的富足，可是，每一次当发财的机会摆在我面前，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我都会彷徨：这些名利地位，虚名财富，真是你想要的吗？你，一个追求光明信仰的人，就要在这样声色犬马的生活中度过吗？你活着的价值与意义，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就值这一点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钱财与名誉吗？这样沉沦在欲望享受中的生活，意义到底是什么？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每一次，我都会问自己，每一次，都是即将成型的所谓事业，都最终放弃。后来也就彻底死心了，老老实实修行心地吧，不要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再对于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人间的生活有任何的向往。在这一念彻底放下的时候，佛性的原始光明，从内心深处清净明照，那一刻，在我彻底放弃人间的所有希望贪欲的时候，就是神佛给我真实灌顶的时刻，那一念，放弃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我执人生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的一念，就是我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心灵出家，灵魂披上僧袍的一念。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6001725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lastRenderedPageBreak/>
        <w:t>六、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2014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日老师开示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（相比原文，有删减）：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要忏悔的，不是具体的事情，你们所忏悔的具体的坏事，我做过的已经太多了，多到我已经不敢去细细想起。不能回避自身自心的罪恶，要勇敢面对他，理解他的恐惧，坦白罪恶的动机与情绪，宽恕，并且拥抱，让曾经的黑暗消散，让黑暗的心，接纳光明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我经常给你们讲法的时候，沾沾自喜，自鸣得意：你看啊，我所讲的法理，可是究竟圆满的实相哦！你看啊，比起轮法邪教，比起外道，比起当今世界上这些有名的活佛大德，我的智慧多么圆满多么究竟啊！我内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心欢喜得犹如买彩票中了五百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万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元，每当这个时候，我的护法，就会毫不留情地告诉我：你站错队了，你是佛陀的弟子，不是魔鬼的弟子，你的衡量标准，是释迦牟尼，是文殊菩萨，是观世音，而不是邪魔外道，不是注定下地狱的邪师！你终究是一个小学毕业生啊，总是站错队，搞不清楚自己的身份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我向你们忏悔，忏悔的不仅仅是做错的事情，我做错的事情，只会比你们多，绝对不会比你们少。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我向你们忏悔，是告诉你们忏悔真正的核心，在于直面内心的恐惧。当我们勇敢面对内心的恐惧，敢于将自我维护的胆怯放下，我们才可能用生命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本质的纯净，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去受持佛法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；我们才可能用灵魂深处，最真实最坦荡，最纯洁完美的光，融入佛法，身、心、灵魂，毫无做作，毫无掩盖，毫无胆怯地面对佛法，拥抱佛法，同化佛法，这才是修佛，这才是解脱，这才是真忏悔，这才是生命唯一的意义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我不是一个完美的好人，真的不是，我们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伪装圣人，那是对圣贤们的亵渎，对自我的摧残，对真理的侮辱，真理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核心的标准，就是真实！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lastRenderedPageBreak/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真实就是美，真实就是救赎，真实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，就是光，真实，就是未来。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你们称呼我老师，可是，在我内心，你们是我的亲人，我的朋友。因为我们有共同的信仰，同一个目标。但是我绝对没有视你们为学生的高高在上，我们的灵魂都是平等的，甚至于，你们的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纯净要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高贵于我，我只希望，你们能够在我这里，获得真理，满足地走完这一生，回归自性如来的圆满光明。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就算是全世界的人崇拜你，追随你，匍匐在你的脚下，亲吻你走过的土地，哭着喊着要随你死去，你要清醒，生命中，只有真理，世界一切现象，是因缘聚合，毫无实性，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不要被空性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的光焰迷失了真理的纯粹。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就算是全世界的人都唾骂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你，侮辱你，恶毒攻击你，诽谤误会你，不要在意，哪怕是回头一秒的牵挂，都不要给予不喜欢你的人，他们也是因缘，也没有实性，我们的世界中，见证生命价值的，唯有究竟圆满的真理，除此之外，没有第二个评判者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33BAC28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七、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日老师开示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（相比原文，有删减）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：</w:t>
      </w:r>
    </w:p>
    <w:p w14:paraId="6B7FE60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修行之中犯错误不可怕，怕的是维护自我，而去隐藏罪恶，因为害怕自我利益受损，而不敢面对错误，如果心灵习惯于隐藏罪恶，罪恶就会随着心灵，对罪恶的隐藏维护，随时间推移而融入心灵觉受，成为构成心灵的一部分。久而久之，罪恶的念头相续，贪婪恐惧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的觉受凝聚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，就会自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动相续聚合，形成新的心灵认知标准，以及新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的觉受体验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，观念与体验形成相续后，轮回交织形成幻化不停、牢固不破的内受境界。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我没有一丝冒充圣贤、充当导师的心理疾病，仅仅是一个渴望真理的凡夫，凡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lastRenderedPageBreak/>
        <w:t>夫怎会不犯错误？错误犹如疾病，隐藏只会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让疾病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渗透得更深，当疾病爆发的时刻，就是生命无法承受的灾难。所以，及时发现身心无明造就的恶业，直面忏悔，袒露罪恶，是最好的、最直接、最有效的善解因缘，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消除罪业的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办法。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所以，坦荡真实地面对自己所犯的错误，是一个人修行的核心与基础。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不要在是非对错中寻找利益，要在纯粹信仰中寻找正确！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只有真实的心灵，才能破开无明虚妄，绽放赤裸觉性，无修饰的纯粹光明。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修行者，终生是只为别人考虑的人。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 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佛说：我不入地狱，谁入地狱？！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  <w:shd w:val="clear" w:color="auto" w:fill="FFFFFF"/>
        </w:rPr>
        <w:t>------------------------------------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br/>
      </w:r>
    </w:p>
    <w:p w14:paraId="050F5FA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大觉悟者忏悔文字背后是平等。请问红尘世间之大，可有这样的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具德上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师？</w:t>
      </w:r>
    </w:p>
    <w:p w14:paraId="1307DBC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kern w:val="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8"/>
          <w:szCs w:val="28"/>
        </w:rPr>
        <w:t>这才是真正的大觉悟者的慈悲和救赎！</w:t>
      </w:r>
    </w:p>
    <w:p w14:paraId="73073B3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D846C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内容属实，客观真实。</w:t>
      </w:r>
    </w:p>
    <w:p w14:paraId="6D50964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3580A1F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6281F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信佛无言</w:t>
      </w:r>
    </w:p>
    <w:p w14:paraId="5F5E4EB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49BDF7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随着老师境界的突破，自己的内心也在随着突破，甚至在老师受到“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400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美金”伤害的时候，自己的心脏也好像被划了一刀，不知道是不是幻觉。生死也变得不再可怕，就好像生死都在“祂”的大背景中，出生、死亡像游戏一般，而伴随着生死游戏的，是“祂”的亘古，是“祂”的平安，心灵栖息于寂静的平安中，并不理会生死。生死，是错离了“祂”的幻觉，灵魂终归是要归于“祂”的，内心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觉受到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此理，又多了一份平安。</w:t>
      </w:r>
    </w:p>
    <w:p w14:paraId="5C6145AD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113B73F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lastRenderedPageBreak/>
        <w:t>越来越感觉到人格自我是真理的阻碍，是光明投射下的一抹阴暗，是必须要抹去的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。人格自我、认知经验只能扭曲真理，干不了别的</w:t>
      </w:r>
      <w:r>
        <w:rPr>
          <w:rFonts w:ascii="微软雅黑" w:eastAsia="微软雅黑" w:hAnsi="微软雅黑" w:cs="微软雅黑" w:hint="eastAsia"/>
          <w:color w:val="808080"/>
          <w:kern w:val="0"/>
          <w:sz w:val="28"/>
          <w:szCs w:val="28"/>
          <w:lang w:bidi="ar"/>
        </w:rPr>
        <w:t>。</w:t>
      </w:r>
    </w:p>
    <w:p w14:paraId="23829C2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内心虽有焦灼，但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深信假</w:t>
      </w:r>
      <w:proofErr w:type="gramEnd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以时日，必能祛除，好像内心躺平的程度又多了一分。</w:t>
      </w:r>
    </w:p>
    <w:p w14:paraId="50F7012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不再描述，但，信佛无言。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CA00F38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2BD114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进步很大，沉淀灵性。</w:t>
      </w:r>
    </w:p>
    <w:p w14:paraId="2BE4B9D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7AB14F5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6A297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圣者——读《流浪》有感</w:t>
      </w:r>
    </w:p>
    <w:p w14:paraId="6363BD4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7530C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老师曾经说过：因心灵境界不同，即便说同一句话，凡夫体现的就是黑暗业障，而圣者展现的，是清净的觉光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（大意）</w:t>
      </w:r>
      <w:r>
        <w:rPr>
          <w:rFonts w:ascii="微软雅黑" w:eastAsia="微软雅黑" w:hAnsi="微软雅黑" w:cs="微软雅黑" w:hint="eastAsia"/>
          <w:sz w:val="28"/>
          <w:szCs w:val="28"/>
        </w:rPr>
        <w:t>。今天，在读《流浪》时就真实感受到了。</w:t>
      </w:r>
    </w:p>
    <w:p w14:paraId="79EBE92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5E8087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那种文字背后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的觉性之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光，</w:t>
      </w:r>
    </w:p>
    <w:p w14:paraId="38308CD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是那么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强烈，让我的心灵不停震撼！</w:t>
      </w:r>
    </w:p>
    <w:p w14:paraId="790DAF0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让人不得不感慨！</w:t>
      </w:r>
    </w:p>
    <w:p w14:paraId="3278F69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觉者就是觉者，</w:t>
      </w:r>
    </w:p>
    <w:p w14:paraId="06276D7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信手拈花，光芒四射！</w:t>
      </w:r>
    </w:p>
    <w:p w14:paraId="707CF9A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随意言语，震颤心灵！</w:t>
      </w:r>
    </w:p>
    <w:p w14:paraId="5B225E7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气息流露，唤醒灵魂！</w:t>
      </w:r>
    </w:p>
    <w:p w14:paraId="6C418FF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D9B33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一样的文字、语气，哪怕是标点符号，</w:t>
      </w:r>
    </w:p>
    <w:p w14:paraId="35664FB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在觉者的场能中，皆被赋予极高的能量！</w:t>
      </w:r>
    </w:p>
    <w:p w14:paraId="1F8FB23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具备穿透一切存在的穿透力，</w:t>
      </w:r>
    </w:p>
    <w:p w14:paraId="59CA3F3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这实在是不可思议，</w:t>
      </w:r>
    </w:p>
    <w:p w14:paraId="1693810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其所过之处，遇者皆化。</w:t>
      </w:r>
    </w:p>
    <w:p w14:paraId="0C2C9B7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75466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于是我想到，那些离开圣者教法的人，</w:t>
      </w:r>
    </w:p>
    <w:p w14:paraId="4C8F218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其实还是内心有着，自大的狂魔；</w:t>
      </w:r>
    </w:p>
    <w:p w14:paraId="4047DE1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其实还是内心粘着，外在的物相。</w:t>
      </w:r>
    </w:p>
    <w:p w14:paraId="63CB31A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32D64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老师是卑微的，是一个下岗工人。</w:t>
      </w:r>
    </w:p>
    <w:p w14:paraId="6FB4BD4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老师是有瑕疵的，曾经入过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，练过邪功。</w:t>
      </w:r>
    </w:p>
    <w:p w14:paraId="12D07AD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老师是无头衔的，没有学位，没有名头。</w:t>
      </w:r>
    </w:p>
    <w:p w14:paraId="58582D3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老师是“三无”的，不在三教内，无闻九流中。</w:t>
      </w:r>
    </w:p>
    <w:p w14:paraId="16B25A7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9F46A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任何人，在这些方面，都比老师强。</w:t>
      </w:r>
    </w:p>
    <w:p w14:paraId="72E716D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任何人，都可因这些名相，轻视老师。</w:t>
      </w:r>
    </w:p>
    <w:p w14:paraId="65DD309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所以，一些人，一旦稍有成就，</w:t>
      </w:r>
    </w:p>
    <w:p w14:paraId="71BCCB9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就觉得可以离开老师，自立门户。</w:t>
      </w:r>
    </w:p>
    <w:p w14:paraId="434D73C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165AB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可是，这些都是名相啊，与真理都无关啊！</w:t>
      </w:r>
    </w:p>
    <w:p w14:paraId="42138C4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一旦，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弃尽这些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名相，在究竟的流浪境界中，</w:t>
      </w:r>
    </w:p>
    <w:p w14:paraId="64701D1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有谁，能够不生丝毫的恐惧心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43CACCD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有谁，还能够拥有心安理得的自在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6C11BC2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又有谁，还能一如既往地纯洁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28B413E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又有谁，还能继续保持歇斯底里的虔诚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2964301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9A8399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真是找不到第二个人，唯有圣者。</w:t>
      </w:r>
    </w:p>
    <w:p w14:paraId="0091B51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真正觅不出第二往者，有如斯的究竟。</w:t>
      </w:r>
    </w:p>
    <w:p w14:paraId="69EC159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14940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因为圣者，有更深刻的底源。</w:t>
      </w:r>
    </w:p>
    <w:p w14:paraId="37406CE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因为圣者，心性是究竟的离相。</w:t>
      </w:r>
    </w:p>
    <w:p w14:paraId="762B474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因为圣者，没有什么不能接纳。</w:t>
      </w:r>
    </w:p>
    <w:p w14:paraId="299508C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因为圣者，心性真正进入了佛地。</w:t>
      </w:r>
    </w:p>
    <w:p w14:paraId="6BFC7CF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B863DA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圣者，真正与切实地，</w:t>
      </w:r>
    </w:p>
    <w:p w14:paraId="7A05E32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佛陀的教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神通。</w:t>
      </w:r>
    </w:p>
    <w:p w14:paraId="40328FE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以圣者为师，我有深刻的感受：</w:t>
      </w:r>
    </w:p>
    <w:p w14:paraId="27DD882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修行，不是辉煌与壮烈的事功，</w:t>
      </w:r>
    </w:p>
    <w:p w14:paraId="5A76074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而是，踏踏实实转变心地。</w:t>
      </w:r>
    </w:p>
    <w:p w14:paraId="7F5A7EC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修行，不在于你做什么，</w:t>
      </w:r>
    </w:p>
    <w:p w14:paraId="572F8F5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而是，在当下的时与境中的真心选择。</w:t>
      </w:r>
    </w:p>
    <w:p w14:paraId="68BA117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修行，修的就是离相的光明。</w:t>
      </w:r>
    </w:p>
    <w:p w14:paraId="30D3586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修行，修的就是离却妄想的不动。</w:t>
      </w:r>
    </w:p>
    <w:p w14:paraId="7EF7F6D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05D94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有生以来，从未感觉到，</w:t>
      </w:r>
    </w:p>
    <w:p w14:paraId="1EC5F0E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修行是如此简单直接。</w:t>
      </w:r>
    </w:p>
    <w:p w14:paraId="785FCCE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寻觅至今，遇圣者方才确定，</w:t>
      </w:r>
    </w:p>
    <w:p w14:paraId="751106C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真实的究竟与真正涵义。</w:t>
      </w:r>
    </w:p>
    <w:p w14:paraId="64E60E7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78D5A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值遇圣者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瞎龟值浮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木。</w:t>
      </w:r>
    </w:p>
    <w:p w14:paraId="40A2A5E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每个人，都应该无限地珍惜！</w:t>
      </w:r>
    </w:p>
    <w:p w14:paraId="67B2907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BA001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这是灵性流出来的光。</w:t>
      </w:r>
    </w:p>
    <w:p w14:paraId="0F9B703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493FAF4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88509EB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3" w:name="_Toc2122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3"/>
    </w:p>
    <w:p w14:paraId="4ADAC82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5D666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忏悔</w:t>
      </w:r>
    </w:p>
    <w:p w14:paraId="38F5248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在学习了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印某邪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法一段时间后，自我获得自我成就感、不知天高地厚的狂妄贪婪心加剧，形成了一个罪恶的邪念，认为极乐世界是修行不好的人去的，修行好的人都可以一世成佛，我可以一世成佛一世解脱。认为我非常虔诚，并且沾沾自喜、洋洋自得的心深重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在这个邪念的带动下，内心开始轻慢极乐世界，轻慢净土法门，轻慢修学净土法门的修行人。实际上那个时候我根本不知道极乐世界是什么，什么是净土法门，什么是修行，只有借助真理维护虚荣狭隘的自我意淫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学习了老师的法后，逐渐明白极乐世界并不是修行不好的人去的，而是阿弥陀佛慈悲化现的世界，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因为阿弥陀佛的慈悲，下品众生才有去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佛世界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的机会，极乐世界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非常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广大，有修行好的大菩萨，也有一心虔诚的各个层次众生。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（描述跟随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印某学习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两年左右，为满足自我狂妄自大、渴望成就的心愿而诅咒神佛，略）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我宽恕这个极度邪恶的自我，拥抱她，温暖她，爱她，不再把她当成自己，不再维护她。我相信圣者怀抱中只有无条件的爱与慈悲，没有指责，没有否定，我愿意向圣者敞开心扉，曝光邪恶改正错误。</w:t>
      </w:r>
    </w:p>
    <w:p w14:paraId="738B539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5F4FB1D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并没有一个真实存在的，自我可以获得的佛。真理真正的意义是为那些渴望解脱的灵魂指路，真理的珍贵无法和人间的一切去比较，珍贵于一切！真理不是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满足人心欲望的工具。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A87859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</w:p>
    <w:p w14:paraId="0DF8BF4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shd w:val="clear" w:color="auto" w:fill="FFFFFF"/>
        </w:rPr>
        <w:t>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印广的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危害，与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有得一拼，都是吃人不吐骨头的恶魔。</w:t>
      </w:r>
    </w:p>
    <w:p w14:paraId="47D635E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0C974F7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B1A912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4" w:name="_Toc1011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4"/>
    </w:p>
    <w:p w14:paraId="3A762E7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2280C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幸福的在家出家人</w:t>
      </w:r>
    </w:p>
    <w:p w14:paraId="2DC4999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</w:p>
    <w:p w14:paraId="14ED823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自从两年前，开始决定全身心投入后，我像一个出家人，家就成为了我的寺院。不同的是，过去听到谁出家进寺庙了，是晦涩的，意味着亲人之间断舍分离的悲忧痛苦。而我这个出家人，既可以朝向解脱之路大步前行，也可以照顾家人，天天相见！</w:t>
      </w:r>
    </w:p>
    <w:p w14:paraId="7B76C29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</w:p>
    <w:p w14:paraId="569D165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随着学法的渐入，感慨再给我一生的时间学习真理都远远不够，同时也感叹自己是前所未有的有力量，这是曾经的我不可想象与理解的，也是世俗之人不可理解的，这也是弘法的艰难之处。这是内心不同维度层级的变化跃迁！于是我不敢多睡，每天三四点就醒了。心无旁骛，如饥似渴地学习真理，滋养我那干枯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许久许久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的灵魂</w:t>
      </w: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。</w:t>
      </w:r>
    </w:p>
    <w:p w14:paraId="46A0362A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</w:p>
    <w:p w14:paraId="4F5D11A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于是，吃，是为了有能量借助人体这个工具继续学习真理，饮食自然减半了；睡，是为了让头脑清醒继续学习真理，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睡自然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减半了；照顾家人，是为了释放温暖，在前行路上没有阻拦，陪伴家人的时间自然大大缩减了。世俗的聚会基本不参加了，朋友们以为我在闭关了！同时内心是如此幸福，因为人生不再迷茫，明白了此生，活着的意义、方向，以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的道路！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ab/>
      </w:r>
    </w:p>
    <w:p w14:paraId="7F6A431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8"/>
          <w:szCs w:val="28"/>
          <w:shd w:val="clear" w:color="auto" w:fill="FFFFFF"/>
        </w:rPr>
        <w:t>这一切的改变，让我情不自禁感恩，感恩老师，对众生灵魂的悲悯，只愿所有众生灵魂回归安宁的宏愿，把真理带向人间！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7E5F4EA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了不起。</w:t>
      </w:r>
    </w:p>
    <w:p w14:paraId="3814F79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0101574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B250778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5" w:name="_Toc1746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5"/>
    </w:p>
    <w:p w14:paraId="36D80F8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B3FE48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弘法</w:t>
      </w:r>
    </w:p>
    <w:p w14:paraId="1D988ED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59FFF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有个十几年前的老师兄，看了我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朋友圈发的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老师法语开示，心生欢喜，问是哪位大德，想请老师的法本。</w:t>
      </w:r>
    </w:p>
    <w:p w14:paraId="6E6D22F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57ACA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有了两次结缘出去的法宝被丢弃（老家一个寺院），还有结缘后把法宝又送回来的经历，不再盲目结缘。要结缘就精准结缘。</w:t>
      </w:r>
    </w:p>
    <w:p w14:paraId="514FB0E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2F445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如果没有给结缘师兄足够的心理预防，往往都会落入俗套，以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凡夫心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去思维评判老师，因为看不懂老师对东西方教法的融合，或者不能接受白衣讲法，从而产生疑惑而错失因缘。</w:t>
      </w:r>
    </w:p>
    <w:p w14:paraId="183538B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AF725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有了经验，这次先打预防针，把可能会让人产生疑惑的地方提前告知并如理解读，让对方有备请法，如果打预防的时候就被否定和排斥了，就暂时没有必要浪费法宝，等机缘成熟再说。</w:t>
      </w:r>
    </w:p>
    <w:p w14:paraId="2D4D49F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7A1179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没想到这位师兄默默关注我朋友圈很久了，他是忠实的雪山教派弟子，当年因为做大供养而结缘，是广行善法的大功德主，他把自己儿子送到佛学院，让其剃度出家，自己也精进修持，是难得的真行者。</w:t>
      </w:r>
    </w:p>
    <w:p w14:paraId="12014AE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49771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这位</w:t>
      </w:r>
      <w:r>
        <w:rPr>
          <w:rFonts w:ascii="微软雅黑" w:eastAsia="微软雅黑" w:hAnsi="微软雅黑" w:cs="微软雅黑" w:hint="eastAsia"/>
          <w:sz w:val="28"/>
          <w:szCs w:val="28"/>
        </w:rPr>
        <w:t>有名的大师兄，被老师的法语摄受，主动请法，为了避免出现反悔的情况，先预防告知可能会遇到颠覆他认知的部分，看他对“白衣”和“耶稣”的反应。</w:t>
      </w:r>
    </w:p>
    <w:p w14:paraId="2C6891A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15A98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没想到师兄思路清晰，法理明了，对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莲师教法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有特别情愫。看到有很深密法修行基础的师兄，能被老师的法深深吸引，那是真理光明对灵魂的照耀指引，是真神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老师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加持力穿越虚空法界所显神迹。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1A45FEB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6EA3D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弘法是救赎灵魂的工程，是神圣庄严的，宁可不度，不可让灵魂造业。</w:t>
      </w:r>
    </w:p>
    <w:p w14:paraId="020CFDA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7F2D7684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75F1AB6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E6E715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6" w:name="_Toc593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6"/>
    </w:p>
    <w:p w14:paraId="644988E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0FCF5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送往生</w:t>
      </w:r>
    </w:p>
    <w:p w14:paraId="08EA952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D4BE1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受朋友（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亦佛友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）邀请参加了一个小三</w:t>
      </w:r>
      <w:r>
        <w:rPr>
          <w:rFonts w:ascii="微软雅黑" w:eastAsia="微软雅黑" w:hAnsi="微软雅黑" w:cs="微软雅黑" w:hint="eastAsia"/>
          <w:sz w:val="28"/>
          <w:szCs w:val="28"/>
        </w:rPr>
        <w:t>天的“送往生”活动。</w:t>
      </w:r>
    </w:p>
    <w:p w14:paraId="4E9489C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我有一些感触、感慨和收获，在此粗浅记录一下：</w:t>
      </w:r>
    </w:p>
    <w:p w14:paraId="11A278F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AA1B0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1.</w:t>
      </w:r>
      <w:r>
        <w:rPr>
          <w:rFonts w:ascii="微软雅黑" w:eastAsia="微软雅黑" w:hAnsi="微软雅黑" w:cs="微软雅黑" w:hint="eastAsia"/>
          <w:sz w:val="28"/>
          <w:szCs w:val="28"/>
        </w:rPr>
        <w:t>生命无常</w:t>
      </w:r>
    </w:p>
    <w:p w14:paraId="3170C51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94E36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亡者是朋友的家哥，七十来岁，刚在家族企业半退下来，准备颐养天年，平时极重养生，蔬菜瓜果都是自己的山庄绿色种植，每年入秋就去海南的别墅度假，春暖花开再回来。今年“五一”过后刚回来不久，谈笑风生之间就悄无声息地染上了新冠，去了省城最好的医院，与恶疾搏斗了不到半个月，最终还是撒手人寰。</w:t>
      </w:r>
    </w:p>
    <w:p w14:paraId="46F3BC8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80A37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记得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老师曾这样地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呐喊过：</w:t>
      </w:r>
    </w:p>
    <w:p w14:paraId="349BE0C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  <w:highlight w:val="yellow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“不知道生死短促的人啊，多么无知！不明白境遇无常的人啊，多么可怜！”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2016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18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日微博）</w:t>
      </w:r>
    </w:p>
    <w:p w14:paraId="4A1B1B2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佛陀也说过：生命只在呼吸之间，不知道无常和明天哪一个先到来。</w:t>
      </w:r>
    </w:p>
    <w:p w14:paraId="6CDF24A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460184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有时人生很讽刺，当你刚准备好要子孙满堂、万寿无疆的时候，说不定死神已经悄然向你伸出了魔爪。</w:t>
      </w:r>
    </w:p>
    <w:p w14:paraId="083E124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所以，珍惜现在，听闻真理，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宽恕，才能把握未来！</w:t>
      </w:r>
    </w:p>
    <w:p w14:paraId="00905F2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4561D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2.</w:t>
      </w:r>
      <w:r>
        <w:rPr>
          <w:rFonts w:ascii="微软雅黑" w:eastAsia="微软雅黑" w:hAnsi="微软雅黑" w:cs="微软雅黑" w:hint="eastAsia"/>
          <w:sz w:val="28"/>
          <w:szCs w:val="28"/>
        </w:rPr>
        <w:t>权利和财富与生死无关</w:t>
      </w:r>
    </w:p>
    <w:p w14:paraId="2250EBE7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6A0C4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朋友家哥一生勤勉，吃苦耐劳，白手起家，聚集了很大的财富，可是在病毒和死神面前人人平等，财富和地位真的买不来生命。当撒手人寰时，拼搏一生，用宝贵的时间换来的财富、地位、爱情、亲人、朋友……真的一个都带不走，如同你刚生下来一样两手空空来，两手空空去，耗尽青春换来空无，这代价不昂</w:t>
      </w:r>
      <w:r>
        <w:rPr>
          <w:rFonts w:ascii="微软雅黑" w:eastAsia="微软雅黑" w:hAnsi="微软雅黑" w:cs="微软雅黑" w:hint="eastAsia"/>
          <w:sz w:val="28"/>
          <w:szCs w:val="28"/>
        </w:rPr>
        <w:t>贵吗？！</w:t>
      </w:r>
    </w:p>
    <w:p w14:paraId="42EDF63C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6F325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如果一个人死到临头都不曾听闻一句真理，都不曾看过一眼实相，一生被</w:t>
      </w:r>
      <w:r>
        <w:rPr>
          <w:rFonts w:ascii="微软雅黑" w:eastAsia="微软雅黑" w:hAnsi="微软雅黑" w:cs="微软雅黑" w:hint="eastAsia"/>
          <w:sz w:val="28"/>
          <w:szCs w:val="28"/>
        </w:rPr>
        <w:t>毫无</w:t>
      </w:r>
      <w:r>
        <w:rPr>
          <w:rFonts w:ascii="微软雅黑" w:eastAsia="微软雅黑" w:hAnsi="微软雅黑" w:cs="微软雅黑" w:hint="eastAsia"/>
          <w:sz w:val="28"/>
          <w:szCs w:val="28"/>
        </w:rPr>
        <w:t>自性的虚幻事情牵绊，面对死神，被极大的恐惧、绝望、无助和无奈带走，不能把握灵魂的未来，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随业漂流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，这真的不是一个真正有智慧的人的选择！</w:t>
      </w:r>
    </w:p>
    <w:p w14:paraId="35010FA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9E996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3.</w:t>
      </w:r>
      <w:r>
        <w:rPr>
          <w:rFonts w:ascii="微软雅黑" w:eastAsia="微软雅黑" w:hAnsi="微软雅黑" w:cs="微软雅黑" w:hint="eastAsia"/>
          <w:sz w:val="28"/>
          <w:szCs w:val="28"/>
        </w:rPr>
        <w:t>灵魂需要自己把握</w:t>
      </w:r>
    </w:p>
    <w:p w14:paraId="2A835C3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65C32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大多数的世人是相信人死如灯灭的，其实不然，灵魂脱离身体后，会孱弱而无助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地随业力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波动，不能自主，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随业流转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，轮回生死。</w:t>
      </w:r>
    </w:p>
    <w:p w14:paraId="3191138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  <w:highlight w:val="yellow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释迦佛曾宣讲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过“十二缘起”，主要阐述了灵魂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轮转坏灭的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道理，如果能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听闻信受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这一真理，那么死亡将不再是那么恐惧，你甚至可以利用死亡达到生命的增上。恩师也曾无数次</w:t>
      </w:r>
      <w:r>
        <w:rPr>
          <w:rFonts w:ascii="微软雅黑" w:eastAsia="微软雅黑" w:hAnsi="微软雅黑" w:cs="微软雅黑" w:hint="eastAsia"/>
          <w:sz w:val="28"/>
          <w:szCs w:val="28"/>
        </w:rPr>
        <w:t>地开示过：“我们所谓的自我，就是意识与心灵体验相续所现的业报身，当意识信受佛知见，心灵愿望从世间欲望解脱，从愿望与意识中，复苏原本清醒的心，就逐渐脱离了生死梦境。”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2016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日微博）</w:t>
      </w:r>
    </w:p>
    <w:p w14:paraId="18A1EDA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当我们在活着的时候，能分解构成自我的贪爱，那么当死亡来临时，就不会再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受业力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束缚，从而脱离生死梦境。</w:t>
      </w:r>
    </w:p>
    <w:p w14:paraId="0CE4C06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与其我们把灵魂交给别人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或者业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力，为什么不去尝试在我们活着的时候自己把握灵魂未来的方向呢！只要你肯相信、肯努力、肯宽恕，灵魂就有脱离恐惧和黑暗，奔赴永恒和光明的机会，你的灵魂你做主！</w:t>
      </w:r>
    </w:p>
    <w:p w14:paraId="1D8B28D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D3F62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4.</w:t>
      </w:r>
      <w:r>
        <w:rPr>
          <w:rFonts w:ascii="微软雅黑" w:eastAsia="微软雅黑" w:hAnsi="微软雅黑" w:cs="微软雅黑" w:hint="eastAsia"/>
          <w:sz w:val="28"/>
          <w:szCs w:val="28"/>
        </w:rPr>
        <w:t>心怀老师，无有恐惧</w:t>
      </w:r>
    </w:p>
    <w:p w14:paraId="3DA50EA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08D54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第一次参</w:t>
      </w:r>
      <w:r>
        <w:rPr>
          <w:rFonts w:ascii="微软雅黑" w:eastAsia="微软雅黑" w:hAnsi="微软雅黑" w:cs="微软雅黑" w:hint="eastAsia"/>
          <w:sz w:val="28"/>
          <w:szCs w:val="28"/>
        </w:rPr>
        <w:t>加这样的活动，而且是这样近距离长时间和死于恶性传染病的亡者于一室，但全程真的没有一丝恐惧，没有关于病毒会不会传染我的恐惧，也没有对于“人死赛猛虎”的恐惧，平静中也偶有思绪随着佛号轻轻波动，我看到了僧侣在坟冢中修行，看到了佛陀教授的白骨观，看到了对人生的唏嘘，看到了内心深刻的忏悔，看到对亡者的真切祝福和祈愿……当然，也看到了在这种境界中自己居然没有一丝恐惧，也看到了，曾经在老师的某一次问答中，提到给某师兄的建议，让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怀揣着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老师的照片去墓地走一圈，看看是否还会害怕。我没有怀揣老师照片，但我已经把老师深植于心中，</w:t>
      </w:r>
      <w:r>
        <w:rPr>
          <w:rFonts w:ascii="微软雅黑" w:eastAsia="微软雅黑" w:hAnsi="微软雅黑" w:cs="微软雅黑" w:hint="eastAsia"/>
          <w:sz w:val="28"/>
          <w:szCs w:val="28"/>
        </w:rPr>
        <w:t>融于血肉。老师与我同在，老师的祝福与加持永恒伴随着我，无论是面对任何事情，因为觉得有老师的陪伴，我感受到无比的安全，我亦祈愿这种祝福与安全，陪伴我直到生命的最后一刻。我会凭借着这份宁静和安全，忘掉小我的恐惧，放舍业力的缠缚，放弃自我的一切挂碍，遗弃自我体验的虚幻感受，带着这份安全、宁静和清醒，感恩一切、拥抱一切、接纳一切、宽恕一切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放舍一切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，悄然而勇敢地融入老师永恒的天心中，那是大爱的无限，那是极乐的自由，那是不动的光明，那是安详的接纳……我不再与恩师分开，我与十方诸佛极乐同在，那将是盼望已久的解脱，是智慧</w:t>
      </w:r>
      <w:r>
        <w:rPr>
          <w:rFonts w:ascii="微软雅黑" w:eastAsia="微软雅黑" w:hAnsi="微软雅黑" w:cs="微软雅黑" w:hint="eastAsia"/>
          <w:sz w:val="28"/>
          <w:szCs w:val="28"/>
        </w:rPr>
        <w:t>和光明的临在，是一体无二的不分离，那是老师的心印，是阿弥陀佛的极乐世界！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852A8C5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4EF10D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写得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非常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棒。</w:t>
      </w:r>
    </w:p>
    <w:p w14:paraId="61825FC9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79E9460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D26CF6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7" w:name="_Toc3095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7"/>
    </w:p>
    <w:p w14:paraId="1B475E70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643FEE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雨滴不留遗憾</w:t>
      </w:r>
    </w:p>
    <w:p w14:paraId="569A725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460E4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昨天十号，也正是我学习老师的教法整整两个年头。两年时间飞逝，刚开始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的法，有点懵懵懂懂，半年过后还是一知半解，与自己以前所学的还是不合拍。</w:t>
      </w:r>
    </w:p>
    <w:p w14:paraId="3BB460B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CFDEE0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从抄老师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</w:rPr>
        <w:t>年的《觉性》开始，到《生死河（上部）》，然后跟随老师发的微博，时至今日，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抄写微博一篇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不落，慢慢地可以融入老师的法里。</w:t>
      </w:r>
    </w:p>
    <w:p w14:paraId="7A651F0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560E61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表述的时候就像流水似的，可是结缘老师教法的过程还是很曲折的。首先面临的是“欺师灭祖”的这顶帽子，还有同门师兄的冷眼、挖苦、嘲讽……护法居士三三两两地把我从微信中拉黑、剔除，更有甚者，责令法华道场不允许邀请我讲经，直接导致我面临断供的风险。</w:t>
      </w:r>
    </w:p>
    <w:p w14:paraId="168DAF2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FAED3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我已荒废六年，再三权衡之后，决然离开！此时已是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王八吃秤砣——铁了心</w:t>
      </w:r>
      <w:r>
        <w:rPr>
          <w:rFonts w:ascii="微软雅黑" w:eastAsia="微软雅黑" w:hAnsi="微软雅黑" w:cs="微软雅黑" w:hint="eastAsia"/>
          <w:sz w:val="28"/>
          <w:szCs w:val="28"/>
        </w:rPr>
        <w:t>”的</w:t>
      </w:r>
      <w:r>
        <w:rPr>
          <w:rFonts w:ascii="微软雅黑" w:eastAsia="微软雅黑" w:hAnsi="微软雅黑" w:cs="微软雅黑" w:hint="eastAsia"/>
          <w:sz w:val="28"/>
          <w:szCs w:val="28"/>
        </w:rPr>
        <w:t>不再徘徊，在选择真理还是世间法的路上没有犹豫！</w:t>
      </w:r>
    </w:p>
    <w:p w14:paraId="4718FB3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492050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渐渐地，随着学习老师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法深入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以后，每一篇文章，每一段精辟的论述，每一句闪光的文字都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震憾着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我脆弱的灵魂，这是我发自肺腑的语言！</w:t>
      </w:r>
    </w:p>
    <w:p w14:paraId="715B645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F4892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寻找两年以前的足迹，已经模糊，修行之路更是不堪回首，那真的就是混吃等死……解脱生死轮回就是黄粱一梦。</w:t>
      </w:r>
    </w:p>
    <w:p w14:paraId="4BC057D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5D440B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回头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看有人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还沉迷在邪法里，不愿戴那顶“欺师灭祖”的帽子，不愿自拔，也不想自拔，在那滩死水里面挣扎，反而愈陷愈深，最终自食苦果。更有甚者，脚踩两只船，首鼠两端，修行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不是做根墙头草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、牛后尾去不停摆动，修行人见真理要当机立断，不唯唯诺诺，也不打擦边球，也不随波逐流。选择对了，一劳永逸；选择错了，苦海无边。</w:t>
      </w:r>
    </w:p>
    <w:p w14:paraId="447A001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3EEB62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我选择了逆飞，我相信，我肯定！</w:t>
      </w:r>
    </w:p>
    <w:p w14:paraId="1446091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0DD9F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我看到镜子里的我，心中思量这个浮游生物还能被太阳温暖，被光明照耀，那一次次激动的灵魂，真想给自己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八个大头……有时，真的能在梦中笑醒……</w:t>
      </w:r>
    </w:p>
    <w:p w14:paraId="63E0077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388DA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试想，一个已躺在了棺材板上的人，他在不知不觉中又醒了过来，他还存有疑虑和恐惧吗？</w:t>
      </w:r>
    </w:p>
    <w:p w14:paraId="0959AE0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我沉迷在邪法中六年之久，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那刻起，我就远离了恐惧，远离了颠倒梦想。</w:t>
      </w:r>
    </w:p>
    <w:p w14:paraId="781F885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EC45B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雨点，不会留下停止的痕迹。两年的时间，与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同修们的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差距着实很大，对老师的教法悟得也很肤浅，要想达到自我熄灭，就得熄灭在修行中的自我获得。</w:t>
      </w:r>
    </w:p>
    <w:p w14:paraId="78557DA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C0FEE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好在抄法的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过程中，能够觉察到自己的习气、妄念，敌军围困万千重，我自岿然不动。不随妄想起分别，不与习气顺坡溜，我不是它，它也不是我，我们是两条并行的铁轨，永远不会交叉在一个点上。</w:t>
      </w:r>
    </w:p>
    <w:p w14:paraId="755A5E9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304EA4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觉察到了自己的起心动念，但不能保任，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当对境之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时，它却溜之大吉。当意识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心遇到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思量心，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我执心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便接着上岗。所以本能的维护就会出现，心就会堕落恐惧，因恐惧而去分别，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依分别而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取舍。</w:t>
      </w:r>
    </w:p>
    <w:p w14:paraId="23801E2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3BD0A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虽然我现在离灵性的苏醒还很遥远，但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我执识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在越来越淡化，觉察心越来越活跃……不管何时何地，它都能出现。</w:t>
      </w:r>
    </w:p>
    <w:p w14:paraId="1AF5BB4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说句实在话，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抄法修行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是唯一的修行，有句老话说啊：眼过十遍</w:t>
      </w:r>
      <w:r>
        <w:rPr>
          <w:rFonts w:ascii="微软雅黑" w:eastAsia="微软雅黑" w:hAnsi="微软雅黑" w:cs="微软雅黑" w:hint="eastAsia"/>
          <w:sz w:val="28"/>
          <w:szCs w:val="28"/>
        </w:rPr>
        <w:t>，不如手过一遍。离开了老师的加持，你所有的努力都是望梅止渴，过过修行的瘾罢了。</w:t>
      </w:r>
    </w:p>
    <w:p w14:paraId="642999C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1B0FE6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不要小看了老师给我们回复了仅仅三个字——祝福你，那就是如来的醍醐灌顶！老师将天堂真实地带给了人间，为濒死无助的灵魂开启了诸神救赎的光明之路，用尽人间的赞美都无法形容此事的伟大！</w:t>
      </w:r>
    </w:p>
    <w:p w14:paraId="73CB851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08A564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真神以佛陀的智慧引导耶稣的慈悲，以耶稣的宽恕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如来的智慧，为人类开启了一条直达天堂的道路。</w:t>
      </w:r>
    </w:p>
    <w:p w14:paraId="2942FE7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在直奔天堂的路上，我愿做那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滴逆飞的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雨点……</w:t>
      </w:r>
    </w:p>
    <w:p w14:paraId="1D2213C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248C3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谨以此文献给两年抄法、学法、听法、读法的自己，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及逆飞的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你！</w:t>
      </w:r>
    </w:p>
    <w:p w14:paraId="3CC32D8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顶礼老师！</w:t>
      </w:r>
    </w:p>
    <w:p w14:paraId="44CAAA6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CEB8B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很棒的信心，有此决心信心，何愁</w:t>
      </w:r>
      <w:r>
        <w:rPr>
          <w:rFonts w:ascii="微软雅黑" w:eastAsia="微软雅黑" w:hAnsi="微软雅黑" w:cs="微软雅黑" w:hint="eastAsia"/>
          <w:sz w:val="28"/>
          <w:szCs w:val="28"/>
        </w:rPr>
        <w:t>不进天堂。</w:t>
      </w:r>
    </w:p>
    <w:p w14:paraId="0835C28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76C4522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1306F57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8" w:name="_Toc54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8"/>
    </w:p>
    <w:p w14:paraId="5FB0030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EDB59B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圣师的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慈悲</w:t>
      </w:r>
    </w:p>
    <w:p w14:paraId="2E8F9E8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043E7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有人可能会问了，老师怎么有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那么多坎要过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？未来三千年，地球人类，可能在求法过程中出现的问题，老师先给“演”一遍，留下解决办法，事无巨细，应对各种状况。如果不那么细致，框架性的行不行？有点悬，可能会变味儿。</w:t>
      </w:r>
      <w:r>
        <w:rPr>
          <w:rFonts w:ascii="微软雅黑" w:eastAsia="微软雅黑" w:hAnsi="微软雅黑" w:cs="微软雅黑" w:hint="eastAsia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</w:rPr>
        <w:t>年前，释迦牟尼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佛留下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的正法，千百年来宗派不少，越到现代，修学的人越多，路子走得越偏。如无圣贤出世，很多人几生几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，都难回正轨啊。所以老师才要事无巨细地，经历一件件事，剖开一个个结，打通一条条路，崎岖是他经历的，坦途是留给众生的。</w:t>
      </w:r>
    </w:p>
    <w:p w14:paraId="3868615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C9AC6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老师有我们人类的形象、躯体、思维，才能把人类共性特质要经历的事情，面对</w:t>
      </w:r>
      <w:r>
        <w:rPr>
          <w:rFonts w:ascii="微软雅黑" w:eastAsia="微软雅黑" w:hAnsi="微软雅黑" w:cs="微软雅黑" w:hint="eastAsia"/>
          <w:sz w:val="28"/>
          <w:szCs w:val="28"/>
        </w:rPr>
        <w:t>的心理解释清楚。可是因为老师在我们这个空间，与众生共性轨迹一致（人类的特征），就会有很多人真把老师当作和蔼可亲的修行者了。“修行者”是老师的自谦，我们普通人，一定要记得神人有别。我们的内在，都是黑乎乎的实体，老师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的内在，是透明的光明体；我们大部分人还处于对错的分别心态中，老师时时处处，处于慈悲的救赎中。</w:t>
      </w:r>
    </w:p>
    <w:p w14:paraId="67E5F40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926FFC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再提醒一下：神人有别！切不可用俗人之心，度圣者之境！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8A9629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CB5E6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写得很透彻。</w:t>
      </w:r>
    </w:p>
    <w:p w14:paraId="2B9ED62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6E7656B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7F6517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给出家师父弘法</w:t>
      </w:r>
    </w:p>
    <w:p w14:paraId="308BB7B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8AF80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我从来没有给出家师父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过法，也没有经验，只记得老师说过要谦卑。昨天加了一位出家师父，我说了自己的身体情况，给他发了老师的《梦》的链接，请师父看看，他没有看，只是让我跟着他们去学净土，我就只好礼貌地祝福师父。后来他因为怜悯我的身体情况，又想劝我去好好学净土，我花了一上午的时间，给师父回了下面这段话：</w:t>
      </w:r>
    </w:p>
    <w:p w14:paraId="327D9F5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4C832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感恩师父的慈悲关爱，我想跟师父说一点我自己的状况和想法，请师父理解包容。</w:t>
      </w:r>
    </w:p>
    <w:p w14:paraId="36F0621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3275D1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我确实不懂半点佛经知识，我抄过《金刚经》《心经》，读过《地藏经》《楞严咒》，佛经完全看不懂，看到佛经头就大，念过佛号，但是心无法专注，</w:t>
      </w:r>
      <w:r>
        <w:rPr>
          <w:rFonts w:ascii="微软雅黑" w:eastAsia="微软雅黑" w:hAnsi="微软雅黑" w:cs="微软雅黑" w:hint="eastAsia"/>
          <w:sz w:val="28"/>
          <w:szCs w:val="28"/>
        </w:rPr>
        <w:t>“口念弥陀心散乱，喊破喉咙也枉然”，所以烦恼没有减少半分，家人也对我很烦恼。我也不知所措，我只是觉得自己有虔诚心和出离心。</w:t>
      </w:r>
    </w:p>
    <w:p w14:paraId="4B513DA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ED4E4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这位老师的人品确实让我觉得没有话说：</w:t>
      </w:r>
    </w:p>
    <w:p w14:paraId="5D38F6DE" w14:textId="77777777" w:rsidR="000E447C" w:rsidRDefault="00C448A9">
      <w:pPr>
        <w:numPr>
          <w:ilvl w:val="0"/>
          <w:numId w:val="1"/>
        </w:num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他不收供养，自己过得很贫穷，曾经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元钱是他一个星期的生活费，每天只吃一顿饭，睡火车站、飞机场的长凳，那是运气好时混进去了，没有混进去就睡公园的长凳，那样的日子过了十几年，仍不改初心，绝不收费。</w:t>
      </w:r>
    </w:p>
    <w:p w14:paraId="765BEC4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79E71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2.</w:t>
      </w:r>
      <w:r>
        <w:rPr>
          <w:rFonts w:ascii="微软雅黑" w:eastAsia="微软雅黑" w:hAnsi="微软雅黑" w:cs="微软雅黑" w:hint="eastAsia"/>
          <w:sz w:val="28"/>
          <w:szCs w:val="28"/>
        </w:rPr>
        <w:t>不近女色，他从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岁开始修行，到现在</w:t>
      </w:r>
      <w:r>
        <w:rPr>
          <w:rFonts w:ascii="微软雅黑" w:eastAsia="微软雅黑" w:hAnsi="微软雅黑" w:cs="微软雅黑" w:hint="eastAsia"/>
          <w:sz w:val="28"/>
          <w:szCs w:val="28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</w:rPr>
        <w:t>岁，是一个人性欲最旺盛的时候，曾经很多女人跑去献身，他都坚决不近女色，现在不与任何人在生活中见面，只在网络</w:t>
      </w:r>
      <w:r>
        <w:rPr>
          <w:rFonts w:ascii="微软雅黑" w:eastAsia="微软雅黑" w:hAnsi="微软雅黑" w:cs="微软雅黑" w:hint="eastAsia"/>
          <w:sz w:val="28"/>
          <w:szCs w:val="28"/>
        </w:rPr>
        <w:t>上交流佛法修行。</w:t>
      </w:r>
    </w:p>
    <w:p w14:paraId="585A96E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4C7DD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3.</w:t>
      </w:r>
      <w:r>
        <w:rPr>
          <w:rFonts w:ascii="微软雅黑" w:eastAsia="微软雅黑" w:hAnsi="微软雅黑" w:cs="微软雅黑" w:hint="eastAsia"/>
          <w:sz w:val="28"/>
          <w:szCs w:val="28"/>
        </w:rPr>
        <w:t>不成立组织教派，没有老大老二，大家都是平等交流，所有的管理员为大家服务，都只是服务员，他与管理员只是同事关系。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所有人去弘法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都要隐去他的名字和照片，他说：“真理是诸佛的智慧，不是哪一个修行者私人的财产。”他只是负责还原佛法。他说：“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修行者只希望以自己的切身证量振兴佛法，让更多的灵魂看到解脱的希望。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（《戒律》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2023-02-28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6ED19AA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30DD1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4.</w:t>
      </w:r>
      <w:r>
        <w:rPr>
          <w:rFonts w:ascii="微软雅黑" w:eastAsia="微软雅黑" w:hAnsi="微软雅黑" w:cs="微软雅黑" w:hint="eastAsia"/>
          <w:sz w:val="28"/>
          <w:szCs w:val="28"/>
        </w:rPr>
        <w:t>他不要名利，他没有活佛的名号，他一直只称自己是一个修行者。</w:t>
      </w:r>
    </w:p>
    <w:p w14:paraId="1B9FF7B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0D96E5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5.</w:t>
      </w:r>
      <w:r>
        <w:rPr>
          <w:rFonts w:ascii="微软雅黑" w:eastAsia="微软雅黑" w:hAnsi="微软雅黑" w:cs="微软雅黑" w:hint="eastAsia"/>
          <w:sz w:val="28"/>
          <w:szCs w:val="28"/>
        </w:rPr>
        <w:t>他是一个非常真实的人，他说修行就是要真实，直心是道场，错了就错了，他经常在我们面前真</w:t>
      </w:r>
      <w:r>
        <w:rPr>
          <w:rFonts w:ascii="微软雅黑" w:eastAsia="微软雅黑" w:hAnsi="微软雅黑" w:cs="微软雅黑" w:hint="eastAsia"/>
          <w:sz w:val="28"/>
          <w:szCs w:val="28"/>
        </w:rPr>
        <w:t>实忏悔，没有半点隐瞒和虚伪。</w:t>
      </w:r>
    </w:p>
    <w:p w14:paraId="29332B9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B6E78D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6.</w:t>
      </w:r>
      <w:r>
        <w:rPr>
          <w:rFonts w:ascii="微软雅黑" w:eastAsia="微软雅黑" w:hAnsi="微软雅黑" w:cs="微软雅黑" w:hint="eastAsia"/>
          <w:sz w:val="28"/>
          <w:szCs w:val="28"/>
        </w:rPr>
        <w:t>他用自己的一生来还原佛法，经历过赤贫的痛苦、朋友的背叛、亲人的指责……尝尽人世间辛酸苦辣，仍不改初心，他对我们一无所求，却为我们付出所有，对我们无限地慈悲和爱护。</w:t>
      </w:r>
    </w:p>
    <w:p w14:paraId="685B2CE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6E309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他说：“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修行者，在自己遭受苦难之时，应如绵羊般温顺，遵守圣主赐予灵魂的教导，宽恕一切罪恶与伤害。</w:t>
      </w:r>
    </w:p>
    <w:p w14:paraId="7B974B46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11E698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修行者，在他人遭受苦难之时，则会化身牧羊犬，对伤害其他人的恶行予以阻止，浴血拼杀。</w:t>
      </w:r>
    </w:p>
    <w:p w14:paraId="3D7A312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2058DA9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只因修行者内心不爱惜自己，所以才有能力去爱真理，所以才能做到爱人如己……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（《护法》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2022-03-25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FF322D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D0680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他对人世间一无所求，却付出自己的所有，他在文章中不止一次地发誓：“若我是邪教邪法，愿下无间地狱。”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（《赌咒（叁）》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2022-05-21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342CAB6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7D22EBE" w14:textId="77777777" w:rsidR="000E447C" w:rsidRDefault="00C448A9">
      <w:pPr>
        <w:autoSpaceDE w:val="0"/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修行者，所说为如来‘正法眼藏’。</w:t>
      </w:r>
    </w:p>
    <w:p w14:paraId="3B2AD624" w14:textId="77777777" w:rsidR="000E447C" w:rsidRDefault="00C448A9">
      <w:pPr>
        <w:autoSpaceDE w:val="0"/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若修行者所说非佛法，我则是断人法身慧命。</w:t>
      </w:r>
    </w:p>
    <w:p w14:paraId="3F287878" w14:textId="77777777" w:rsidR="000E447C" w:rsidRDefault="00C448A9">
      <w:pPr>
        <w:autoSpaceDE w:val="0"/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修行者，理所应当下无间地狱。”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（《立即生效》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2023-03-21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598BAD1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1431A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“我是真正解脱了生死的人，我是可以解说佛经三藏十二部不会与诸佛的究竟义发生冲突的人，我是在讲解如来第一义，并且圆满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表达诸佛智慧的，诸佛在人世间的修行者。”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（《智慧》讲法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2023-01-21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167E3632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7D126B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“我是真神，是圣贤，是真理，是道路，是灵魂解脱生死的希望，是赋予心灵温暖，宽恕累世罪责的‘威神力’。”</w:t>
      </w:r>
    </w:p>
    <w:p w14:paraId="6C9E156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“我确实是自证圣智的大成就者，是解脱了生死轮回的真圣贤，有智慧力，有光明力，有慈悲心，救赎人间乃至三界六道灵魂，回归灵性宇宙，进入极乐世界，永断生死轮回。”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10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月心灵综述）</w:t>
      </w:r>
    </w:p>
    <w:p w14:paraId="0E7DC7C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A991D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“修行者不爱钱，不爱名誉，不爱地位，不爱权势，不爱身躯，也不贪女色，不淫乱，不虚荣，不虚伪，不虚假，不阴暗。”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（《狂妄》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2022-04-21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08FD79D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  <w:highlight w:val="yellow"/>
        </w:rPr>
      </w:pPr>
    </w:p>
    <w:p w14:paraId="0A16598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“终其一生，我所维护的，只有灵魂解脱生死轮回的道路，以及修行者，超凡入圣的真理标准，我是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者，铺路者，维护者。</w:t>
      </w:r>
    </w:p>
    <w:p w14:paraId="7AE7D40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150D35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唯独不是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索取者</w:t>
      </w:r>
      <w:r>
        <w:rPr>
          <w:rFonts w:ascii="微软雅黑" w:eastAsia="微软雅黑" w:hAnsi="微软雅黑" w:cs="微软雅黑" w:hint="eastAsia"/>
          <w:sz w:val="28"/>
          <w:szCs w:val="28"/>
        </w:rPr>
        <w:t>'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我是修行路上的亡命徒，我只爱真理，只为真理，只愿真理，只有真理。</w:t>
      </w:r>
    </w:p>
    <w:p w14:paraId="2A60A61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1C4753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为了真理，我可以穷困潦倒，可以饿毙沟渠，愿意默默无闻，也愿意承受一切诽谤攻击；为了灵魂解脱的道路，我情愿粉身碎骨，宁愿肝脑涂地，也不敢心存一丝向真理索取的私心。</w:t>
      </w:r>
    </w:p>
    <w:p w14:paraId="3346EFE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133E2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我爱真理，远远超过热爱自己，超过一万亿倍，为恪守信仰的纯洁，我愿意苛责自己的身心，苛责自己的生活。</w:t>
      </w:r>
    </w:p>
    <w:p w14:paraId="1B4849A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881FF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并且以此为乐。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因为真理才是我的生命。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对真理纯净性质的维护，是维护了我全部的幸福。”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（《相约》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2022-10-27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3B915A8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BDC86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发誓他所说的一切都可以与原始佛经对照。我不懂佛经，所以想请师父看看他的文章对照一下。我觉得他既然一无所求，他没有必要拿自己的灵魂去不断地给我们发誓。如果他所说的一切都不是真实的，他也不敢拿自己的灵魂去发誓。我不懂佛法佛经，但是从内心中，我觉得这是一个非常纯粹的修行者。</w:t>
      </w:r>
    </w:p>
    <w:p w14:paraId="7BD0529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EBD49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说得很好。</w:t>
      </w:r>
    </w:p>
    <w:p w14:paraId="4435245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1B2C5BC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98E021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遇见老师（九）</w:t>
      </w:r>
    </w:p>
    <w:p w14:paraId="743CBA8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75F8F0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日老师开示：“你们知道江西有一个演某，当年她和老公要将自己的房子捐给我，价值一千万，只要我签字，去公证处做公证，房子就属于我。我当面拒绝了。</w:t>
      </w:r>
      <w:r>
        <w:rPr>
          <w:rFonts w:ascii="微软雅黑" w:eastAsia="微软雅黑" w:hAnsi="微软雅黑" w:cs="微软雅黑" w:hint="eastAsia"/>
          <w:sz w:val="28"/>
          <w:szCs w:val="28"/>
        </w:rPr>
        <w:t>后面，三年后就离开了，去跟随葛某学习灵修去了。”</w:t>
      </w:r>
    </w:p>
    <w:p w14:paraId="6856E985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这件事情，我记得太清楚了，大概是</w:t>
      </w:r>
      <w:r>
        <w:rPr>
          <w:rFonts w:ascii="微软雅黑" w:eastAsia="微软雅黑" w:hAnsi="微软雅黑" w:cs="微软雅黑" w:hint="eastAsia"/>
          <w:sz w:val="28"/>
          <w:szCs w:val="28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月份，当时的班长向老师汇报，有人想供养老师一套房子。当时，老师断然拒绝了。试想，如果当时不拒绝，这个人离开老师的时候，肯定会上蹿下跳，企图掀起狂风暴雨地撒泼，把房子要回来。这是一定的。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可是，自从，我认识老师的第一天开始，一直到现在，都没有见过老师收取一分钱的供养，包括实物。就连一个老年师兄，想供养老师的一个小佛像（玉质），给了班长，后来，被老师知道之后，要求立即原路退回。当时，我看到这位老阿姨非常不高兴，但是</w:t>
      </w:r>
      <w:r>
        <w:rPr>
          <w:rFonts w:ascii="微软雅黑" w:eastAsia="微软雅黑" w:hAnsi="微软雅黑" w:cs="微软雅黑" w:hint="eastAsia"/>
          <w:sz w:val="28"/>
          <w:szCs w:val="28"/>
        </w:rPr>
        <w:t>，也非常地无奈。这不是小事情，当时来看是小事情，但是，一旦进入历史，就会被放大。所以，老师对于任何形式的供养，几乎是坚决地杜绝，不会给任何人可乘之机。原因就是，为了真理的纯洁，为了生死解脱的道路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“修行者以人身人心人性，面对人间具体的苦难与伤害时，所做出来的心灵选择标准，就是未来</w:t>
      </w:r>
      <w:r>
        <w:rPr>
          <w:rFonts w:ascii="微软雅黑" w:eastAsia="微软雅黑" w:hAnsi="微软雅黑" w:cs="微软雅黑" w:hint="eastAsia"/>
          <w:sz w:val="28"/>
          <w:szCs w:val="28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</w:rPr>
        <w:t>年人间的修行者，解脱生死轮回所遵循的道路；修行者是真理的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者，是真理的示现者与铺就者，修行者既是学生也是导师，是真实的生命，是永恒的天堂，是究竟的智慧，也是众生的实相。”——老师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（《得分》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2023-04-30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）</w:t>
      </w:r>
      <w:r>
        <w:rPr>
          <w:rFonts w:ascii="微软雅黑" w:eastAsia="微软雅黑" w:hAnsi="微软雅黑" w:cs="微软雅黑" w:hint="eastAsia"/>
          <w:i/>
          <w:iCs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“修</w:t>
      </w:r>
      <w:r>
        <w:rPr>
          <w:rFonts w:ascii="微软雅黑" w:eastAsia="微软雅黑" w:hAnsi="微软雅黑" w:cs="微软雅黑" w:hint="eastAsia"/>
          <w:sz w:val="28"/>
          <w:szCs w:val="28"/>
        </w:rPr>
        <w:t>行者今生的清苦，奠定了，真理未来</w:t>
      </w:r>
      <w:r>
        <w:rPr>
          <w:rFonts w:ascii="微软雅黑" w:eastAsia="微软雅黑" w:hAnsi="微软雅黑" w:cs="微软雅黑" w:hint="eastAsia"/>
          <w:sz w:val="28"/>
          <w:szCs w:val="28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</w:rPr>
        <w:t>年的昌盛。”——老师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（《验证》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2023-01-22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）</w:t>
      </w:r>
      <w:r>
        <w:rPr>
          <w:rFonts w:ascii="微软雅黑" w:eastAsia="微软雅黑" w:hAnsi="微软雅黑" w:cs="微软雅黑" w:hint="eastAsia"/>
          <w:i/>
          <w:iCs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老师身边不乏很多师兄，是煤老板，是不同行业的老板，等等。可是，老师从来没有表示过自己在艰难度日，没有倾诉过生活的不易和辛苦，从来没有说过。这和市面上的法师、和尚、大师活佛、堪布师父，形成了鲜明的、强烈的对照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在认识老师前的两个月，就是</w:t>
      </w:r>
      <w:r>
        <w:rPr>
          <w:rFonts w:ascii="微软雅黑" w:eastAsia="微软雅黑" w:hAnsi="微软雅黑" w:cs="微软雅黑" w:hint="eastAsia"/>
          <w:sz w:val="28"/>
          <w:szCs w:val="28"/>
        </w:rPr>
        <w:t>2011</w:t>
      </w:r>
      <w:r>
        <w:rPr>
          <w:rFonts w:ascii="微软雅黑" w:eastAsia="微软雅黑" w:hAnsi="微软雅黑" w:cs="微软雅黑" w:hint="eastAsia"/>
          <w:sz w:val="28"/>
          <w:szCs w:val="28"/>
        </w:rPr>
        <w:t>年国庆节，我在北京最西部的，一个偏远的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寺院做法事。可是，这一次法事，我发现了一个惊天的秘密。当时，早晨七八点钟到的寺院，晚上六七点钟离开，在寺院里几乎待了一整天。做法事期</w:t>
      </w:r>
      <w:r>
        <w:rPr>
          <w:rFonts w:ascii="微软雅黑" w:eastAsia="微软雅黑" w:hAnsi="微软雅黑" w:cs="微软雅黑" w:hint="eastAsia"/>
          <w:sz w:val="28"/>
          <w:szCs w:val="28"/>
        </w:rPr>
        <w:t>间，就和寺院里的居士熟悉了，熟悉的过程中，却发现，这些居士都是承包寺院的老板，有承包功德箱的，一年几百万的费用，承包大殿一年多少钱，承包销售一年的莲花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灯多少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看佛舍利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一年多少钱（当时，看一次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元钱），等等，都是明码标价。真的是太荒唐了。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荒唐的还不止于此。和我同行的是一位北京平谷的大姐，从北京的最东面的（平谷）坐公交车，到达北京的最西面的这个地址，单程的公交要六七个小时，才能到达。她每个月来一次，每次晚上回到家十点多钟，无论春夏秋冬。来的目的，就是用自己微薄的收入，供养这位利用寺院做生意的方丈。这位方</w:t>
      </w:r>
      <w:r>
        <w:rPr>
          <w:rFonts w:ascii="微软雅黑" w:eastAsia="微软雅黑" w:hAnsi="微软雅黑" w:cs="微软雅黑" w:hint="eastAsia"/>
          <w:sz w:val="28"/>
          <w:szCs w:val="28"/>
        </w:rPr>
        <w:t>丈无论任何的供养，来者不拒。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当时，我就纳闷了，一个身披袈裟的生意人，他能带领你解脱生死，他能给你开示无上妙觉，他能给你解脱生死的道路？一个利用寺院，利用佛法，利用如来做生意的人，何以让如此朴实的大姐信任？因为名相，因为他身披袈裟，因为，这个生意人被赋予了宗教名相。所以，人们就认为，宗教名相就能解脱生死。可是，几千年以来，佛法被宗教名相化、神化以后，可曾解脱一人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为什么人们不扪心自问呢？为什么不深入思考，为什么不反思呢？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宗教名相化的生意人，到底能给你带来什么？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年和两个师兄，一起去某名山弘</w:t>
      </w:r>
      <w:r>
        <w:rPr>
          <w:rFonts w:ascii="微软雅黑" w:eastAsia="微软雅黑" w:hAnsi="微软雅黑" w:cs="微软雅黑" w:hint="eastAsia"/>
          <w:sz w:val="28"/>
          <w:szCs w:val="28"/>
        </w:rPr>
        <w:t>法。弘法途中看到一个金光大显的大菩萨像，阳光的照耀下，熠熠生辉。心向往之。我们一行三人，就想进入顾名思义的佛教产业园。可是，到了门口，被挡住了，一张门票四百多元。我们三个加在一起，好像是一千三百多。我的老天呀，拜一个佛，还要交四百多元，这样的佛，怎么就成为了生意人？有钱才能拜佛，</w:t>
      </w:r>
      <w:r>
        <w:rPr>
          <w:rFonts w:ascii="微软雅黑" w:eastAsia="微软雅黑" w:hAnsi="微软雅黑" w:cs="微软雅黑" w:hint="eastAsia"/>
          <w:sz w:val="28"/>
          <w:szCs w:val="28"/>
        </w:rPr>
        <w:t>有</w:t>
      </w:r>
      <w:r>
        <w:rPr>
          <w:rFonts w:ascii="微软雅黑" w:eastAsia="微软雅黑" w:hAnsi="微软雅黑" w:cs="微软雅黑" w:hint="eastAsia"/>
          <w:sz w:val="28"/>
          <w:szCs w:val="28"/>
        </w:rPr>
        <w:t>礼</w:t>
      </w:r>
      <w:r>
        <w:rPr>
          <w:rFonts w:ascii="微软雅黑" w:eastAsia="微软雅黑" w:hAnsi="微软雅黑" w:cs="微软雅黑" w:hint="eastAsia"/>
          <w:sz w:val="28"/>
          <w:szCs w:val="28"/>
        </w:rPr>
        <w:t>无钱莫进来</w:t>
      </w:r>
      <w:r>
        <w:rPr>
          <w:rFonts w:ascii="微软雅黑" w:eastAsia="微软雅黑" w:hAnsi="微软雅黑" w:cs="微软雅黑" w:hint="eastAsia"/>
          <w:sz w:val="28"/>
          <w:szCs w:val="28"/>
        </w:rPr>
        <w:t>。这样的佛不拜也罢。这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哪里</w:t>
      </w:r>
      <w:r>
        <w:rPr>
          <w:rFonts w:ascii="微软雅黑" w:eastAsia="微软雅黑" w:hAnsi="微软雅黑" w:cs="微软雅黑" w:hint="eastAsia"/>
          <w:sz w:val="28"/>
          <w:szCs w:val="28"/>
        </w:rPr>
        <w:t>是在拜佛，而是利用佛教名相，喝人血的魔鬼。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佛在你的心里，心外无物，佛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何曾收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过众生的一分钱？佛是无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作人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，佛是你内心的原始本来，佛是内心的未曾发生的平安性，佛是内心的圣主天心。</w:t>
      </w:r>
    </w:p>
    <w:p w14:paraId="73F64536" w14:textId="77777777" w:rsidR="000E447C" w:rsidRDefault="000E447C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0AE7A5F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佛说：“奇哉</w:t>
      </w:r>
      <w:r>
        <w:rPr>
          <w:rFonts w:ascii="微软雅黑" w:eastAsia="微软雅黑" w:hAnsi="微软雅黑" w:cs="微软雅黑" w:hint="eastAsia"/>
          <w:sz w:val="28"/>
          <w:szCs w:val="28"/>
        </w:rPr>
        <w:t>！奇哉！云何如来具足智慧在于身中而不知见？我当教彼众生觉悟圣道，悉令永离妄想颠倒垢缚，具见如来智慧在其身内，与佛无异。”——《华严经》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你内心的本来就是佛，外在本来无一物。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上述，仅仅是这种供养名相下黑暗的一角。当有一天，我们转到后山，才知道寺院名下的供养的真相极为黑暗。一座座寺院的大雄宝殿之下，却是地下几层的骨灰堂，就这一项，一年就有几亿元的收入，这还是小数目，深入剖析不可估量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2018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月份，我去色达弘法，这里可有人人向往，响彻国人心扉的佛学院。可是，我看到的却是一个个痴迷心外求法的魔相。当我</w:t>
      </w:r>
      <w:r>
        <w:rPr>
          <w:rFonts w:ascii="微软雅黑" w:eastAsia="微软雅黑" w:hAnsi="微软雅黑" w:cs="微软雅黑" w:hint="eastAsia"/>
          <w:sz w:val="28"/>
          <w:szCs w:val="28"/>
        </w:rPr>
        <w:t>在城区，看到一家宾馆有弘法的书架，怦然心动：对面这一家豪华辉煌的大酒店，一定也可以放几本书。所以，没有多想就进去了。没有想到，前台的服务小姐说，她说了不算，师父说了算。我当时，就认为，听错了，怎么是师父说了算？我继续问：“对不起，我没有听清楚，请问是谁说了算？”她继续说：“活佛说了算。”这一次，真的听清楚了，真的是活佛说了算。我当时就惊呆了，内心就问：这是什么情况，什么意思？一家大酒店，怎么出家人说了算？在内心疑问还没有消散的时候，前台服务员，就打电话请示了，对我说：“师父让你上楼。师父如果同意了，你就可以</w:t>
      </w:r>
      <w:r>
        <w:rPr>
          <w:rFonts w:ascii="微软雅黑" w:eastAsia="微软雅黑" w:hAnsi="微软雅黑" w:cs="微软雅黑" w:hint="eastAsia"/>
          <w:sz w:val="28"/>
          <w:szCs w:val="28"/>
        </w:rPr>
        <w:t>放书。”当我来到二楼，一个灯火通明、富丽堂皇的大厅，我看到，旁边侍者托着一个红袍老僧的胳膊，向我走来。服侍者就好像服侍皇帝一样，毕恭毕敬，和电视剧里几乎一模一样。我至今仍然不明白，一个好好的人，为什么，让人托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小臂走路，你是残疾人吗？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后来，我打听到，这家大酒店（好像是三四星级）是他个人的。司机告诉我，这里的有钱人，不是企业家，不是商人，而是这些活佛。有的人有好多别墅，色达有，成都有，甚至上海等地也有。当时想，这是我知道的、看到的，我没有看到的这些僧人，他们富贵到什么程度？他们如此富贵的财富来源，就是源源</w:t>
      </w:r>
      <w:r>
        <w:rPr>
          <w:rFonts w:ascii="微软雅黑" w:eastAsia="微软雅黑" w:hAnsi="微软雅黑" w:cs="微软雅黑" w:hint="eastAsia"/>
          <w:sz w:val="28"/>
          <w:szCs w:val="28"/>
        </w:rPr>
        <w:t>不断的供养。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还不止于此，在山东弘法的时候，我见过最富丽堂皇，犹如金銮宝殿一样的大雄宝殿，一尘不染，雍容华贵，雕梁画栋，雕栏玉砌，真的是美轮美奂。我</w:t>
      </w:r>
      <w:r>
        <w:rPr>
          <w:rFonts w:ascii="微软雅黑" w:eastAsia="微软雅黑" w:hAnsi="微软雅黑" w:cs="微软雅黑" w:hint="eastAsia"/>
          <w:sz w:val="28"/>
          <w:szCs w:val="28"/>
        </w:rPr>
        <w:t>大概去过不少于两百家</w:t>
      </w:r>
      <w:r>
        <w:rPr>
          <w:rFonts w:ascii="微软雅黑" w:eastAsia="微软雅黑" w:hAnsi="微软雅黑" w:cs="微软雅黑" w:hint="eastAsia"/>
          <w:sz w:val="28"/>
          <w:szCs w:val="28"/>
        </w:rPr>
        <w:t>的寺院，可能是大体的数目，没有仔细统计过。可是，如此富如仙境的大雄宝殿，第一次见，造价绝对不菲。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我也去过，真正供奉佛陀舍利的，具有一千多年历史，古老的寺院，这里有很多如来的舍利，这样的大雄宝殿，它不是富丽堂皇，而是庄严的古朴。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这些富贵流油的寺院，这些富豪成群的法师活佛，真的能带领我们解脱生死吗？他如果能够带领我们解脱生死，他首先解脱</w:t>
      </w:r>
      <w:r>
        <w:rPr>
          <w:rFonts w:ascii="微软雅黑" w:eastAsia="微软雅黑" w:hAnsi="微软雅黑" w:cs="微软雅黑" w:hint="eastAsia"/>
          <w:sz w:val="28"/>
          <w:szCs w:val="28"/>
        </w:rPr>
        <w:t>生死才对呀，他都不能解脱生死，他怎么可能带领我们解脱生死？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那么，一个问题来了，他们如此大肆敛财，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开豪车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买别墅的目的是什么？是骄奢淫逸，是高高在上，是号令天下信众。袈裟之下到底隐藏着什么？是人心之下不可满足的焦渴贪欲，是人欲之下焦渴的名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利索，是隐匿情欲而宣泄的利欲场所，是隐藏贪心，打着修行佛法名号的名利虚荣的庙堂，是收受门票的商业化的旅游风景区，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是浸欲了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利益分配的博物馆，这里早已不是数千年以前的清净之地，更不是什么修行场所，修行的道场在心地，心外无物。如果非要说，心外有一物，只能说，你修行的不是佛法，更</w:t>
      </w:r>
      <w:r>
        <w:rPr>
          <w:rFonts w:ascii="微软雅黑" w:eastAsia="微软雅黑" w:hAnsi="微软雅黑" w:cs="微软雅黑" w:hint="eastAsia"/>
          <w:sz w:val="28"/>
          <w:szCs w:val="28"/>
        </w:rPr>
        <w:t>不是解脱之法！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什么是“修行道路在心地”？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修行道路在心地，仔细甄别心性真伪，破除我执傲慢，清净身心贪欲，你的成就，即展现我的清醒，那无染无挂，纯然无有造作的本初，那就是我拥抱你，你融于我，始觉拥抱原始本觉，我与你一体，从未分离。”——《梦》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一个个、一座座收受门票的寺院、景点、名山大川，却成为了，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凡夫心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求之若渴的修行场所，却成为了崇拜信仰的虚荣之所，你不感到是多么的荒唐和好笑？！稍有理性的话，你仔细思索：佛说“烦恼即菩提”，怎么就成了“寺庙即菩提”，怎么就成了“袈裟即菩提”，怎么就成为了“供养即菩提</w:t>
      </w:r>
      <w:r>
        <w:rPr>
          <w:rFonts w:ascii="微软雅黑" w:eastAsia="微软雅黑" w:hAnsi="微软雅黑" w:cs="微软雅黑" w:hint="eastAsia"/>
          <w:sz w:val="28"/>
          <w:szCs w:val="28"/>
        </w:rPr>
        <w:t>”，怎么就成为了“放生即菩提”，怎么就成为了“建庙即菩提”……是谁在毁灭如来心物一元的教法？！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看看大成就者，怎么说：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修行者是真神，是真正的生命，是不灭的光明，是完美的天堂，我可以保证灵魂的未来，修行者有绝对的资格，去接受人类供养；对修行者的供养是任何一个灵魂无上的，永恒的荣耀与福报；但是我绝不接受！因为清白纯洁，无私纯粹，是真理在人间的形体与形象，我牺牲了自己的今生，去维护真理的清白，哪怕真的穷困潦倒而死，只要有真理与我同在，心灵就是安宁的幸福的，因为灵魂是清白的，是纯洁的。</w:t>
      </w:r>
    </w:p>
    <w:p w14:paraId="1557A9C0" w14:textId="77777777" w:rsidR="000E447C" w:rsidRDefault="000E447C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4A522F5" w14:textId="77777777" w:rsidR="000E447C" w:rsidRDefault="00C448A9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清白纯洁，温暖宽恕</w:t>
      </w:r>
      <w:r>
        <w:rPr>
          <w:rFonts w:ascii="微软雅黑" w:eastAsia="微软雅黑" w:hAnsi="微软雅黑" w:cs="微软雅黑" w:hint="eastAsia"/>
          <w:sz w:val="28"/>
          <w:szCs w:val="28"/>
        </w:rPr>
        <w:t>，是天堂的唯一入口。”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（《风骨》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2023-02-27</w:t>
      </w:r>
      <w:r>
        <w:rPr>
          <w:rFonts w:ascii="微软雅黑" w:eastAsia="微软雅黑" w:hAnsi="微软雅黑" w:cs="微软雅黑" w:hint="eastAsia"/>
          <w:i/>
          <w:iCs/>
          <w:kern w:val="2"/>
          <w:szCs w:val="24"/>
        </w:rPr>
        <w:t>）</w:t>
      </w:r>
    </w:p>
    <w:p w14:paraId="72D4FDF1" w14:textId="77777777" w:rsidR="000E447C" w:rsidRDefault="000E447C">
      <w:pPr>
        <w:pStyle w:val="a6"/>
        <w:spacing w:before="0" w:beforeAutospacing="0" w:after="0" w:afterAutospacing="0" w:line="500" w:lineRule="exact"/>
        <w:jc w:val="both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470308B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所以，大修行者自十九岁开始修行，清苦一生，经三十年勤苦修行，为了无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始劫前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的大悲愿力，不惜深入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，不惜断毁法身慧命，而为了救赎千千万万无数灵魂，经历了重大的人生磨难和痛苦，曾经众叛亲离，饱受流离失所、食不饱腹，居无定所。其后，放弃了无以计数的可以暴富的机会，利用觉悟的大悲心、大愿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力和大智慧，依据如来究竟智慧和圆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融证量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而将东方古老的佛陀智慧，和西方圣主宽恕大爱，合二为一，铺就了一条回归天堂的高速公路、救赎灵魂的教法，而展现三界六道，当今的大觉悟者，是唯一解救人类灵魂的真神！祂才是三界六道灵魂的希望，更是人类灵魂的希望！！！</w:t>
      </w:r>
    </w:p>
    <w:p w14:paraId="0A3A648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看看祂的言行，看看祂的文字，听听祂的录音讲法，去比较，不比不知道，一比就会一</w:t>
      </w:r>
      <w:r>
        <w:rPr>
          <w:rFonts w:ascii="微软雅黑" w:eastAsia="微软雅黑" w:hAnsi="微软雅黑" w:cs="微软雅黑" w:hint="eastAsia"/>
          <w:sz w:val="28"/>
          <w:szCs w:val="28"/>
        </w:rPr>
        <w:t>目了然。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当代的大觉悟者、驻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的大成就者、觉悟的大智慧者的十几年（</w:t>
      </w:r>
      <w:r>
        <w:rPr>
          <w:rFonts w:ascii="微软雅黑" w:eastAsia="微软雅黑" w:hAnsi="微软雅黑" w:cs="微软雅黑" w:hint="eastAsia"/>
          <w:sz w:val="28"/>
          <w:szCs w:val="28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年）以来，对于修行供养的开示：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</w:p>
    <w:p w14:paraId="5EA1126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一、</w:t>
      </w: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年老师开示究竟法义（相比原文，有删减）：</w:t>
      </w:r>
    </w:p>
    <w:p w14:paraId="35C1411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553E31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《体谅》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2023-05-01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</w:p>
    <w:p w14:paraId="60D12C5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“可是，你们把事情想简单了；我终身不收供养，是要维护真理的纯正清白，修行者是以信仰作为活着意义的人，虽然目前人间社会不接受我的教法，可是，因为修行者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心灵是真实的，真实的真理就会具有生命性，具有生命性的文字就有穿透意识，于身心内唤醒灵魂的能力，在未来真理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必定会弘传于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世界，成为人间通往天堂的直</w:t>
      </w:r>
      <w:r>
        <w:rPr>
          <w:rFonts w:ascii="微软雅黑" w:eastAsia="微软雅黑" w:hAnsi="微软雅黑" w:cs="微软雅黑" w:hint="eastAsia"/>
          <w:sz w:val="28"/>
          <w:szCs w:val="28"/>
        </w:rPr>
        <w:t>达高速路。</w:t>
      </w:r>
    </w:p>
    <w:p w14:paraId="4FF26E0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FC3A4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如果此刻，我的教法形态中，参与了收供养的因素，以后当教法弘扬时，必定会被世间资本盯住，成为新的人间宗教，假借信仰的名义去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大肆搜揽人间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资金，我的学生里面会有层出不穷的魔鬼出现，打着救赎灵魂的借口，贪得无厌索取人间美色财富，我耗尽心血，拼尽全力实证的解脱灵魂之路，就会变成彻头彻尾的邪教。</w:t>
      </w:r>
    </w:p>
    <w:p w14:paraId="4E936CC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4ACD3D3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今日真理的再现，其伟大程度，是人类所不可想象的，未来的人，真的具有了‘不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死’，永生的权利，甚至于觉悟解脱的可能性，因为我留在人间的，不仅仅是法义道理，还有心灵之路，是系统全面的教法，是直达天堂的通道，是</w:t>
      </w:r>
      <w:r>
        <w:rPr>
          <w:rFonts w:ascii="微软雅黑" w:eastAsia="微软雅黑" w:hAnsi="微软雅黑" w:cs="微软雅黑" w:hint="eastAsia"/>
          <w:sz w:val="28"/>
          <w:szCs w:val="28"/>
        </w:rPr>
        <w:t>具有真实救赎灵魂的威神力。</w:t>
      </w:r>
    </w:p>
    <w:p w14:paraId="4F17BCFF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AFCE0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随着时间流逝，真理的威力，就会在人间绽放不可思议的、普遍性的神迹，这种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神迹将会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如燎原之火一般，席卷人类的情感认知。</w:t>
      </w:r>
    </w:p>
    <w:p w14:paraId="211C8A9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24EDB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如果此刻，我个人有一丁点不检点。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这个现在看上去，微不足道的言行，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就会在未来，结出天大的业果，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直接毁灭我所教授的真理之路。</w:t>
      </w:r>
    </w:p>
    <w:p w14:paraId="5423C2F0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7D398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因为众生的业力，累世积累的习气，被真理触及后必定会有所反弹，一旦有一个微小的缺口被人心抓住，这个缺口，就会成为崩溃的堤坝。</w:t>
      </w:r>
    </w:p>
    <w:p w14:paraId="312CD4C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7C5676F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我不涉足人间，不见任何佛法同修。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也就没有诞生，男女绯闻的可能性。</w:t>
      </w:r>
    </w:p>
    <w:p w14:paraId="1259FD0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D8E584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我不参与政治，不参加任何人间活动。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也就没有组织构架，宗教团体的成立。</w:t>
      </w:r>
    </w:p>
    <w:p w14:paraId="1A08F9E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C19D4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不搞个人崇拜，我们只崇拜真理，包括我也要经常忏悔，真实曝光自己修行上的欠缺，以及心性上不纯洁的地方，我是真实的修行者，不是虚伪的教主。</w:t>
      </w:r>
    </w:p>
    <w:p w14:paraId="536374C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406797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而以上这些清白的自律标准，我已经严谨遵守了十几年；未来还会一直遵守下去，因为这些戒律是维护真理永</w:t>
      </w:r>
      <w:r>
        <w:rPr>
          <w:rFonts w:ascii="微软雅黑" w:eastAsia="微软雅黑" w:hAnsi="微软雅黑" w:cs="微软雅黑" w:hint="eastAsia"/>
          <w:sz w:val="28"/>
          <w:szCs w:val="28"/>
        </w:rPr>
        <w:t>存于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的防火墙。</w:t>
      </w:r>
    </w:p>
    <w:p w14:paraId="75727DA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0BF5871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这是众生的业力所决定的事情。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我不敢有丝毫侥幸心理。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对于我而言。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收供养，等同于毁灭真理。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收供养，等同于放弃修行。”</w:t>
      </w:r>
    </w:p>
    <w:p w14:paraId="490ED9F0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432D4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《殉》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2023-04-28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</w:p>
    <w:p w14:paraId="2080768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今日的修行者是真正的，纯正的，毫无虚假的大成就者，我是真神，是大菩萨，是足以解脱灵魂出死亡的天堂；此时有两个选择：第一，开放戒律，容许学生供养，供养现在的我，是灵魂天经地义的事情，是灵魂累世轮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积攒福报才能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获得的一次机会，供养真神大菩萨，是灵魂未来决定不堕落恶道的最根本保证；可是带来的后果，是在未来不长的时间内，导致我教法</w:t>
      </w:r>
      <w:r>
        <w:rPr>
          <w:rFonts w:ascii="微软雅黑" w:eastAsia="微软雅黑" w:hAnsi="微软雅黑" w:cs="微软雅黑" w:hint="eastAsia"/>
          <w:sz w:val="28"/>
          <w:szCs w:val="28"/>
        </w:rPr>
        <w:t>全面崩溃的结局。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因为，人类的贪心私欲，是无法仅凭理性能克制的。</w:t>
      </w:r>
    </w:p>
    <w:p w14:paraId="0CC9C3C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1112F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一旦废除了‘不收供养，不触及钱财’这一条戒律，随之会带来这几种后果：第一，钱财滚滚而来，数年时间我身价上亿是绝对的，这就彻底葬送了，追随真理的众多灵魂的根本信仰，虽然我本人不会受到金钱影响，可是，对于想解脱生死的灵魂而言，一个洁身自好的导师，一定比腰缠万贯的导师要值得信任。</w:t>
      </w:r>
    </w:p>
    <w:p w14:paraId="3FFD55E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第二，我教法的核心——真实虔诚与无私宽恕，就会被人情世故，金钱财富的等级大小所取代；人们不再以心灵纯净的虔诚为修行基础，不再以心灵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宽恕作为修行标准；而是以供</w:t>
      </w:r>
      <w:r>
        <w:rPr>
          <w:rFonts w:ascii="微软雅黑" w:eastAsia="微软雅黑" w:hAnsi="微软雅黑" w:cs="微软雅黑" w:hint="eastAsia"/>
          <w:sz w:val="28"/>
          <w:szCs w:val="28"/>
        </w:rPr>
        <w:t>养我多少钱，以此来划分，在教法中的身份地位高低。</w:t>
      </w:r>
    </w:p>
    <w:p w14:paraId="2C3E586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54EB21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修行者的教法不再是解脱死亡的教法。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而是满足人心欲望，寄托心灵贪婪的敛财工具。</w:t>
      </w:r>
    </w:p>
    <w:p w14:paraId="525C26A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88E57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并且可以肯定的是：在我教法中的未来，会不断地涌现出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批一批，道貌岸然的诈骗犯，会打着释迦牟尼佛与圣主耶稣的名义，向人间张开血盆大口，如魔鬼般贪婪无尽地吸取人间的资金。</w:t>
      </w:r>
    </w:p>
    <w:p w14:paraId="24C59AE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AA468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就因为，我表率了。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一尊真神大菩萨，都亲力亲为，向众生表率了，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作为尊贵的神灵是怎样诈骗贪污人间财富的。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那么，贪污诈骗这件事情，就具有了合法性。</w:t>
      </w:r>
    </w:p>
    <w:p w14:paraId="5F52148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5A0A5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解脱灵魂出生死，进天堂的神圣教法，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在二十年内，会成为地地</w:t>
      </w:r>
      <w:r>
        <w:rPr>
          <w:rFonts w:ascii="微软雅黑" w:eastAsia="微软雅黑" w:hAnsi="微软雅黑" w:cs="微软雅黑" w:hint="eastAsia"/>
          <w:sz w:val="28"/>
          <w:szCs w:val="28"/>
        </w:rPr>
        <w:t>道道的邪教。</w:t>
      </w:r>
    </w:p>
    <w:p w14:paraId="6BB08B2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哪怕我讲法如何微妙高深，智慧系统究竟，法义圆满无碍，阐述的都是诸佛实相，是解脱死亡的纯正光路；可是在洪水猛兽般的，人心贪欲面前是不堪一击的。</w:t>
      </w:r>
    </w:p>
    <w:p w14:paraId="3B4509D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BA82E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人类本能地会将真理作为商品，向人间社会兜售，与凡夫俗子做灵魂的交易。</w:t>
      </w:r>
    </w:p>
    <w:p w14:paraId="7DA82AF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3634E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修行者，绝对尊贵的真神，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就会被利益，塑造成恶鬼。</w:t>
      </w:r>
    </w:p>
    <w:p w14:paraId="0209AB1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1A7DB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还有第二种选择：宁可饿死，维护信仰。</w:t>
      </w:r>
    </w:p>
    <w:p w14:paraId="3954EA0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5C62E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我在佛前发过誓，一生宣说如来究竟义，一生清白无私，以身心灵供奉真理，我将自己全部的身家性命，赤裸裸供奉在如来祭坛前。</w:t>
      </w:r>
    </w:p>
    <w:p w14:paraId="6A7688F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6D2BD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苦了我一个人，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却救赎了千千万万个，在迷惘的人间寻找真理，仰望光明的灵魂。</w:t>
      </w:r>
    </w:p>
    <w:p w14:paraId="40D6F8D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E49D12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间的众生都是瞎子啊，他们哪里懂得什么是究竟义？何为解脱法？众生对真理对信仰的直观认识：就看此人是否心灵纯洁，道德干净，是否无私公正，是否参与人间社会利益，是否脱离人类七情六欲，是真正的隐士高人。</w:t>
      </w:r>
    </w:p>
    <w:p w14:paraId="1C548AE7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83E2E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仅仅牺牲我一个人的生活，却维护了真理的纯洁与纯正，维护了未来千千万万修行者的，心灵圣殿与信仰，我个人的穷困潦倒真的</w:t>
      </w:r>
      <w:r>
        <w:rPr>
          <w:rFonts w:ascii="微软雅黑" w:eastAsia="微软雅黑" w:hAnsi="微软雅黑" w:cs="微软雅黑" w:hint="eastAsia"/>
          <w:sz w:val="28"/>
          <w:szCs w:val="28"/>
        </w:rPr>
        <w:t>很值得啊，我做梦都会笑醒来啊。</w:t>
      </w:r>
    </w:p>
    <w:p w14:paraId="60EB392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6CFA6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修行者确实是真神大菩萨，具有真实不虚的究竟智慧，具有真实不说谎的品行，具有真实温暖的宽恕，所以我的言行会被灵魂视为榜样；榜样就会有影响力。</w:t>
      </w:r>
    </w:p>
    <w:p w14:paraId="0C73805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999A3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我一生清白坦荡，无私纯洁，这是事实。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那么，我所讲出来的真理，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活出来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的教法，就会有真实的生命力。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可以感染一代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的修行者，可以激励一代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追寻真理，渴望天堂的灵魂。</w:t>
      </w:r>
    </w:p>
    <w:p w14:paraId="2677EBE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59D33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我的言传身教告诉人们：信仰与金钱无关，天堂与供养无关，真理与身份无关。</w:t>
      </w:r>
    </w:p>
    <w:p w14:paraId="5324EE8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4484B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未来世世代代的修行者，都只能以清白无私，纯洁宽恕，作为修行的根本戒律；因为我的教法中杜绝金钱往来，杜绝收取供养，等同于杜绝了，人心贪婪欲望，等同于杜绝了，人心巧计淫思；想要在宽恕法门中修行解脱，就老老实实地修心学法，净化灵魂，你人间的身份财富，在真神教法中一文不值。</w:t>
      </w:r>
    </w:p>
    <w:p w14:paraId="008033B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811D12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进入天堂的大门很窄，窄到，只容许赤裸的灵魂通过。</w:t>
      </w:r>
    </w:p>
    <w:p w14:paraId="5D5CA3CC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E8EED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不收供养，诘难自己，清白做人，真实坦荡。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确实，苦难了我自己。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经历了前半生的苦难。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还要继续接受，后半生艰辛的现实条件。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想一想都会倒抽凉气。</w:t>
      </w:r>
    </w:p>
    <w:p w14:paraId="61F6C94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BFEFB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可是，我愿意啊。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我心甘情愿啊。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我喜欢啊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我爱！</w:t>
      </w:r>
    </w:p>
    <w:p w14:paraId="11A97EA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61E92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因坚持信仰而发出的誓言，是由诸佛作证的。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我将自己的身心灵，身家性命供奉在如来祭坛上。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我的生命，早已经不属于我自己。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我是如来的祭品，生命所有权属于圣主。</w:t>
      </w:r>
    </w:p>
    <w:p w14:paraId="192F013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EF121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没有我自己的，丝毫索取与企图。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怎样对真理的流传更好，怎样可以救赎更多的灵魂，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那就采取怎样的形式去生活。</w:t>
      </w:r>
    </w:p>
    <w:p w14:paraId="661095D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DAFE9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但是要提前说明一点：当我确实生活遇到了巨大的压力，无法凭借自己的能力渡过人间难关，我会向自己信任的朋友开口求助，请求他们以朋友的名义，帮助我渡过经济上的难关。</w:t>
      </w:r>
    </w:p>
    <w:p w14:paraId="1EA8CE2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4A2D8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这属于人间层次的，社会人际交往。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不涉及信仰层面的，上师与弟子间的供养。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同样是求得帮助，性质却截然不同。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一个是人性中情感的交流。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一个是信仰与灵魂的交换。</w:t>
      </w:r>
    </w:p>
    <w:p w14:paraId="426188F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C86D56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朋友之间的帮助，我心安理得接受。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若以真理募捐资金，我即便是死，都不可以妥协。</w:t>
      </w:r>
    </w:p>
    <w:p w14:paraId="5B1E978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BD7A4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我是修行者，也是，殉道者。”</w:t>
      </w:r>
    </w:p>
    <w:p w14:paraId="69F62F0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2733E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《福德》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2023-03-15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“修行者不收供养，不敢私自接受任何捐助</w:t>
      </w:r>
      <w:r>
        <w:rPr>
          <w:rFonts w:ascii="微软雅黑" w:eastAsia="微软雅黑" w:hAnsi="微软雅黑" w:cs="微软雅黑" w:hint="eastAsia"/>
          <w:sz w:val="28"/>
          <w:szCs w:val="28"/>
        </w:rPr>
        <w:t>资金，是因为这属于损耗福报的事情，我一生清白，其中有一个重要的原因：我看得见三界律法，不敢触犯因果制裁。</w:t>
      </w:r>
    </w:p>
    <w:p w14:paraId="3F12EE4F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D4146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我们是要去天堂的灵魂，天堂内没有贪欲私心。”</w:t>
      </w:r>
    </w:p>
    <w:p w14:paraId="7CD17D1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054B70B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《律法》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2023-03-04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“有师兄曾经来看过我，在他看望我的那三天，是我前后三四个月，吃得最好的几顿饭。</w:t>
      </w:r>
    </w:p>
    <w:p w14:paraId="1C46B0F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33A44F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他看到我的困境，想要给我几百元还是几千元供养，我不敢要。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因为我看得到，借助真理信仰名义，接受供养的下场，是极其可怕的，当年的我，没有能力偿还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这种业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力。</w:t>
      </w:r>
    </w:p>
    <w:p w14:paraId="681360E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0A2F2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今日的‘我’，供养我则是供养者生生世世的荣耀与福报，甚至可以惠及你的祖辈以及子孙</w:t>
      </w:r>
      <w:r>
        <w:rPr>
          <w:rFonts w:ascii="微软雅黑" w:eastAsia="微软雅黑" w:hAnsi="微软雅黑" w:cs="微软雅黑" w:hint="eastAsia"/>
          <w:sz w:val="28"/>
          <w:szCs w:val="28"/>
        </w:rPr>
        <w:t>万代；但是，为保证真理绝对的纯洁，为保证良心的清白坦荡，今生绝不会接受供养；供养资财、人情往来的缺口，我今生绝不可能开启。</w:t>
      </w:r>
    </w:p>
    <w:p w14:paraId="524A8E0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FEB24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一尊八地真神，在信仰与金钱中，都如此苛责自己，宁可困窘不敢伸手，渺小卑微的灵魂，怎么敢，借助真理的名义骗钱？我都不敢触及的高压线，你们却敢以身试法，真是不知死活，你们真的不相信有地狱的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永罚吗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？”</w:t>
      </w:r>
    </w:p>
    <w:p w14:paraId="1C9A308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C6DDD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二、</w:t>
      </w:r>
      <w:r>
        <w:rPr>
          <w:rFonts w:ascii="微软雅黑" w:eastAsia="微软雅黑" w:hAnsi="微软雅黑" w:cs="微软雅黑" w:hint="eastAsia"/>
          <w:sz w:val="28"/>
          <w:szCs w:val="28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</w:rPr>
        <w:t>年老师开示究竟法义（相比原文，有删减）：</w:t>
      </w:r>
    </w:p>
    <w:p w14:paraId="7C3CBBD5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14C8E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75E9566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我们这里，唯一渴望你供养的，是你的灵魂深处，出离生死的虔诚，让上师住进你的心底，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像藏珍宝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sz w:val="28"/>
          <w:szCs w:val="28"/>
        </w:rPr>
        <w:t>样好好保护，不要去渴望他人对于你信仰的承认，这样会干扰你的精进，如果你真心渴望修行解脱，一定要把自己的信仰，藏在心底最深处。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5A44B67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5536933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问：几年来的心路历程告诉我，用人心的崇拜来对待您是肮脏的，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唯愿实修实证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，用纯洁无瑕的自性光明来供养您，供养十方三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诸佛如来。</w:t>
      </w:r>
    </w:p>
    <w:p w14:paraId="2D826D7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答：谢谢您，这是对我，对于真理，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无上，最殊胜，最根本，最神圣的供养，我接受，感恩你们。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528326D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68CADC1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问：看了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您昨日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的开示，几度欲哭。您选择了信任，“只要内心选择了信任，就要接受所有的结果”。事后也不怨恨、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猜忌，不想成为心灵有阴暗、猜忌、狭隘之人……您的品质及修为无法用语言形容，一切文字的比喻，在您品行面前都显得苍白无力……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我是个实实在在不怎么会说话的人，今天主要想和您沟通下，可否同意群里，给我们大家随缘供养老师的机会？（深知您几次提到不沾金钱，可以凭风水等赚钱都得舍去）。去年我学习了《优婆塞戒经》，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里面佛告众生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，要供养有德的大善知识，大善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知识代佛宣扬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佛法……。《六祖坛经》里，六祖几度提到大善知识作</w:t>
      </w:r>
      <w:r>
        <w:rPr>
          <w:rFonts w:ascii="微软雅黑" w:eastAsia="微软雅黑" w:hAnsi="微软雅黑" w:cs="微软雅黑" w:hint="eastAsia"/>
          <w:sz w:val="28"/>
          <w:szCs w:val="28"/>
        </w:rPr>
        <w:t>用——“菩提般若之智，世人本自有之；只缘心迷，不能自悟，须假大善知识，示导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见性。”老师，您对我们转变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无始劫以来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的业力和智慧的增长都有非常大的作用，您是拯救我们出六道轮回的关键导师，希望您允许我们种点福田好吗？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您不收供养，可您在推广正法、弘扬佛法，也是要生活的呀！具体到网络、手机、</w:t>
      </w:r>
      <w:r>
        <w:rPr>
          <w:rFonts w:ascii="微软雅黑" w:eastAsia="微软雅黑" w:hAnsi="微软雅黑" w:cs="微软雅黑" w:hint="eastAsia"/>
          <w:sz w:val="28"/>
          <w:szCs w:val="28"/>
        </w:rPr>
        <w:t>QQ</w:t>
      </w:r>
      <w:r>
        <w:rPr>
          <w:rFonts w:ascii="微软雅黑" w:eastAsia="微软雅黑" w:hAnsi="微软雅黑" w:cs="微软雅黑" w:hint="eastAsia"/>
          <w:sz w:val="28"/>
          <w:szCs w:val="28"/>
        </w:rPr>
        <w:t>传法都需要费用的呀。相信不少学生和我一样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落忍啊，老师不落“两边，三际断”好吗？我希望老师生活安逸、稳定，对佛法的推广弘扬有利，更利于众生解脱。老师，望您能理解，绝无逞能多事之意，愚笨如我，智慧少，心善良是真，还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望老师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海涵。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答：看了你的留言，内心很感动，几欲落泪，非常感谢你的善心，非常理解你的发心。可是，收受供养这件事情，是绝对不能，万万不能做的，只因真理绝对的纯净，才能指引灵魂回归自性，若是修行者，身心灵魂沾染世间欲望，则所讲佛法，必定蒙尘，无论语言文字表现多么地冠冕堂皇，内涵一定藏有贪欲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将你一生的信仰，以及灵魂最纯净的渴望供养给我，将你的一生心灵供养给我。将你想要供养我的钱财，去弘扬佛法，去印书，去帮助更多人看到真理，就是最大程度地供养我了，就是在广种福田了。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0972C18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0B5976E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警惕宣扬福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报功德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人，期许通过我的身份，获取别人的信任尊重，这个人的这些行为，已经对于真理造成了潜在的危害，我所传的教法，拒绝钱财，拒绝供养，拒绝身份高低，等级贵贱，大家都是平等的兄弟，都是一心渴望真理，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求人间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名利财富的清修者，如果有任何人，打着我的名义，去拉帮结派，收受供养，我们一定要远离此人，只有彻底放弃自我需求的灵魂，才可能彻底融入佛法，拥抱真理的心，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若参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与任何细微的贪欲杂质，修行未来的道路，就一定会被魔王所控制，最终走向灵魂的毁灭，没有神灵去惩罚谁，而是我们内心未曾察觉的自我虚荣，细腻贪婪，在塑造着我们的未来，为</w:t>
      </w:r>
      <w:r>
        <w:rPr>
          <w:rFonts w:ascii="微软雅黑" w:eastAsia="微软雅黑" w:hAnsi="微软雅黑" w:cs="微软雅黑" w:hint="eastAsia"/>
          <w:sz w:val="28"/>
          <w:szCs w:val="28"/>
        </w:rPr>
        <w:t>了回归自性如来的清净，我们要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像监督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小偷一样的，检验自己的内心。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68840D5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72634D8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这里从来不收取任何人的任何名义的供养，也不渲染世界末日，以灾难恐吓心灵，迫使众生追随依赖，因为佛教说，世界缘起性空，命运皆是因果，我们所遭遇的一切善恶因缘，都是我们自身过去的善恶业所兑现，不存在永恒的造物主，更没有掌握众生生死福祸的神灵存在，大家只是通过理性思辨佛经，从而在心底找到返本归真的道路，佛教远离迷信，我们不是信仰某个大神的组织，而是纯粹认识心灵的共同爱好者，对于你们的未来，我有祝福，却无有期许，</w:t>
      </w:r>
      <w:r>
        <w:rPr>
          <w:rFonts w:ascii="微软雅黑" w:eastAsia="微软雅黑" w:hAnsi="微软雅黑" w:cs="微软雅黑" w:hint="eastAsia"/>
          <w:sz w:val="28"/>
          <w:szCs w:val="28"/>
        </w:rPr>
        <w:t>因为命运的未来，掌握在你们自己手中。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1A87D47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三、</w:t>
      </w:r>
      <w:r>
        <w:rPr>
          <w:rFonts w:ascii="微软雅黑" w:eastAsia="微软雅黑" w:hAnsi="微软雅黑" w:cs="微软雅黑" w:hint="eastAsia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年老师开示究竟法义（相比原文，有删减）：</w:t>
      </w:r>
    </w:p>
    <w:p w14:paraId="61C91A7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D28AC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1C9FF3F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要确定，这样的人未来一定会出现，只要基本的戒律坏了，魔王就一定会利用人性的贪欲，去满足自我的热爱，放纵人心欲望的泛滥，你还如何修行？当历史上那些觉者开创的教派，教法流传到了后期，教派中的长老们，穿金戴银，锦衣玉食，一套餐具几百万，出门奔驰宝马，你们还敢将自己的灵魂，寄托在这些满心贪欲的凡夫身上吗？袈裟下面是勾心斗角，利益角逐的浑浊，你敢将信仰寄托在这些腐败的心灵上吗</w:t>
      </w:r>
      <w:r>
        <w:rPr>
          <w:rFonts w:ascii="微软雅黑" w:eastAsia="微软雅黑" w:hAnsi="微软雅黑" w:cs="微软雅黑" w:hint="eastAsia"/>
          <w:sz w:val="28"/>
          <w:szCs w:val="28"/>
        </w:rPr>
        <w:t>？所以，从我开始，拒绝一切供养，拒绝奢侈豪华的生活，杜绝利用修行人的钱财资源为自己享受，这真的是地狱的果报，没有人能够承担得起。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3F72DA4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50F9AEF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很多人说我贪财，我承认啊，在我穷困潦倒，吃不上一碗饭时，我曾经确实非常渴望金钱，这是事实，可是当我面临几十亿美金的帝国与信仰之间的选择时，选择放弃金钱地位，这个也是事实。我宣讲大乘了义佛法这么多年，其间有无数人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想要通过不同渠道供养我，捐助给我钱财礼物、地产房契，我从未收取任何人的一分钱，这个也是事实。</w:t>
      </w:r>
    </w:p>
    <w:p w14:paraId="14BA5E4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有人说我好色，我承认啊，我确实被女人吸引过，如果不好色，怎么会被诱惑？这个我承认的，但是仅仅限于被诱惑，没有任何行为与肢体接触，而且，此事将会是我一生引以为戒的警告，我在网络上曝光自己的罪行，警告自己内心的</w:t>
      </w:r>
      <w:r>
        <w:rPr>
          <w:rFonts w:ascii="微软雅黑" w:eastAsia="微软雅黑" w:hAnsi="微软雅黑" w:cs="微软雅黑" w:hint="eastAsia"/>
          <w:sz w:val="28"/>
          <w:szCs w:val="28"/>
        </w:rPr>
        <w:t>贪婪龌龊，提醒自己，是一个随时有可能变成魔鬼的人。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只有真实面对内心的魔鬼，我们才不会被魔鬼所蒙骗，只有勇敢地忏悔内心的罪行，我们的灵魂，才不会在未来漫长的生命旅程中，背负这些罪行魔鬼的重负。只有真实面对灵魂的人，灵魂深处的如来，才会慈悲地抚慰你的灵魂，只有刻骨忏悔罪过的心，才可能不被罪过伤害了心灵原本的纯净，只有敢于直面灵魂深处罪恶的人，才拥有了选择构成灵魂的动机，塑造灵魂未来去向的权利，否则，将会被灵魂隐瞒的罪恶带往轮回大海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3992368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四、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年老师开示究竟法义（相比原文，有删减）：</w:t>
      </w:r>
    </w:p>
    <w:p w14:paraId="1224D49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783EB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日在《修行者》中老师开示：</w:t>
      </w:r>
    </w:p>
    <w:p w14:paraId="57E6D753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28"/>
          <w:szCs w:val="28"/>
          <w:shd w:val="clear" w:color="auto" w:fill="FFFFFF"/>
          <w:lang w:bidi="ar"/>
        </w:rPr>
        <w:t>“‘</w:t>
      </w:r>
      <w:r>
        <w:rPr>
          <w:rFonts w:ascii="微软雅黑" w:eastAsia="微软雅黑" w:hAnsi="微软雅黑" w:cs="微软雅黑" w:hint="eastAsia"/>
          <w:sz w:val="28"/>
          <w:szCs w:val="28"/>
        </w:rPr>
        <w:t>修行者’从来不收钱，不受供养，不敛财，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聚众。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并非想树立光辉的形象，也不是爱惜自己的名誉。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而是，此生所作的任何抉择，所经历的任何道路，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都会在未来，产生深远巨大的影响力</w:t>
      </w:r>
      <w:r>
        <w:rPr>
          <w:rFonts w:ascii="微软雅黑" w:eastAsia="微软雅黑" w:hAnsi="微软雅黑" w:cs="微软雅黑" w:hint="eastAsia"/>
          <w:color w:val="000000"/>
          <w:kern w:val="0"/>
          <w:sz w:val="28"/>
          <w:szCs w:val="28"/>
          <w:shd w:val="clear" w:color="auto" w:fill="FFFFFF"/>
          <w:lang w:bidi="ar"/>
        </w:rPr>
        <w:t>。</w:t>
      </w: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”</w:t>
      </w:r>
    </w:p>
    <w:p w14:paraId="79A97D67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</w:p>
    <w:p w14:paraId="34675B2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日老师在《断绝》中开示：</w:t>
      </w:r>
    </w:p>
    <w:p w14:paraId="0FE6956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BE39F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“圣贤不属于人间，圣贤不会被人类的情欲所打动。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你痴心妄想，试图通过供养我几万元钱，就期许我对你的青睐？就因为这点可怜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的供养，你内心就窃窃自喜，觉得与我产生了与众不同的关系？</w:t>
      </w:r>
    </w:p>
    <w:p w14:paraId="08CE769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2D8F2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白日做梦，门都没有！</w:t>
      </w:r>
    </w:p>
    <w:p w14:paraId="3C40AA1F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ED59A9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你对我连最基本的尊重都没有，更何谈是我的学生？</w:t>
      </w:r>
    </w:p>
    <w:p w14:paraId="0C5B3F00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71E50B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</w:t>
      </w:r>
      <w:r>
        <w:rPr>
          <w:rFonts w:ascii="微软雅黑" w:eastAsia="微软雅黑" w:hAnsi="微软雅黑" w:cs="微软雅黑" w:hint="eastAsia"/>
          <w:sz w:val="28"/>
          <w:szCs w:val="28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</w:rPr>
        <w:t>年起，我就公开声明不收供养，真理传播绝不收费，修行者杜绝一切经济往来，因为真理关系到生死大事，因为灵魂唯有通过清白纯净的道路，才可以回归天堂。</w:t>
      </w:r>
    </w:p>
    <w:p w14:paraId="728A139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CB43F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我宁可穷死，饿死，去捡垃圾，去擦皮鞋，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也绝不会收取任何供养，收取任何人的捐款。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这是一个修行者，信仰真理最基本的虔诚啊！</w:t>
      </w:r>
    </w:p>
    <w:p w14:paraId="7EAB7AE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End"/>
    </w:p>
    <w:p w14:paraId="115ADA2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再次重申：我永远不会接受任何人，以任何名义的金钱供养，也不会让你们去捐款，更不会打着慈善的名义，面向修行者群体去集资，去募捐，去要求你们给任何慈善机构捐款。</w:t>
      </w:r>
    </w:p>
    <w:p w14:paraId="63318537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95704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如果有人不听告诫，一意孤行，继续给骗子们捐款，那么这位捐款的人</w:t>
      </w:r>
      <w:r>
        <w:rPr>
          <w:rFonts w:ascii="微软雅黑" w:eastAsia="微软雅黑" w:hAnsi="微软雅黑" w:cs="微软雅黑" w:hint="eastAsia"/>
          <w:sz w:val="28"/>
          <w:szCs w:val="28"/>
        </w:rPr>
        <w:t>，与修行者之间的灵性联系，就此中断，你不再是我的学生，我不再对你的灵魂有看护的责任。</w:t>
      </w:r>
    </w:p>
    <w:p w14:paraId="08976AD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E62E2D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我要你用灵魂与信仰供养修行者。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借着信仰的虔诚，修行者可以接引你的灵魂回天堂。</w:t>
      </w:r>
    </w:p>
    <w:p w14:paraId="06DC05C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8B13AB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不要再践踏我的清白！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不要再侮辱我的信仰！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不要毁灭真理的归途！”</w:t>
      </w:r>
    </w:p>
    <w:p w14:paraId="7249C5E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392F1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都是事实。</w:t>
      </w:r>
    </w:p>
    <w:p w14:paraId="00720F0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49E93FA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9DB744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听法是幸福的源泉</w:t>
      </w:r>
    </w:p>
    <w:p w14:paraId="055EF29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97D10C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自从结缘到老师讲法音频开始，到现在有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年多的时间了，没有一天停止过听法，被老师的无上智慧讲法折服，非常爱听，如热恋般一刻也不能分开，听法……恩师的圣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音早已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是我的呼吸，是我生命中的头等大事，时</w:t>
      </w:r>
      <w:r>
        <w:rPr>
          <w:rFonts w:ascii="微软雅黑" w:eastAsia="微软雅黑" w:hAnsi="微软雅黑" w:cs="微软雅黑" w:hint="eastAsia"/>
          <w:sz w:val="28"/>
          <w:szCs w:val="28"/>
        </w:rPr>
        <w:t>刻能听法，就是我生命的底线。</w:t>
      </w:r>
    </w:p>
    <w:p w14:paraId="1A47E9B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143B4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听法就是在给心灵洗澡，听法就是在清洗业障，听法就是在转变认知，听法就是在断开意识思维相续，听法就是灵性苏醒的过程，听法就是在滋养灵魂，听法就是在超拔超度接引……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E08ACD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4D59A9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我也是，几十年如一日，学法不断的。</w:t>
      </w:r>
    </w:p>
    <w:p w14:paraId="6E2B090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212B881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5F6A46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39" w:name="_Toc2477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9"/>
    </w:p>
    <w:p w14:paraId="23F03127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D14EA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听引导文之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感</w:t>
      </w:r>
    </w:p>
    <w:p w14:paraId="2EB8820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A4B04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宇宙苍穹，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累劫等待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，终遇灵魂苏醒之佳际，蒙恩师引导之清醒明晰。</w:t>
      </w:r>
    </w:p>
    <w:p w14:paraId="735DFF2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听数遍引导文之时。</w:t>
      </w:r>
    </w:p>
    <w:p w14:paraId="7BB9A19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犹如一束温暖柔和之光进入胸膛，照亮内心以光明。</w:t>
      </w:r>
    </w:p>
    <w:p w14:paraId="42883C9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好似心门突然开了。</w:t>
      </w:r>
    </w:p>
    <w:p w14:paraId="3DB4865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好似瞬间灵魂真的脱离了无意义的梦境，脱离了束缚灵魂的身体。</w:t>
      </w:r>
    </w:p>
    <w:p w14:paraId="2E3116F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在恩师导引下，舒展畅快地顺着光明而去。</w:t>
      </w:r>
    </w:p>
    <w:p w14:paraId="4D1C738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那从未有过的不被束缚的轻松自在。</w:t>
      </w:r>
    </w:p>
    <w:p w14:paraId="3541ACD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大梦初醒般的明了清净。</w:t>
      </w:r>
    </w:p>
    <w:p w14:paraId="66D5E1D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好似一股能量团，</w:t>
      </w:r>
    </w:p>
    <w:p w14:paraId="2AD5CD7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又好似一股无色无味轻柔飘逸的烟。</w:t>
      </w:r>
    </w:p>
    <w:p w14:paraId="6594613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突然使用人类的语音好乏力。</w:t>
      </w:r>
    </w:p>
    <w:p w14:paraId="1A689AE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无论如何也描述不到位。</w:t>
      </w:r>
    </w:p>
    <w:p w14:paraId="2B39DA1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我好像徜徉在没有边际的苍穹中。</w:t>
      </w:r>
    </w:p>
    <w:p w14:paraId="7AC5F94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那么自由自在轻盈飘逸。</w:t>
      </w:r>
    </w:p>
    <w:p w14:paraId="65E2842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那么清净明了。</w:t>
      </w:r>
    </w:p>
    <w:p w14:paraId="00C2EA8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不被任何东西束缚畅快自在。</w:t>
      </w:r>
    </w:p>
    <w:p w14:paraId="394707A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看不用眼，听不用耳，不吃不喝不渴不饿。那是何等的美妙境遇。</w:t>
      </w:r>
    </w:p>
    <w:p w14:paraId="04021EF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光明一直伴随着我。</w:t>
      </w:r>
    </w:p>
    <w:p w14:paraId="1F36818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我畅快淋漓，尽享从未有过的轻柔绽放。</w:t>
      </w:r>
    </w:p>
    <w:p w14:paraId="1F4165B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天哪，我终于清醒地明了，恩师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光明</w:t>
      </w:r>
      <w:r>
        <w:rPr>
          <w:rFonts w:ascii="微软雅黑" w:eastAsia="微软雅黑" w:hAnsi="微软雅黑" w:cs="微软雅黑" w:hint="eastAsia"/>
          <w:sz w:val="28"/>
          <w:szCs w:val="28"/>
        </w:rPr>
        <w:t>引导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的深邃法义。</w:t>
      </w:r>
    </w:p>
    <w:p w14:paraId="1747DBC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832BED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如果一生能保持这种感应力，死后就会升入天堂。</w:t>
      </w:r>
    </w:p>
    <w:p w14:paraId="7AC79EB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08EB4EA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51B392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认知的转变</w:t>
      </w:r>
    </w:p>
    <w:p w14:paraId="5D30391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63D00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今天听老师《转世》讲法。在讲法中有一段讲到身体不是自己，不可能是你自己的时候，突然内在认知有了震动，对啊，我把身体当成自己，就像是我把一件衣服当成自己，为他生，为他死。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我突然意识到，我是认知啊！所以要学习佛知见，认知就从向外转变为向内。我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lastRenderedPageBreak/>
        <w:t>是认知，不是这具身体这件外衣，那么，我就完全趋向佛知见，趋向老师究竟义。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这种感觉就像在森林中行走，突然走到一片开阔地，有山有水有瀑布，景色美不胜收，喜悦踏实。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可是我知道，真正的自己是灵性，也不是认知。但是今天我突然的感觉就是我是认知，最起码我不是这具身体。这种更进一步走向真理的轻松愉悦感很美好。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既然是认知，那就绝对不是这具身体。再学法就又不一样了。因为基点不同，所以认知也不同了。从这个角度来说，认知也在变，所以认知也不是我。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哎呀，文字好难表达，本来感受就很浅，很缥缈。反正就是认知目前是我。所以我在努力精进学法，去体证认知不是我，灵性才是我。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shd w:val="clear" w:color="auto" w:fill="FFFFFF"/>
        </w:rPr>
        <w:t>学法不能停，真的，真的，每天听十个小时老师讲法，好幸福啊！就得学。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br/>
      </w:r>
    </w:p>
    <w:p w14:paraId="145DB13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这就是进步了。</w:t>
      </w:r>
    </w:p>
    <w:p w14:paraId="0D07D0D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kern w:val="0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kern w:val="0"/>
          <w:sz w:val="28"/>
          <w:szCs w:val="28"/>
          <w:lang w:bidi="ar"/>
        </w:rPr>
        <w:t>——————————————</w:t>
      </w:r>
      <w:proofErr w:type="gramEnd"/>
    </w:p>
    <w:p w14:paraId="2A55A86A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B0A244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sz w:val="28"/>
          <w:szCs w:val="28"/>
        </w:rPr>
      </w:pPr>
      <w:bookmarkStart w:id="40" w:name="_Toc144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0"/>
    </w:p>
    <w:p w14:paraId="753928F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886AD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依法不依人？</w:t>
      </w:r>
    </w:p>
    <w:p w14:paraId="2A712AC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D7F1E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看到一个师兄说出这句惊人的“依法不依人”，小我真是贼狡猾啊！好吧，那就仔细分析一下，这话到底是在说什么？这是当年佛陀弟子问的，说：师父啊，你在世时我们可以依赖你，你不在世时，末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法时代邪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师如恒河沙，个个宣称自己讲的是正法，众生该相信谁呢？佛陀说：“依法不依人，依义不依语，依智不依识，依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了义经不依不了义经。”那谁代表法？谁代表了义法？不正是佛陀吗？归根结底，你还是得依佛陀，还是得顶礼膜拜祂！</w:t>
      </w:r>
    </w:p>
    <w:p w14:paraId="1A1054C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95DDB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人类口口声声说可以把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身口意交给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老师，又说不需要依赖老师，甚至放任魔王怂恿愚痴众生杀害老师。没了老师，你的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身口意供养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给谁</w:t>
      </w:r>
      <w:r>
        <w:rPr>
          <w:rFonts w:ascii="微软雅黑" w:eastAsia="微软雅黑" w:hAnsi="微软雅黑" w:cs="微软雅黑" w:hint="eastAsia"/>
          <w:sz w:val="28"/>
          <w:szCs w:val="28"/>
        </w:rPr>
        <w:t>？古往今来，哪个觉悟者不需要师父就能觉悟的？老师也需要佛祖、耶稣为导师，没看到老师文章中写的，上帝降临，他也要五体投地膜拜吗？</w:t>
      </w:r>
    </w:p>
    <w:p w14:paraId="363CAEA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282492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“依法不依人”，说的是没有觉悟者驻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时，众生该相信谁。觉悟者驻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时，岂能说不需要依觉悟者？荒谬！老师身心主体</w:t>
      </w:r>
      <w:r>
        <w:rPr>
          <w:rFonts w:ascii="微软雅黑" w:eastAsia="微软雅黑" w:hAnsi="微软雅黑" w:cs="微软雅黑" w:hint="eastAsia"/>
          <w:sz w:val="28"/>
          <w:szCs w:val="28"/>
        </w:rPr>
        <w:t>75%</w:t>
      </w:r>
      <w:r>
        <w:rPr>
          <w:rFonts w:ascii="微软雅黑" w:eastAsia="微软雅黑" w:hAnsi="微软雅黑" w:cs="微软雅黑" w:hint="eastAsia"/>
          <w:sz w:val="28"/>
          <w:szCs w:val="28"/>
        </w:rPr>
        <w:t>已经是灵性觉性，怎么还把老师当成人类？学的什么法？法界大菩萨尚且头面礼足，你居然可以说出不需要依赖老师（觉者）！如果说只需要依赖法就行，寺院法师熟读经典，应该早解脱了！电脑能装下三藏十二部经，电脑怎么没变成光明？</w:t>
      </w:r>
    </w:p>
    <w:p w14:paraId="32A5550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7469D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说的是事实。</w:t>
      </w:r>
    </w:p>
    <w:p w14:paraId="7F77AB8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0D47435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8325220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1" w:name="_Toc138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1"/>
    </w:p>
    <w:p w14:paraId="2A087D20" w14:textId="77777777" w:rsidR="000E447C" w:rsidRDefault="000E447C">
      <w:pPr>
        <w:spacing w:line="500" w:lineRule="exact"/>
        <w:rPr>
          <w:rFonts w:ascii="微软雅黑" w:eastAsia="微软雅黑" w:hAnsi="微软雅黑" w:cs="微软雅黑"/>
        </w:rPr>
      </w:pPr>
    </w:p>
    <w:p w14:paraId="027A771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接引有缘人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1B2B7A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7D6D4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随着老师境界的飞速提升，一些因缘快速成熟，很奇妙，很感慨，记录一下接引一位师兄学大乘佛法的过程。</w:t>
      </w:r>
    </w:p>
    <w:p w14:paraId="464B1D6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F5A47A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上个月十九号，我和先生与另外一对台湾夫妇，两家四人一起赴巴厘岛旅游。这对夫妇中的太太姓李，也是修行人，学习佛法和西方灵修的一个法门已有两年时间。</w:t>
      </w:r>
    </w:p>
    <w:p w14:paraId="71A071B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这些年来，内心已经认定，末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法时代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众生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福薄业重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，能接受老师教法的人太少了，我除了持续在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微信朋友圈里发弘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法资料，很少主动针对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某个人弘法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，于是对于这位李小姐并没有马上弘法。</w:t>
      </w:r>
    </w:p>
    <w:p w14:paraId="6A49E5C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ACA0A3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旅行快要结束了，一天老师最新的讲法《华藏世界》出来了，我戴着耳机认真地听着。李小姐问我听什么，我说：“我老师最新的讲法，你要不要听听？”她爽快地答应了。我发过去后，并没有太在意，过了一会儿，李小姐开始流泪了，她一边流泪一边对我说：“你老师讲宽恕的这一段讲得太好了……”我这下才被震撼到，有缘人啊！于是开始认真地将老师的法介绍给她，并把几个微信号和</w:t>
      </w:r>
      <w:r>
        <w:rPr>
          <w:rFonts w:ascii="微软雅黑" w:eastAsia="微软雅黑" w:hAnsi="微软雅黑" w:cs="微软雅黑" w:hint="eastAsia"/>
          <w:sz w:val="28"/>
          <w:szCs w:val="28"/>
        </w:rPr>
        <w:t>App</w:t>
      </w:r>
      <w:r>
        <w:rPr>
          <w:rFonts w:ascii="微软雅黑" w:eastAsia="微软雅黑" w:hAnsi="微软雅黑" w:cs="微软雅黑" w:hint="eastAsia"/>
          <w:sz w:val="28"/>
          <w:szCs w:val="28"/>
        </w:rPr>
        <w:t>发给她，让她按照时间顺序从老师</w:t>
      </w:r>
      <w:r>
        <w:rPr>
          <w:rFonts w:ascii="微软雅黑" w:eastAsia="微软雅黑" w:hAnsi="微软雅黑" w:cs="微软雅黑" w:hint="eastAsia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</w:rPr>
        <w:t>年的讲法开始听。</w:t>
      </w:r>
    </w:p>
    <w:p w14:paraId="085364D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4C307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回到北京，第二天一早，接到李小姐从台湾发来的短信，说她听了三集讲法，特别受益，这就是她要找的法。接着问</w:t>
      </w:r>
      <w:r>
        <w:rPr>
          <w:rFonts w:ascii="微软雅黑" w:eastAsia="微软雅黑" w:hAnsi="微软雅黑" w:cs="微软雅黑" w:hint="eastAsia"/>
          <w:sz w:val="28"/>
          <w:szCs w:val="28"/>
        </w:rPr>
        <w:t>我要《梦》，我发过去了，她回复：“我虽然读的佛经不多，但是我知道，我的灵魂今生有机会不再入轮回了，这一篇《梦》足以令我解脱生死……”看到她的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微信文字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，我开始落泪，这是一个怎样的灵魂，怎么有如此通透的根性？！</w:t>
      </w:r>
    </w:p>
    <w:p w14:paraId="7240C3C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279631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俩几乎每天都会交流一下，经常被她的文字或者语音感动到流泪，太赞叹了，虽然文化程度不高，虽然修行时间不长，但是和老师教法一旦连接上，反应速度快到令我瞠目结舌，天啊，这个灵魂怎么会和老师教法如此快速相应！</w:t>
      </w:r>
    </w:p>
    <w:p w14:paraId="170899B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7ADEF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李小姐已经将《梦》发给了她原来的</w:t>
      </w:r>
      <w:r>
        <w:rPr>
          <w:rFonts w:ascii="微软雅黑" w:eastAsia="微软雅黑" w:hAnsi="微软雅黑" w:cs="微软雅黑" w:hint="eastAsia"/>
          <w:sz w:val="28"/>
          <w:szCs w:val="28"/>
        </w:rPr>
        <w:t>同修</w:t>
      </w:r>
      <w:r>
        <w:rPr>
          <w:rFonts w:ascii="微软雅黑" w:eastAsia="微软雅黑" w:hAnsi="微软雅黑" w:cs="微软雅黑" w:hint="eastAsia"/>
          <w:sz w:val="28"/>
          <w:szCs w:val="28"/>
        </w:rPr>
        <w:t>，开始弘法了！</w:t>
      </w:r>
    </w:p>
    <w:p w14:paraId="6CED976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每次回想起接引李小姐进来的过程，自己都不</w:t>
      </w:r>
      <w:r>
        <w:rPr>
          <w:rFonts w:ascii="微软雅黑" w:eastAsia="微软雅黑" w:hAnsi="微软雅黑" w:cs="微软雅黑" w:hint="eastAsia"/>
          <w:sz w:val="28"/>
          <w:szCs w:val="28"/>
        </w:rPr>
        <w:t>敢相信如此之快，不可思议，如有神助！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32DDF4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934A9A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收录，有缘人。</w:t>
      </w:r>
    </w:p>
    <w:p w14:paraId="1B7B9AE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7541A6A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08519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遇见老师（十）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6BA9EAB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109DDA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我没有经历过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，所以，对于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知之甚少。直到修行老师的教法之后，我才知道老师是从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里面，摸爬滚打，冲击出来的，这其中，你可能想问我，你害怕了吗？——没有，从来没有！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当时，第二次，见老师的时候，时间是</w:t>
      </w:r>
      <w:r>
        <w:rPr>
          <w:rFonts w:ascii="微软雅黑" w:eastAsia="微软雅黑" w:hAnsi="微软雅黑" w:cs="微软雅黑" w:hint="eastAsia"/>
          <w:sz w:val="28"/>
          <w:szCs w:val="28"/>
        </w:rPr>
        <w:t>2011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日，老师在茶馆第一次给我讲法。结束之后，和老师分开数分钟之内，内心出现一个声音：“难道你不害怕吗？”我回答：“我宁可去死，都不会怕你。”幸亏老师给我打了</w:t>
      </w:r>
      <w:r>
        <w:rPr>
          <w:rFonts w:ascii="微软雅黑" w:eastAsia="微软雅黑" w:hAnsi="微软雅黑" w:cs="微软雅黑" w:hint="eastAsia"/>
          <w:sz w:val="28"/>
          <w:szCs w:val="28"/>
        </w:rPr>
        <w:t>预防针，才没有被内心的魔鬼绑架。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我没有经历过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，老师从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里出来，为什么十几年以来，我没有任何犹豫、没有任何顾忌、没有任何怀疑地，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誓死地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追随老师？因为，第三次见面的时候，老师明确告诉我：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“我这里只有解脱生死，没有功德福报”；“你想要福报功德，找错地方了”。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就因为，这一个承诺，老师解决了我内心最大的疑惑和顾虑。因为，这是我一直在寻找的答案，也是一直在渴望、梦寐以求的，从那一刻起，他就是我至命皈依的老师。所以，我一直信任老师。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为什么如此信任老师？因为，老师的文字给了我最想要的答案。自从第一天抄法，我才发现，这就是我想要，这就是我一直寻找的、期待的、渴望的、孜孜渴求的。所以，自从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月份抄法之后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，我就忘记了自己，彻底忘记了自己。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接下来的十几年中，我是眼看着老师兑现了自己的诺言，祂利用自己的证量、证悟，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步步地解脱了生死，是祂逐步地、层层地、叹为观止</w:t>
      </w:r>
      <w:r>
        <w:rPr>
          <w:rFonts w:ascii="微软雅黑" w:eastAsia="微软雅黑" w:hAnsi="微软雅黑" w:cs="微软雅黑" w:hint="eastAsia"/>
          <w:sz w:val="28"/>
          <w:szCs w:val="28"/>
        </w:rPr>
        <w:t>地把</w:t>
      </w:r>
      <w:r>
        <w:rPr>
          <w:rFonts w:ascii="微软雅黑" w:eastAsia="微软雅黑" w:hAnsi="微软雅黑" w:cs="微软雅黑" w:hint="eastAsia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</w:rPr>
        <w:t>年前，佛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陀的古老教法，利用现代的、耳熟能详的，我们熟悉的汉语语言文字，还原了古老的如来教法。可是，还远远不止于此，已经大大地、绝对地超出了，老师当年的可以带领我们，解脱生死的预期。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因为，自从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号之后，最最令人震撼的，是祂把基督耶稣的教法和佛陀如来的教法，融会贯通在一起，向芸芸众生，开示东方如来的智慧和西方古老圣主耶稣的慈悲，诸法实相是一，祂们的终极道路，都是祂。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最最震撼的、最最伟大的，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最最令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未来世大书特书的是，这个当今的伟大觉悟者，伟大的大修行者、伟大的大智慧者，赋予了相</w:t>
      </w:r>
      <w:r>
        <w:rPr>
          <w:rFonts w:ascii="微软雅黑" w:eastAsia="微软雅黑" w:hAnsi="微软雅黑" w:cs="微软雅黑" w:hint="eastAsia"/>
          <w:sz w:val="28"/>
          <w:szCs w:val="28"/>
        </w:rPr>
        <w:t>当于</w:t>
      </w:r>
      <w:r>
        <w:rPr>
          <w:rFonts w:ascii="微软雅黑" w:eastAsia="微软雅黑" w:hAnsi="微软雅黑" w:cs="微软雅黑" w:hint="eastAsia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</w:rPr>
        <w:t>年前的佛陀如来和同样两千多年前的圣主耶稣，祂们共同在古老的东方出世了，在这一片神奇的东方古国横空出世，佛陀如来和圣主耶稣，共同使用一个化身，来诠释古老的、亘古的三界六道的生命实相。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两千多年以来，罕有人，利用自己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的证量觉悟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，把东西方两位伟大的圣哲先贤，东方的古老智慧和西方古远的慈悲，结合在一起，而展现真理的精髓和道路，打开一条一世解脱的高速公路，其诞生的意义和伟大，已经远远超出了我们的想象。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这是一个多么伟大的时刻，多么伟大的时代，这是值得任何一个灵魂欢呼、庆贺、朝贺、膜拜的伟大的、无法用语</w:t>
      </w:r>
      <w:r>
        <w:rPr>
          <w:rFonts w:ascii="微软雅黑" w:eastAsia="微软雅黑" w:hAnsi="微软雅黑" w:cs="微软雅黑" w:hint="eastAsia"/>
          <w:sz w:val="28"/>
          <w:szCs w:val="28"/>
        </w:rPr>
        <w:t>言形容的、激动人心的时刻。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因为，这是一切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的众生，一切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的生命，一切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的灵魂的生生世世、生生死死，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无始劫的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等待，无量劫的朝拜。我们曾经和青藏高原上的朝拜者一样，生生世世、生生死死地一路膜拜，一世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生生、一劫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，至生至死地朝拜到今天，我们经历不可预知的苦难，我们经历了无量的痛苦，我们经历了不可计数的劫难、磨难、灾难、苦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和苦痛……而九死一生。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今天——终于迎来了，难得一见圣主和如来的真容，我们终于等待、等待、等待——等到了，我们灵魂朝思暮想的伟大的、殊胜的、至圣无上的、庄严的、不可思议的时刻！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祂来了——祂是圣主如来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祂来了——祂是佛陀基督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祂来了——祂是无上正等正觉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祂来了——祂是十方圣主诸佛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祂来了——祂是华藏世界三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真神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西方的灵修预言过祂，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东方的先哲古籍预言过祂，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如来预言过祂，古德先贤预言过祂！！！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——祂真的来了！！！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祂是值得每个灵魂膜拜、匍匐、仰望、五体投地顶礼，绝不为过。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这是每一个灵魂和伟大的真神，同居一世的伟大的、殊胜的、庄严的时刻。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珍惜吧，欢呼吧，沸腾吧，膜拜吧，顶礼吧，渴望吧，尽情地朝拜吧。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祂来了——祂是如来，又是圣主！！！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把你的灵魂交给祂，把你的</w:t>
      </w:r>
      <w:r>
        <w:rPr>
          <w:rFonts w:ascii="微软雅黑" w:eastAsia="微软雅黑" w:hAnsi="微软雅黑" w:cs="微软雅黑" w:hint="eastAsia"/>
          <w:sz w:val="28"/>
          <w:szCs w:val="28"/>
        </w:rPr>
        <w:t>生命交给祂，你就会成为祂。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用你的灵魂供养祂，用你的生命供奉祂，才是真正地珍惜祂，才是真正地信任祂，才是真正地依赖祂，才是真正地信仰祂！才是真正地——你就会成为祂。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因为，祂才是你真正的自己，祂是你的本来，祂是你的原本，祂是你的圣体，祂是你的圣父，祂是你的父体，祂就是你。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祂的伟大不可胜数，祂的殊胜不可思议，祂的亘古至圣无上，祂是不可思议的伟大。人类的文字不可形容祂，人类的思维无法赞美祂，人类的意识无法赞誉祂。人类的伟大却是亵渎了祂，只有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祂，实证祂，亲吻祂走过的每一个足迹，成为了祂，才是真正地供养祂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可是，如此一位伟大的圣贤，祂最最伟大的是，为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了无始劫的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愿力，为了救赎不可计数的灵魂，而深入极度黑暗的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，进入令人极度恐惧的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，几乎冒着被毁灭法身慧命的风险，深入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，就是为了救赎千千万万的灵魂，为了悲悯万万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千千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的生命，不再遭受无间之苦，而忘我地深入劫难。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对于这样的伟大的大成就者，置自己的法身慧命于不顾，深入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，就是为了关键时刻，破除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，彻底铲除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，彻底清除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深入它，才能了解它；深入它，才能破除它；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深入它，才能剿灭它；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深入它，才能覆灭它——这就是伟大的成就者。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那些在网</w:t>
      </w:r>
      <w:r>
        <w:rPr>
          <w:rFonts w:ascii="微软雅黑" w:eastAsia="微软雅黑" w:hAnsi="微软雅黑" w:cs="微软雅黑" w:hint="eastAsia"/>
          <w:sz w:val="28"/>
          <w:szCs w:val="28"/>
        </w:rPr>
        <w:t>络上，在搜索空间，在自媒体上，对大觉悟者破口大骂，极尽污蔑、污言秽语的攻击诽谤，就是因为，大成就者深入过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</w:p>
    <w:p w14:paraId="2CE5504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可是，我就想问问，这些攻击诽谤大觉悟者是魔的人，攻击大觉悟者是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的人，谩骂诽谤的人，极尽污蔑的人，诽谤大觉悟者教法的人，你敢不敢深入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，你敢不敢学习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，然后你再剿灭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、破除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，你敢吗？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泱泱华夏，纵横中华，有几个人深入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之后，再去剿灭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，揭露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骗人的伎俩，然后利用自己的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觉悟证量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，展现佛陀圣主的古老生命实相，救赎即将堕落无间地狱的、哭泣的、苦难的、磨难的、劫难的灵魂，有几个人</w:t>
      </w:r>
      <w:r>
        <w:rPr>
          <w:rFonts w:ascii="微软雅黑" w:eastAsia="微软雅黑" w:hAnsi="微软雅黑" w:cs="微软雅黑" w:hint="eastAsia"/>
          <w:sz w:val="28"/>
          <w:szCs w:val="28"/>
        </w:rPr>
        <w:t>？泱泱大国，有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几个人？漫漫华夏，又有几人？！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按道理说，这样的事情，首先应该是宗教领域的大法师、大和尚、大活佛、大主教、大堪布、大住持、大喇嘛，你们口口声声大慈大悲，你们每天口念弥陀，每天持诵佛号，你们每天弘扬佛陀的教法，手不离经典，不敢更改佛经一个标点符号，双手把佛经高高举过头顶。你们如此虔诚，你们最应该是铲除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的先锋人物呀，破除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、打击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、铲除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、救赎万万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千千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的灵魂，应该是你们的当务之急，是你们的责任，是你们的任务，因为你们身穿袈裟。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就因为你身穿袈裟，你口口声声代表正法、代表佛法，你口口</w:t>
      </w:r>
      <w:r>
        <w:rPr>
          <w:rFonts w:ascii="微软雅黑" w:eastAsia="微软雅黑" w:hAnsi="微软雅黑" w:cs="微软雅黑" w:hint="eastAsia"/>
          <w:sz w:val="28"/>
          <w:szCs w:val="28"/>
        </w:rPr>
        <w:t>声声是如来的代言人，是佛陀的代理人，可是，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来了，你去了哪里？打击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的时候，你去了哪里？可是，那个时候，你们到底去了哪里，你们的使命去了哪里？去收供养，去收割美色，还是……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可是，当大觉悟者，打击完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，清理完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，铲除完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，你身穿袈裟，却站出来，高高在上，妄加指责，狂妄叫嚣：“你没有身穿袈裟，你没有传承，你没有皈依，你的觉悟就是假的！！！”真是荒唐的谎言，毫无廉耻的人，竟然身穿袈裟。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“奇哉！奇哉！云何如来具足智慧在于身中而不知见？我当教彼众生觉悟圣道，悉令永离妄想颠倒垢缚，具见如来智慧在其身</w:t>
      </w:r>
      <w:r>
        <w:rPr>
          <w:rFonts w:ascii="微软雅黑" w:eastAsia="微软雅黑" w:hAnsi="微软雅黑" w:cs="微软雅黑" w:hint="eastAsia"/>
          <w:sz w:val="28"/>
          <w:szCs w:val="28"/>
        </w:rPr>
        <w:t>内，与佛无异。”——《华严经》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你手拿经典，宣说佛经，可是，当有人真的还原如来自性的时候，却拿着“传承、皈依和袈裟”，而蛮横妄语。请问，在那一刻，“一切众生皆具如来智慧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相”的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佛旨法义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去了哪里？你身穿袈裟，到底是谁的弟子？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打击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的时候，你为什么不身先士卒，一马当先，勇往直前？你的袈裟的功效怎么不见了？你不是身穿袈裟，手握佛经，又有传承，仰仗皈依？你的这三大法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宝，打击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，怎么没有一丝一毫的功效呢？为什么不扪心自问，良心和良知何在？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是祂在孤军奋战，是祂独自一人在与整个的，庞大的、邪恶的、灭绝</w:t>
      </w:r>
      <w:r>
        <w:rPr>
          <w:rFonts w:ascii="微软雅黑" w:eastAsia="微软雅黑" w:hAnsi="微软雅黑" w:cs="微软雅黑" w:hint="eastAsia"/>
          <w:sz w:val="28"/>
          <w:szCs w:val="28"/>
        </w:rPr>
        <w:t>人伦的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作战。十几年以来，祂没有退却，祂没有顾忌个人的人身安全，祂丝毫没有考虑个人的安全利益，在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对大觉悟者发起“追杀令”的时候，伟大的老师，没有一丝一毫的胆怯。祂利用犀利如来智慧，祂利用佛陀的觉悟，把邪恶、杀人如麻、吃人不吐骨头的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魔鬼，上上下下、里里外外，扒了一个精光，扒去了魔鬼的骗局，扒去了地狱恶魔的恐吓，扒去了无间地狱恶鬼的血腥，扒去了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魔鬼修行的谎言，扒去了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魔鬼“挂羊头卖狗肉”的欺骗。祂让无数可怜的灵魂，让无数可悲的灵魂，让无数迷失的生命，找到了回家的道路，找到了佛陀的光明，找到了圣主</w:t>
      </w:r>
      <w:r>
        <w:rPr>
          <w:rFonts w:ascii="微软雅黑" w:eastAsia="微软雅黑" w:hAnsi="微软雅黑" w:cs="微软雅黑" w:hint="eastAsia"/>
          <w:sz w:val="28"/>
          <w:szCs w:val="28"/>
        </w:rPr>
        <w:t>的召唤，找到了灵魂的道路，找到了生命皈依的圣光。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是祂救赎了无数的生命和灵魂。是祂的大慈悲，是祂的大智慧，是祂的大悲悯，让无数的灵魂、无数的生命，艰难地、一步一步地、步步为营地、斩钉截铁地、义无反顾地爬出无间地狱的苦难。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所以，是祂一个人在孤军奋战。就这一条，祂救赎了无数的家庭和生命，祂还救赎了这些生命和家庭的未来。祂就是无数的灵魂和生命的救主。就这一条，祂就值得任何人的顶礼膜拜和朝拜。但凡，你还有一点点的良知，但凡，你还有一点点的良心，你就应该对祂感恩戴德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可是，你却诽谤祂是魔鬼，你却诽谤祂是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你却对祂极尽攻击诬蔑，极尽诽谤侮辱。请问，你救赎了几个灵魂，你救赎了几个生命？你如此自恃功高，你应该救赎的生命和灵魂比祂多呀。否则，你没有任何资格攻击、侮辱、污蔑祂。否则，天理不容。否则，你为自己种下了未来的苦难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我绝对没有，一丝一毫威胁任何人，如若不信，你去看一看、读一读《立即生效》，你的灵魂就会胆战心惊，因为，你这样无知的生命，需要法界真神的震慑！！！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危害，不是哪一个人的事，而是打击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，人人有责，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危害深入骨髓，它不单单给你种下无间地狱的苦难，让你万劫不复。而且，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是一个吃人</w:t>
      </w:r>
      <w:r>
        <w:rPr>
          <w:rFonts w:ascii="微软雅黑" w:eastAsia="微软雅黑" w:hAnsi="微软雅黑" w:cs="微软雅黑" w:hint="eastAsia"/>
          <w:sz w:val="28"/>
          <w:szCs w:val="28"/>
        </w:rPr>
        <w:t>不吐骨头，宣泄仇恨杀戮，宣泄“顺我者生，逆我者死”，毁灭一切灵魂和生命的魔鬼，它是无间地狱的收割机。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1997</w:t>
      </w:r>
      <w:r>
        <w:rPr>
          <w:rFonts w:ascii="微软雅黑" w:eastAsia="微软雅黑" w:hAnsi="微软雅黑" w:cs="微软雅黑" w:hint="eastAsia"/>
          <w:sz w:val="28"/>
          <w:szCs w:val="28"/>
        </w:rPr>
        <w:t>年，我还在山东工作的时候，我去某石化公司推销业务，几乎天天进出石化工业厂区，其间，有几个大名鼎鼎的工程师，神神秘秘，很隐晦地向我推销一个宣传页。晚上回到家，我仔细研究了，这个传单的文字，是一个彻头彻尾的反</w:t>
      </w:r>
      <w:r>
        <w:rPr>
          <w:rFonts w:ascii="微软雅黑" w:eastAsia="微软雅黑" w:hAnsi="微软雅黑" w:cs="微软雅黑" w:hint="eastAsia"/>
          <w:sz w:val="28"/>
          <w:szCs w:val="28"/>
        </w:rPr>
        <w:t>政府</w:t>
      </w:r>
      <w:r>
        <w:rPr>
          <w:rFonts w:ascii="微软雅黑" w:eastAsia="微软雅黑" w:hAnsi="微软雅黑" w:cs="微软雅黑" w:hint="eastAsia"/>
          <w:sz w:val="28"/>
          <w:szCs w:val="28"/>
        </w:rPr>
        <w:t>组织，就是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</w:rPr>
        <w:t>的宣传单。所以，我当时，就有很大的疑问：你一个大名鼎鼎的工程师，名牌大学毕业，怎么信仰反</w:t>
      </w:r>
      <w:r>
        <w:rPr>
          <w:rFonts w:ascii="微软雅黑" w:eastAsia="微软雅黑" w:hAnsi="微软雅黑" w:cs="微软雅黑" w:hint="eastAsia"/>
          <w:sz w:val="28"/>
          <w:szCs w:val="28"/>
        </w:rPr>
        <w:t>政府</w:t>
      </w:r>
      <w:r>
        <w:rPr>
          <w:rFonts w:ascii="微软雅黑" w:eastAsia="微软雅黑" w:hAnsi="微软雅黑" w:cs="微软雅黑" w:hint="eastAsia"/>
          <w:sz w:val="28"/>
          <w:szCs w:val="28"/>
        </w:rPr>
        <w:t>组织？因为，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无孔不入，至今，就是现在，它仍然隐匿地活动在城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城乡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乡的社会基层。我的老母亲，七十多了，就住了一次院，没有文化，斗大的字不识一个，连自己的名字，都不会写，</w:t>
      </w:r>
      <w:r>
        <w:rPr>
          <w:rFonts w:ascii="微软雅黑" w:eastAsia="微软雅黑" w:hAnsi="微软雅黑" w:cs="微软雅黑" w:hint="eastAsia"/>
          <w:sz w:val="28"/>
          <w:szCs w:val="28"/>
        </w:rPr>
        <w:t>123456</w:t>
      </w:r>
      <w:r>
        <w:rPr>
          <w:rFonts w:ascii="微软雅黑" w:eastAsia="微软雅黑" w:hAnsi="微软雅黑" w:cs="微软雅黑" w:hint="eastAsia"/>
          <w:sz w:val="28"/>
          <w:szCs w:val="28"/>
        </w:rPr>
        <w:t>都不会写。就因为在医院住了几天，被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洗脑了。幸亏有大觉悟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者老师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的大智慧教法，救了我的母亲，所以，打击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，人人有责，它不是某一个人的事情。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之害，仍然不止于此。历史上，有一个文明古国，就是因为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之害，把这个古老的文明，撕裂得四分五裂，直至消失。就是现在，就在你看文字的当下，那个古老文明的老百姓，至今，仍然生活在被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撕裂的战火苦难之中</w:t>
      </w:r>
      <w:r>
        <w:rPr>
          <w:rFonts w:ascii="微软雅黑" w:eastAsia="微软雅黑" w:hAnsi="微软雅黑" w:cs="微软雅黑" w:hint="eastAsia"/>
          <w:sz w:val="28"/>
          <w:szCs w:val="28"/>
        </w:rPr>
        <w:t>。泱泱华夏，漫漫东方古老的文明，一旦遭遇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之害，所产生的后果极其可怕，你可以想一想，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的核心宗旨是仇恨和杀戮，是唯我独尊的逆我者亡，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即便顺它者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，也是被地狱收割了灵魂。所以，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是贪婪、嗜血成性的魔鬼。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一个泱泱大国，如果，一旦被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的屠戮，分裂成了十几个国家、一百多个国家，是绝对的灾难，是老百姓的巨大的、无法估量的苦难和灾难，绝对是人间的炼狱。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所以，站在这个基点上，唯一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唯一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、最最真正爱国的，唯有当今的大成就者，祂不是站在今天看问题，祂知道未来，祂就是未来，祂悲悯众生，不忍无数的灵魂和生命，遭受了人间的</w:t>
      </w:r>
      <w:r>
        <w:rPr>
          <w:rFonts w:ascii="微软雅黑" w:eastAsia="微软雅黑" w:hAnsi="微软雅黑" w:cs="微软雅黑" w:hint="eastAsia"/>
          <w:sz w:val="28"/>
          <w:szCs w:val="28"/>
        </w:rPr>
        <w:t>苦难，死亡了再被无间地狱的魔鬼收割。所以，祂是这一片热土的恩惠者，祂是这一片热土的恩典者，祂是这一片热土的赐福者。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祂更是每一个生命和灵魂的赐福者！！！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每一个人都要朝拜祂，祂不单单救赎了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徒，救赎了无数的灵魂，祂还拯救了这一片热土！！！</w:t>
      </w: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6FD4852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5EB842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伟大的觉悟者，慈悲大愿力的救赎和开示（以下内容，相比原文，仅节选部分）：</w:t>
      </w:r>
    </w:p>
    <w:p w14:paraId="26F26BD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 </w:t>
      </w:r>
    </w:p>
    <w:p w14:paraId="11D5BC0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3B10D25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“问：上个月初的一天我还对老师的法理怀疑过，那一天过得浑浑噩噩，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背文章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的时候思想也不集中，睡了一晚，第二天就恢复正常了。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</w:p>
    <w:p w14:paraId="001771B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答：我在真正地救赎灵魂，你的</w:t>
      </w:r>
      <w:r>
        <w:rPr>
          <w:rFonts w:ascii="微软雅黑" w:eastAsia="微软雅黑" w:hAnsi="微软雅黑" w:cs="微软雅黑" w:hint="eastAsia"/>
          <w:sz w:val="28"/>
          <w:szCs w:val="28"/>
        </w:rPr>
        <w:t>业障，欲望，情感，不会答应的，所以，会想尽一切办法把你从我身边拉开。”</w:t>
      </w:r>
    </w:p>
    <w:p w14:paraId="73F64E0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654881A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日老师微博：</w:t>
      </w:r>
    </w:p>
    <w:p w14:paraId="6A2170E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佛法弘扬是天经地义的，这是三界轮回众生唯一脱离苦海、登往法界的阶梯，我没有资格也没有胆量，在佛法中沾染自私、自我获得的心念。你们，以及未来的修行者，也没有资格去玷污神圣纯净的真理，究竟佛义，透彻佛理好比医药，是救赎无明心灵、解脱灵魂生死用的，若藏有私心以药换取名利，此人定下地狱。”</w:t>
      </w: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1EC3C27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036E7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日老师开示：</w:t>
      </w:r>
    </w:p>
    <w:p w14:paraId="20F34AD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“我所做的一切，只是在维护信仰，维护真理的纯粹，维护救赎灵魂的光明，杜绝真理被我自己，以及我身边人内心的贪婪，带入轮回中的黑暗，为此，我即使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付出生命的代价也在所不惜！”</w:t>
      </w:r>
      <w:r>
        <w:rPr>
          <w:rFonts w:ascii="微软雅黑" w:eastAsia="微软雅黑" w:hAnsi="微软雅黑" w:cs="微软雅黑" w:hint="eastAsia"/>
          <w:sz w:val="28"/>
          <w:szCs w:val="28"/>
        </w:rPr>
        <w:br/>
        <w:t> </w:t>
      </w:r>
    </w:p>
    <w:p w14:paraId="3A2DF37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日老师在《说明》中开示：</w:t>
      </w:r>
    </w:p>
    <w:p w14:paraId="36AAE2E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救赎灵魂首要的条件，就是扭转人心的动机朝向，朝向人间的人，哪怕你弘法利生，都只是善法善行善举，只能积累功德福报，无法脱胎换骨，无法超脱生死轮回；心灵朝向真理的人，哪怕你从未弘法，你的切身改变，在人世间活出神灵的纯洁真实，温暖宽恕，法界三界一切诸神菩萨，所有正觉如来，都会为你摩顶加持，赞叹不已</w:t>
      </w:r>
      <w:r>
        <w:rPr>
          <w:rFonts w:ascii="微软雅黑" w:eastAsia="微软雅黑" w:hAnsi="微软雅黑" w:cs="微软雅黑" w:hint="eastAsia"/>
          <w:sz w:val="28"/>
          <w:szCs w:val="28"/>
        </w:rPr>
        <w:t>！”</w:t>
      </w: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0DBDD7DA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0E8C5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日老师在《降临》中开示：</w:t>
      </w:r>
    </w:p>
    <w:p w14:paraId="21D85FF6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“今生的转世，根本的责任，是还原真理。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在实相层面，消除东西方宗教之间的对冲与隔阂。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在人类精神层面，实现万法归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，终极真理再现。</w:t>
      </w:r>
    </w:p>
    <w:p w14:paraId="29790A65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99C7690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因为真理是道路，只有道路正确，才可达到最终目的。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消除实践真理之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路过程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中，被历史岁月扭曲的各种障碍，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给人间灵魂，留下一条纯正的、真实的救赎解脱之路，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这是修行者最重要的责任与使命。”</w:t>
      </w:r>
    </w:p>
    <w:p w14:paraId="2D3937C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437C21F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日老师在《救赎》中开示：</w:t>
      </w:r>
    </w:p>
    <w:p w14:paraId="5AE958D7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“只要你不入地狱，我愿意为你付出一切。</w:t>
      </w:r>
    </w:p>
    <w:p w14:paraId="3017DB79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F73116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圣灵是不被生死控制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‘不被存在’。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邪恶的因素无法威胁我。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将你们的灵魂与信任交付于我。</w:t>
      </w:r>
    </w:p>
    <w:p w14:paraId="5585C963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D88BFFD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让圣灵救赎你们的灵魂。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到圣灵这里来，这里唯有爱与接纳。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到圣灵这里来，这里没有恐惧与威胁。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只有光明与温暖。</w:t>
      </w:r>
    </w:p>
    <w:p w14:paraId="4EE27A94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242588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邪教是威胁恐吓残忍。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而圣灵这里，只有无限的爱与接纳。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回来吧，我为你承担罪责，为你承担恐惧。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将你的罪恶交付于我，圣灵为你救赎灵魂。”</w:t>
      </w:r>
    </w:p>
    <w:p w14:paraId="77093AD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609CEC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日老师在《立帖为证》中开示：</w:t>
      </w:r>
    </w:p>
    <w:p w14:paraId="3369CFF2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“真理的诞生，就是留给人类一条，灵魂自我救赎的道路，最起码，法界诸佛给予人类这一次选择生命未来的机会。</w:t>
      </w:r>
    </w:p>
    <w:p w14:paraId="42D61EE8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A3C8C5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你自己如何选择，与真理无关。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你的未来你做主。”</w:t>
      </w:r>
    </w:p>
    <w:p w14:paraId="5331584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09235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日老师在《宣言》中开示：</w:t>
      </w:r>
    </w:p>
    <w:p w14:paraId="03972D6F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“你眼前看到的，就是你的生命，旷古难遇的真理。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是‘无上甚深微妙法，百千万劫难遭遇’的，如来‘正法眼藏’。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听闻真理，救赎灵魂，解脱生死轮回。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这是你祖宗十八代，乃至于一百零八代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的福报与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荣耀。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这是你生生世世，生生死死，经历无数苦难，才换得的一次，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解脱轮回，回归天堂，超凡入圣的神圣机缘。</w:t>
      </w:r>
    </w:p>
    <w:p w14:paraId="433FDBDA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8E345A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我不谦虚。</w:t>
      </w:r>
    </w:p>
    <w:p w14:paraId="7DF9FBD6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因为谦虚等同于说谎。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认为我不纯正，那是你的灾难，不是我的磨难。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如果我真的是邪恶的，怎会平平安安，健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健康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康地活到今天？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那些网络上诋毁我、侮辱我、攻击我的文章，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内容中有任何拿得出来的事实证据吗？</w:t>
      </w:r>
    </w:p>
    <w:p w14:paraId="700B66FC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86D5A09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为了拯救邪教徒，我才遭受了这些伤害。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我无怨无悔，因为，我的良心俯仰无愧。”</w:t>
      </w:r>
    </w:p>
    <w:p w14:paraId="4259314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652E1EC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日老师在《人天交战》中开示：</w:t>
      </w:r>
    </w:p>
    <w:p w14:paraId="4BBE0303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“修行者是真神，真实的真神，是解脱了生死的真神，是人类灵魂解脱的未来正途，所以，修行中的每一步，尤其是这种关系到，解脱三界生命因素的步骤，绝不可以出现偏差。</w:t>
      </w:r>
    </w:p>
    <w:p w14:paraId="5B939D21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62B1C0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放弃对魔鬼的阻击，良心若蒙尘，就阻断了，真神圆满人格，灵性向人间突破的道路；以后，修行者</w:t>
      </w:r>
      <w:r>
        <w:rPr>
          <w:rFonts w:ascii="微软雅黑" w:eastAsia="微软雅黑" w:hAnsi="微软雅黑" w:cs="微软雅黑" w:hint="eastAsia"/>
          <w:sz w:val="28"/>
          <w:szCs w:val="28"/>
        </w:rPr>
        <w:t>面对人间，就会对邪恶网开一面，面对恃强凌弱的世间不平，以一句‘因缘现象’的借口，而对众生苦难视而不见，以信仰的名义，泯灭善恶道德标准，以后人间的信仰，就不可避免地成为，人类隐藏在真理名义之下，维护自我私心，满足人心贪欲的最大保护伞，真理必定成为邪教！修行真理的人就会成为，口谈缥缈玄理，言行高深莫测，却从不恪守心性道德，不再真实展露人格罪恶，成为以玄学践踏道德的伪君子，在破坏人间的法律的同时，也从根本上，毁灭了灵魂解脱生死的神圣之路。”</w:t>
      </w:r>
    </w:p>
    <w:p w14:paraId="2028AB1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44A3924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日老师在《福德》中开示：</w:t>
      </w:r>
    </w:p>
    <w:p w14:paraId="71FBCFAF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“当今世界上，最应该感恩</w:t>
      </w:r>
      <w:r>
        <w:rPr>
          <w:rFonts w:ascii="微软雅黑" w:eastAsia="微软雅黑" w:hAnsi="微软雅黑" w:cs="微软雅黑" w:hint="eastAsia"/>
          <w:sz w:val="28"/>
          <w:szCs w:val="28"/>
        </w:rPr>
        <w:t>我的人，不是出家人，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而是邪教徒们。</w:t>
      </w:r>
    </w:p>
    <w:p w14:paraId="05F12A97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若没有修行者今生现身说法，以佛法究竟智慧，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摧灭邪教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严密理论。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涉足邪教的人类，没有任何一个灵魂，有能力从无间地狱中解脱出来。邪教组织每天诅咒神佛，每天在心意幻想中，妄想如何残害杀戮诸佛。这种不可思议的邪恶，注定了他们灵魂在无间地狱中，永生永世煎熬。</w:t>
      </w:r>
    </w:p>
    <w:p w14:paraId="4E57DE03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1F1216B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没有修行者今天的出现，</w:t>
      </w:r>
    </w:p>
    <w:p w14:paraId="6F0808F2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宗教中的僧人，最多是不能一世解脱而已，未来可以去其他世界修行。若没有修行者今日现身说法，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邪教中的信徒，将生生世世永远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永远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，沉沦无间地狱，永世不得超脱。</w:t>
      </w:r>
    </w:p>
    <w:p w14:paraId="033B1443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4E8E86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我，是，邪教信徒的，再生父母！！！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这些被</w:t>
      </w:r>
      <w:r>
        <w:rPr>
          <w:rFonts w:ascii="微软雅黑" w:eastAsia="微软雅黑" w:hAnsi="微软雅黑" w:cs="微软雅黑" w:hint="eastAsia"/>
          <w:sz w:val="28"/>
          <w:szCs w:val="28"/>
        </w:rPr>
        <w:t>真理从无间地狱深处，拯救出来的灵魂，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无论如何虔诚，都无法回馈这份救命之恩。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我所说，每一个字都是事实。</w:t>
      </w:r>
    </w:p>
    <w:p w14:paraId="3F314297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AE97590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这些年，我一直鼓励人们弘法，鼓励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人们助印真理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其中最重要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核心的原因，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是因弘法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可以净化罪业。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因为助印等同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于弘法，可以培育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无边福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报功德。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弘法是累积福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报功德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资粮，最直接有效的方法。</w:t>
      </w:r>
    </w:p>
    <w:p w14:paraId="75A96F1F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6FA8E4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人生苦短生死无常，将废纸般的现金，转为滋养灵魂的福报，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这才是人间真实有意义的事情，也是对灵魂真正重要的事情。”</w:t>
      </w:r>
    </w:p>
    <w:p w14:paraId="16B790C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br/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日老师在《使命》中开示：</w:t>
      </w:r>
    </w:p>
    <w:p w14:paraId="77694875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“我的今生，今生的‘我’，是来人间还原佛法大义，示现解脱生</w:t>
      </w:r>
      <w:r>
        <w:rPr>
          <w:rFonts w:ascii="微软雅黑" w:eastAsia="微软雅黑" w:hAnsi="微软雅黑" w:cs="微软雅黑" w:hint="eastAsia"/>
          <w:sz w:val="28"/>
          <w:szCs w:val="28"/>
        </w:rPr>
        <w:t>死道路的；时至今日终于想起来了，在遥远历经沧桑劫前，那时的‘祂’，就定好了今日，人间所要发生的故事；今生修行者的使命，那就是将‘宽恕’的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门，与佛法究竟智慧融合，在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人间示现一条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，快速解脱、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真实成就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的圆满之路。</w:t>
      </w:r>
    </w:p>
    <w:p w14:paraId="137002F2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70EFDF7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我觉醒了自己今生的使命，同时，也在完成使命的过程中，成就了修行者的世界；在</w:t>
      </w:r>
      <w:r>
        <w:rPr>
          <w:rFonts w:ascii="微软雅黑" w:eastAsia="微软雅黑" w:hAnsi="微软雅黑" w:cs="微软雅黑" w:hint="eastAsia"/>
          <w:sz w:val="28"/>
          <w:szCs w:val="28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</w:rPr>
        <w:t>年后，我与‘祂’相融，‘祂’的宇宙体系中，因为‘我’这个人间记忆，回归‘祂’究竟实相的过程，在三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界六道人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间，留下来一条圆满平坦、究竟解脱的真理之路。</w:t>
      </w:r>
    </w:p>
    <w:p w14:paraId="3CC1A57B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5722E6C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你们都是，这条真理之路的见证者、实践者、参与者、维护者，以此殊胜伟</w:t>
      </w:r>
      <w:r>
        <w:rPr>
          <w:rFonts w:ascii="微软雅黑" w:eastAsia="微软雅黑" w:hAnsi="微软雅黑" w:cs="微软雅黑" w:hint="eastAsia"/>
          <w:sz w:val="28"/>
          <w:szCs w:val="28"/>
        </w:rPr>
        <w:t>大的因缘，所有参与弘法者、修行者、维护者的灵魂，未来必将与‘祂’同在，共享天堂无限荣光。”</w:t>
      </w:r>
    </w:p>
    <w:p w14:paraId="37D8D4A1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019A7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日老师在《明确》中开示：</w:t>
      </w:r>
    </w:p>
    <w:p w14:paraId="6858D56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修行是被圣主救赎的过程，我们所能做的，仅仅是选择‘祂’而已，仅此一个选择，却可以彻底切断你的生死轮回，珍惜这短短几十年的时间，当‘祂’在这个世界隐退后，灵魂才会意识到，究竟失去了什么。”</w:t>
      </w:r>
    </w:p>
    <w:p w14:paraId="7A2FF8A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297E876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日老师在《戒律》中开示：</w:t>
      </w:r>
    </w:p>
    <w:p w14:paraId="13C37AB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修行者是人间的光明，是解脱生死的希望，是轮回中的指引者，是疲惫灵魂的救赎者，修行者是历史所预言的先知，是通灵者预言的指导灵，是宗教预言的振兴者，是承载灵魂穿越死亡之海，升入光明天堂的普度之舟。”</w:t>
      </w:r>
    </w:p>
    <w:p w14:paraId="6AE0A8C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“与修行者同在一世，对灵魂不仅仅是荣耀的事情，而且是可以被超度，升入天堂的巨大机缘。”</w:t>
      </w:r>
    </w:p>
    <w:p w14:paraId="233055E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3077C4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日老师在《殉》中开示：</w:t>
      </w:r>
    </w:p>
    <w:p w14:paraId="4B406EC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“直到经历死亡后耶稣降临，我这才明白了，今生自己的使命究竟是什么？那就是：‘以佛陀的智慧引导耶稣的慈悲，以耶稣的宽恕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如来的智慧’，为人类灵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魂开启一条直达天堂的高速路；这件事情的伟</w:t>
      </w:r>
      <w:r>
        <w:rPr>
          <w:rFonts w:ascii="微软雅黑" w:eastAsia="微软雅黑" w:hAnsi="微软雅黑" w:cs="微软雅黑" w:hint="eastAsia"/>
          <w:sz w:val="28"/>
          <w:szCs w:val="28"/>
        </w:rPr>
        <w:t>大，超越了整个人类现实社会存在的意义。”</w:t>
      </w:r>
    </w:p>
    <w:p w14:paraId="19EA022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4AD01E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日老师在《究竟》中开示：</w:t>
      </w:r>
    </w:p>
    <w:p w14:paraId="3362442E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“我没有普度众生的愿望，但是，我具有修复道路的责任；因此，才会事无巨细地，详细记录人类生命境界升华，从意识到认知，从认知到思量，从思量到见性，从见性到灵性，从灵性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到觉知，从觉知到觉性，从觉性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到神圣，从神圣归于‘祂’，之间细腻完整的升华回归之路。</w:t>
      </w:r>
    </w:p>
    <w:p w14:paraId="49E465C8" w14:textId="77777777" w:rsidR="000E447C" w:rsidRDefault="000E447C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5FEBD1" w14:textId="77777777" w:rsidR="000E447C" w:rsidRDefault="00C448A9">
      <w:pPr>
        <w:pStyle w:val="a6"/>
        <w:spacing w:before="0" w:beforeAutospacing="0" w:after="0" w:afterAutospacing="0"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记录修行升华解脱的过程中，以切身的实证内涵，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诠释着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宗教中，各种修行法门的真义；以实证体验的基础，表达究竟实相的智慧；阐述‘奢摩他’止观，‘三摩地’幻观，‘禅那’清净观；阐述‘唯识论’，‘中观论’，‘大手印’以及‘大圆满教法’，因为是‘实证经验’，所以是‘自性流淌’</w:t>
      </w:r>
      <w:r>
        <w:rPr>
          <w:rFonts w:ascii="微软雅黑" w:eastAsia="微软雅黑" w:hAnsi="微软雅黑" w:cs="微软雅黑" w:hint="eastAsia"/>
          <w:sz w:val="28"/>
          <w:szCs w:val="28"/>
        </w:rPr>
        <w:t>，修行者记录的修行过程中，并没有限制于某个具体法门的内涵之中，却，涵盖了天上人间，三界六道一切正法修行的精髓与道路。”</w:t>
      </w:r>
    </w:p>
    <w:p w14:paraId="2B3C485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6DCA8BF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这篇文章，加入大</w:t>
      </w:r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所写的，回忆系列中，作为《遇见老师》的第十部。</w:t>
      </w:r>
    </w:p>
    <w:p w14:paraId="3CD18DD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6FAFE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大</w:t>
      </w:r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的文章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单独整理成一个系列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与清</w:t>
      </w:r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的文字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以及其他的回忆录整合在一</w:t>
      </w:r>
      <w:r>
        <w:rPr>
          <w:rFonts w:ascii="微软雅黑" w:eastAsia="微软雅黑" w:hAnsi="微软雅黑" w:cs="微软雅黑" w:hint="eastAsia"/>
          <w:sz w:val="28"/>
          <w:szCs w:val="28"/>
        </w:rPr>
        <w:t>起。</w:t>
      </w:r>
    </w:p>
    <w:p w14:paraId="329E5D1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2D72343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033AD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与妈妈学法的对比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4852118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AA424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最近几天老妈学法精进，经常与我交流体悟，并且告诉我，临睡前和起床后第一件事就是</w:t>
      </w:r>
      <w:r>
        <w:rPr>
          <w:rFonts w:ascii="微软雅黑" w:eastAsia="微软雅黑" w:hAnsi="微软雅黑" w:cs="微软雅黑" w:hint="eastAsia"/>
          <w:sz w:val="28"/>
          <w:szCs w:val="28"/>
        </w:rPr>
        <w:t>对自己说</w:t>
      </w:r>
      <w:r>
        <w:rPr>
          <w:rFonts w:ascii="微软雅黑" w:eastAsia="微软雅黑" w:hAnsi="微软雅黑" w:cs="微软雅黑" w:hint="eastAsia"/>
          <w:sz w:val="28"/>
          <w:szCs w:val="28"/>
        </w:rPr>
        <w:t>：宽恕你，祝福你，我爱你！妈妈才听法三个月，只是听哦，进步如此迅猛！我这个</w:t>
      </w:r>
      <w:r>
        <w:rPr>
          <w:rFonts w:ascii="微软雅黑" w:eastAsia="微软雅黑" w:hAnsi="微软雅黑" w:cs="微软雅黑" w:hint="eastAsia"/>
          <w:sz w:val="28"/>
          <w:szCs w:val="28"/>
        </w:rPr>
        <w:t>学、抄、听法两年半多的女儿有点惭愧！</w:t>
      </w:r>
    </w:p>
    <w:p w14:paraId="4FF0619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B1851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法在恭敬中求。前几天给母亲请了尊师的圣相，母亲天天电话讨要！问其原因，她说：师是活着的真神！而教堂是画像，不一样！这一些话出自八十岁旳母亲，有点心跳加速，欢喜满满，祝福我旳母亲！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FF9F39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545337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这颗绝对纯粹的虔诚心，会引导她的灵魂上天堂。</w:t>
      </w:r>
    </w:p>
    <w:p w14:paraId="6886B7F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6CBD7FE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1E1621F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2" w:name="_Toc2664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2"/>
    </w:p>
    <w:p w14:paraId="24617F1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48227FF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永远不要怀疑老师</w:t>
      </w:r>
    </w:p>
    <w:p w14:paraId="6CC260C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F6E6F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近段时间，发生了几起拉黑事件，当事人都与不愿放弃“人性”有关。之所以称修行是做减法，是因为减的就是人性当中的因素。我们当人已经很习惯了，我们习惯了身体，习惯了情感，习惯了虚伪，习惯了物欲，习惯于迷信科学，等等。这些归根到底是维护自我人格，修行就是要敲碎人性，敲碎习惯。</w:t>
      </w:r>
    </w:p>
    <w:p w14:paraId="0606EB9F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ACDB6A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老师一遍遍地说祂是真神，为什么？就是因为在这五浊恶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，人迷得太深了，神又离我们已经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太遥远太遥远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了，遥远到只存在于传说中，认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出神的样貌，以至于怀疑从而不敢放弃自我，投入真神的怀抱。所以老师一遍遍用祂事无巨细的修行记录和实证境界，声声唤醒迷途</w:t>
      </w:r>
      <w:r>
        <w:rPr>
          <w:rFonts w:ascii="微软雅黑" w:eastAsia="微软雅黑" w:hAnsi="微软雅黑" w:cs="微软雅黑" w:hint="eastAsia"/>
          <w:sz w:val="28"/>
          <w:szCs w:val="28"/>
        </w:rPr>
        <w:t>的灵魂。</w:t>
      </w:r>
    </w:p>
    <w:p w14:paraId="403A0F59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57BCDA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个真正的神一定具备以下品质：一定是正直清白坦荡的，一定是不屑于人间利益的，一定是无私奉献的，一定是辩才无碍、智慧无漏的，无论是和颜爱语还是当头棒喝，一定是为了众生的灵魂能够解脱，祂对人间别无所求。从大师兄写的《遇见老师》系列和其他早年即跟随老师的学生写的回忆录可以看出，老师即具备以上这些品质。</w:t>
      </w:r>
    </w:p>
    <w:p w14:paraId="64878022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0FBFB1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这几位被拉黑的根本原因，还是在一个“信”字上。信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为道元功德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母，有信，才有出离，才有虔诚，才敢于放弃人格中的一切，才能宽恕迷失真我之后带来的恐惧。维护自我人格就是维护恐惧，不愿放弃恐惧，等于维护了魔王，</w:t>
      </w:r>
      <w:r>
        <w:rPr>
          <w:rFonts w:ascii="微软雅黑" w:eastAsia="微软雅黑" w:hAnsi="微软雅黑" w:cs="微软雅黑" w:hint="eastAsia"/>
          <w:sz w:val="28"/>
          <w:szCs w:val="28"/>
        </w:rPr>
        <w:t>魔王时时刻刻都在惦记，无孔不入。</w:t>
      </w:r>
    </w:p>
    <w:p w14:paraId="2A6C2B42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005450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老师是八地圣贤，是真神，祂的慧眼如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，能照一切众生细微念头，不要怀疑老师，老师是对我们灵魂的未来考虑。我们一切的念头，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是意业就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宽恕，不是的就忏悔，别无他法。要加强虔诚心，只有虔诚才会精进学法，才会随着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老师证量的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提升不断提高知见，杜绝魔的入侵。只有虔诚才能把宽恕作为戒律，只有虔诚才能与天堂相应从而融入天堂，获得救赎。老师是真神，祂站得更高，看得更远，非我等蝼蚁般的众生可以揣度，未来</w:t>
      </w:r>
      <w:r>
        <w:rPr>
          <w:rFonts w:ascii="微软雅黑" w:eastAsia="微软雅黑" w:hAnsi="微软雅黑" w:cs="微软雅黑" w:hint="eastAsia"/>
          <w:sz w:val="28"/>
          <w:szCs w:val="28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</w:rPr>
        <w:t>年有了祂，灵魂才有解脱的可能！最后再说一次，永远不要怀疑老师，怀疑的开始就是魔性的入侵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63CA983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944091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说得很中肯；很多人反感我，就是因为我自称“真神”；可是人类却不明白，我是不说谎的修行者，我说的真神，指的是心灵觉醒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的证量境界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，而不是我人间这具身体；如果我不是真神而假冒自己是真神，则我的灵魂必定下地狱，这是亵渎神灵的事情。</w:t>
      </w:r>
    </w:p>
    <w:p w14:paraId="0141995F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22E980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我自称真神，是想以修行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者成就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的光明智慧，点燃无明众生灵魂的信仰，因为唯有真神可以救赎灵魂，而人间的导师是绝对无此能力的。</w:t>
      </w:r>
    </w:p>
    <w:p w14:paraId="5395DE0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不要怀疑我。</w:t>
      </w:r>
    </w:p>
    <w:p w14:paraId="60B172D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5A82AB6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A24D9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读《珍贵》有感</w:t>
      </w:r>
    </w:p>
    <w:p w14:paraId="5CC934A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506CE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今晚刚读完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老师新博文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《珍贵》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2023-06-17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i/>
          <w:i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“三界中，魔王最喜欢存</w:t>
      </w:r>
      <w:r>
        <w:rPr>
          <w:rFonts w:ascii="微软雅黑" w:eastAsia="微软雅黑" w:hAnsi="微软雅黑" w:cs="微软雅黑" w:hint="eastAsia"/>
          <w:sz w:val="28"/>
          <w:szCs w:val="28"/>
        </w:rPr>
        <w:t>留的地方，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不是赌场妓院，不是政客财阀，不是金融股市，而是宗教场所；因为构成魔王的生命因素中，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核心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基准的因素，就是‘隐藏’与‘虚伪’。”</w:t>
      </w:r>
    </w:p>
    <w:p w14:paraId="0AA09C1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651A0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现在寺庙都是宗教场所，没有法，没有真理，在外相上搞热闹，骗众生的钱，都是披着袈裟的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魔子魔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孙。昨天和今天，孩子们中考，我在寺庙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诵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两天《金刚经》为孩子们祈福。因为寺院挂了很多牌位，一个牌位</w:t>
      </w:r>
      <w:r>
        <w:rPr>
          <w:rFonts w:ascii="微软雅黑" w:eastAsia="微软雅黑" w:hAnsi="微软雅黑" w:cs="微软雅黑" w:hint="eastAsia"/>
          <w:sz w:val="28"/>
          <w:szCs w:val="28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</w:rPr>
        <w:t>元，家长为了孩子考出好成绩，中考、高考都要提前在寺院文殊菩萨像前挂牌位。有些家长来寺院，我给他们结缘了《梦》，说让孩子们读能开智慧，但他们还是不放心，愿意被骗，愿意花钱挂牌位。</w:t>
      </w:r>
    </w:p>
    <w:p w14:paraId="6B05624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E97DC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今天诵经结束后，当家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师回家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了，我把寺院的杂书，其他法师的讲经说法，都是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些附佛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外道，统统一把火焚烧掉，免得流出去，误导其他的灵魂。</w:t>
      </w:r>
    </w:p>
    <w:p w14:paraId="60CBABC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DDD39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在老师的加</w:t>
      </w:r>
      <w:r>
        <w:rPr>
          <w:rFonts w:ascii="微软雅黑" w:eastAsia="微软雅黑" w:hAnsi="微软雅黑" w:cs="微软雅黑" w:hint="eastAsia"/>
          <w:sz w:val="28"/>
          <w:szCs w:val="28"/>
        </w:rPr>
        <w:t>持下，现在寺庙殿堂内外，都是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放老师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的讲法音频，真神</w:t>
      </w:r>
      <w:r>
        <w:rPr>
          <w:rFonts w:ascii="微软雅黑" w:eastAsia="微软雅黑" w:hAnsi="微软雅黑" w:cs="微软雅黑" w:hint="eastAsia"/>
          <w:sz w:val="28"/>
          <w:szCs w:val="28"/>
        </w:rPr>
        <w:t>的威慑力</w:t>
      </w:r>
      <w:r>
        <w:rPr>
          <w:rFonts w:ascii="微软雅黑" w:eastAsia="微软雅黑" w:hAnsi="微软雅黑" w:cs="微软雅黑" w:hint="eastAsia"/>
          <w:sz w:val="28"/>
          <w:szCs w:val="28"/>
        </w:rPr>
        <w:t>不可思议，邪不胜正，当家师是敢怒不敢言。为播放老师的法，他和我辩了几次，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也辩不过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我，我也对他明白地说：我住你这寺庙，啥也不图，连学法弘法都没有自由，我立即走人。他也知道我说到做到，无欲则刚。</w:t>
      </w:r>
    </w:p>
    <w:p w14:paraId="30B33D1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D02BA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他把寺庙当公司经营，挣钱养老婆孩子，早上来上班，晚上下班回家。那是他的因果，一切和我没关系，我只图他这里有学法弘法的自由。互不干涉，也相安无事。</w:t>
      </w:r>
    </w:p>
    <w:p w14:paraId="2B30FE2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726A28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如果没有圣贤真神出世引导救赎灵魂，众生都是在黑暗中，无解脱的希望。老师大慈大悲，把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自己证悟的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真理，无偿奉献给众生，不收一分钱的供养，真实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坦露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，不维护自我，从古至今谁能做到？？？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98C4FE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AE6C6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如你一样的僧人，才是荷担如来家业的真出家人。</w:t>
      </w:r>
    </w:p>
    <w:p w14:paraId="42D61C7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7107D6C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C4C8F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被动退群</w:t>
      </w:r>
    </w:p>
    <w:p w14:paraId="56D7A87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讲述因指出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一位被老师拉黑的师兄发言中标榜自己，而提出建议，未被采纳，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反而被告知要沉默避免冲突，正见不彰，而选择退群，内容略）</w:t>
      </w:r>
    </w:p>
    <w:p w14:paraId="37972B3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19EF6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你的认知，救赎了自己的灵魂。</w:t>
      </w:r>
    </w:p>
    <w:p w14:paraId="55F3C6E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2ECF24D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C2F16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弘法感悟</w:t>
      </w:r>
    </w:p>
    <w:p w14:paraId="41008AC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6C06E6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无论是出家在寺院，还是我们在家，根本的根本是要把修行解脱的这根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绷紧，任何时候，任何地方，任何环境，任何的任何都不能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离开受持佛法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，提纯信仰坚贞。我们今世能与“大菩萨宣法，如来驻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”这旷世机缘同在，当亿万分地珍惜再珍惜！人世间还有什么值得你去留恋的呢？一切的一切都是最美好的，精进吧！决绝地渴望吧！极尽地虔诚吧！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（文章记录了作者的修行历程，结缘弘法的事例，内容略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746267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3C926EA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你的修行很不错。</w:t>
      </w:r>
    </w:p>
    <w:p w14:paraId="06FCE12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4B7F3C6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4BEA48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3" w:name="_Toc2115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3"/>
    </w:p>
    <w:p w14:paraId="7F6C3B7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31A494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不要相信自己</w:t>
      </w:r>
    </w:p>
    <w:p w14:paraId="65433A2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67A0C4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人性，人情，正在悄悄地蔓延和渗透到我的信仰中来。</w:t>
      </w:r>
    </w:p>
    <w:p w14:paraId="36A5786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我人性中的虚伪、狡诈、自我维护，在面对一些事情时，暗中算计着利害得失、表里不一，在大众面前表现出来的是一套，事实上内里有自己的算计。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（讲述了自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lastRenderedPageBreak/>
        <w:t>己表里不一的事例，内容略）</w:t>
      </w:r>
    </w:p>
    <w:p w14:paraId="205849E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AAB780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信仰是赤裸裸的，绝对不允许任何人情的粘连、维护，信仰必须是纯洁的，一丝不挂、一尘不染的，容不得人性的一粒灰尘！这一粒灰尘的掺杂，必定导致最终的离开和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魔变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3F71DFA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611DA7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我的人性，是如此龌龊不堪，如此势利，如此算计得失，对它，除了觉察、再觉察，然后就是选择真理，宽恕它，可是宽恕谈何容易？！如果浑然不觉地跟着人格自我的意志走，连选择都未曾有，宽恕又在哪里去做？</w:t>
      </w:r>
    </w:p>
    <w:p w14:paraId="2324622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95042B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唯有虔诚，至死的虔诚！虔诚就是只有老师，没有我！任何时候、任何事情、任何问题，我只选择老师的选择，只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听只信老师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的，不相信自己的判断、理解、认知！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781DA1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9A6144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师：</w:t>
      </w:r>
      <w:r>
        <w:rPr>
          <w:rFonts w:ascii="微软雅黑" w:eastAsia="微软雅黑" w:hAnsi="微软雅黑" w:cs="微软雅黑" w:hint="eastAsia"/>
          <w:sz w:val="28"/>
          <w:szCs w:val="28"/>
        </w:rPr>
        <w:t>你已经这么牛了吗？真的很了不起，如此细致入微、真实裸露地，将人性的不堪觉察坦白，这就是与魔王划清界限的开始啊！你已经开始修行了，天大的喜事啊，我等了你两年多，你今天开始，是真正地进入修行了，你的灵魂有救了。</w:t>
      </w:r>
    </w:p>
    <w:p w14:paraId="31E3E74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4C1D563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09344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觉者与真理</w:t>
      </w:r>
    </w:p>
    <w:p w14:paraId="245043FC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FEB3A8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觉悟者是觉醒生命本来面目的人，祂带着愿力、使命与责任而来，觉悟者并非先天就是觉悟者，犹如释迦牟尼佛，以悉达多太子之身，八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相成道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而成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为了觉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者，此时的觉悟者虽然名相上，人们还认为是原来的那个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达多太子，而他的内在已经不是觉悟之前的那个人，通过修行</w:t>
      </w:r>
      <w:r>
        <w:rPr>
          <w:rFonts w:ascii="微软雅黑" w:eastAsia="微软雅黑" w:hAnsi="微软雅黑" w:cs="微软雅黑" w:hint="eastAsia"/>
          <w:sz w:val="28"/>
          <w:szCs w:val="28"/>
        </w:rPr>
        <w:t>觉醒了本来，脱去了人性，名相之内是顿然觉醒的法性光明，觉醒之心成为了人相的内在主体，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觉性普照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身心内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外及于世界，只是借助名相宣讲佛法，以般若智慧开示解脱之道，以慈悲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之心示现践行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之路。</w:t>
      </w:r>
    </w:p>
    <w:p w14:paraId="184C9D1E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0000DF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犹如今天的老师通过几十年的修行，历经千辛万苦的心性磨砺，已经不再是过去的行者，虽然名相依然是人相，而内在绽放的是法界真神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的觉性光明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，透过世间这具“修行者”的名相之体和残留的最后表层业习，给众生留下步入天堂，走向解脱与觉醒的道路，演绎从身心自我及整个三界最大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相中觉醒的道途，他的本来就是祂，本无需修行，本无需入世，只因宏大的愿力</w:t>
      </w:r>
      <w:r>
        <w:rPr>
          <w:rFonts w:ascii="微软雅黑" w:eastAsia="微软雅黑" w:hAnsi="微软雅黑" w:cs="微软雅黑" w:hint="eastAsia"/>
          <w:sz w:val="28"/>
          <w:szCs w:val="28"/>
        </w:rPr>
        <w:t>而承受轮回之苦才入于世间，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为度化你我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众生而来。</w:t>
      </w:r>
    </w:p>
    <w:p w14:paraId="64DBAF08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9AAD4F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离开觉悟者实证的究竟法义、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修证过程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、方向道路、次第方便，世间没有人可以单单凭借对真理本身的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信受就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能轻易觉醒，如果可以的话，宗教就不会没落，出家就可以成佛，拜读经典就可以开悟，参禅就可以见性，忏悔祷告就可以成神。</w:t>
      </w:r>
    </w:p>
    <w:p w14:paraId="76B87E04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BC4D02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历史上每隔一个阶段就会有入世的大菩萨化现于世间，或出家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或在家</w:t>
      </w:r>
      <w:r>
        <w:rPr>
          <w:rFonts w:ascii="微软雅黑" w:eastAsia="微软雅黑" w:hAnsi="微软雅黑" w:cs="微软雅黑" w:hint="eastAsia"/>
          <w:sz w:val="28"/>
          <w:szCs w:val="28"/>
        </w:rPr>
        <w:t>，或</w:t>
      </w:r>
      <w:r>
        <w:rPr>
          <w:rFonts w:ascii="微软雅黑" w:eastAsia="微软雅黑" w:hAnsi="微软雅黑" w:cs="微软雅黑" w:hint="eastAsia"/>
          <w:sz w:val="28"/>
          <w:szCs w:val="28"/>
        </w:rPr>
        <w:t>居士</w:t>
      </w:r>
      <w:r>
        <w:rPr>
          <w:rFonts w:ascii="微软雅黑" w:eastAsia="微软雅黑" w:hAnsi="微软雅黑" w:cs="微软雅黑" w:hint="eastAsia"/>
          <w:sz w:val="28"/>
          <w:szCs w:val="28"/>
        </w:rPr>
        <w:t>，或</w:t>
      </w:r>
      <w:r>
        <w:rPr>
          <w:rFonts w:ascii="微软雅黑" w:eastAsia="微软雅黑" w:hAnsi="微软雅黑" w:cs="微软雅黑" w:hint="eastAsia"/>
          <w:sz w:val="28"/>
          <w:szCs w:val="28"/>
        </w:rPr>
        <w:t>文人</w:t>
      </w:r>
      <w:r>
        <w:rPr>
          <w:rFonts w:ascii="微软雅黑" w:eastAsia="微软雅黑" w:hAnsi="微软雅黑" w:cs="微软雅黑" w:hint="eastAsia"/>
          <w:sz w:val="28"/>
          <w:szCs w:val="28"/>
        </w:rPr>
        <w:t>，或</w:t>
      </w:r>
      <w:r>
        <w:rPr>
          <w:rFonts w:ascii="微软雅黑" w:eastAsia="微软雅黑" w:hAnsi="微软雅黑" w:cs="微软雅黑" w:hint="eastAsia"/>
          <w:sz w:val="28"/>
          <w:szCs w:val="28"/>
        </w:rPr>
        <w:t>白衣</w:t>
      </w:r>
      <w:r>
        <w:rPr>
          <w:rFonts w:ascii="微软雅黑" w:eastAsia="微软雅黑" w:hAnsi="微软雅黑" w:cs="微软雅黑" w:hint="eastAsia"/>
          <w:sz w:val="28"/>
          <w:szCs w:val="28"/>
        </w:rPr>
        <w:t>，或</w:t>
      </w:r>
      <w:r>
        <w:rPr>
          <w:rFonts w:ascii="微软雅黑" w:eastAsia="微软雅黑" w:hAnsi="微软雅黑" w:cs="微软雅黑" w:hint="eastAsia"/>
          <w:sz w:val="28"/>
          <w:szCs w:val="28"/>
        </w:rPr>
        <w:t>草莽，皆是为延续法脉、传承法义而来，不至于佛法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义被人性和愚昧扭曲，过早地败坏殆尽，历史推演到了今天，唤醒三界六道与人类的使命全部凝聚于老师，因此这种巨大的宏</w:t>
      </w:r>
      <w:r>
        <w:rPr>
          <w:rFonts w:ascii="微软雅黑" w:eastAsia="微软雅黑" w:hAnsi="微软雅黑" w:cs="微软雅黑" w:hint="eastAsia"/>
          <w:sz w:val="28"/>
          <w:szCs w:val="28"/>
        </w:rPr>
        <w:t>愿中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秉承着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可思议的使命，为的是召唤灵魂的觉醒，破除一切障碍与阻挡灵魂复苏的因素，无论是宗教名相，还是宗派，无论是文化，还是种族，将破开一切壁垒，还原每一个灵魂都具有听闻真理、走向解脱的权利和机会，三界的黑暗终将被真理照亮，觉悟者的慈悲普度再次绽放，这或许就是“荡荡天门万古开”的本义。</w:t>
      </w:r>
    </w:p>
    <w:p w14:paraId="69083A1A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E3167E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老师之“他”成为了“祂”的载体，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本觉下转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中，他成为了“祂”的投射，他中有灵，他中有圣灵，他中有真神，他中有真觉，他中有如来，他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是觉性在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三界之中的绽放，祂以他把法界合一于三界人间，祂以他把天堂带入人间，祂以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把圣性之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爱普照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婆，祂以他把智慧之光遍照六道，祂以他把慈悲之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力遍满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十方。</w:t>
      </w:r>
    </w:p>
    <w:p w14:paraId="0EA12EED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EF71DA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祂是终极真理，真理以他于世间呈现，祂与他在合一中还原一体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性的如来本心，任何割裂觉悟者与真理一体性的皆是小我心魔的阴险伎俩，如果觉悟者住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时就被割裂了真理的源头，真理就成为了人性可以利用与驾驭的工具，终将导向被人性利用的败坏。</w:t>
      </w:r>
    </w:p>
    <w:p w14:paraId="5957DDDA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9419C3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依法不依人，真理为师是为避免修持实证过程中依赖于人性，依赖于现象，迷惑于状态，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落入形式，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落入心外求法，不要模仿人性，而是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要依止于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法性的内证标准，而老师几十年来都是以法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性示现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于世间，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演绎证悟的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系统过程，严苛律己从来不助长人性，处处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以身表法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，应机开示妙法，都是以法义明心，以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方便破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习气，以出离破我执，以爱消融冷漠，以光明驱散黑暗，以宽恕解脱二元、瓦解人性，破除一切无明，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依止于老师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即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是依止于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真理，真理与老师一体性中承载着上主与如来的慈爱悲悯，因此愚痴的人性切不可因一时错念，而断送犹如一丝金线相连的灵魂得度的无上</w:t>
      </w:r>
      <w:r>
        <w:rPr>
          <w:rFonts w:ascii="微软雅黑" w:eastAsia="微软雅黑" w:hAnsi="微软雅黑" w:cs="微软雅黑" w:hint="eastAsia"/>
          <w:sz w:val="28"/>
          <w:szCs w:val="28"/>
        </w:rPr>
        <w:t>因缘。</w:t>
      </w:r>
    </w:p>
    <w:p w14:paraId="456F71C6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722232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觉者即真理，真理以觉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者示现于娑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婆，珍惜与觉者同在一世的无上因缘，即是对生命最大的珍惜，护持中你的灵与神同在，珍惜机缘中真神必赐福于你，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受持真理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中你必被如来眷顾，活在法教中你必将走向醒来。</w:t>
      </w:r>
    </w:p>
    <w:p w14:paraId="11E4BD8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2F0D73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了不起的修行者。</w:t>
      </w:r>
    </w:p>
    <w:p w14:paraId="580A846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2D160A2B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DACBCB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贪婪恐惧的寄托</w:t>
      </w:r>
    </w:p>
    <w:p w14:paraId="0A0A566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8F2BDC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昨天抄完了老师的《珍贵》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2023-06-17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，内容有一段讲，宗教场所是魔王最喜欢存留的地方。魔王是啥？“魔王，就是，众生心识储存的累世妄想、习气、贪爱、恐惧，凝固而成的庞大境界……”内心浮现出自己在宗教场所里，主动的、被动</w:t>
      </w:r>
      <w:r>
        <w:rPr>
          <w:rFonts w:ascii="微软雅黑" w:eastAsia="微软雅黑" w:hAnsi="微软雅黑" w:cs="微软雅黑" w:hint="eastAsia"/>
          <w:sz w:val="28"/>
          <w:szCs w:val="28"/>
        </w:rPr>
        <w:t>的，种种寄托。想到如我一样的众生，百分之九十五以上，都是通过礼拜、烧香、交钱，来掩饰自己的贪婪与恐惧。</w:t>
      </w:r>
    </w:p>
    <w:p w14:paraId="6C173B93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9C207F3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贪婪如何体现的？普通百姓，到了那种场所，不都带有个人的祈求吗？求升官发财的，不明说，但是钱不少交，且每一季有明确的要求，点长明灯多少银子，祈福多少银子，参与放生，被告知放的是自己的寿命（长寿），放的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自己累生的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父母。还有按一砖一瓦收钱的，名曰：添砖加瓦！告诉你，交了钱，你的名字会写在瓦片上，只是那名字风吹雨淋的，能在上面显现多久？总之进去，就得交钱。全国的寺庙不少，我只进了宁波的阿育王寺，不收门票，</w:t>
      </w:r>
      <w:r>
        <w:rPr>
          <w:rFonts w:ascii="微软雅黑" w:eastAsia="微软雅黑" w:hAnsi="微软雅黑" w:cs="微软雅黑" w:hint="eastAsia"/>
          <w:sz w:val="28"/>
          <w:szCs w:val="28"/>
        </w:rPr>
        <w:t>其他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只要进，必交钱。大部分人进去不是观光，都带着有求心，所以，根据所求项目，交钱是正常的。比方说，我给我父母求平安，求顺遂，以他们的名义放生，过年时，一定得去交个千把块钱的，反正没少忙乎。</w:t>
      </w:r>
    </w:p>
    <w:p w14:paraId="34844E1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3B48D6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周边进去的，大多跟我一样忙乎的，所求，大多是期待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早日满愿的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求工作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愿的，求生男生女的。有朋友，为了孩子考大学，特地坐飞机，去了一趟五台山的寺庙去祈福；五台山有个庙，据说很灵，某著名羊绒品牌总经理患了口腔癌，据说祈求后好了，条件是，只要所求满愿，必须去还愿，且要花大价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还愿，所求皆收回，可能还有灾。看到了吧，祈求时，</w:t>
      </w:r>
      <w:r>
        <w:rPr>
          <w:rFonts w:ascii="微软雅黑" w:eastAsia="微软雅黑" w:hAnsi="微软雅黑" w:cs="微软雅黑" w:hint="eastAsia"/>
          <w:sz w:val="28"/>
          <w:szCs w:val="28"/>
        </w:rPr>
        <w:t>提心吊胆怕不能实现，实现了，还得提心吊胆，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生怕钱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交得不足，灾难再找上门来。</w:t>
      </w:r>
    </w:p>
    <w:p w14:paraId="6ADB9A6A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6F739E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大家都认为宗教场所，是神住的地方，虔诚，必会满愿。于是</w:t>
      </w:r>
      <w:r>
        <w:rPr>
          <w:rFonts w:ascii="微软雅黑" w:eastAsia="微软雅黑" w:hAnsi="微软雅黑" w:cs="微软雅黑" w:hint="eastAsia"/>
          <w:sz w:val="28"/>
          <w:szCs w:val="28"/>
        </w:rPr>
        <w:t>生出</w:t>
      </w:r>
      <w:r>
        <w:rPr>
          <w:rFonts w:ascii="微软雅黑" w:eastAsia="微软雅黑" w:hAnsi="微软雅黑" w:cs="微软雅黑" w:hint="eastAsia"/>
          <w:sz w:val="28"/>
          <w:szCs w:val="28"/>
        </w:rPr>
        <w:t>一个又一个的心愿，祈求神明加持。如果满了一个愿，认为神明显灵了，下次必会继续求；如果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如愿，下次不来了，到处打听哪儿比较灵。宗教场所，早就成了人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间众生贪念的寄存地。大部分人不自知，他们心里的神佛，就是无所不能，能满足人间愿望的神。普通人的愿望，都体现着贪。</w:t>
      </w:r>
    </w:p>
    <w:p w14:paraId="574CDA5D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37CC768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贪婪，一定是恐惧的另一种投射。没有恐惧的话，干嘛总想着获得呢？看看自己跪下时的所求，看看自己掏腰包时的所求，不都是寄托吗？都是想获取啊。获取心理上的满足，获取面子上的荣光，获取比他人高一等的自在……获取，是对恐惧的最大掩饰。</w:t>
      </w:r>
    </w:p>
    <w:p w14:paraId="62B318EF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C14443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对宗教场所的依赖，特别符合人的特质。因为对自己人生的不确定，无法掌控现状，无法把握未来，所以要靠求神佛来给自己心理做支撑；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求一切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所得，是想在原有的基础上，好上加好；不好的，能有所改观，这是人深层恐惧的一种寄托。宗教场所的各个项目，满足了普通人的心理意愿，与走向内心差着十万八千里，这些</w:t>
      </w:r>
      <w:r>
        <w:rPr>
          <w:rFonts w:ascii="微软雅黑" w:eastAsia="微软雅黑" w:hAnsi="微软雅黑" w:cs="微软雅黑" w:hint="eastAsia"/>
          <w:sz w:val="28"/>
          <w:szCs w:val="28"/>
        </w:rPr>
        <w:t>属于普罗大众的项目。有些居士们参与的内容，诵经、打坐、讲法都有，只是很多以善法为主，大多是让人怎么做一个好人，与真正的修行还是差着距离。也可能师父们认为，在家人打个底子就行了，没必要那么深入地严格要求，于是，在那里，还是没有让你可以彻底出离、解脱的方法，你去了，大概是一个安慰，觉得离佛更近了？</w:t>
      </w:r>
    </w:p>
    <w:p w14:paraId="23727F85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020EB1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总之，名相上的东西，现在愈演愈烈，不知大家有没有看过那种小规模的民间供奉？不属于正统的寺庙，但是也样样齐全，泥塑的像，是当地百姓的寄托，各个年节时，还是很讲究去上供的。我还看过那种，藏于街巷里的道观，蔚为壮观的塔香</w:t>
      </w:r>
      <w:r>
        <w:rPr>
          <w:rFonts w:ascii="微软雅黑" w:eastAsia="微软雅黑" w:hAnsi="微软雅黑" w:cs="微软雅黑" w:hint="eastAsia"/>
          <w:sz w:val="28"/>
          <w:szCs w:val="28"/>
        </w:rPr>
        <w:t>，又高又大，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层层地烧着，据说都是虔诚的祈福者。看看，大家祈求心愿满足时，特别虔诚，而对真正的神佛，他们认为那是虚无缥缈的存在，存在只为满足他们的愿望，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少有去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思考了解，神佛到底代表着啥？</w:t>
      </w:r>
    </w:p>
    <w:p w14:paraId="00943768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A98B18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讲来讲去，这些场所因众生所愿，而存在，因众生所求，而繁荣。我们如果不遇正法，大概也会继续在这些地方，寄托着自己的贪欲与恐惧，昏昏然不知所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以，认为进庙就是高尚了。属于那种吃饱了撑着的另一种形态，在庙宇的相下，骗自己到终。</w:t>
      </w:r>
    </w:p>
    <w:p w14:paraId="4DB29DD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766CDA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想想真可怕！如果老师不指出来，我们不会深思的。在那些地方，只会让你的贪婪越来越深，包袱越来越沉，最终</w:t>
      </w:r>
      <w:r>
        <w:rPr>
          <w:rFonts w:ascii="微软雅黑" w:eastAsia="微软雅黑" w:hAnsi="微软雅黑" w:cs="微软雅黑" w:hint="eastAsia"/>
          <w:sz w:val="28"/>
          <w:szCs w:val="28"/>
        </w:rPr>
        <w:t>还会变成深重的业，好在出来了。</w:t>
      </w:r>
    </w:p>
    <w:p w14:paraId="2546317C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E2C079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好文。</w:t>
      </w:r>
    </w:p>
    <w:p w14:paraId="5218832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2B02CBE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05E624E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4" w:name="_Toc2916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4"/>
    </w:p>
    <w:p w14:paraId="5865AF1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1D8B52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一点心里话</w:t>
      </w:r>
    </w:p>
    <w:p w14:paraId="17BB7E7D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6BDEA2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曾经跟我们说过，修行，最重要的是找到能唤醒你灵魂的导师，其他的都不重要，甚至可以没有，如果没有可以开启你灵性记忆的导师，没有可以让你觉受体会天堂佛国的真觉者，三藏十二部也只是知识概念的积累，无法真正脱离生死梦境！</w:t>
      </w:r>
    </w:p>
    <w:p w14:paraId="2BC85C6F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2B6EB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前段时间像是魔怔一样，就想赚钱，就想做出点事业，或者做个大生意发大财也不错，对于我这个性格懒散，心甘清淡，胸无大志的人来说，这样突然强有力的念头与欲望充斥我的头脑中着实吓了我一跳，似乎非要强拉我证明自我存在的价值感，实现人生自我利益最大化。现在想来真是可怕，人心人欲总是喜欢打着伟光正的名号</w:t>
      </w:r>
      <w:r>
        <w:rPr>
          <w:rFonts w:ascii="微软雅黑" w:eastAsia="微软雅黑" w:hAnsi="微软雅黑" w:cs="微软雅黑" w:hint="eastAsia"/>
          <w:sz w:val="28"/>
          <w:szCs w:val="28"/>
        </w:rPr>
        <w:t>，躲在旗下，隐蔽幽暗地滋生。</w:t>
      </w:r>
    </w:p>
    <w:p w14:paraId="6447B537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F65C3D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当我把这具身体真实地当成自己，以身体为圆点，开始为其规划的时候，内心离圣主与真理越来越远，而活在虚妄自我人格臆想之中的结果，唯有痛苦与沉重，全然遗忘了学法的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妙明轻安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与清澈安宁。</w:t>
      </w:r>
    </w:p>
    <w:p w14:paraId="7B270D10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16A09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自我与真理，到底如何选择？！</w:t>
      </w:r>
    </w:p>
    <w:p w14:paraId="39A5EA1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F9F26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修行从来都不是易事，否则上下几千年，也不会成就</w:t>
      </w:r>
      <w:r>
        <w:rPr>
          <w:rFonts w:ascii="微软雅黑" w:eastAsia="微软雅黑" w:hAnsi="微软雅黑" w:cs="微软雅黑" w:hint="eastAsia"/>
          <w:sz w:val="28"/>
          <w:szCs w:val="28"/>
        </w:rPr>
        <w:t>者寥寥</w:t>
      </w:r>
      <w:r>
        <w:rPr>
          <w:rFonts w:ascii="微软雅黑" w:eastAsia="微软雅黑" w:hAnsi="微软雅黑" w:cs="微软雅黑" w:hint="eastAsia"/>
          <w:sz w:val="28"/>
          <w:szCs w:val="28"/>
        </w:rPr>
        <w:t>，亿万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轮回所积攒的惯性习气也非几年时间可以瞬间觉醒，修行从来不是一蹴而就，是一次次真理标准对人情人欲的驳斥，一次次义无反顾地出离，一次次坚定不移地宽恕，才逐步换来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一点点觉知灵性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呈现的光明。修行到底难不难，看你选择做</w:t>
      </w:r>
      <w:r>
        <w:rPr>
          <w:rFonts w:ascii="微软雅黑" w:eastAsia="微软雅黑" w:hAnsi="微软雅黑" w:cs="微软雅黑" w:hint="eastAsia"/>
          <w:sz w:val="28"/>
          <w:szCs w:val="28"/>
        </w:rPr>
        <w:t>人还是成神，如果还有许多人间欲望与期许未曾达到，那修行绝对很难，因为那根本是道不同不相为谋，大相径庭的两条路，如果你受够了做人的阴暗、恐惧、痛苦、怀疑、憎恨、背叛，那你真该来感受下真神的温暖与慈悲，爱中有温暖，有喜悦，有安宁，有无法言说的踏实……</w:t>
      </w:r>
    </w:p>
    <w:p w14:paraId="4F788E8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BBAF4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这两天的开示真的是道道惊雷劈开撕裂我人性人欲的昏沉幽暗，在我的境界里，恩师的威严，雷霆之迅的猛药，刀刀斩去内心对人心人情的贪恋与粘着，内心对人间欲乐的贪享。真理不容任何猜忌与玷污，我们对于恩师，对于真理，只有跪着的份儿，只有五体投地的臣服与依赖，真理就是一言</w:t>
      </w:r>
      <w:r>
        <w:rPr>
          <w:rFonts w:ascii="微软雅黑" w:eastAsia="微软雅黑" w:hAnsi="微软雅黑" w:cs="微软雅黑" w:hint="eastAsia"/>
          <w:sz w:val="28"/>
          <w:szCs w:val="28"/>
        </w:rPr>
        <w:t>堂，祂是宇宙实相，不容置疑！</w:t>
      </w:r>
    </w:p>
    <w:p w14:paraId="2A0D57BA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B70FB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的教法酷烈、迅猛，对心性要求极高。恩师之前常说祂的教法，只适合与祂宿缘极深的灵魂，以前我还不太明白，现在才渐渐看清，原来恩师要的是亡命徒啊，为了真理什么都可以舍弃不要的人，可以舍弃对人间成就事业的念想，可以舍弃情感欲望的贪爱。为了真理，可以向自我开炮，揭露自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隐秘最肮脏不堪的思虑，毫无惧怕，真实坦荡，毫无保留的人！恩师要的根本不是人类，而是神灵！</w:t>
      </w:r>
    </w:p>
    <w:p w14:paraId="6B970A4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01290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恩师过去曾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开示过我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，我对祂还只是恭敬，还不够虔诚，虔诚是除了祂，一无所有！我很苦恼，不知道怎么做才能真正虔诚。恩师当时回复</w:t>
      </w:r>
      <w:r>
        <w:rPr>
          <w:rFonts w:ascii="微软雅黑" w:eastAsia="微软雅黑" w:hAnsi="微软雅黑" w:cs="微软雅黑" w:hint="eastAsia"/>
          <w:sz w:val="28"/>
          <w:szCs w:val="28"/>
        </w:rPr>
        <w:t>我说，随着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祂证量的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提升，我会越来越信任祂。今天在看到恩师的开示后，内心一下子就炸开了，白刀子进，红刀子出，一剑封喉，简单，粗暴，决绝，我真是太喜欢，太痛快了！这才是修行啊！没有天花乱坠的大道理，没有复杂纠结的人情世故，没有道貌岸然的人间伦理，唯有对老师对真理，至死的虔诚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46271B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5D77C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文字背后，开始有真实的虔诚心了；随着虔诚心的增长，你的意识深处，心灵思量深处，灵性的安详光明就会绽放，虔诚心是你修行的唯一道路，因为你来源于“真信”的国度。</w:t>
      </w:r>
    </w:p>
    <w:p w14:paraId="5B7FDEA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你会经由纯粹的信，进入无限永恒的天堂，那是你的灵原本的家园。</w:t>
      </w:r>
    </w:p>
    <w:p w14:paraId="2AF46B7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</w:t>
      </w:r>
      <w:r>
        <w:rPr>
          <w:rFonts w:ascii="微软雅黑" w:eastAsia="微软雅黑" w:hAnsi="微软雅黑" w:cs="微软雅黑" w:hint="eastAsia"/>
          <w:sz w:val="28"/>
          <w:szCs w:val="28"/>
        </w:rPr>
        <w:t>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31BDC79F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FE076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</w:rPr>
        <w:t>有感</w:t>
      </w:r>
    </w:p>
    <w:p w14:paraId="0F2147CC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DACDF9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生一世，草木一秋！假如没有遇到老师的法，我稀里糊涂，浑浑噩噩的一生也就过去了。我们的一生都是前世因果，在这一世的兑现。“我不是这具身体，也不是认知身体的自己。”前几天发生的事情让我更加深刻地体会到，生命的无常，命运的无助，和老师法的珍贵！</w:t>
      </w:r>
    </w:p>
    <w:p w14:paraId="4787EA9C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EAF8C6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前几天，接到妈妈的电话，说表舅家孩子娶媳妇，让我过去帮忙。</w:t>
      </w:r>
    </w:p>
    <w:p w14:paraId="06A1088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到了正日子就去了举办婚礼的酒店。和表舅打完招呼，进到酒店里，看到一个个认识和不认识的人，脸上都洋溢着喜庆的笑容。</w:t>
      </w:r>
    </w:p>
    <w:p w14:paraId="07583AEC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51024A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下午，接到爱人的电话，说她的老姑父出车祸去世了。四点多，去了老姑家。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下车，就感受到一种哀伤的气氛。我们到了灵堂，吊唁，身上穿着白袍。当时给我的冲击非常大。</w:t>
      </w:r>
    </w:p>
    <w:p w14:paraId="349AF8D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D5686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老姑父走得太突然了，是让大货车撞的，才六十来岁，真是生死无常啊。我上午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还参加婚礼，吃席呢，下午就来参加葬礼，也吃席。这真是悲喜交加。由衷地感叹人的生命太脆弱了，命运的多变无助，明天和意外不知哪个先到。</w:t>
      </w:r>
    </w:p>
    <w:p w14:paraId="19ADAD6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   </w:t>
      </w:r>
    </w:p>
    <w:p w14:paraId="0659CF6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转天我跟着去了火葬场，瞻</w:t>
      </w:r>
      <w:r>
        <w:rPr>
          <w:rFonts w:ascii="微软雅黑" w:eastAsia="微软雅黑" w:hAnsi="微软雅黑" w:cs="微软雅黑" w:hint="eastAsia"/>
          <w:sz w:val="28"/>
          <w:szCs w:val="28"/>
        </w:rPr>
        <w:t>仰了遗容，然后火化。在火葬场的院子里，看着来来往往的人群，都穿着各种的白袍，听着此起彼伏的撕心裂肺的哭声，我感受良多，这就是人的一生啊！</w:t>
      </w:r>
    </w:p>
    <w:p w14:paraId="1F6A1C9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E0C9DE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假如没有遇到老师的法，我人生的希望在哪里？是老师给了我生命的希望！老师在我心里的地位远远超过我的生命，因为老师是唯一能救赎我灵魂的真神！</w:t>
      </w:r>
    </w:p>
    <w:p w14:paraId="0C01B1B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6E193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信老师，就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让信入心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27905A3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信老师，就让信入骨！</w:t>
      </w:r>
    </w:p>
    <w:p w14:paraId="7174004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信老师，就让信入血！</w:t>
      </w:r>
    </w:p>
    <w:p w14:paraId="7EF2431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信老师，就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让信入髓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302838C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信老师，就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让信入灵魂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16634ABA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BE9C4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彻底清除任何对老师的疑虑，任何一丝对老师、对真理的疑虑都是魔鬼的侵扰！老师救赎的道路越来越清晰地展现在我的眼前。</w:t>
      </w:r>
    </w:p>
    <w:p w14:paraId="3A70DE5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125E4D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把</w:t>
      </w:r>
      <w:r>
        <w:rPr>
          <w:rFonts w:ascii="微软雅黑" w:eastAsia="微软雅黑" w:hAnsi="微软雅黑" w:cs="微软雅黑" w:hint="eastAsia"/>
          <w:sz w:val="28"/>
          <w:szCs w:val="28"/>
        </w:rPr>
        <w:t>身心灵、身口意，彻底交付老师，虔诚老师，紧紧抓住老师的大手，把握当下，脚踏实地地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老师教法，从梦境中醒来！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0CB12B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D24E8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你的信仰很纯粹，这个厉害了，收录。</w:t>
      </w:r>
    </w:p>
    <w:p w14:paraId="1C7E642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545446C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EDE6E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自检身心</w:t>
      </w:r>
    </w:p>
    <w:p w14:paraId="1C8F86D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5D2A6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扪心自省，老师的每一句话，我有没有做到百分之百地、纯粹地、彻底地、毫无疑虑不打折扣地信？我有没有做到百分之百地、纯粹地、彻底地、毫无疑虑不打折扣地贯彻？</w:t>
      </w:r>
    </w:p>
    <w:p w14:paraId="299AB98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D9C6C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没有做到。有些时候，有些事情，我放进了自己的“标准”，自己的“主意”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默不作声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但打了折扣地执行。所以我并没有对“神佛决定性彻底的虔诚”，真蠢！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6C1B8A1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0601F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听老师的话，百分之百不打折扣，不带思维意识过滤。这不是笨，这背后是真正的、决绝的、决定性彻底的虔诚，是真正地放弃人间，是真诚地宽恕了自己，是真实的躺平交付，因为只信老师，放弃了“聪明”的自己。我错了，现在开始</w:t>
      </w:r>
      <w:r>
        <w:rPr>
          <w:rFonts w:ascii="微软雅黑" w:eastAsia="微软雅黑" w:hAnsi="微软雅黑" w:cs="微软雅黑" w:hint="eastAsia"/>
          <w:sz w:val="28"/>
          <w:szCs w:val="28"/>
        </w:rPr>
        <w:t>就改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39CAB0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33E53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人生很短暂，尤其是，当你的这具身体，年龄过了</w:t>
      </w:r>
      <w:r>
        <w:rPr>
          <w:rFonts w:ascii="微软雅黑" w:eastAsia="微软雅黑" w:hAnsi="微软雅黑" w:cs="微软雅黑" w:hint="eastAsia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</w:rPr>
        <w:t>岁时，你的内心却依旧停留在三十岁的时候，这种心意与现实不吻合的状态，就会明确地告诉你：你所感知，你所认知到的人身，是虚幻的，你认为的世界本身是因缘和合的现象，现象本身并不存在；你所感知到的自己，其实并不存在，存在的只是对身心的感知，我们活在自己的想象之中。</w:t>
      </w:r>
    </w:p>
    <w:p w14:paraId="4336151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可是，修行者觉醒的生命灵性，不会随着感知与认知而动摇改变。不改变的，就是真实。</w:t>
      </w:r>
    </w:p>
    <w:p w14:paraId="62D41983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BD75D4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真实中，并没有自我与现实世界。</w:t>
      </w:r>
    </w:p>
    <w:p w14:paraId="4DC6FCB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永恒而亘古不变的清澈光明，那才是我们生命本来的模样。</w:t>
      </w:r>
    </w:p>
    <w:p w14:paraId="0882507E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6263134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不要与人间的自</w:t>
      </w:r>
      <w:r>
        <w:rPr>
          <w:rFonts w:ascii="微软雅黑" w:eastAsia="微软雅黑" w:hAnsi="微软雅黑" w:cs="微软雅黑" w:hint="eastAsia"/>
          <w:sz w:val="28"/>
          <w:szCs w:val="28"/>
        </w:rPr>
        <w:t>我讲道理，直接宽恕自己，宽恕世界，能做到，天堂就会在生命中降临。</w:t>
      </w:r>
    </w:p>
    <w:p w14:paraId="45E0FAE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47CBE6D5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9A7984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只有我错了，真理不会错</w:t>
      </w:r>
    </w:p>
    <w:p w14:paraId="52A5C306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B0576F0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越来越体会到老师话语的分量了，嬉笑怒骂之间，目的只有一个，让真理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纯净纯净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再纯净，让我们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信任信任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再信任，信任就是真理救赎我们灵魂的力量啊！</w:t>
      </w:r>
    </w:p>
    <w:p w14:paraId="6E886C62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18960D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己也放大了一下最早看到老师照片时啥感觉啊，不准确，但比上次真实：怎么真理会在这个胖子身上讲出来呢，他有超度能力吗？我得一边看看，一边在别的地方找找，万一这边不行了，别的地方也耽误了，那就完蛋了！</w:t>
      </w:r>
    </w:p>
    <w:p w14:paraId="6B2EA90C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也许是这种心态，让自己在真理外边徘徊了</w:t>
      </w:r>
      <w:r>
        <w:rPr>
          <w:rFonts w:ascii="微软雅黑" w:eastAsia="微软雅黑" w:hAnsi="微软雅黑" w:cs="微软雅黑" w:hint="eastAsia"/>
          <w:sz w:val="28"/>
          <w:szCs w:val="28"/>
        </w:rPr>
        <w:t>四年啊！四年啊，生命就这么成了学知识了！</w:t>
      </w:r>
    </w:p>
    <w:p w14:paraId="04533742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D65FF4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昨天自己感慨啊，对别人讲述真理的每一步都很难啊，哪有那么容易啊！可是很难被听懂！只有亲身体验到的，才知道问题所在！</w:t>
      </w:r>
    </w:p>
    <w:p w14:paraId="3F603298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B5C282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今天呢，真心地对老师说：老师，我爱你！</w:t>
      </w:r>
    </w:p>
    <w:p w14:paraId="743B9FF7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也坦白一下，曾经也藐视过您：看，这是个胖子！</w:t>
      </w:r>
    </w:p>
    <w:p w14:paraId="43396D05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昨天看到老师的照片，有点心疼，老师瘦了，还是胖胖的挺好。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2291D80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CCE6C3D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哈哈哈哈哈哈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，喜欢你的真实。</w:t>
      </w:r>
    </w:p>
    <w:p w14:paraId="0A9D4F5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7DE84BF1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BC4BFCC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5" w:name="_Toc2949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5"/>
    </w:p>
    <w:p w14:paraId="1218B0E5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64318D6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威严（一）</w:t>
      </w:r>
    </w:p>
    <w:p w14:paraId="519E5DD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E9A575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看到老师以雷霆之势，霹雳</w:t>
      </w:r>
      <w:r>
        <w:rPr>
          <w:rFonts w:ascii="微软雅黑" w:eastAsia="微软雅黑" w:hAnsi="微软雅黑" w:cs="微软雅黑" w:hint="eastAsia"/>
          <w:sz w:val="28"/>
          <w:szCs w:val="28"/>
        </w:rPr>
        <w:t>手段</w:t>
      </w:r>
      <w:r>
        <w:rPr>
          <w:rFonts w:ascii="微软雅黑" w:eastAsia="微软雅黑" w:hAnsi="微软雅黑" w:cs="微软雅黑" w:hint="eastAsia"/>
          <w:sz w:val="28"/>
          <w:szCs w:val="28"/>
        </w:rPr>
        <w:t>果决处理修行群体内的杂质与剔除修行中的毒素，不禁感慨万端。经过十几年追随老师的修行，跌跌撞撞，摸爬滚打中走到今天，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始终伴随着老师谆谆教导与无处不在的慈悲加持，若失去老师的看护加持，一切所谓的修行必定中途夭折，半途而废，步履蹒跚前行中，亲历和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见证着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修行的艰难险阻，一不留神，人性小我占据上风，道心就会退失，心灵的清醒就会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被业习蒙蔽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，对人性出离的决绝与坚毅就会被人性“正常”的“活着”所湮没。</w:t>
      </w:r>
    </w:p>
    <w:p w14:paraId="554F706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572E5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对于修行人，自始至终检验的都是出离心、虔诚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与正信的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纯度，离开出离心的修行，根本谈不上修行。出离的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中，不会再把这具身体</w:t>
      </w:r>
      <w:r>
        <w:rPr>
          <w:rFonts w:ascii="微软雅黑" w:eastAsia="微软雅黑" w:hAnsi="微软雅黑" w:cs="微软雅黑" w:hint="eastAsia"/>
          <w:sz w:val="28"/>
          <w:szCs w:val="28"/>
        </w:rPr>
        <w:t>当作真实，不会把这个自我当回事，更不会企图以修行来证明这个自我，体现自我价值与获得感。离开决绝的虔诚，修行只是自欺欺人的游戏，离开灵魂全然交付的依止，修行只是人性变相获得的贪婪投射。正法的修行无法满足任何人性索取，哪怕你善言善语善行，心地若不依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于老师教法而行持，不如法而行，依然会落入背离修行的歧途中。真修行是瓦解人性的过程，自我消融中还原灵性的纯爱与光明，过程中必定经历以法性的标准对修行出离与虔诚的苛刻检验与考核，经历无数次的选择与宽恕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考验，才能逐渐彻底消融心识深处人性的杂质和执迷自我的毒素，因此修</w:t>
      </w:r>
      <w:r>
        <w:rPr>
          <w:rFonts w:ascii="微软雅黑" w:eastAsia="微软雅黑" w:hAnsi="微软雅黑" w:cs="微软雅黑" w:hint="eastAsia"/>
          <w:sz w:val="28"/>
          <w:szCs w:val="28"/>
        </w:rPr>
        <w:t>行就成了无形中的大浪淘沙，不追随真理，必定落入人性，不虔诚老师，必定维护自我，始终如一的选择真理，朝向真理，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依止老师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就成了唯一道路，任何的执念与对自我人性的维护都会将灵魂堕入轮回的漩涡，修行是何其的严肃而严苛。</w:t>
      </w:r>
    </w:p>
    <w:p w14:paraId="3B02070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C0C25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当真神降临于三界时，对修行标准的要求就会更加严格，对宽恕法门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次第与修证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落地就会更加严苛，标准更高，每个修行阶段的提升与突破都伴随着法性标准的精严、苛刻、细腻，你建立在人性之上一念的质疑否定，就会被三界内魔王体系的力量注入，人性的认知中根本无法分清你起心动念的来源，进入修行关键的阶段中，你认同</w:t>
      </w:r>
      <w:r>
        <w:rPr>
          <w:rFonts w:ascii="微软雅黑" w:eastAsia="微软雅黑" w:hAnsi="微软雅黑" w:cs="微软雅黑" w:hint="eastAsia"/>
          <w:sz w:val="28"/>
          <w:szCs w:val="28"/>
        </w:rPr>
        <w:t>自我的一念，就瞬间隔绝了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经由正信真神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教法而关联的唤醒力量与慈悲的护持，你相信了人性就隔绝了神性的复苏，你相信了意识自我就隔绝了真神的救赎，你维护了自我就拒绝了真神的超拔，没有觉醒前，你未曾真实地活着，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唯有依止于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真神、虔诚法义才具有活着的真正希望，因为祂就是觉醒的你，你在幻梦迷失中失去对祂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的正信与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依止，就将永远失去了醒来的机会，一念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沉沦就种下了亿万劫的迷失。</w:t>
      </w:r>
    </w:p>
    <w:p w14:paraId="71D393A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672987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修行者是世间的神灵，神灵是渐次脱离人性的，是不以人性上的道德善恶为标准的，而是以心地的真实、纯净、安宁、无私而呈现，你不能选择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和依止神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性的标准，那只会</w:t>
      </w:r>
      <w:r>
        <w:rPr>
          <w:rFonts w:ascii="微软雅黑" w:eastAsia="微软雅黑" w:hAnsi="微软雅黑" w:cs="微软雅黑" w:hint="eastAsia"/>
          <w:sz w:val="28"/>
          <w:szCs w:val="28"/>
        </w:rPr>
        <w:t>以人性来对待真神，这是人性小我否定真神的抗拒与狡诈，是对真神的玷污，一切的质疑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都是正信不具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足的表现，都是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对正信的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否定，否定对真神的信极易成为心魔的触手，背离光明的一定是朝向了黑暗，对真神的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绝对正信是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一切生命得救的唯一选择，信就得救赎，信就得超拔，信就能复苏灵。</w:t>
      </w:r>
    </w:p>
    <w:p w14:paraId="3F3CF3B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FBCB4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质疑的允许是真神对灵魂的慈悲，老师对学生实证与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过程中的问题与困惑的解答，就是最直接的引导心灵救赎灵魂，以真神的灵爱拉你入天堂，慈悲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开示中以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智慧法义破开迷茫的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当下给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心灵树立正信，从正信中构建虔诚的依止，在纯然的信与虔诚中，真神于心地中开启心灵的爱</w:t>
      </w:r>
      <w:r>
        <w:rPr>
          <w:rFonts w:ascii="微软雅黑" w:eastAsia="微软雅黑" w:hAnsi="微软雅黑" w:cs="微软雅黑" w:hint="eastAsia"/>
          <w:sz w:val="28"/>
          <w:szCs w:val="28"/>
        </w:rPr>
        <w:t>与宽恕，如果质疑是建立在不具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足正信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的基础上，这种质疑就成了维护小我的借口，或许质疑看上去有理，却成为了离开真理甚至败坏教法的因地，对真神的真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信正信是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需要道理，无需理由的，在寒冬腊月你对太阳光明与温度的趋向，需要选择吗？在酷热的沙漠戈壁滩上即将渴死的时候，对泉水的极度渴望，需要解释吗？在黑暗的牢笼被囚禁亿万年，对光明的极度寻求，需要疑虑吗？</w:t>
      </w:r>
    </w:p>
    <w:p w14:paraId="609607C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52C41D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对真理的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正信与受持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是心灵的本能祈盼，对真神的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依止与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膜拜是灵魂本能的渴望，每个灵魂都需要爱与宽恕，都需要究竟真理的救赎与照耀。</w:t>
      </w:r>
    </w:p>
    <w:p w14:paraId="10CDF83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B6A62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清大德，名副其实。</w:t>
      </w:r>
    </w:p>
    <w:p w14:paraId="558EDBA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</w:t>
      </w:r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</w:t>
      </w:r>
      <w:proofErr w:type="gramEnd"/>
    </w:p>
    <w:p w14:paraId="1BB3352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C3D10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威严（二）</w:t>
      </w:r>
    </w:p>
    <w:p w14:paraId="4DCB345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92B69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随着老师在人类世界慈悲与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威能力量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的绽放，同步地，从微观能量时空中层层渗透辐射到人性构成的时空表面，神力的穿透与觉照直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接威胁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着人性的构成因素，因此三界内魔王的力量也越发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乱，对触及魔王存在的正法修行者也会不断受到考验的冲击，你是否是真修行者，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在对境的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检验中，泾渭分明；你是否是真行者，在触及人性自我的选择中，一目了然；你是否是真行者，在痛苦煎熬时心灵的朝向中，立判高下；你是否是真行者，在神力轰炸瓦解人性中，湛然明晰；你内心深处暗藏着的人性，随时都有可能会因维护自我而被魔王利用走向真理的对立面，更深地理解了历史上</w:t>
      </w:r>
      <w:r>
        <w:rPr>
          <w:rFonts w:ascii="微软雅黑" w:eastAsia="微软雅黑" w:hAnsi="微软雅黑" w:cs="微软雅黑" w:hint="eastAsia"/>
          <w:sz w:val="28"/>
          <w:szCs w:val="28"/>
        </w:rPr>
        <w:t>的大成就者们终生严苛修行，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行持教法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一丝不苟，对于导师与法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教始终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保持敬畏顶礼之心，不曾丝毫放纵人性，对于心念觉察不放过微细纤毫，对于心魔警惕如履薄冰，绵密内观，丝毫不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9C2D03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22365C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老师对修行者的苛刻要求与酷烈粗暴，彰显着真神的威严，界定了修行的标准始终以心地修持为根本，威严中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绽放着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慈悲，蕴涵着法性的威慑力，慈悲非善良，恶也是祂，慈悲非怜悯，冷冽也是祂，慈悲非善言软语，犀利酷烈也是祂，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慈悲非垂眉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笑面，金刚怒目也是祂，祂以一切呈现，一切都是祂，真神失去了人性，还原了慈悲，慈悲不会照顾情面，不维护人性，真慈悲是以对灵魂的</w:t>
      </w:r>
      <w:r>
        <w:rPr>
          <w:rFonts w:ascii="微软雅黑" w:eastAsia="微软雅黑" w:hAnsi="微软雅黑" w:cs="微软雅黑" w:hint="eastAsia"/>
          <w:sz w:val="28"/>
          <w:szCs w:val="28"/>
        </w:rPr>
        <w:t>唤醒与救赎为目的，以威严碾压瓦解人性残留，这是对灵魂最大的爱。</w:t>
      </w:r>
    </w:p>
    <w:p w14:paraId="203BF78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9126E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这看似发生在人性上的事情，却影响着真神教法未来的道路，会成为未来修行人遇到此类问题的参照标准，威严中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摧毁着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人性中魔性的残留，无形中真神的抉择，都是在为保障真理法义延续几千年奠定保障的机制。</w:t>
      </w:r>
    </w:p>
    <w:p w14:paraId="51EA813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9269E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越虔诚，自我消融的速度越快，你越交付，灵性绽放的进度就越快，你越无畏，放弃自我维护，你的心灵宽恕之力越强大，伴随着真神的加持之力也不可思议的强大，以至于你纯粹的一念，真的能够影响到你眼耳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舌身意所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触及到的对境，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以及对境变化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与发展朝向的性质，是你的心赋予</w:t>
      </w:r>
      <w:r>
        <w:rPr>
          <w:rFonts w:ascii="微软雅黑" w:eastAsia="微软雅黑" w:hAnsi="微软雅黑" w:cs="微软雅黑" w:hint="eastAsia"/>
          <w:sz w:val="28"/>
          <w:szCs w:val="28"/>
        </w:rPr>
        <w:t>了事物的性质，心念的认知与体验在量子纠缠中影响着外界，心外无物，心物一元，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你信受什么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，就投射什么，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就见什么，什么就主宰控制你，你选择了对真神的膜拜，对真理的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，你的灵魂就在圣化中成为爱与光，你就是祂在人间的使者。</w:t>
      </w:r>
    </w:p>
    <w:p w14:paraId="5D8BA37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CC7125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走进内心匍匐于真神，你相信了真理，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依止于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真神，一切所见所闻所触之境皆成为了加持，一切法皆是唤醒心灵的佛法，一切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境都是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上主赐福的恩典，真神的赐福会照亮灵魂，时刻加持你，看护你，引导你，警醒你，纠正你，祂以一切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对境助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你修行，祂以一切所遇唤醒你，你本来就活在祂之中。</w:t>
      </w:r>
    </w:p>
    <w:p w14:paraId="4253F1D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393887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真信，就热爱真理，于心地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放弃自我。</w:t>
      </w:r>
    </w:p>
    <w:p w14:paraId="730E893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虔诚，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就依止真神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，全然地交付，决然前行。</w:t>
      </w:r>
    </w:p>
    <w:p w14:paraId="7C874C3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EAD41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祂的威严中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绽放着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对灵魂最大的爱与救赎。</w:t>
      </w:r>
    </w:p>
    <w:p w14:paraId="7D6D6A4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祂于威严中时刻呼唤着你的醒来。</w:t>
      </w:r>
    </w:p>
    <w:p w14:paraId="0A5FEA7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ED2CA0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了不起的清</w:t>
      </w:r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362BAB4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D47B5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法义精湛，智慧通达，心灵光明，温暖慈悲，清</w:t>
      </w:r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是继大</w:t>
      </w:r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之后，将会是第四位成就者。</w:t>
      </w:r>
    </w:p>
    <w:p w14:paraId="6406C5E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11DCC32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1C0A5C8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6" w:name="_Toc771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6"/>
    </w:p>
    <w:p w14:paraId="30AA1DB6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27A925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发生在我身上的神迹</w:t>
      </w:r>
    </w:p>
    <w:p w14:paraId="4B8FD416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CBAF45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我是山东潍坊的，今年二月初在医院检查出癌症晚期，医生说人家正常是化疗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次，而我要化疗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次。言外之意，如果不化疗，就命不久矣。在家人的陪同下化疗了一次，但是感觉丢了半条命。回家的路上我就和老公说，赶紧打电话让我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娘家人来看看我，当时就感觉自己不行了，没法再继续化疗了，也许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等第二次化疗完人就没了。但是在老师的一路加持、鼓励和鞭策下，没有继续化疗，没有喝中药，甚至营养品都几乎没吃的情况下，身体越来越好，现在恢复如初。</w:t>
      </w:r>
    </w:p>
    <w:p w14:paraId="4CA1A8C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94049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很感恩这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次病业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，通过这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次病业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，我们全家都非常认可佛法的神圣伟大，不可思议。（以前我和母亲都学</w:t>
      </w:r>
      <w:r>
        <w:rPr>
          <w:rFonts w:ascii="微软雅黑" w:eastAsia="微软雅黑" w:hAnsi="微软雅黑" w:cs="微软雅黑" w:hint="eastAsia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，母亲劳教了两年，父亲和弟弟都相当反对，因为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的东西对他们伤害太大了，我们俩即使进入佛法学习，他们还是一直反对，但是通过这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次病业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，看到我没化疗没吃中药的情况下身体越来越好了，弟弟也相当认可了佛法的伟大。）</w:t>
      </w:r>
    </w:p>
    <w:p w14:paraId="444B92F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5C818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前几年我家的一个亲戚，也是癌症晚期，家里很富裕，当时直接去了美国，结果花了</w:t>
      </w:r>
      <w:r>
        <w:rPr>
          <w:rFonts w:ascii="微软雅黑" w:eastAsia="微软雅黑" w:hAnsi="微软雅黑" w:cs="微软雅黑" w:hint="eastAsia"/>
          <w:sz w:val="28"/>
          <w:szCs w:val="28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</w:rPr>
        <w:t>万也没有治好，还花了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万运回来一具尸体。医学再发达对于癌症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晚期也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没有丝毫作用，只有佛法能救命。但前提是虔诚佛法，相信佛法。</w:t>
      </w:r>
    </w:p>
    <w:p w14:paraId="402332D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775E7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这属于神迹，源自于修行者对真理的信心。</w:t>
      </w:r>
    </w:p>
    <w:p w14:paraId="3FAAFDF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实证的力量，足以震撼灵魂。</w:t>
      </w:r>
    </w:p>
    <w:p w14:paraId="6C5AE07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大量转发。</w:t>
      </w:r>
    </w:p>
    <w:p w14:paraId="1A48925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2667EE1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E6CDD1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7" w:name="_Toc2779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7"/>
    </w:p>
    <w:p w14:paraId="37B52AA6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1872D3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永远对老师保持虔诚和恭敬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7A35230C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C0D423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永远对老师保持虔诚和恭敬心，这是幸福和解脱的密码。切记！</w:t>
      </w:r>
    </w:p>
    <w:p w14:paraId="134A126F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宽恕，才是爱。念念虔诚和恭敬老师，念念宽恕“不可宽恕”，是真修行。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377E7D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9019A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这是对的。</w:t>
      </w:r>
    </w:p>
    <w:p w14:paraId="4A8E984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02E53D08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FDF9D63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8" w:name="_Toc1673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8"/>
    </w:p>
    <w:p w14:paraId="6ECEE1BA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056C2461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弘法见证奇迹</w:t>
      </w:r>
    </w:p>
    <w:p w14:paraId="3BAA915F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494ECE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我去年见到同事石某，得知她几年前得了乳腺癌，就问她愿不愿意学大乘了义佛法，把我的学法感受分享给了她。她听后马上说愿意学。去年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月底，我把老师的讲法录音、书、抄法本和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</w:t>
      </w:r>
      <w:r>
        <w:rPr>
          <w:rFonts w:ascii="微软雅黑" w:eastAsia="微软雅黑" w:hAnsi="微软雅黑" w:cs="微软雅黑" w:hint="eastAsia"/>
          <w:sz w:val="28"/>
          <w:szCs w:val="28"/>
        </w:rPr>
        <w:t>笔给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她，同时也给了我的好朋友谢某和她的姐妹，并叮嘱她们要好好珍惜，认真听。当时看到石大姐的时候，她的脸色苍白，也很瘦。一个月后，我把家里的抄法本给她拿去时，她整个人的状态完全不一样了，红光满面，还长胖了！一问才知道她每天都坚持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个小时的学法抄法，还去忏悔。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月下旬单位体检，做</w:t>
      </w:r>
      <w:r>
        <w:rPr>
          <w:rFonts w:ascii="微软雅黑" w:eastAsia="微软雅黑" w:hAnsi="微软雅黑" w:cs="微软雅黑" w:hint="eastAsia"/>
          <w:sz w:val="28"/>
          <w:szCs w:val="28"/>
        </w:rPr>
        <w:t>CT</w:t>
      </w:r>
      <w:r>
        <w:rPr>
          <w:rFonts w:ascii="微软雅黑" w:eastAsia="微软雅黑" w:hAnsi="微软雅黑" w:cs="微软雅黑" w:hint="eastAsia"/>
          <w:sz w:val="28"/>
          <w:szCs w:val="28"/>
        </w:rPr>
        <w:t>检查出她乳腺淋巴肿大、多发性结节，医生让她半个月后再做一个加强版核磁共振检查。她说她在做核磁共振检查的时候，一边念《心咒》，一边祈请老师加持救赎她。几天后，她老公给她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拿检查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报告时，医生说乳腺淋巴肿大、多发性结节都没有了，她惊喜万</w:t>
      </w:r>
      <w:r>
        <w:rPr>
          <w:rFonts w:ascii="微软雅黑" w:eastAsia="微软雅黑" w:hAnsi="微软雅黑" w:cs="微软雅黑" w:hint="eastAsia"/>
          <w:sz w:val="28"/>
          <w:szCs w:val="28"/>
        </w:rPr>
        <w:t>分。告知我后，我也为她感到高兴！因为她精进学法修行，得到老师救赎了。</w:t>
      </w:r>
    </w:p>
    <w:p w14:paraId="122D40A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7DF8E2A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上个月底，得知我退休前的部门领导刘某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号突发脑梗，他今年</w:t>
      </w:r>
      <w:r>
        <w:rPr>
          <w:rFonts w:ascii="微软雅黑" w:eastAsia="微软雅黑" w:hAnsi="微软雅黑" w:cs="微软雅黑" w:hint="eastAsia"/>
          <w:sz w:val="28"/>
          <w:szCs w:val="28"/>
        </w:rPr>
        <w:t>73</w:t>
      </w:r>
      <w:r>
        <w:rPr>
          <w:rFonts w:ascii="微软雅黑" w:eastAsia="微软雅黑" w:hAnsi="微软雅黑" w:cs="微软雅黑" w:hint="eastAsia"/>
          <w:sz w:val="28"/>
          <w:szCs w:val="28"/>
        </w:rPr>
        <w:t>岁。我和两个同事</w:t>
      </w:r>
      <w:r>
        <w:rPr>
          <w:rFonts w:ascii="微软雅黑" w:eastAsia="微软雅黑" w:hAnsi="微软雅黑" w:cs="微软雅黑" w:hint="eastAsia"/>
          <w:sz w:val="28"/>
          <w:szCs w:val="28"/>
        </w:rPr>
        <w:t>29</w:t>
      </w:r>
      <w:r>
        <w:rPr>
          <w:rFonts w:ascii="微软雅黑" w:eastAsia="微软雅黑" w:hAnsi="微软雅黑" w:cs="微软雅黑" w:hint="eastAsia"/>
          <w:sz w:val="28"/>
          <w:szCs w:val="28"/>
        </w:rPr>
        <w:t>号去医院看望了他。他右半边都处于瘫痪状态，也说不了话。随后我单独去看了他四次，每次都在病房呆两个多小时，给他讲我这两年多的学法心得。也打通了石大姐的电话，让她也和我一样讲自己的学法心得体会，分享得到加持救赎的奇迹。他和他爱人听后，说愿意听法。</w:t>
      </w:r>
    </w:p>
    <w:p w14:paraId="6646E9B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793E4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我拿了两个播放器给他们，他爱人说今后放一个在客厅，一个随身听。我一再叮嘱他要相信大乘了义佛法，相信老师。只要相信，专注听老师讲法录音，身体肯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定会越来越好。两天后，我再次去医院。看到他时</w:t>
      </w:r>
      <w:r>
        <w:rPr>
          <w:rFonts w:ascii="微软雅黑" w:eastAsia="微软雅黑" w:hAnsi="微软雅黑" w:cs="微软雅黑" w:hint="eastAsia"/>
          <w:sz w:val="28"/>
          <w:szCs w:val="28"/>
        </w:rPr>
        <w:t>，脸上有了笑容，吃药时嘴角流水的现象没有了。还能不用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手扶着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双脚站立起来，左手握右手举过头顶。相隔几天我又去了医院看他，每次都有好的转变。真为他高兴！印证了老师讲的话，只要坚定不移地相信，听老师的声音也能得到加持救赎！真没有想到这么短的时间，奇迹就出现在我的眼前。</w:t>
      </w:r>
    </w:p>
    <w:p w14:paraId="110A607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6BA927F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专注虔诚学法，听老师讲法录音，再加上弘法，就能见证奇迹的发生！进论坛之前，我对疾病特别恐惧，害怕得大病，恐惧和没安全感导致我失眠几年了。我上个月进入论坛后，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小时从来没有离开老师的声音，专注力、虔诚心不由自主地升起，感觉老师的声音就是我的声</w:t>
      </w:r>
      <w:r>
        <w:rPr>
          <w:rFonts w:ascii="微软雅黑" w:eastAsia="微软雅黑" w:hAnsi="微软雅黑" w:cs="微软雅黑" w:hint="eastAsia"/>
          <w:sz w:val="28"/>
          <w:szCs w:val="28"/>
        </w:rPr>
        <w:t>音，经常都觉得老师在开示我。我也从来没有享受过这种身心内外的喜悦感！睡眠改善了，腰部结节突然之间消失不见了，淋巴结节、甲状腺结节、脂肪瘤都在变小！深刻体会到专注听老师的声音，真的是能激活身体里面的细胞，杀死癌细胞。</w:t>
      </w:r>
    </w:p>
    <w:p w14:paraId="6CC31DD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D64888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的好朋友曹某和我住在同一个小区，我们基本上天天见面，她都说我这一个月变化太大了，能感觉到我整个身心的愉悦，笑容满面，精神面貌就像打了鸡血一样亢奋。她之前都不相信，怎么说也不愿意学法和听法。我说你怎么就不信真神呢？她说怕没有好好学法，静不下心来学！但是，现在，她看到我的变化，终于决定要开始听老</w:t>
      </w:r>
      <w:r>
        <w:rPr>
          <w:rFonts w:ascii="微软雅黑" w:eastAsia="微软雅黑" w:hAnsi="微软雅黑" w:cs="微软雅黑" w:hint="eastAsia"/>
          <w:sz w:val="28"/>
          <w:szCs w:val="28"/>
        </w:rPr>
        <w:t>师讲法了。</w:t>
      </w:r>
    </w:p>
    <w:p w14:paraId="67FAB13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505FC93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弘法让我和我的同事朋友都见证奇迹的出现。每个人的虔诚心和学法时间不同，但都有不同程度的改变。老师的法和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音声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真的能拯救人类众生的灵魂！再次感恩老师慈悲救赎加持！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BB3459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124F898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大量转发，给更多的灵魂以信心。</w:t>
      </w:r>
    </w:p>
    <w:p w14:paraId="752EEB6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3A974AD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FC1BB1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16712FE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9" w:name="_Toc1470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9"/>
    </w:p>
    <w:p w14:paraId="57143A8F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FDBAEBB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傻傻跟随老师</w:t>
      </w:r>
    </w:p>
    <w:p w14:paraId="11B2A273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98560D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又看到师兄们发的什么某魔鬼的言辞，还有什么拿着老师的文章和师兄对赌，看着就觉得这是魔鬼的疯狂啊，愚昧至此！无知得登峰造极！</w:t>
      </w:r>
    </w:p>
    <w:p w14:paraId="724B2D7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随便听个别的什么人，讲点什么思维理解出来的法，就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以为证量能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媲美老师了？这都是什么魔鬼知见啊！</w:t>
      </w:r>
    </w:p>
    <w:p w14:paraId="15CDCC1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B1672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老师讲的每一个字，自己内心都会觉得能在佛经里找到相对应的境界！老师的法背后渗透出来的气息，与佛经文字的气息，是熟悉的，有同一种味道的！</w:t>
      </w:r>
    </w:p>
    <w:p w14:paraId="414D2FE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94B647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那种气息给自己的感觉就是，老师在迅速地呈现祂，但是没有圆满，这种体验也是无法靠自己的理解来改变的，而是每次老师突破之后，内心马上就觉得老师提升了，这种体验</w:t>
      </w:r>
      <w:r>
        <w:rPr>
          <w:rFonts w:ascii="微软雅黑" w:eastAsia="微软雅黑" w:hAnsi="微软雅黑" w:cs="微软雅黑" w:hint="eastAsia"/>
          <w:sz w:val="28"/>
          <w:szCs w:val="28"/>
        </w:rPr>
        <w:t>给自己的直接认知就是，老师是真正的与佛经法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义一致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的圣贤，除此之外，自己压根就看不到第二位能有如此成就的大觉者在世！</w:t>
      </w:r>
    </w:p>
    <w:p w14:paraId="2CD7BEA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B12CA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目前对老师的感觉，是真实地体验到佛经里对八地大菩萨中描绘的，如来法水自然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流入八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地菩萨心中，八地的境界，是即便不修行，早晚也能成佛的那种真正的“顺流”！</w:t>
      </w:r>
    </w:p>
    <w:p w14:paraId="346F320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51890A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除此之外，三界内的修行都属于“逆流”！相信了自己，相信了自以为是，那不就等于逆流而下流入魔鬼地狱了吗？还谈什么解脱啊，别想了，想都不要想了！</w:t>
      </w:r>
    </w:p>
    <w:p w14:paraId="00A293C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48E23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不跟随圣贤的脚步，单凭自己的这点可怜的知见和认知，还妄想能走出生死？真是可笑至极！</w:t>
      </w:r>
    </w:p>
    <w:p w14:paraId="13A9D94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怀疑自己，才是路！怀疑老师，那是死路，绝对的死路！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2371CA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9252FE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进步神速啊。</w:t>
      </w:r>
    </w:p>
    <w:p w14:paraId="2DB1DF1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00D58FB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C66B06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0" w:name="_Toc224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0"/>
    </w:p>
    <w:p w14:paraId="0DA69896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D09948A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遇见老师（十一）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</w:p>
    <w:p w14:paraId="0B0EAC71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EB68FA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</w:rPr>
        <w:t>年以来，人类的历史上，几乎没有任何一个觉悟者，或者任何一个成就者，能够架起东方智慧和西方灵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修之间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的解脱生死</w:t>
      </w:r>
      <w:r>
        <w:rPr>
          <w:rFonts w:ascii="微软雅黑" w:eastAsia="微软雅黑" w:hAnsi="微软雅黑" w:cs="微软雅黑" w:hint="eastAsia"/>
          <w:sz w:val="28"/>
          <w:szCs w:val="28"/>
        </w:rPr>
        <w:t>，逃离人类生死苦难的桥梁，更不要说人类了。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纵观整个人类的历史，无论东西方的任何宗教：灵修、佛教、基督教、印度教、道教、</w:t>
      </w:r>
      <w:r>
        <w:rPr>
          <w:rFonts w:ascii="微软雅黑" w:eastAsia="微软雅黑" w:hAnsi="微软雅黑" w:cs="微软雅黑" w:hint="eastAsia"/>
          <w:sz w:val="28"/>
          <w:szCs w:val="28"/>
        </w:rPr>
        <w:t>雪山教派</w:t>
      </w:r>
      <w:r>
        <w:rPr>
          <w:rFonts w:ascii="微软雅黑" w:eastAsia="微软雅黑" w:hAnsi="微软雅黑" w:cs="微软雅黑" w:hint="eastAsia"/>
          <w:sz w:val="28"/>
          <w:szCs w:val="28"/>
        </w:rPr>
        <w:t>等各种教派，教派与教派之间，架起高高的屏障，互相攻讦；筑起高高的堤防，相互诋毁；旋起高高的旗帜，树立起高高在上唯我独尊的大旗，豪言他就是正法、他就是正统、他就是唯一。可是，这些宗教，他们怎么知道，当他们树立正统和唯一的时候，就被二元边见所绑架，就已经成为了二元外道的奴隶，抬高炫耀，美化装点，殊不自知，种种分别心，却把外道嘴脸的真容，昭然若揭，甚是可悲、可怜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“种种分别心，进入了二元因果之中。”——老师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（《隐退》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2022-02-0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794E905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真正的修行，不挂善恶两边，不染对与错，于生死中无挂。故在善恶、对错、美丑、高下……中，而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无挂无染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，随顺清净。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所以，学习大觉悟者的伟大教法，每每被文字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背后妙觉精湛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的究竟义，而震撼灵魂，一次次发自内心灵魂地呐喊：就是祂，就是祂，这就是我想要的，这就是我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想找的，终于，终于，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无始劫的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终于，终于找到了，等到了！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当烦恼脱落，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时候，</w:t>
      </w:r>
      <w:r>
        <w:rPr>
          <w:rFonts w:ascii="微软雅黑" w:eastAsia="微软雅黑" w:hAnsi="微软雅黑" w:cs="微软雅黑" w:hint="eastAsia"/>
          <w:sz w:val="28"/>
          <w:szCs w:val="28"/>
        </w:rPr>
        <w:t>可是，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在抄法的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背后，</w:t>
      </w:r>
      <w:r>
        <w:rPr>
          <w:rFonts w:ascii="微软雅黑" w:eastAsia="微软雅黑" w:hAnsi="微软雅黑" w:cs="微软雅黑" w:hint="eastAsia"/>
          <w:sz w:val="28"/>
          <w:szCs w:val="28"/>
        </w:rPr>
        <w:t>却</w:t>
      </w:r>
      <w:r>
        <w:rPr>
          <w:rFonts w:ascii="微软雅黑" w:eastAsia="微软雅黑" w:hAnsi="微软雅黑" w:cs="微软雅黑" w:hint="eastAsia"/>
          <w:sz w:val="28"/>
          <w:szCs w:val="28"/>
        </w:rPr>
        <w:t>有一个导师在微观空间中，针对当下的修行，给你开示无上妙觉。震撼的灵魂，潸然泪下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当妄想不染，清净心中，在读法的当下，</w:t>
      </w:r>
      <w:r>
        <w:rPr>
          <w:rFonts w:ascii="微软雅黑" w:eastAsia="微软雅黑" w:hAnsi="微软雅黑" w:cs="微软雅黑" w:hint="eastAsia"/>
          <w:sz w:val="28"/>
          <w:szCs w:val="28"/>
        </w:rPr>
        <w:t>可是，</w:t>
      </w:r>
      <w:r>
        <w:rPr>
          <w:rFonts w:ascii="微软雅黑" w:eastAsia="微软雅黑" w:hAnsi="微软雅黑" w:cs="微软雅黑" w:hint="eastAsia"/>
          <w:sz w:val="28"/>
          <w:szCs w:val="28"/>
        </w:rPr>
        <w:t>却有一个妙音在文字背后，针对不敢逾越的烦恼习气，开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示妙觉法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义，震撼生命，而匍匐膜拜。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当心念空白，一念不生、不染一念，听法的当下，</w:t>
      </w:r>
      <w:r>
        <w:rPr>
          <w:rFonts w:ascii="微软雅黑" w:eastAsia="微软雅黑" w:hAnsi="微软雅黑" w:cs="微软雅黑" w:hint="eastAsia"/>
          <w:sz w:val="28"/>
          <w:szCs w:val="28"/>
        </w:rPr>
        <w:t>可是，</w:t>
      </w:r>
      <w:r>
        <w:rPr>
          <w:rFonts w:ascii="微软雅黑" w:eastAsia="微软雅黑" w:hAnsi="微软雅黑" w:cs="微软雅黑" w:hint="eastAsia"/>
          <w:sz w:val="28"/>
          <w:szCs w:val="28"/>
        </w:rPr>
        <w:t>在老师声音背后，有一个大智慧者针对你的妄想执迷，而开示活出老师教法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的妙湛道路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，撼动灵魂，俯首朝拜！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蓦然发现，这就是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应无所住而生其心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的，大觉悟者教法之中，针对不同的众生，不同的根性，不同的因缘，不同的因果，而展现八万四千法门。只有如来圣主的教法如此！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这个时候，你就会发现，在这个伟大的教法之中，一切法门，八万四千法门</w:t>
      </w:r>
      <w:r>
        <w:rPr>
          <w:rFonts w:ascii="微软雅黑" w:eastAsia="微软雅黑" w:hAnsi="微软雅黑" w:cs="微软雅黑" w:hint="eastAsia"/>
          <w:sz w:val="28"/>
          <w:szCs w:val="28"/>
        </w:rPr>
        <w:t>，都有祂的踪迹、方法和道路。祂只需要你的清净心，这是唯一的条件。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无论你来自道教，来自基督教，来自佛教，还是</w:t>
      </w:r>
      <w:r>
        <w:rPr>
          <w:rFonts w:ascii="微软雅黑" w:eastAsia="微软雅黑" w:hAnsi="微软雅黑" w:cs="微软雅黑" w:hint="eastAsia"/>
          <w:sz w:val="28"/>
          <w:szCs w:val="28"/>
        </w:rPr>
        <w:t>雪山教派</w:t>
      </w:r>
      <w:r>
        <w:rPr>
          <w:rFonts w:ascii="微软雅黑" w:eastAsia="微软雅黑" w:hAnsi="微软雅黑" w:cs="微软雅黑" w:hint="eastAsia"/>
          <w:sz w:val="28"/>
          <w:szCs w:val="28"/>
        </w:rPr>
        <w:t>……，只需要，你有一颗妄想不生的专注心，烦恼脱落的当下，无论你抄法，读法，还是听法，祂针对你解脱生死的道路，就在祂的文字、声音背后展现。这就是</w:t>
      </w:r>
      <w:r>
        <w:rPr>
          <w:rFonts w:ascii="微软雅黑" w:eastAsia="微软雅黑" w:hAnsi="微软雅黑" w:cs="微软雅黑" w:hint="eastAsia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</w:rPr>
        <w:t>年前，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释迦牟尼佛最伟大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神通，再一次展现。教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神通，才是至圣的、伟大的、无上的真正的神通。只有如来的教法，具有教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神通！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可是，祂只需要你的一颗虔诚心。除此之外，不作他想。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在至圣的大觉悟者教法中，所展现的神迹，远远不止于此。这些神迹，</w:t>
      </w:r>
      <w:r>
        <w:rPr>
          <w:rFonts w:ascii="微软雅黑" w:eastAsia="微软雅黑" w:hAnsi="微软雅黑" w:cs="微软雅黑" w:hint="eastAsia"/>
          <w:sz w:val="28"/>
          <w:szCs w:val="28"/>
        </w:rPr>
        <w:t>就在祂文字背后的，开宗明义里，就在祂足迹的，佛法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妙湛里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，就在祂无上甚深究竟义里。就在那里——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佛教里面为什么没有天堂，几千年以来，没有人告诉你。不要说几千年来，就是现在，你找遍地球上，所有的国家和宗教，没有一个人会知道，可是，伟大的觉悟者，祂会告诉你，就在祂讲授的究竟法义里。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基督教里为什么没有法界，没有华藏世界。两千年以来，几乎没有任何人给你想要的答案，可是，伟大的觉悟者，在祂的伟大的教法里，祂不厌其烦地在圣光世界里，为一切众生开示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无上佛密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圣主耶稣的“爱”和《奇迹课程》的“遍满一切的爱”“爱未曾</w:t>
      </w:r>
      <w:r>
        <w:rPr>
          <w:rFonts w:ascii="微软雅黑" w:eastAsia="微软雅黑" w:hAnsi="微软雅黑" w:cs="微软雅黑" w:hint="eastAsia"/>
          <w:sz w:val="28"/>
          <w:szCs w:val="28"/>
        </w:rPr>
        <w:t>遗忘一人”，在佛教里是什么？放眼这个世界，罕有人知道，可是，伟大的大觉悟者，利用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无上妙觉的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大智慧，告诉你“同体大悲、无缘大慈”就是“爱未曾离舍一人”。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“‘祂’在一切之中，一切在‘祂’之内。</w:t>
      </w:r>
    </w:p>
    <w:p w14:paraId="39E0A72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于十法界内，心相缘起世界中，是‘祂’未曾发生。</w:t>
      </w:r>
    </w:p>
    <w:p w14:paraId="52AC6BB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于一切生命，智慧灵性思量心，是‘祂’清净如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F7A42B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DFB70D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这就是‘爱未曾遗忘一人’。”——老师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（《究竟》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2023-05-11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i/>
          <w:iCs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禅宗的“心能转物”映射到圣主耶稣的教法里，是什么？大觉悟者的智慧告诉你，就是“全然彻底的宽恕和大爱”。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佛教的“心不随境转”在圣主教法里是什么？同</w:t>
      </w:r>
      <w:r>
        <w:rPr>
          <w:rFonts w:ascii="微软雅黑" w:eastAsia="微软雅黑" w:hAnsi="微软雅黑" w:cs="微软雅黑" w:hint="eastAsia"/>
          <w:sz w:val="28"/>
          <w:szCs w:val="28"/>
        </w:rPr>
        <w:t>样，大成就者的觉悟告诉你，“无条件的接纳和包容”。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所以，西方圣主慈悲和东方古老的智慧，终极所指是“一”，即“如来就是圣主，圣主就是如来！”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架起东西方灵性修行桥梁的，就是当今，伟大的大智慧者、大觉悟者、大成就者。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这是万世瞩目的伟大时刻，这是用伟大无法形容的一个时代，因为，伟大的觉悟者，利用伟大的教法，展现了亿万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所有的灵魂和生命，所等待的、期待的、膜拜的、朝拜的——如来圣主的真容。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如来圣主的真容，就在祂的教法里，就在祂的文字里，烦恼脱落的当下，伟大的圣者文字背后，即会展现祂的道路。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如来圣主</w:t>
      </w:r>
      <w:r>
        <w:rPr>
          <w:rFonts w:ascii="微软雅黑" w:eastAsia="微软雅黑" w:hAnsi="微软雅黑" w:cs="微软雅黑" w:hint="eastAsia"/>
          <w:sz w:val="28"/>
          <w:szCs w:val="28"/>
        </w:rPr>
        <w:t>的真容，就在祂的讲法里，在祂的声音背后，妄想脱离的当下，清净心相印，在伟大的大觉悟者的声音背后，即展现你的道路！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无论，你修不修行，无论，你有没有信仰，祂来了，就是祂给了你，一个朝拜如来圣主的机会！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更是唯一，一次，瞻仰如来圣主真容的机会！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珍惜自己的灵魂吧，给自己的生命一个千载难逢的机会吧！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用你的生命去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祂，就是朝拜祂！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用你的灵魂去实证祂，就是供养祂！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如何快速一世解脱，如何利用有限的生命，快速解脱生死因果的牵绊，释迦牟尼佛的教法，优劣势是什么？这个问题，没有任何一个人敢于触及，不要说触及了，</w:t>
      </w:r>
      <w:r>
        <w:rPr>
          <w:rFonts w:ascii="微软雅黑" w:eastAsia="微软雅黑" w:hAnsi="微软雅黑" w:cs="微软雅黑" w:hint="eastAsia"/>
          <w:sz w:val="28"/>
          <w:szCs w:val="28"/>
        </w:rPr>
        <w:t>对于当今宗教领域佛教经典，一个标点符号，就会把他们吓得瑟瑟发抖、噤若寒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蝉、胆战心惊、惶惶不安，这是我亲眼所见。他们只能把佛教经典高高举过头顶，仅此而已，也就仅此而已！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释迦牟尼佛的教法，优劣势是什么——这个命题，无人敢解，无人敢于触碰！这是宗教领域的死穴！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一世解脱、解脱生死，成为了整个修行领域，望洋兴叹的“悲叹调”。没有办法，他们只能利用“往生”，而慰藉苦难的灵魂，利用“往生”而满足内心的无奈和悲凉，利用“往生”而自欺欺人。穷途末路之际，生死挣扎之时，无奈地只能利用“肉身不腐”，而美化所谓高僧大德的证</w:t>
      </w:r>
      <w:r>
        <w:rPr>
          <w:rFonts w:ascii="微软雅黑" w:eastAsia="微软雅黑" w:hAnsi="微软雅黑" w:cs="微软雅黑" w:hint="eastAsia"/>
          <w:sz w:val="28"/>
          <w:szCs w:val="28"/>
        </w:rPr>
        <w:t>量，在生与死之间徒增内心恐惧和悲凉。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“天不生如来，万古如长夜。”——老师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（《一言难尽》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2023-05-02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 </w:t>
      </w:r>
    </w:p>
    <w:p w14:paraId="2139802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</w:p>
    <w:p w14:paraId="416F4C1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同样的一世解脱，如何有效地破除三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因果的牵绊捆缚和凝固？圣主耶稣的教法，可以提供什么样的方法和道路？两千多年来，没有什么人，可以回答这个问题。这是一个无解的答案，没有人敢于触及，无人敢于破解。这是一个世界性的难题，世界宗教，多如牛毛，宗教大师比比皆是，两千多年以来，无人敢于触碰。同样，这是西方宗教的死穴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原因是什么，因为无明，因为，没有大觉悟者诞生，没有大修行者出世。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佛因大事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因缘而现世</w:t>
      </w:r>
      <w:r>
        <w:rPr>
          <w:rFonts w:ascii="微软雅黑" w:eastAsia="微软雅黑" w:hAnsi="微软雅黑" w:cs="微软雅黑" w:hint="eastAsia"/>
          <w:sz w:val="28"/>
          <w:szCs w:val="28"/>
        </w:rPr>
        <w:t>间——宣扬佛知见，还原如来圣主的道路！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是当今，伟大的成就者、伟大的大智慧者，祂利用自己觉悟的成就，祂利用如来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的妙觉智慧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，是祂利用圣主的无上慈悲，破解了一个任何人无法破解、不敢破解的答案——当宽恕大爱，遇上佛陀的智慧，可以善解、破除三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因果，而快速解脱生死，一世解脱再也不是幻想。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是当今的大觉悟者，利用如来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无上妙觉智慧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，利用遍观无碍的大慈悲，诠释了，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圣主的宽恕和大爱，结合佛陀的般若智慧，可以快速破除三大阿僧祇劫的轮回，善解三界六道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无始劫因果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，消融无量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劫冤亲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债主的牵绊，而一世解脱。是祂利用佛陀的智慧和圣主的</w:t>
      </w:r>
      <w:r>
        <w:rPr>
          <w:rFonts w:ascii="微软雅黑" w:eastAsia="微软雅黑" w:hAnsi="微软雅黑" w:cs="微软雅黑" w:hint="eastAsia"/>
          <w:sz w:val="28"/>
          <w:szCs w:val="28"/>
        </w:rPr>
        <w:t>慈悲，绘制了一世解脱的地图，筑建了无上圆融，接引灵魂和生命的桥梁，由宽恕大爱导航，快速解脱生死的高速公路。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可是，你看到这些，可能感激涕零，匍匐膜拜。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但是，祂却对于你，没有任何的索取和要求，祂就需要——出离心的供养，祂只需要——虔诚心的供奉。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除此之外，祂对于你，别无所求，一无所求！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为什么是当今的大觉悟者展现如来和圣主的道路？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只因，佛佛道同，如来和圣主皆是祂，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故而，是祂的大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智慧本觉下转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，自上而下展现三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如来圣主、十方诸佛的无上慈悲！！！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  <w:r>
        <w:rPr>
          <w:rFonts w:ascii="微软雅黑" w:eastAsia="微软雅黑" w:hAnsi="微软雅黑" w:cs="微软雅黑" w:hint="eastAsia"/>
          <w:sz w:val="28"/>
          <w:szCs w:val="28"/>
        </w:rPr>
        <w:t>是当今的大智慧者、大成就者、大觉悟者，利用觉悟的智慧和慈</w:t>
      </w:r>
      <w:r>
        <w:rPr>
          <w:rFonts w:ascii="微软雅黑" w:eastAsia="微软雅黑" w:hAnsi="微软雅黑" w:cs="微软雅黑" w:hint="eastAsia"/>
          <w:sz w:val="28"/>
          <w:szCs w:val="28"/>
        </w:rPr>
        <w:t>悲，轻而易举地化解了、破解了、圆融修复了东西方宗教，无法触碰、不敢触碰、无法触及、不敢触及的死穴！！！</w:t>
      </w:r>
      <w:r>
        <w:rPr>
          <w:rFonts w:ascii="微软雅黑" w:eastAsia="微软雅黑" w:hAnsi="微软雅黑" w:cs="微软雅黑" w:hint="eastAsia"/>
          <w:sz w:val="28"/>
          <w:szCs w:val="28"/>
        </w:rPr>
        <w:br/>
      </w:r>
    </w:p>
    <w:p w14:paraId="7E255B8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以下的讲法录音，就是大觉悟者，对于如来圣主智慧和慈悲的无上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妙觉开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示！！！</w:t>
      </w:r>
    </w:p>
    <w:p w14:paraId="3B289BF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日老师讲法录音《华藏世界》节选：</w:t>
      </w:r>
    </w:p>
    <w:p w14:paraId="7350D177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“耶稣的这个教法非常非常地难的，但是祂的成果非常非常大。你真正地踏踏实实地修行一天时间，抵得过你修行别的法门可能</w:t>
      </w:r>
      <w:r>
        <w:rPr>
          <w:rFonts w:ascii="微软雅黑" w:eastAsia="微软雅黑" w:hAnsi="微软雅黑" w:cs="微软雅黑" w:hint="eastAsia"/>
          <w:sz w:val="28"/>
          <w:szCs w:val="28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</w:rPr>
        <w:t>年时间，我一点不夸张的，因为宽恕是直接可以融化心识思量的最有效的办法。</w:t>
      </w:r>
    </w:p>
    <w:p w14:paraId="3CF5E17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1735D3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你们知道佛是讲智慧的，智慧是什么呢？告诉众生，告诉迷茫众生：生为何生，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死往何往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，为什么会有生死，为什么会有痛苦，为什么会有世界？佛是以智慧见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长的，为什么佛教又称为般若呢，以般若立根本呢，这是佛教。可是你们想过没有，如果一个人，他的内心没有恐惧，没有烦恼，他是不需要知道这些的，你们知道吗？当一个人内心有苦恼的时候，有痛苦的时候，他需要智慧来告诉他为什么，告诉他正确的道路，告诉他前因后果，解开他的迷茫，他知道正确的方向，他可以心安理得往那方向走。可是这个人如果他内心就没有痛苦，没有迷茫呢？他就不需要智慧了，他可</w:t>
      </w:r>
      <w:r>
        <w:rPr>
          <w:rFonts w:ascii="微软雅黑" w:eastAsia="微软雅黑" w:hAnsi="微软雅黑" w:cs="微软雅黑" w:hint="eastAsia"/>
          <w:sz w:val="28"/>
          <w:szCs w:val="28"/>
        </w:rPr>
        <w:t>以直接以宽恕的力量升入天堂。</w:t>
      </w:r>
    </w:p>
    <w:p w14:paraId="24C186A6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9B9E43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耶稣的教法就是这样子的，耶稣的教法不告诉你什么道理的，祂不告诉你前因后果的，祂就告诉你去爱，就告诉你去宽恕、去爱就够了。去宽恕你自己，去宽恕你自己心中对别人的仇恨，去宽恕你的生病，宽恕你的死亡，去宽恕你的痛苦，去接纳宽恕你未来的穷困潦倒乃至于无限的苦难，去宽恕它，让自己成为宽恕，让宽恕去承担你今生的一切痛苦和一切绝望。</w:t>
      </w:r>
    </w:p>
    <w:p w14:paraId="0F8E4470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939D0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当你成为宽恕，接纳了当下你自己的痛苦、绝望、沮丧、卑微和一切的磨难的时候，就等同于构成此刻磨难绝望的你的累世劫的前因后果的记忆和认知，全部在你宽恕此刻你的那</w:t>
      </w:r>
      <w:r>
        <w:rPr>
          <w:rFonts w:ascii="微软雅黑" w:eastAsia="微软雅黑" w:hAnsi="微软雅黑" w:cs="微软雅黑" w:hint="eastAsia"/>
          <w:sz w:val="28"/>
          <w:szCs w:val="28"/>
        </w:rPr>
        <w:t>个你被宽恕所解脱的当下，曾经构成你的因缘，那些无限世界里面的你的记忆和认知全部被宽恕了，也就没有未来你的记忆和体验的轮回了，你就从心灵见性和所见的生灭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二相当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中解脱出来了，苏醒了知觉，进入到了灵性宇宙。</w:t>
      </w:r>
    </w:p>
    <w:p w14:paraId="373A080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D684E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这就是耶稣教法的伟大之处。祂可能很难突破灵性宇宙的存在，你知道吧，但是祂可以根本上解决生死轮回众生的分段生死的这种痛苦，非常了不起。</w:t>
      </w:r>
    </w:p>
    <w:p w14:paraId="76491F77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81405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释迦牟尼佛的教法，境界很高，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上来就告诉你觉性，但是中间的时间很漫长；耶稣的教法呢，境界可能说是有限的，祂告诉你存在感，祂告诉你存在和法界那个地方的交织，但是祂实际上是很难有力量将人间的灵魂超度到法界里面去，但是一般来说的话，能进入灵性宇宙就已经算是七地菩萨了，非常了不起。</w:t>
      </w:r>
    </w:p>
    <w:p w14:paraId="3010592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1BCA6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那最起码目前我活了</w:t>
      </w:r>
      <w:r>
        <w:rPr>
          <w:rFonts w:ascii="微软雅黑" w:eastAsia="微软雅黑" w:hAnsi="微软雅黑" w:cs="微软雅黑" w:hint="eastAsia"/>
          <w:sz w:val="28"/>
          <w:szCs w:val="28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</w:rPr>
        <w:t>岁，我自己亲身经历过的，道家的，邪教的，佛教的，佛教里面还有律宗，还有</w:t>
      </w:r>
      <w:r>
        <w:rPr>
          <w:rFonts w:ascii="微软雅黑" w:eastAsia="微软雅黑" w:hAnsi="微软雅黑" w:cs="微软雅黑" w:hint="eastAsia"/>
          <w:sz w:val="28"/>
          <w:szCs w:val="28"/>
        </w:rPr>
        <w:t>雪山教派</w:t>
      </w:r>
      <w:r>
        <w:rPr>
          <w:rFonts w:ascii="微软雅黑" w:eastAsia="微软雅黑" w:hAnsi="微软雅黑" w:cs="微软雅黑" w:hint="eastAsia"/>
          <w:sz w:val="28"/>
          <w:szCs w:val="28"/>
        </w:rPr>
        <w:t>，还有三摩地，还有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摩他，这些念佛的法门，我都经历过，还有这个瑜伽的这种观想的法门，我也经历过，最后到了耶稣的这个法门里面。我只说我自</w:t>
      </w:r>
      <w:r>
        <w:rPr>
          <w:rFonts w:ascii="微软雅黑" w:eastAsia="微软雅黑" w:hAnsi="微软雅黑" w:cs="微软雅黑" w:hint="eastAsia"/>
          <w:sz w:val="28"/>
          <w:szCs w:val="28"/>
        </w:rPr>
        <w:t>己啊，别的人我不知道，我只说我自己的体验，耶稣的法门是一世解脱的法门，一世解脱。</w:t>
      </w:r>
    </w:p>
    <w:p w14:paraId="31E2B5E7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71669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可是我现在，我一直就在想，为什么我学了祂这么长时间的法门了，我在讲法的时候，那个内在的状态反倒是越来越接近于佛的那个世界了呢，越还原越是如来的一个体系，你知道吗，完全没有圣主的体系。</w:t>
      </w:r>
    </w:p>
    <w:p w14:paraId="17EBE4E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0E14E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耶稣那个法门啊，就上帝那个法门啊，祂的修行道路笔直、宽广、短促，要求高，承受力强，成效显著，但是祂没有那种智慧的支撑啊，祂很难突破到法界里面去的。而释迦牟尼佛的法，非常系统、究竟、智慧，祂是贯穿了佛界、法界到三界的，祂是完整的体系，但是祂的修</w:t>
      </w:r>
      <w:r>
        <w:rPr>
          <w:rFonts w:ascii="微软雅黑" w:eastAsia="微软雅黑" w:hAnsi="微软雅黑" w:cs="微软雅黑" w:hint="eastAsia"/>
          <w:sz w:val="28"/>
          <w:szCs w:val="28"/>
        </w:rPr>
        <w:t>行道路非常漫长。</w:t>
      </w:r>
    </w:p>
    <w:p w14:paraId="3C47ACCA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FCA61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如何把这个修行道路和究竟智慧合在一起，把耶稣的宽恕的法门和释迦牟尼佛究竟智慧合在一起，那么这就将是一个改变人类灵魂世界的一个重大的历史关口。</w:t>
      </w:r>
    </w:p>
    <w:p w14:paraId="4C89CB0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C2F2E5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灵魂真的可以在很短的时间之内，就可以解脱身体自我死亡而带来的人格灵魂的轮回，这么一个不可避免的痛苦的结局。可以在修行宽恕法门的时候，融化人格自我，从而唤醒释迦牟尼佛那种，在众生生命当中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智慧；从而在这具身体死后，苏醒你心灵的见性也好，知觉灵性也罢，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觉性普照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也罢，还是无相智慧也罢，都可以不入三界的轮回了。这个是特别震撼而又特别伟大的一件事情。</w:t>
      </w:r>
    </w:p>
    <w:p w14:paraId="1B4EB0B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EF01F4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行了，今天咱们讲法就先讲这么多吧。”</w:t>
      </w:r>
    </w:p>
    <w:p w14:paraId="76E312F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CF9F2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了不起的大</w:t>
      </w:r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，当之无愧的成就第一人。</w:t>
      </w:r>
    </w:p>
    <w:p w14:paraId="3525F3B9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8F440C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很精彩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640117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——————————————</w:t>
      </w:r>
      <w:proofErr w:type="gramEnd"/>
    </w:p>
    <w:p w14:paraId="477B9090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B11B71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1" w:name="_Toc2526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1"/>
    </w:p>
    <w:p w14:paraId="105B2C3D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5E40E1EE" w14:textId="77777777" w:rsidR="000E447C" w:rsidRDefault="00C448A9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记录在我妈身上发生的神迹</w:t>
      </w:r>
    </w:p>
    <w:p w14:paraId="21E40BE9" w14:textId="77777777" w:rsidR="000E447C" w:rsidRDefault="000E447C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E73F5B3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我妈</w:t>
      </w:r>
      <w:r>
        <w:rPr>
          <w:rFonts w:ascii="微软雅黑" w:eastAsia="微软雅黑" w:hAnsi="微软雅黑" w:cs="微软雅黑" w:hint="eastAsia"/>
          <w:sz w:val="28"/>
          <w:szCs w:val="28"/>
        </w:rPr>
        <w:t>93</w:t>
      </w:r>
      <w:r>
        <w:rPr>
          <w:rFonts w:ascii="微软雅黑" w:eastAsia="微软雅黑" w:hAnsi="微软雅黑" w:cs="微软雅黑" w:hint="eastAsia"/>
          <w:sz w:val="28"/>
          <w:szCs w:val="28"/>
        </w:rPr>
        <w:t>岁了，自去年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月份“阳”了以后，脚站不起来了，就一直卧床了。</w:t>
      </w:r>
    </w:p>
    <w:p w14:paraId="6159751E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FD909F2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今天中午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点多钟，我给老妈喂饭，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可能喂急了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点，看她一口接一口地吃，我也没在意老人家的吞咽情况。一小碗正将喂完，发觉她的喉咙有点堵，老是往上返，有点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喘不了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气了，情况有点不妙，赶快叫小弟过来看看，小弟看到不对劲，就把她扶起来，想让她把食物吐出来。我说：“别动了。”</w:t>
      </w:r>
    </w:p>
    <w:p w14:paraId="2AD95ACA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2F539F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不一会儿</w:t>
      </w:r>
      <w:r>
        <w:rPr>
          <w:rFonts w:ascii="微软雅黑" w:eastAsia="微软雅黑" w:hAnsi="微软雅黑" w:cs="微软雅黑" w:hint="eastAsia"/>
          <w:sz w:val="28"/>
          <w:szCs w:val="28"/>
        </w:rPr>
        <w:t>工夫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嘴唇就紫了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，白泡沫直吐，手指一摸鼻孔，没有呼吸了。小弟就哭起来，侄女也哭起来了，我说：“你们不要哭，安静下来吧。”</w:t>
      </w:r>
    </w:p>
    <w:p w14:paraId="44BCD35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小弟赶紧打电话给大弟，说：“老娘已经死了，赶快回家。”</w:t>
      </w:r>
    </w:p>
    <w:p w14:paraId="50561D6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343454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时我的小我马上跳出来：“是你害死了妈，你是大罪人。”我瞬间警醒，不再和小我纠缠，以免被她拖延时间，延误救治。立马提起正念，将播放机的佛号声调至《引导文》单曲循环，将机子放在老妈的头边，把老师的圣相放在老妈的胸部上。</w:t>
      </w:r>
    </w:p>
    <w:p w14:paraId="5C7E9BF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37330A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虔诚祈请老师救赎，我说：“请老师救我妈妈！请老师救我妈妈！请老师救我妈妈！”</w:t>
      </w:r>
    </w:p>
    <w:p w14:paraId="57636A11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2F8EB5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平时遇到紧急事我就会慌张，今天却很冷静，心里只有一个念头：只有老师能救我妈妈。观察着老妈紫色的嘴唇慢慢地变淡了，鼻孔也微微有气了。叫小弟掐老妈的脚后跟，刚开始不知道疼，现在知道疼了。</w:t>
      </w:r>
    </w:p>
    <w:p w14:paraId="066DE598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7EAF3A1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此刻，我的眼眶泛起了泪花，</w:t>
      </w:r>
      <w:r>
        <w:rPr>
          <w:rFonts w:ascii="微软雅黑" w:eastAsia="微软雅黑" w:hAnsi="微软雅黑" w:cs="微软雅黑" w:hint="eastAsia"/>
          <w:sz w:val="28"/>
          <w:szCs w:val="28"/>
        </w:rPr>
        <w:t>不知用何种语言来表达。是真神如来救了我老妈的命，真实不虚，亲身经历！让我再次体验到了老师的威神力与慈悲。</w:t>
      </w:r>
    </w:p>
    <w:p w14:paraId="14AB9B5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6174DF0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要知道老妈已是</w:t>
      </w:r>
      <w:r>
        <w:rPr>
          <w:rFonts w:ascii="微软雅黑" w:eastAsia="微软雅黑" w:hAnsi="微软雅黑" w:cs="微软雅黑" w:hint="eastAsia"/>
          <w:sz w:val="28"/>
          <w:szCs w:val="28"/>
        </w:rPr>
        <w:t>93</w:t>
      </w:r>
      <w:r>
        <w:rPr>
          <w:rFonts w:ascii="微软雅黑" w:eastAsia="微软雅黑" w:hAnsi="微软雅黑" w:cs="微软雅黑" w:hint="eastAsia"/>
          <w:sz w:val="28"/>
          <w:szCs w:val="28"/>
        </w:rPr>
        <w:t>岁的风烛残年的老人，一个小小的细菌就会要了她的命，更何况这次已经进入了死亡状态。</w:t>
      </w:r>
    </w:p>
    <w:p w14:paraId="0C8309FD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1C5CBDB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是在世佛陀在微观时空中救了老妈的命，真是奇迹，也让家人见证了老师的伟大和神奇！</w:t>
      </w:r>
    </w:p>
    <w:p w14:paraId="3CC58FBB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537EC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大弟回家后看见老妈正常，心也落地了。我把当时救人的过程，跟他说了一遍，他很欣慰，看到老妈转危为安，对别人说：“我姐有办法，我姐请她的老师救了老娘的命，真的是活佛救了老母亲的命。”</w:t>
      </w:r>
    </w:p>
    <w:p w14:paraId="49E10AAC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1C1C1E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感恩老师的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示现表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法，慈悲救赎愚痴众生，</w:t>
      </w:r>
      <w:r>
        <w:rPr>
          <w:rFonts w:ascii="微软雅黑" w:eastAsia="微软雅黑" w:hAnsi="微软雅黑" w:cs="微软雅黑" w:hint="eastAsia"/>
          <w:sz w:val="28"/>
          <w:szCs w:val="28"/>
        </w:rPr>
        <w:t>大弟原来反对我放音频给老娘听的，现在也不反对了。我跟侄女一家说：“是我们的老师救了你奶奶的命，这是真真切切的事实。老师的法是正法，你们要相信。”送了一个播放器给他们，让他们放着听。侄孙子（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岁多）非常高兴，说：“我也要听《梦》。”侄女他们工作忙，一下不能完全信受，但是也给他们种下一颗佛知见的种子，与老师结个佛缘吧。</w:t>
      </w:r>
    </w:p>
    <w:p w14:paraId="2D068873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829D29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堂妹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一家听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了也觉得不可思议，非常感谢老师救了她婶婶的命。我也结缘了一个播放机给她，让他们每天听，也给孙子听，提升正能量，让圣音扎根在他们的心灵上。给她的儿子下载了圣光临在</w:t>
      </w:r>
      <w:r>
        <w:rPr>
          <w:rFonts w:ascii="微软雅黑" w:eastAsia="微软雅黑" w:hAnsi="微软雅黑" w:cs="微软雅黑" w:hint="eastAsia"/>
          <w:sz w:val="28"/>
          <w:szCs w:val="28"/>
        </w:rPr>
        <w:t>APP</w:t>
      </w:r>
      <w:r>
        <w:rPr>
          <w:rFonts w:ascii="微软雅黑" w:eastAsia="微软雅黑" w:hAnsi="微软雅黑" w:cs="微软雅黑" w:hint="eastAsia"/>
          <w:sz w:val="28"/>
          <w:szCs w:val="28"/>
        </w:rPr>
        <w:t>，年轻人会用手机在网络上学习。我说：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“你这么轻松的工作就是让你修行的，现在是真正的活佛在世，千载难逢的机遇，不要错过了，别的都不要学了，就学老师的法，能信受老师的法是你们的福报。”他欣喜接受。他也是佛教居士，所以对他的要求就要高一些了，因人而异吧。</w:t>
      </w:r>
    </w:p>
    <w:p w14:paraId="36E682E2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12E1046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经过母亲的这场风波，给家人不同程度地结缘了老师的法，让真理滋养他们的灵魂，愿他们能早</w:t>
      </w:r>
      <w:r>
        <w:rPr>
          <w:rFonts w:ascii="微软雅黑" w:eastAsia="微软雅黑" w:hAnsi="微软雅黑" w:cs="微软雅黑" w:hint="eastAsia"/>
          <w:sz w:val="28"/>
          <w:szCs w:val="28"/>
        </w:rPr>
        <w:t>日觉醒，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早日得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度。</w:t>
      </w:r>
    </w:p>
    <w:p w14:paraId="000E3AC4" w14:textId="77777777" w:rsidR="000E447C" w:rsidRDefault="000E447C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8D383D" w14:textId="77777777" w:rsidR="000E447C" w:rsidRDefault="00C448A9">
      <w:pPr>
        <w:pStyle w:val="a8"/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大量转发，激励修行者对天堂的信心。</w:t>
      </w:r>
    </w:p>
    <w:p w14:paraId="2860009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40"/>
        </w:rPr>
      </w:pPr>
      <w:r>
        <w:rPr>
          <w:rFonts w:ascii="微软雅黑" w:eastAsia="微软雅黑" w:hAnsi="微软雅黑" w:cs="微软雅黑" w:hint="eastAsia"/>
          <w:sz w:val="28"/>
          <w:szCs w:val="40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40"/>
        </w:rPr>
        <w:t>——————————————</w:t>
      </w:r>
      <w:proofErr w:type="gramEnd"/>
    </w:p>
    <w:p w14:paraId="0C0A75F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7329FDB3" w14:textId="77777777" w:rsidR="000E447C" w:rsidRDefault="00C448A9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52" w:name="_Toc29221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四、其他开示</w:t>
      </w:r>
      <w:bookmarkEnd w:id="52"/>
    </w:p>
    <w:p w14:paraId="296C024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FB392BA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3" w:name="_Toc1999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3"/>
    </w:p>
    <w:p w14:paraId="41013B1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0AAB3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（叙述因为房子问题和邻居的纠纷，内容略）</w:t>
      </w:r>
    </w:p>
    <w:p w14:paraId="2E3FE1F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A9C0C7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捍卫合法权益，就是捍卫社会道德，就是尊重法律，去做吧。</w:t>
      </w:r>
    </w:p>
    <w:p w14:paraId="2E63D50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332FF7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41BCF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刚看到网站上一位同学写的《求助》，看到他因过去练过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</w:rPr>
        <w:t>，而学老师法十年却无法相应的恐惧与无助。</w:t>
      </w:r>
    </w:p>
    <w:p w14:paraId="0DCE992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E90E6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到老师回复：“多听录音，让声音成为你的意识与心思，无间地狱的大门要关闭了，强大的恶业在拽着你的灵魂往地狱深处走，目前唯有这些讲法音频可以拯救你，我拉着你的手，你不要松开，就有爬出地狱的机会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2023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月心灵综述）</w:t>
      </w:r>
    </w:p>
    <w:p w14:paraId="3B0D3B9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9B9461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看到最后这句，我抑制不住地感动与难过，落泪了。也体会到这位同学的无助，马上给他做了回向，愿把今日修行，学法弘法的一切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功德回向于他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！愿他有力量拉住老师的手，永不松手，</w:t>
      </w:r>
      <w:r>
        <w:rPr>
          <w:rFonts w:ascii="微软雅黑" w:eastAsia="微软雅黑" w:hAnsi="微软雅黑" w:cs="微软雅黑" w:hint="eastAsia"/>
          <w:sz w:val="28"/>
          <w:szCs w:val="28"/>
        </w:rPr>
        <w:t>渡过难关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回向给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老师教法中，所有练过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</w:rPr>
        <w:t>的同学，都与老师相应，业障消除！以后，每天</w:t>
      </w:r>
      <w:r>
        <w:rPr>
          <w:rFonts w:ascii="微软雅黑" w:eastAsia="微软雅黑" w:hAnsi="微软雅黑" w:cs="微软雅黑" w:hint="eastAsia"/>
          <w:sz w:val="28"/>
          <w:szCs w:val="28"/>
        </w:rPr>
        <w:t>学习</w:t>
      </w:r>
      <w:r>
        <w:rPr>
          <w:rFonts w:ascii="微软雅黑" w:eastAsia="微软雅黑" w:hAnsi="微软雅黑" w:cs="微软雅黑" w:hint="eastAsia"/>
          <w:sz w:val="28"/>
          <w:szCs w:val="28"/>
        </w:rPr>
        <w:t>完，都要为他们回向！</w:t>
      </w:r>
    </w:p>
    <w:p w14:paraId="611267D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973DB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我理解这种孤独</w:t>
      </w:r>
      <w:r>
        <w:rPr>
          <w:rFonts w:ascii="微软雅黑" w:eastAsia="微软雅黑" w:hAnsi="微软雅黑" w:cs="微软雅黑" w:hint="eastAsia"/>
          <w:sz w:val="28"/>
          <w:szCs w:val="28"/>
        </w:rPr>
        <w:t>无助感。</w:t>
      </w:r>
    </w:p>
    <w:p w14:paraId="20447B0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我想说，同学们，我们一起来为兄弟们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回向吧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F2395D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我想说，这些兄弟们啊，不要怕，不要孤独，有我们一起，有我们在！</w:t>
      </w:r>
    </w:p>
    <w:p w14:paraId="7BB2364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sz w:val="28"/>
          <w:szCs w:val="28"/>
        </w:rPr>
      </w:pPr>
    </w:p>
    <w:p w14:paraId="16A9201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祝福你。</w:t>
      </w:r>
    </w:p>
    <w:p w14:paraId="1D1A319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你的文字中，少了固执与我慢，多了温度与柔软，这就是正确的修行方向与状态。</w:t>
      </w:r>
    </w:p>
    <w:p w14:paraId="4082F0B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lastRenderedPageBreak/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C98A05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0016CC6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4" w:name="_Toc1363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4"/>
    </w:p>
    <w:p w14:paraId="5C039D8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C3E35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很久很久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没有抄法了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，每天都被癌症折磨得生不如死，乳房上的肉都烂掉了，骨头也是被癌细胞侵犯得都坏了，疼得恨不得马上死掉！最要命的是我不想学法不想听法不想抄法，都这样了，我为什么不想学法呢？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E922F9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6C8EDE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你不是这具身体啊。</w:t>
      </w:r>
    </w:p>
    <w:p w14:paraId="26F6A96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E22F65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8E2B39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越来越自信！继续加油！我给自己取名“独行侠”。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（视频略）</w:t>
      </w:r>
    </w:p>
    <w:p w14:paraId="554AA6D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7D4522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真棒，发自内心的幸福光明。</w:t>
      </w:r>
    </w:p>
    <w:p w14:paraId="6B9DE65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D0BE92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B300C3A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5" w:name="_Toc1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5"/>
    </w:p>
    <w:p w14:paraId="762F89A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3F066E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（讲述曾经和外道的过往利益纠纷，内容略）</w:t>
      </w:r>
      <w:r>
        <w:rPr>
          <w:rFonts w:ascii="微软雅黑" w:eastAsia="微软雅黑" w:hAnsi="微软雅黑" w:cs="微软雅黑" w:hint="eastAsia"/>
          <w:sz w:val="28"/>
          <w:szCs w:val="28"/>
        </w:rPr>
        <w:t>刚开始学习老师教法时，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违缘不断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，先生因为并发</w:t>
      </w:r>
      <w:r>
        <w:rPr>
          <w:rFonts w:ascii="微软雅黑" w:eastAsia="微软雅黑" w:hAnsi="微软雅黑" w:cs="微软雅黑" w:hint="eastAsia"/>
          <w:sz w:val="28"/>
          <w:szCs w:val="28"/>
        </w:rPr>
        <w:t>症突发抑郁症，挺严重，折腾得我差点崩溃，原本受伤的心灵，更加煎熬痛苦。若不是遇到老师，后果不敢想象。有了恩师做靠山，凭借对真理（师的教言）的虔诚心，借助师的威神力，通过接纳、宽恕的功课，在真神慈悲的救赎下，一步一步让我们走出了困境。也就是我学习师的教法一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零四个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多月后，彻底从地狱重生，“见到了曙光”（内心充满了师赋予的光明，很温暖，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法喜）。先生的抑郁症也随着我学法康复了。恳请老师给我开示，指导我下一步的修行。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27E1BE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B4D3AD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宽恕你的罪，你的罪就宽恕了你，我会加持你，一直在加持你，我的祝福会永远陪伴你，安</w:t>
      </w:r>
      <w:r>
        <w:rPr>
          <w:rFonts w:ascii="微软雅黑" w:eastAsia="微软雅黑" w:hAnsi="微软雅黑" w:cs="微软雅黑" w:hint="eastAsia"/>
          <w:sz w:val="28"/>
          <w:szCs w:val="28"/>
        </w:rPr>
        <w:t>心。</w:t>
      </w:r>
    </w:p>
    <w:p w14:paraId="6527136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7A2EB0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4CE93B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6" w:name="_Toc269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6"/>
    </w:p>
    <w:p w14:paraId="2B890AE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F6452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微博上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一个人问我：你说的那个大成就者是谁？我好想知道。</w:t>
      </w:r>
    </w:p>
    <w:p w14:paraId="6A44BAC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E13454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我没告诉他，先了解了一下他的情况。</w:t>
      </w:r>
    </w:p>
    <w:p w14:paraId="511F6AB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让他先看我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微博上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发的隐士日记系列，以后再告诉他。</w:t>
      </w:r>
    </w:p>
    <w:p w14:paraId="5DF0E3B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我这样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做对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吗，是不是太严了？</w:t>
      </w:r>
    </w:p>
    <w:p w14:paraId="2A5C3E8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5E7376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对的。</w:t>
      </w:r>
    </w:p>
    <w:p w14:paraId="10C630F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FE52E6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6580E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“大乘佛法在这里的目标，不是让你们去投生天国，而是要你们出离生死轮回，这是不可同日而语的目的地。”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2016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年答疑汇总）</w:t>
      </w:r>
      <w:r>
        <w:rPr>
          <w:rFonts w:ascii="微软雅黑" w:eastAsia="微软雅黑" w:hAnsi="微软雅黑" w:cs="微软雅黑" w:hint="eastAsia"/>
          <w:sz w:val="28"/>
          <w:szCs w:val="28"/>
        </w:rPr>
        <w:t>之前一直觉得师有一个比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“西方极乐世界”更弘大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、更究竟的“极乐世界”。今天看到这段内容，似乎破开了一个“外面存在极乐世界”的观念，而是，内在真实、虔诚、忏悔、宽恕、接纳、大爱后，纯净的灵性散发出的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耀光明就是解脱轮回的极乐世界。老师，对吗？</w:t>
      </w:r>
    </w:p>
    <w:p w14:paraId="08BB714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A01A05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对。</w:t>
      </w:r>
    </w:p>
    <w:p w14:paraId="624C934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F3F5BA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00146A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7" w:name="_Toc2576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7"/>
    </w:p>
    <w:p w14:paraId="21BF840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EA9D0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（叙述明知陌生人不善，也无法还钱的情况下，还借钱给他，并被其猥亵伤害也没有报警的事情，内容略）</w:t>
      </w:r>
    </w:p>
    <w:p w14:paraId="34FCC52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554888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你可千万别说，是学习我教法的人，我的教法中，没有你这样自私自利的心；你只顾着自己修行温暖了，你从未想过，这个人能够伤害你，也就可以伤害其他人？！</w:t>
      </w:r>
    </w:p>
    <w:p w14:paraId="72AB2ED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1EFE1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古时候有一个人，名叫孙叔敖，年幼时路遇一条两头蛇，他隐约记得先生说过，若有人遇见两头蛇，一日必死，于是他哭哭啼啼地回家准备丧事。</w:t>
      </w:r>
    </w:p>
    <w:p w14:paraId="39D904D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29F0B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临走时，转念一想：我看见两头蛇必定要死，那么，为何还要放走这条蛇，让其他人处于危险中？于是，孙叔敖拿起石头砸死了蛇。</w:t>
      </w:r>
    </w:p>
    <w:p w14:paraId="20B3FE6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A6A8D1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这种为了其他人的安危，全然忘却自身安危的人，才谈得上是我的学生，你真的不是。</w:t>
      </w:r>
    </w:p>
    <w:p w14:paraId="5DA1C23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7C84EE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你从内到外，看世界的眼光格局，就</w:t>
      </w:r>
      <w:r>
        <w:rPr>
          <w:rFonts w:ascii="微软雅黑" w:eastAsia="微软雅黑" w:hAnsi="微软雅黑" w:cs="微软雅黑" w:hint="eastAsia"/>
          <w:sz w:val="28"/>
          <w:szCs w:val="28"/>
        </w:rPr>
        <w:t>是地地道道的凡夫俗子，以人间的利益，作为修行境界的依据，你宽恕了一个强奸犯，觉得自己很伟大，却不知道放走一只魔鬼，会给其他的孩子带来多大的隐患？</w:t>
      </w:r>
    </w:p>
    <w:p w14:paraId="2D01748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168BB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你照顾一个抑郁症孩子，因为她害怕声音，你就要四处化缘，乞讨钱财，将修行者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准备助印经书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的钱拿出来，给这个人盖隔音房，你的慈悲是针对个人的善举，而不是公义的大爱，无法融化自我人格标准，因此，你的修行至死都无法解脱生死轮回。</w:t>
      </w:r>
    </w:p>
    <w:p w14:paraId="37C9B76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174CF9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我一而再再而三地，对于你极其失望。</w:t>
      </w:r>
    </w:p>
    <w:p w14:paraId="5F292C5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你千万不要说，是学习我教法的人。</w:t>
      </w:r>
    </w:p>
    <w:p w14:paraId="76BB04F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我会感觉很丢脸。</w:t>
      </w:r>
    </w:p>
    <w:p w14:paraId="5B3DBC2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85B3B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永远顶礼老师，在这个事情当中对我的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无上加持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，否则我真不知道错在哪里，原来是在保护自我的恐惧心。又往前迈了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小步。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（叙述之后如何做，如何改正，内容略）</w:t>
      </w:r>
    </w:p>
    <w:p w14:paraId="0AB2FD2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16507B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知错就改，是好学生。</w:t>
      </w:r>
    </w:p>
    <w:p w14:paraId="710ADB4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268C7F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93C8F8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8" w:name="_Toc2189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8"/>
    </w:p>
    <w:p w14:paraId="6C7E83E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9ED0FE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老师就是我们</w:t>
      </w:r>
    </w:p>
    <w:p w14:paraId="40F5B31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DE497F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老师展现的人性的那一面，就是我们的人性。</w:t>
      </w:r>
    </w:p>
    <w:p w14:paraId="3FFE9C2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老师展现的神性的那一面，也是我们暂时被遮盖的神性。</w:t>
      </w:r>
    </w:p>
    <w:p w14:paraId="7A861AD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老师展现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的圣性的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那一面，就是我们的本来面目。</w:t>
      </w:r>
    </w:p>
    <w:p w14:paraId="5EBAB33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老师，就是我们。</w:t>
      </w:r>
    </w:p>
    <w:p w14:paraId="04FBF10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638BD6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你看到的老师在哪个层面，就是你自己在哪个层面。</w:t>
      </w:r>
    </w:p>
    <w:p w14:paraId="1AF6172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最终，我们都要融入老师，与老师一体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性，那就是回归。</w:t>
      </w:r>
    </w:p>
    <w:p w14:paraId="156FD72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1BDFA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说得很对。</w:t>
      </w:r>
    </w:p>
    <w:p w14:paraId="1C315D0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C91E73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C2DCA6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59" w:name="_Toc736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59"/>
    </w:p>
    <w:p w14:paraId="351833A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5E1314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老师的加持对我的生活并没有带来什么改变——该吃吃，该睡睡。然而，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《生死河》对我而言，不再是逻辑严密的文学作品，而是满载真理的列车！如人饮水，冷暖自知！老师，我的心想自度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人，而身体却走向自了了事！但我发誓：愿我最后成佛！</w:t>
      </w:r>
    </w:p>
    <w:p w14:paraId="0E4D756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A6E52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你发的誓言，最终导致你，无法真正成就，佛是利他心，不是自我获得心，你今天种下的这个心愿，未来注定会结出外道的业果，可惜啊。</w:t>
      </w:r>
    </w:p>
    <w:p w14:paraId="0ECFDEE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4550A10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691BEF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0" w:name="_Toc33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0"/>
    </w:p>
    <w:p w14:paraId="70ECDA5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A5C8EF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好几次提到学习《奇迹课程》《告别娑婆》两部经典对修行的不可思议。我也迫不及待地买回了这两部经典，开始学习。学习了一段时间后，我突然回过神儿来，我的老师呢？我心心念念，时时刻刻爱着的老师呢？学习耶稣的两部经典，我怎么感觉忽视了老师？好像有两尊神，一尊是有相的老师，一尊是无相的耶稣，有种顾此失彼的感觉。老师就代表真理，我还想找回之前的那种对老师的虔诚，否则对我将是灭顶之灾！祈请老师加持、开示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C15A2F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1C7496F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《奇迹课程》，你们学不通的，因为</w:t>
      </w:r>
      <w:r>
        <w:rPr>
          <w:rFonts w:ascii="微软雅黑" w:eastAsia="微软雅黑" w:hAnsi="微软雅黑" w:cs="微软雅黑" w:hint="eastAsia"/>
          <w:sz w:val="28"/>
          <w:szCs w:val="28"/>
        </w:rPr>
        <w:t>其中没有如来究竟智慧的细腻解析，单纯的宽恕法门，就会被人性的习气，拉低到人心善恶的标准，纯粹是浪费时间；还是回来学习我的教法吧，我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的证量融合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了耶稣与如来，是已经淬炼成精华的生命力，可以直接引导灵魂，也可以净化身心业力。</w:t>
      </w:r>
    </w:p>
    <w:p w14:paraId="474B816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8D52F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你的灵魂一旦失去，与真神之间的缘分，任何书籍功课，都会慢慢地成为人世间的知识，这种案例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太多太多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了，几年之后，当你的心灵开始，逐渐地适应人间，逐渐地恢复常人的烦恼状态，再想回头就很难了。</w:t>
      </w:r>
    </w:p>
    <w:p w14:paraId="55B7E88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0720C3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8890C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吃了两个月免费水果了，天天桑椹、枇杷和橙子。最近几乎每两天采一公斤野生西红柿，家里西红柿成堆了。自从出家后，经常采山里的蕨菜，田间地头的剩菜，喝刷锅刷碗水，吃别人剩饭之类的，现在看怎么都觉得有点奇怪，这些行为合适吗？我总觉得自己渐渐扭曲变态。今天跟自己说，“不再去采摘橙子了”，心里觉得好不舍。原来，一直都不是什么节约，贪心而已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1EC5B63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766F0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节俭是美德，是修行者</w:t>
      </w:r>
      <w:r>
        <w:rPr>
          <w:rFonts w:ascii="微软雅黑" w:eastAsia="微软雅黑" w:hAnsi="微软雅黑" w:cs="微软雅黑" w:hint="eastAsia"/>
          <w:sz w:val="28"/>
          <w:szCs w:val="28"/>
        </w:rPr>
        <w:t>必需的</w:t>
      </w:r>
      <w:r>
        <w:rPr>
          <w:rFonts w:ascii="微软雅黑" w:eastAsia="微软雅黑" w:hAnsi="微软雅黑" w:cs="微软雅黑" w:hint="eastAsia"/>
          <w:sz w:val="28"/>
          <w:szCs w:val="28"/>
        </w:rPr>
        <w:t>品质，你没错啊，错的是，太过执着了。</w:t>
      </w:r>
    </w:p>
    <w:p w14:paraId="175184C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7AC1F4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F735F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顶礼恩师，最近不知道怎么了，频繁梦到与您进行不恭敬的淫欲</w:t>
      </w:r>
      <w:r>
        <w:rPr>
          <w:rFonts w:ascii="微软雅黑" w:eastAsia="微软雅黑" w:hAnsi="微软雅黑" w:cs="微软雅黑" w:hint="eastAsia"/>
          <w:sz w:val="28"/>
          <w:szCs w:val="28"/>
        </w:rPr>
        <w:t>。跪拜向您忏悔，祈请您原谅我这个低级的微生物。现实中我绝不敢对您不恭敬，这个梦不受控制地一样繁衍蔓延。恩师，我到底出了什么问题？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66997E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FDC2B1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宽恕自己吧，没事的，不会有任何不好的事情发生。</w:t>
      </w:r>
    </w:p>
    <w:p w14:paraId="5A65105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A4AC02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33236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这两天，关于某师兄的事情，我想谈谈自己的理解。遇到侵犯自己的恶人，首先报警，寻求警察叔叔公正解决一定没错！不用直接正面跟他啰嗦太多加深对立，利用法律手段挽回自己的利益，同时法律又教会他做人！不要害怕报复，修行者就算死了，也会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在天堂，怕啥？再说有老师在，是不用担心魔性习气</w:t>
      </w:r>
      <w:r>
        <w:rPr>
          <w:rFonts w:ascii="微软雅黑" w:eastAsia="微软雅黑" w:hAnsi="微软雅黑" w:cs="微软雅黑" w:hint="eastAsia"/>
          <w:sz w:val="28"/>
          <w:szCs w:val="28"/>
        </w:rPr>
        <w:t>的力量会强过正神！表面上是两个“人”在较量，微观空间中，却是神性和魔性的较量。我们背后是有正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神主持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正义，我们还怕啥？怕，就是不合格。</w:t>
      </w:r>
    </w:p>
    <w:p w14:paraId="6ACC222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8025FD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老师开启了人类新时代！面对针对自己的邪恶势力，我们终于有了拼死一搏惩罚邪恶的勇气！如果人人敢于挺身而出，用法律手段惩罚恶人，这世界魔鬼还敢那么放肆吗？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4AC8E0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77B7C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嗯，对的，若修行者连人间最基本的公正清白、正义责任都不敢去维护，不敢挺身而出维护弱小，修行者的慈悲心如何体现？</w:t>
      </w:r>
    </w:p>
    <w:p w14:paraId="3EF3721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4B1F69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在弱小无助的生命受到魔鬼欺凌的时候，修行者碍于自己的利益，袖手旁观，生怕自己的安全受到威胁，这</w:t>
      </w:r>
      <w:r>
        <w:rPr>
          <w:rFonts w:ascii="微软雅黑" w:eastAsia="微软雅黑" w:hAnsi="微软雅黑" w:cs="微软雅黑" w:hint="eastAsia"/>
          <w:sz w:val="28"/>
          <w:szCs w:val="28"/>
        </w:rPr>
        <w:t>类人根本就是魔鬼的帮凶，不配谈及信仰，也绝无可能修行佛法。</w:t>
      </w:r>
    </w:p>
    <w:p w14:paraId="183F89B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E250DD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所谓的觉者，是一颗利他之心，所绽放的空性。</w:t>
      </w:r>
    </w:p>
    <w:p w14:paraId="412DB6C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利己之心，绽放的只能是魔鬼，毫无例外。</w:t>
      </w:r>
    </w:p>
    <w:p w14:paraId="6176CCE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177DE2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F393546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1" w:name="_Toc1970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1"/>
    </w:p>
    <w:p w14:paraId="77F44BE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E28B3A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我现在年纪不小了，没有年轻人的时间长，也不能这样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慢慢慢慢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去跟着一起学，我都很着急。我很想问老师，我修行重点应该放在哪里？</w:t>
      </w:r>
    </w:p>
    <w:p w14:paraId="4733BD3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069375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之前我学过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</w:rPr>
        <w:t>，后又学了藏传佛教，到后期接触到您的教法，我马上就停止了我已经学了几年的藏传佛教，因为我觉得老师这个法门才是我自己想要的，所以我就停止了藏传佛教的学习，我没有犹豫，也不觉得后悔。只要我看到老师的法就不觉得孤单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978D9D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0346D2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去安心抄法，法中蕴含的智慧，会清洗你的灵魂，重塑你的身心。</w:t>
      </w:r>
    </w:p>
    <w:p w14:paraId="57B28AD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8DBE52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E31CC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最近明显感觉跟老师的连接存在滞后性，甚至还会掉线，明显没有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像之前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一段时间的同步性高，我觉得有个很重要的原因是：没办法一气呵成抄完整篇文章，断断续续的抛锚方式让我这艘小船，很容易被小</w:t>
      </w:r>
      <w:r>
        <w:rPr>
          <w:rFonts w:ascii="微软雅黑" w:eastAsia="微软雅黑" w:hAnsi="微软雅黑" w:cs="微软雅黑" w:hint="eastAsia"/>
          <w:sz w:val="28"/>
          <w:szCs w:val="28"/>
        </w:rPr>
        <w:t>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小浪刮得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到处跑。</w:t>
      </w:r>
    </w:p>
    <w:p w14:paraId="308730D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6A437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最近也不想看师兄们的分享，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不想点赞祝福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，就觉得不如老师的法解渴，是不是心里潜藏傲慢，这正常吗？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F85915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C1515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正常的，业力逆袭。</w:t>
      </w:r>
    </w:p>
    <w:p w14:paraId="71FEBA0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A7169C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5BF4B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2" w:name="_Toc1779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2"/>
    </w:p>
    <w:p w14:paraId="4AFF5D8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69EB90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前两天，成都有师兄电话告知，说有一个跟随老师修行十几年的老师兄，还是一位出家师，修得很好，从外地来到成都，希望大家聚一聚。到达了聚会地点后，一进挤满人的小屋，敏感的神经马上感觉到气场不太对，没有一丝祥和。简单介绍中，知道坐在最上方的那位，就是跟随老师十几年的老师兄“袁学长”。</w:t>
      </w:r>
    </w:p>
    <w:p w14:paraId="27F3875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ADB4C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见他正在用教导的口气指导坐在我旁边的一位师兄：“你知道你错在哪儿了吗？你明白没有？”我感觉哪里不对，在后面的过程中，几乎没有听到他用老师的法来解答师兄们的问题，都是自己的一些意识和认知在评判，没听到用老师“真理”妙法的建议和指导。再后面，他开始动用小神通给几个师兄算起命来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（交流会具体内容略）</w:t>
      </w:r>
    </w:p>
    <w:p w14:paraId="33EFA71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ED4F97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想告诫成都的师兄们，千万不要再轻易去攀缘其他师兄，不要有人来就去凑热闹当跑跑居士。真理的法不是外求来的，一定是通过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老师教法，从内在体验中去提升的，遇到修行的问题不要问他人，以免被以盲导盲。老师的法足以指导我们</w:t>
      </w:r>
      <w:r>
        <w:rPr>
          <w:rFonts w:ascii="微软雅黑" w:eastAsia="微软雅黑" w:hAnsi="微软雅黑" w:cs="微软雅黑" w:hint="eastAsia"/>
          <w:sz w:val="28"/>
          <w:szCs w:val="28"/>
        </w:rPr>
        <w:t>每个人独自修行，如此详细周密，只要用心，任何问题，老师法里都有答案。</w:t>
      </w:r>
    </w:p>
    <w:p w14:paraId="353EBD2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59A1B1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修行，唯一的依靠只有老师！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D5FE6F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6AECE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：组织这次见面会，将魔鬼推荐给其他师兄的这个人，早就离开真理了，请大家远离组织者，也远离这个披着袈裟的魔鬼。</w:t>
      </w:r>
    </w:p>
    <w:p w14:paraId="549007F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03DF9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这都是魔鬼！</w:t>
      </w:r>
    </w:p>
    <w:p w14:paraId="7C3AE61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你一旦接触，你的灵魂就会被微观世界中的魔性沾染，未来就会结出入魔的业果，修行者千百般劝告，你们全当耳旁风，我也没有办法阻止你入魔。</w:t>
      </w:r>
    </w:p>
    <w:p w14:paraId="4B7B09F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05035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那么，请热衷于参与此类活动的人，退出我的教法，我只对渴望穿越死亡的灵魂负责，不对人心欲望负责。</w:t>
      </w:r>
    </w:p>
    <w:p w14:paraId="1B4B175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CE186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安安静静地离开，祝福你们。</w:t>
      </w:r>
    </w:p>
    <w:p w14:paraId="354A84E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0525EB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这些跟随丁某，追随魔鬼的人，已经不具备继续学法的资格了，自己退出吧，论坛踢出，新平台拉黑，我们没有精力与这些人周旋，真理面对死亡，为灵魂解脱而来，不是为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人间福报而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来，我们道不同不相为谋，道声珍重，再不相见。</w:t>
      </w:r>
    </w:p>
    <w:p w14:paraId="210F0E4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24EDF5F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35395B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今天跟同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修一起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去了当地的寺庙，当我了解到他们只是为了生活更好而出家，我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真的惊到了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，也直接问他，出家是为了什么？他说我不会懂，因</w:t>
      </w:r>
      <w:r>
        <w:rPr>
          <w:rFonts w:ascii="微软雅黑" w:eastAsia="微软雅黑" w:hAnsi="微软雅黑" w:cs="微软雅黑" w:hint="eastAsia"/>
          <w:sz w:val="28"/>
          <w:szCs w:val="28"/>
        </w:rPr>
        <w:t>为我没有那种境界。还说，书，他一看就知道如不如法，他不会去看。我说：佛陀说过“依法不依人”呢，出家是为了解脱轮回，没有看过老师的书就不要评判。同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修后来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说“我们不要说这么多让别人不开心的话，以后还可以来”之类。我只想着真诚交谈。他们出家不是为了出离生死吗？我当然要直接问。给他们面子不说，能帮助他们吗？估计我当时态度不那么友好，语气也急，真不像修行人吧，与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修一直温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言软语相比差太远了。但他的态度让我怀疑，我真傲慢了吗？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E0C5CD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8F21E0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你的态度是对的，弘法，不仅仅是救赎其他的灵魂，更是坚定自己信仰的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道路，如果弘</w:t>
      </w:r>
      <w:r>
        <w:rPr>
          <w:rFonts w:ascii="微软雅黑" w:eastAsia="微软雅黑" w:hAnsi="微软雅黑" w:cs="微软雅黑" w:hint="eastAsia"/>
          <w:sz w:val="28"/>
          <w:szCs w:val="28"/>
        </w:rPr>
        <w:t>法之人，对真理没有基本的确认感，所谓的弘法就失去了意义。</w:t>
      </w:r>
    </w:p>
    <w:p w14:paraId="2AFA884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E1905AF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A28D01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3" w:name="_Toc1303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3"/>
    </w:p>
    <w:p w14:paraId="0D984AD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0D0D74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我从一八年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开始抄法到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现在，每天昼夜不离法，大量抄法、抽空听法，白天一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整天从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早上五点多起听法，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然后抄法约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七八个小时，晚上在两个群里读法，逐渐树立了一点出离心。这几天又迷茫了，总感觉自己原地打转，不知哪方面不对。恳请老师指导我正确的学习方法！对于老师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的法我讲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不出来，只是傻傻地信，请问老师，我现在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应该抄法还是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听法？感恩老师！</w:t>
      </w:r>
    </w:p>
    <w:p w14:paraId="5A9BC6D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B15C0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听法，目前你的业力正在分解，需要真神的力量。</w:t>
      </w:r>
    </w:p>
    <w:p w14:paraId="787533E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C73399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3E277C9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4" w:name="_Toc2677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4"/>
    </w:p>
    <w:p w14:paraId="66C3F0F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94FA91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七天的疑惑</w:t>
      </w:r>
    </w:p>
    <w:p w14:paraId="3A607C6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ACEB5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顶礼恩师，您在《天门开》中提到，圣主耶稣降临在您身心内是“七天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轮回”，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即便觉性光明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已经扩大了，这个周期依然是七天一次，仅仅是光明时间增长而黑暗时间变短了。对此，学生疑惑，为何是七天，而不是六天、八天或其他天数一次轮回呢？祈请恩师慈悲解惑！</w:t>
      </w:r>
    </w:p>
    <w:p w14:paraId="750F441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F95804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随着觉性澄清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，灵性增长，感应力拓展，人心消融，人格隐退，七天一次的轮回，就会缩短到六天一次，五天一次，四天一次，三天一次，两天一次，一天内轮回一次，直至轮回消失，那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就是觉性普照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，天堂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完整现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前，业力尽除，如来临在，临在的慈悲智慧中，没有轮回的习气妄想，当下，就是“</w:t>
      </w:r>
      <w:r>
        <w:rPr>
          <w:rFonts w:ascii="微软雅黑" w:eastAsia="微软雅黑" w:hAnsi="微软雅黑" w:cs="微软雅黑" w:hint="eastAsia"/>
          <w:sz w:val="28"/>
          <w:szCs w:val="28"/>
        </w:rPr>
        <w:t>祂”，包容圆满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了过去与未来，就是“祂”慈悲救赎了三千大千世界。</w:t>
      </w:r>
    </w:p>
    <w:p w14:paraId="6F0D5FC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E480E4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747A3EB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遇到老师前，我常在早上背、读《虚空藏菩萨心咒》。</w:t>
      </w:r>
    </w:p>
    <w:p w14:paraId="01C13EE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虚空藏菩萨为三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诸佛第一辅臣，功德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浩荡遍满虚空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，智慧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无边恒沙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难喻，忍辱心如金刚，精进猛如疾风，具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足一切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三昧。为一切众生无上福田，一切人天所应供养。</w:t>
      </w:r>
    </w:p>
    <w:p w14:paraId="38B3A99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641F1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虚空藏菩萨咒，据中国民间相传可增加记忆力，增长学习能力，提高办事效率。常念诵虚空藏菩萨咒，毁禁恶名皆悉除灭，心得清净；能得十方诸佛及诸菩萨之所护念。</w:t>
      </w:r>
    </w:p>
    <w:p w14:paraId="4E63E3E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641FF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念诵虚空藏菩萨咒，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临命终时净除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业障，十方诸佛放金色光</w:t>
      </w:r>
      <w:r>
        <w:rPr>
          <w:rFonts w:ascii="微软雅黑" w:eastAsia="微软雅黑" w:hAnsi="微软雅黑" w:cs="微软雅黑" w:hint="eastAsia"/>
          <w:sz w:val="28"/>
          <w:szCs w:val="28"/>
        </w:rPr>
        <w:t>，皆来迎接为说妙法，随意往生清净佛国。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819644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3209AF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虚空藏可不是菩萨，而是佛。</w:t>
      </w:r>
    </w:p>
    <w:p w14:paraId="3D75695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55B803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54BCD83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5" w:name="_Toc129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5"/>
    </w:p>
    <w:p w14:paraId="687D6EF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FFD9A4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老师说，修行者不说谎，因为谎言的背后是恐惧。可“现实”生活中，在任何场合任何环境，面对形形色色的人，有时候完全的诚实，似乎是十分困难的。</w:t>
      </w:r>
    </w:p>
    <w:p w14:paraId="2A03D1B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71C46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记得老师曾经开示过，有些情况下，也是可以说一些善意谎言的，比如老人临终前，有些糟心的事情可以不说，有些可以安慰他们的话，可以善意地欺骗一下。</w:t>
      </w:r>
    </w:p>
    <w:p w14:paraId="572A8E0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那么，想祈请老师慈悲开示，是否还有其他的情况可以灵活一点呢？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021F22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BEB6A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不伤害别人的前提下，可以变通。</w:t>
      </w:r>
    </w:p>
    <w:p w14:paraId="3F188DE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3E6D78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F1E11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我的学生是焦虑抑郁患者。今天她微信里说她好焦虑，跟别人打电话都说不出来话，无法电话沟通。祈请老师开示，这个孩子，如果抄法，应该抄《生死河》还是《天门开》？</w:t>
      </w:r>
    </w:p>
    <w:p w14:paraId="57BFC08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是不是听法会更适合她？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77AB9E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DE2C3A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听《引导文》。</w:t>
      </w:r>
    </w:p>
    <w:p w14:paraId="3DBA1A4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看《天门开》。</w:t>
      </w:r>
    </w:p>
    <w:p w14:paraId="2113F64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ABC713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B95CB9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6" w:name="_Toc449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6"/>
    </w:p>
    <w:p w14:paraId="7FF3627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359F0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总觉得有感恩心的人更容易培养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出彻底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的虔诚。</w:t>
      </w:r>
    </w:p>
    <w:p w14:paraId="40ED742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对父母有深厚的感恩之情的人类，更容易培养出对如来的真信。</w:t>
      </w:r>
    </w:p>
    <w:p w14:paraId="5ABFB25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人类世界中，幼儿对父母的那种完全彻底的信与依赖是唯一接近虔诚心的。幼儿对父母是彻底的敞开，彻底的交托交付，彻底躺平的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1FBED9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634A87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灵对圣灵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圣主，也应该是这样的。只不过，一种是人类情感层次，另一种必须超越情感，但仍然是在体验的层次，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觉受的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层次。对吗，老师？</w:t>
      </w:r>
    </w:p>
    <w:p w14:paraId="6E56BB5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368220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接近，但是性质不同，修行者的虔诚，是对神佛的绝对虔诚，没有情感，是没有一丝疑虑的信仰。</w:t>
      </w:r>
    </w:p>
    <w:p w14:paraId="354E446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A5FCEA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ACE0777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7" w:name="_Toc1411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7"/>
    </w:p>
    <w:p w14:paraId="77E0480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6FF31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真正确定老师是值得一生追随依靠的真神，与人间导师不同，让我放下一些一直以来对老师的质疑，但是虔诚心和恭敬心仍然微弱。明明知道老师讲的真理非常珍贵，却因为我非常爱护自己人间的躯体，把自我当作实有，极度贪爱，而</w:t>
      </w:r>
      <w:r>
        <w:rPr>
          <w:rFonts w:ascii="微软雅黑" w:eastAsia="微软雅黑" w:hAnsi="微软雅黑" w:cs="微软雅黑" w:hint="eastAsia"/>
          <w:sz w:val="28"/>
          <w:szCs w:val="28"/>
        </w:rPr>
        <w:t>生</w:t>
      </w:r>
      <w:r>
        <w:rPr>
          <w:rFonts w:ascii="微软雅黑" w:eastAsia="微软雅黑" w:hAnsi="微软雅黑" w:cs="微软雅黑" w:hint="eastAsia"/>
          <w:sz w:val="28"/>
          <w:szCs w:val="28"/>
        </w:rPr>
        <w:t>不起出离心，只是为了怕被驱逐空喊口号而已。我对自己没有虔诚心和出离心感到非常焦虑，因为一旦这两个心没有了，修行之路就差不多毁了。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BF8FBF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05DCCB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你的虔诚心，不是你不想有，而是被强大的业障蒙蔽了，就算是你想要虔诚，内心却缺乏清醒的、明确的、坚贞虔诚的力量；真正源自灵魂的虔诚心，可以唤醒生命，解脱生死，</w:t>
      </w:r>
      <w:r>
        <w:rPr>
          <w:rFonts w:ascii="微软雅黑" w:eastAsia="微软雅黑" w:hAnsi="微软雅黑" w:cs="微软雅黑" w:hint="eastAsia"/>
          <w:sz w:val="28"/>
          <w:szCs w:val="28"/>
        </w:rPr>
        <w:t>虔诚心是成佛之路，哪是那么容易达到的？！</w:t>
      </w:r>
    </w:p>
    <w:p w14:paraId="676E846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A34110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虔诚心，连带着真神，连带着如来，连带着十方诸佛，一颗真切纯净的，没有丝毫杂质的虔诚心，足以熄灭自我唤醒灵性，苏醒觉性，自证圣智。</w:t>
      </w:r>
    </w:p>
    <w:p w14:paraId="3BC3C5C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D32F19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修行的核心是真实，修行的道路就是虔诚心。</w:t>
      </w:r>
    </w:p>
    <w:p w14:paraId="7E77934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C5C97A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FFEA43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份，我结识了一个朋友。她还听其他所谓的“师父”讲东西。我和她私下交流，让她学老师的法，就不要听那些乱七八糟的东西了，老师才是真神。当时她说，不能有分别心，说我把老师和她的师父区别对待，这就是分别心。我当时只知道她说得不对，但是我学法知识量储存得不够，就用《梦》里一句“修行道路在心地，仔细甄别心性真伪，破除我执傲慢”反驳，还举了一个例子：老师也会和</w:t>
      </w:r>
      <w:r>
        <w:rPr>
          <w:rFonts w:ascii="微软雅黑" w:eastAsia="微软雅黑" w:hAnsi="微软雅黑" w:cs="微软雅黑" w:hint="eastAsia"/>
          <w:sz w:val="28"/>
          <w:szCs w:val="28"/>
        </w:rPr>
        <w:t>邪教</w:t>
      </w:r>
      <w:r>
        <w:rPr>
          <w:rFonts w:ascii="微软雅黑" w:eastAsia="微软雅黑" w:hAnsi="微软雅黑" w:cs="微软雅黑" w:hint="eastAsia"/>
          <w:sz w:val="28"/>
          <w:szCs w:val="28"/>
        </w:rPr>
        <w:t>徒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们辩法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，这也是分别心吗？说实在的，我也不知道恰当不恰当。我心里想，在适当的时机，我还会联系她，给她引上正道，可是到现在我都不知道如何给她讲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这个分别心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实在是惭愧！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E1C6F7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D4EEF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你觉得，我们敬仰释迦牟尼佛，不敬仰凡夫俗子，是“分别心”吗？若无分别，我们为何不去追随凡夫，若众生平等，我们为何独独崇拜释迦牟尼佛？</w:t>
      </w:r>
    </w:p>
    <w:p w14:paraId="2E2E39E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5C220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法由分别生，亦由分别灭。</w:t>
      </w:r>
    </w:p>
    <w:p w14:paraId="669E32A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分别心，是灵魂轮回的因，可是，若不经由分别心，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信受佛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知见，轮回就永无终止之日，因此，分别心本身不是错，错的是，分别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心信受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的内涵内容是什么？</w:t>
      </w:r>
    </w:p>
    <w:p w14:paraId="28FB85D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D49E51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她师父，凡夫俗子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能教授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让灵魂解脱的方法吗？</w:t>
      </w:r>
    </w:p>
    <w:p w14:paraId="3C65CB6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将凡夫与修行者，相提并论，本身就是没有基本的恭敬心，就好像，你对释迦牟尼佛，指名道姓地说，你与隔壁村放羊的张老三，是人格平等的。</w:t>
      </w:r>
    </w:p>
    <w:p w14:paraId="315D3A1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63B98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说你对佛不恭敬，你就反过来说我有“分别心”。</w:t>
      </w:r>
    </w:p>
    <w:p w14:paraId="56FF0F7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这种人，灵魂是没有希望的。</w:t>
      </w:r>
    </w:p>
    <w:p w14:paraId="6A71C3B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你连这种最基本的道理都讲不出来，也真是难为你了。</w:t>
      </w:r>
    </w:p>
    <w:p w14:paraId="3B9C7A0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801A95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02BFD3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明天端午节了，早上买了十个粽子，当时我没问价钱，我要十个，他们帮我装好，说“十一块钱”，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我扫码付钱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后就走了，一直没意识到有啥不合适。</w:t>
      </w:r>
    </w:p>
    <w:p w14:paraId="1C01778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16CA7D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小时后，我从姨家出来又去办别的事儿，走在路上满大街都是粽子，我突然觉得早上买粽子时少付钱了，他们算错账了，我买了两个大枣的、八个原味的，大枣的是两块五毛钱一个，原味的是两块钱一个，应付二十一块钱，可是他们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算了十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一块钱。</w:t>
      </w:r>
    </w:p>
    <w:p w14:paraId="30FC7A5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39AE28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往回走的路上，心里一直在作斗争，一会儿想我应该给人家补回去，一会儿又想这是他们自己算的，我不管了。但是良心不安啊！内心一直告诉自己：你是修行人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</w:rPr>
        <w:t>，你一定要清白做人，你可不能这样啊！老师就是你的榜样，虽然只有十块钱，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你要是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选择占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别人便宜，那就是魔鬼抓走你的触手，你一定要吸取教训啊！二十几</w:t>
      </w:r>
      <w:r>
        <w:rPr>
          <w:rFonts w:ascii="微软雅黑" w:eastAsia="微软雅黑" w:hAnsi="微软雅黑" w:cs="微软雅黑" w:hint="eastAsia"/>
          <w:sz w:val="28"/>
          <w:szCs w:val="28"/>
        </w:rPr>
        <w:t>年前，你恬不知耻地拿了一位卖小吃的老太太多找的钱，时至今日一直是内心挥之不去的愧疚。</w:t>
      </w:r>
    </w:p>
    <w:p w14:paraId="22AD49B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79F4B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现在跟老师修行，随时觉察起心动念，时时刻刻都要警觉，不能有一丝贪念，一定要以真理为标准在生活中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老师的教法。</w:t>
      </w:r>
    </w:p>
    <w:p w14:paraId="23253F7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D59CFE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于是办完事儿，坐车给人家把钱拿去，当我说明来意时，他们特别感动，连声说：现在怎么还有你这么好的人呢！好人有好报啊！谢谢你！</w:t>
      </w:r>
    </w:p>
    <w:p w14:paraId="5288FF8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付钱时我又买了两个粽子，结果他们非要给我多装一个。</w:t>
      </w:r>
    </w:p>
    <w:p w14:paraId="690D584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2F15B6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通过这件事情，我深切感受到，真理在生活中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的快乐！于是心也安了，不再有遗憾了。</w:t>
      </w:r>
    </w:p>
    <w:p w14:paraId="52E952E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DCF59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嗯，很棒。</w:t>
      </w:r>
    </w:p>
    <w:p w14:paraId="6773379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8A7681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2AC593D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8" w:name="_Toc2133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8"/>
    </w:p>
    <w:p w14:paraId="7C2BFE4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B27ED5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学生实在是没有智慧，无明愚痴，没有足够的理论依据决断。恳请恩师慈悲开示：学生是应该制定基本规章，要求在这里修行的师兄们遵守，还是宽恕、接纳、以爱心来包容这一切？</w:t>
      </w:r>
    </w:p>
    <w:p w14:paraId="0BE7903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307784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老师，学生这一次是下了决心，按照老师的指示，把寺院的基本方向定下来，以便更好地接引众生，弘扬真理。</w:t>
      </w:r>
    </w:p>
    <w:p w14:paraId="4246F63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201F8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立规矩，遵守寺院的仪轨。</w:t>
      </w:r>
    </w:p>
    <w:p w14:paraId="5325E25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要求修行者都要符合寺院的章程，寺院是弘法的根基，不是人类的生活场所。</w:t>
      </w:r>
    </w:p>
    <w:p w14:paraId="2D0D6CE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93FAFD8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01F312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69" w:name="_Toc2001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69"/>
    </w:p>
    <w:p w14:paraId="6018917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4301B1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今天抄写《生</w:t>
      </w:r>
      <w:r>
        <w:rPr>
          <w:rFonts w:ascii="微软雅黑" w:eastAsia="微软雅黑" w:hAnsi="微软雅黑" w:cs="微软雅黑" w:hint="eastAsia"/>
          <w:sz w:val="28"/>
          <w:szCs w:val="28"/>
        </w:rPr>
        <w:t>死河》，书中说：“学习掌控自己的心灵，直到心灵完全在正念、正信、正语、正思维、正精进中，清净安详。”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2018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年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23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日微博）</w:t>
      </w:r>
      <w:r>
        <w:rPr>
          <w:rFonts w:ascii="微软雅黑" w:eastAsia="微软雅黑" w:hAnsi="微软雅黑" w:cs="微软雅黑" w:hint="eastAsia"/>
          <w:sz w:val="28"/>
          <w:szCs w:val="28"/>
        </w:rPr>
        <w:t>这个我还不是很明白，正念是指念头吗？</w:t>
      </w:r>
    </w:p>
    <w:p w14:paraId="78E3ABA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9C0720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无私，利他，纯洁，就是正思维，正心，正念。</w:t>
      </w:r>
    </w:p>
    <w:p w14:paraId="02DB99F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675EB0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57C37479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70" w:name="_Toc1960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70"/>
    </w:p>
    <w:p w14:paraId="488C57B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15FAB4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同学的爱人车祸后快一个月了，还在昏迷中。同学在给他听法。她问我能否请老师开示一下。我告诉她：你爱人不是急重症。那些心脏病，猝死的才算急重症。还给她讲，老师曾经给一个车祸受伤失忆的人开示，几年后会完全康复的。你只管给他听就得救赎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12C577B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89680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  <w:highlight w:val="yellow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放《引导文》。</w:t>
      </w:r>
    </w:p>
    <w:p w14:paraId="0DB7F45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或者《梦》，都可以。</w:t>
      </w:r>
    </w:p>
    <w:p w14:paraId="51B6A9B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C0C856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68A213" w14:textId="77777777" w:rsidR="000E447C" w:rsidRDefault="00C448A9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71" w:name="_Toc1126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71"/>
    </w:p>
    <w:p w14:paraId="5FE83DE6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BFA89E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一封信</w:t>
      </w:r>
    </w:p>
    <w:p w14:paraId="1985A2F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FBF12D5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前三个月跟这一个姐姐通了电话，应她的要求给她寄了两个播放器和几本书，也拉她一起学习</w:t>
      </w:r>
      <w:r>
        <w:rPr>
          <w:rFonts w:ascii="微软雅黑" w:eastAsia="微软雅黑" w:hAnsi="微软雅黑" w:cs="微软雅黑" w:hint="eastAsia"/>
          <w:sz w:val="28"/>
          <w:szCs w:val="28"/>
        </w:rPr>
        <w:t>。最近她没有了反馈</w:t>
      </w:r>
      <w:r>
        <w:rPr>
          <w:rFonts w:ascii="微软雅黑" w:eastAsia="微软雅黑" w:hAnsi="微软雅黑" w:cs="微软雅黑" w:hint="eastAsia"/>
          <w:sz w:val="28"/>
          <w:szCs w:val="28"/>
        </w:rPr>
        <w:t>，今天想到给她写封信，看对她是否会有些触动：</w:t>
      </w:r>
    </w:p>
    <w:p w14:paraId="30000023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578E8B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我们都是学过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</w:rPr>
        <w:t>的人，其他人都救不了我们，只有老师才能救我们，目前世界上只有祂才有这个能力。这一点我们认可了，就会</w:t>
      </w:r>
      <w:r>
        <w:rPr>
          <w:rFonts w:ascii="微软雅黑" w:eastAsia="微软雅黑" w:hAnsi="微软雅黑" w:cs="微软雅黑" w:hint="eastAsia"/>
          <w:sz w:val="28"/>
          <w:szCs w:val="28"/>
        </w:rPr>
        <w:t>死心塌地</w:t>
      </w:r>
      <w:r>
        <w:rPr>
          <w:rFonts w:ascii="微软雅黑" w:eastAsia="微软雅黑" w:hAnsi="微软雅黑" w:cs="微软雅黑" w:hint="eastAsia"/>
          <w:sz w:val="28"/>
          <w:szCs w:val="28"/>
        </w:rPr>
        <w:t>学习真理，没时间再浪费生命了，我们的今生都处在倒计时中了，都不年轻了。我们今生本来也不是来享受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人间福报的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，我们就是来找到根本师回老家的！我的好姐姐，我真心希望您能认识真理的珍贵，认识老师的威神力！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165F78A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ECF03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真棒，最起码你的心，是属于天</w:t>
      </w:r>
      <w:r>
        <w:rPr>
          <w:rFonts w:ascii="微软雅黑" w:eastAsia="微软雅黑" w:hAnsi="微软雅黑" w:cs="微软雅黑" w:hint="eastAsia"/>
          <w:sz w:val="28"/>
          <w:szCs w:val="28"/>
        </w:rPr>
        <w:t>堂的。</w:t>
      </w:r>
    </w:p>
    <w:p w14:paraId="44B12C36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2AC2610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C341B4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这两天莫名其妙就会想起老师“批评”我的话语，一想到，内心就是排斥，是魔鬼又在利用我对“肯定”的渴望来拉拢我，试图攻击老师。</w:t>
      </w:r>
    </w:p>
    <w:p w14:paraId="563D9BE7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05E3C4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慢慢地觉察到，似乎我一切言行的动机，都是为了证明自己正确，或表现自己正确，不管是帮助别人还是批评别人，潜意识里都会冒出某些微细的心念：</w:t>
      </w:r>
    </w:p>
    <w:p w14:paraId="56F7A04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4C410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“你不听我的肯定就这结果；</w:t>
      </w:r>
    </w:p>
    <w:p w14:paraId="7521DBC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你不信我，你就走弯路去吧；</w:t>
      </w:r>
    </w:p>
    <w:p w14:paraId="7CF693D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这里我说了算，你们都得听我的。</w:t>
      </w:r>
    </w:p>
    <w:p w14:paraId="00E97D1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看，我早说过会这样，你还不听，现在知道我有先见之明了吧？！”</w:t>
      </w:r>
    </w:p>
    <w:p w14:paraId="2BAE39CB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C46EF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自我最正确——这真的是我最深的渴望？</w:t>
      </w:r>
    </w:p>
    <w:p w14:paraId="5204AD9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这个自</w:t>
      </w:r>
      <w:r>
        <w:rPr>
          <w:rFonts w:ascii="微软雅黑" w:eastAsia="微软雅黑" w:hAnsi="微软雅黑" w:cs="微软雅黑" w:hint="eastAsia"/>
          <w:sz w:val="28"/>
          <w:szCs w:val="28"/>
        </w:rPr>
        <w:t>我人格经历了什么，她怎么是这样的？！</w:t>
      </w:r>
    </w:p>
    <w:p w14:paraId="5A67AFC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我感觉到这个自我人格好可怕。一旦有机会，她一定会高高在上，不可一世，藐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视天下，唯我独尊，杀伐决断，一手遮天，以指责否定打击异己为能事。</w:t>
      </w:r>
    </w:p>
    <w:p w14:paraId="2E4C1335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7501DF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我这前半生一直活在社会底层，虽然不是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底层，但也属于要努力向上才能被人类看得起的那个社会阶层，农民出身，高中毕业就打工，不停地换工作，一事无成；不停地换男友，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最终跟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谁都过不下去。</w:t>
      </w:r>
    </w:p>
    <w:p w14:paraId="3F1893C4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361AA9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后来遇到佛法，以自己亲身经历，知道世间是没有什么希望的，没有出路的。彻底放弃</w:t>
      </w:r>
      <w:r>
        <w:rPr>
          <w:rFonts w:ascii="微软雅黑" w:eastAsia="微软雅黑" w:hAnsi="微软雅黑" w:cs="微软雅黑" w:hint="eastAsia"/>
          <w:sz w:val="28"/>
          <w:szCs w:val="28"/>
        </w:rPr>
        <w:t>世间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去</w:t>
      </w:r>
      <w:r>
        <w:rPr>
          <w:rFonts w:ascii="微软雅黑" w:eastAsia="微软雅黑" w:hAnsi="微软雅黑" w:cs="微软雅黑" w:hint="eastAsia"/>
          <w:sz w:val="28"/>
          <w:szCs w:val="28"/>
        </w:rPr>
        <w:t>修行。原来真的是，在人间不得志，又在佛法中找希望？寄希望于成佛，来获得</w:t>
      </w:r>
      <w:r>
        <w:rPr>
          <w:rFonts w:ascii="微软雅黑" w:eastAsia="微软雅黑" w:hAnsi="微软雅黑" w:cs="微软雅黑" w:hint="eastAsia"/>
          <w:sz w:val="28"/>
          <w:szCs w:val="28"/>
        </w:rPr>
        <w:t>自我想要的一切？这个心不死，必定入魔呀。</w:t>
      </w:r>
    </w:p>
    <w:p w14:paraId="297B07F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37443A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以前对别人说起自己的经历，尽挑好的有面子的说，爱慕虚荣，渴望被尊重。渴望自己最正确，说到底，还是为了获得尊重。</w:t>
      </w:r>
    </w:p>
    <w:p w14:paraId="26C10C8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而有的人，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出家马上觉得自己比居士高一头，认为居士就理所当然应该尊重自己，听自己的。我虽然没有那么强烈的观念，但潜意识里的这种渴望还是很深的。</w:t>
      </w:r>
    </w:p>
    <w:p w14:paraId="7477085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BB1D80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是在老师的教法里，在老师的言传身教中，才学会了真实和平等。</w:t>
      </w:r>
    </w:p>
    <w:p w14:paraId="548B3D0C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F56A3F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可即使她这样不堪，我也仍然接纳她，拥抱她，爱她，温暖她，因为她不是我，我是被圣主接纳并深深爱着的。不管人格自我如何卑贱、虚伪不堪，我都是被爱着的。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在圣爱中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，安心，安然，安顿。</w:t>
      </w:r>
    </w:p>
    <w:p w14:paraId="11BE7F09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BB2BEC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老师说，带着圣主的爱生活，不要与圣主的爱对立起来。</w:t>
      </w:r>
    </w:p>
    <w:p w14:paraId="3F4558B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魔鬼其实就是想让我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跟圣爱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对立起来，这样我就会跟他走了。</w:t>
      </w:r>
    </w:p>
    <w:p w14:paraId="3884CD4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魔鬼试图告诉我：你看，老师批评了你，说明老师不爱你了！</w:t>
      </w:r>
    </w:p>
    <w:p w14:paraId="6947FFF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我差一点点就上当了。</w:t>
      </w:r>
    </w:p>
    <w:p w14:paraId="584958F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幸亏有老师看护，我，不相信我的人格自我，只信老师。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2DF039D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4DCFC4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真棒，你的灵魂，真正开始进入佛法的光明之中了，因为觉醒心中，没有自我思量存在，对</w:t>
      </w:r>
      <w:r>
        <w:rPr>
          <w:rFonts w:ascii="微软雅黑" w:eastAsia="微软雅黑" w:hAnsi="微软雅黑" w:cs="微软雅黑" w:hint="eastAsia"/>
          <w:sz w:val="28"/>
          <w:szCs w:val="28"/>
        </w:rPr>
        <w:t>人格自我的觉察与离舍，就是修行。</w:t>
      </w:r>
    </w:p>
    <w:p w14:paraId="5FAF8CC0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6517EAB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80D0D4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学生有以下几个疑惑待释</w:t>
      </w:r>
    </w:p>
    <w:p w14:paraId="4A0A9191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C64B3D3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1. </w:t>
      </w:r>
      <w:r>
        <w:rPr>
          <w:rFonts w:ascii="微软雅黑" w:eastAsia="微软雅黑" w:hAnsi="微软雅黑" w:cs="微软雅黑" w:hint="eastAsia"/>
          <w:sz w:val="28"/>
          <w:szCs w:val="28"/>
        </w:rPr>
        <w:t>抄过老师所传之法的文书纸片，有规定应如何处置或不得如何处置吗？</w:t>
      </w:r>
    </w:p>
    <w:p w14:paraId="174E458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2. </w:t>
      </w:r>
      <w:r>
        <w:rPr>
          <w:rFonts w:ascii="微软雅黑" w:eastAsia="微软雅黑" w:hAnsi="微软雅黑" w:cs="微软雅黑" w:hint="eastAsia"/>
          <w:sz w:val="28"/>
          <w:szCs w:val="28"/>
        </w:rPr>
        <w:t>若他日离世，所抄的经文如何处置？</w:t>
      </w:r>
    </w:p>
    <w:p w14:paraId="6A2EEFF2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3. </w:t>
      </w:r>
      <w:r>
        <w:rPr>
          <w:rFonts w:ascii="微软雅黑" w:eastAsia="微软雅黑" w:hAnsi="微软雅黑" w:cs="微软雅黑" w:hint="eastAsia"/>
          <w:sz w:val="28"/>
          <w:szCs w:val="28"/>
        </w:rPr>
        <w:t>主观界定污秽之地，如上洗手间，规定不可听法吗？</w:t>
      </w:r>
    </w:p>
    <w:p w14:paraId="2F5C9AC8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4. </w:t>
      </w:r>
      <w:r>
        <w:rPr>
          <w:rFonts w:ascii="微软雅黑" w:eastAsia="微软雅黑" w:hAnsi="微软雅黑" w:cs="微软雅黑" w:hint="eastAsia"/>
          <w:sz w:val="28"/>
          <w:szCs w:val="28"/>
        </w:rPr>
        <w:t>以上诸多规定与束缚是老师传法中的附带要求吗？</w:t>
      </w:r>
    </w:p>
    <w:p w14:paraId="40CDDB32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1D6649D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前两个问题：烧掉。</w:t>
      </w:r>
    </w:p>
    <w:p w14:paraId="27BE4570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40DA46E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第三个问题，不可以。你愿意将你父母的照片挂在厕所里面吗？如果你认为这属于对父母的不尊重，你为何敢于对真神不尊重？</w:t>
      </w:r>
    </w:p>
    <w:p w14:paraId="0C39118E" w14:textId="77777777" w:rsidR="000E447C" w:rsidRDefault="000E447C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F11887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连基本的尊重都没有，何谈虔诚？离开吧。</w:t>
      </w:r>
    </w:p>
    <w:p w14:paraId="010DBAC1" w14:textId="77777777" w:rsidR="000E447C" w:rsidRDefault="00C448A9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</w:t>
      </w:r>
      <w:proofErr w:type="gramEnd"/>
    </w:p>
    <w:p w14:paraId="1581DDC4" w14:textId="77777777" w:rsidR="000E447C" w:rsidRDefault="000E447C">
      <w:pPr>
        <w:spacing w:line="500" w:lineRule="exact"/>
        <w:rPr>
          <w:rFonts w:ascii="微软雅黑" w:eastAsia="微软雅黑" w:hAnsi="微软雅黑" w:cs="微软雅黑"/>
        </w:rPr>
      </w:pPr>
    </w:p>
    <w:sectPr w:rsidR="000E447C" w:rsidSect="004C00B6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FE2E7" w14:textId="77777777" w:rsidR="00C448A9" w:rsidRDefault="00C448A9">
      <w:r>
        <w:separator/>
      </w:r>
    </w:p>
  </w:endnote>
  <w:endnote w:type="continuationSeparator" w:id="0">
    <w:p w14:paraId="40762BB8" w14:textId="77777777" w:rsidR="00C448A9" w:rsidRDefault="00C44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9707308"/>
      <w:docPartObj>
        <w:docPartGallery w:val="Page Numbers (Bottom of Page)"/>
        <w:docPartUnique/>
      </w:docPartObj>
    </w:sdtPr>
    <w:sdtContent>
      <w:p w14:paraId="486E0B3E" w14:textId="0C907DA2" w:rsidR="004C00B6" w:rsidRDefault="004C00B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5A58CFF" w14:textId="77777777" w:rsidR="004C00B6" w:rsidRDefault="004C00B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5944494"/>
      <w:docPartObj>
        <w:docPartGallery w:val="Page Numbers (Bottom of Page)"/>
        <w:docPartUnique/>
      </w:docPartObj>
    </w:sdtPr>
    <w:sdtContent>
      <w:p w14:paraId="546A4ABF" w14:textId="16D0D624" w:rsidR="004C00B6" w:rsidRDefault="004C00B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FE6FD9" w14:textId="77777777" w:rsidR="000E447C" w:rsidRDefault="000E447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865C7" w14:textId="77777777" w:rsidR="00C448A9" w:rsidRDefault="00C448A9">
      <w:r>
        <w:separator/>
      </w:r>
    </w:p>
  </w:footnote>
  <w:footnote w:type="continuationSeparator" w:id="0">
    <w:p w14:paraId="34ED03D6" w14:textId="77777777" w:rsidR="00C448A9" w:rsidRDefault="00C44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514A42"/>
    <w:multiLevelType w:val="singleLevel"/>
    <w:tmpl w:val="AC514A4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A16DAF"/>
    <w:rsid w:val="00073753"/>
    <w:rsid w:val="00075A98"/>
    <w:rsid w:val="000E447C"/>
    <w:rsid w:val="001607E8"/>
    <w:rsid w:val="00230949"/>
    <w:rsid w:val="00326AE6"/>
    <w:rsid w:val="004C00B6"/>
    <w:rsid w:val="004D076C"/>
    <w:rsid w:val="00A16DAF"/>
    <w:rsid w:val="00B915B1"/>
    <w:rsid w:val="00C448A9"/>
    <w:rsid w:val="00D15014"/>
    <w:rsid w:val="01D1219F"/>
    <w:rsid w:val="02E930FE"/>
    <w:rsid w:val="03394CAE"/>
    <w:rsid w:val="05193A0D"/>
    <w:rsid w:val="070E58EA"/>
    <w:rsid w:val="078132CC"/>
    <w:rsid w:val="0C191350"/>
    <w:rsid w:val="0CD36347"/>
    <w:rsid w:val="0D5D5C42"/>
    <w:rsid w:val="13903391"/>
    <w:rsid w:val="1A7A6085"/>
    <w:rsid w:val="1C3F7586"/>
    <w:rsid w:val="1F325180"/>
    <w:rsid w:val="23140101"/>
    <w:rsid w:val="246758CC"/>
    <w:rsid w:val="24741D97"/>
    <w:rsid w:val="25AE6BDC"/>
    <w:rsid w:val="2AAB363D"/>
    <w:rsid w:val="2AD757E4"/>
    <w:rsid w:val="30C6397A"/>
    <w:rsid w:val="36347E29"/>
    <w:rsid w:val="3E4C442E"/>
    <w:rsid w:val="3E4F1453"/>
    <w:rsid w:val="44C22F78"/>
    <w:rsid w:val="46925397"/>
    <w:rsid w:val="49F957DE"/>
    <w:rsid w:val="54A97AB6"/>
    <w:rsid w:val="55F54236"/>
    <w:rsid w:val="56A01D62"/>
    <w:rsid w:val="570C3F47"/>
    <w:rsid w:val="583D1EC5"/>
    <w:rsid w:val="58EB2B44"/>
    <w:rsid w:val="593B4656"/>
    <w:rsid w:val="5B5F03A4"/>
    <w:rsid w:val="5E6F6B50"/>
    <w:rsid w:val="604E3387"/>
    <w:rsid w:val="60896B0A"/>
    <w:rsid w:val="618A43C2"/>
    <w:rsid w:val="61BF5757"/>
    <w:rsid w:val="63405BD7"/>
    <w:rsid w:val="639D5F0D"/>
    <w:rsid w:val="63DD48D2"/>
    <w:rsid w:val="66DC3258"/>
    <w:rsid w:val="67694A84"/>
    <w:rsid w:val="70343755"/>
    <w:rsid w:val="70731DC2"/>
    <w:rsid w:val="73B40700"/>
    <w:rsid w:val="74D94930"/>
    <w:rsid w:val="7B49433F"/>
    <w:rsid w:val="7B517B3C"/>
    <w:rsid w:val="7D2C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FAA93C2-00E8-485D-9397-3C97DE5FB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autoRedefine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a6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a8">
    <w:name w:val="宋体正文"/>
    <w:basedOn w:val="a"/>
    <w:autoRedefine/>
    <w:qFormat/>
    <w:pPr>
      <w:spacing w:line="276" w:lineRule="auto"/>
    </w:pPr>
    <w:rPr>
      <w:rFonts w:ascii="宋体" w:hAnsi="宋体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Calibri" w:eastAsia="宋体" w:hAnsi="Calibri" w:cs="宋体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145</Pages>
  <Words>12460</Words>
  <Characters>71023</Characters>
  <Application>Microsoft Office Word</Application>
  <DocSecurity>0</DocSecurity>
  <Lines>591</Lines>
  <Paragraphs>166</Paragraphs>
  <ScaleCrop>false</ScaleCrop>
  <Company/>
  <LinksUpToDate>false</LinksUpToDate>
  <CharactersWithSpaces>83317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2023年6月心灵综述</dc:title>
  <dc:creator>Administrator</dc:creator>
  <cp:lastModifiedBy>admin</cp:lastModifiedBy>
  <cp:revision>5</cp:revision>
  <dcterms:created xsi:type="dcterms:W3CDTF">2023-07-15T14:39:00Z</dcterms:created>
  <dcterms:modified xsi:type="dcterms:W3CDTF">2026-03-04T12:20:00Z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6B9EF982A0FE49448493604205C436E1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