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3C851">
      <w:pPr>
        <w:spacing w:line="500" w:lineRule="exact"/>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2025年4月心灵综述</w:t>
      </w:r>
    </w:p>
    <w:p w14:paraId="7A58A44A">
      <w:pPr>
        <w:spacing w:line="500" w:lineRule="exact"/>
        <w:rPr>
          <w:rFonts w:hint="eastAsia" w:ascii="微软雅黑" w:hAnsi="微软雅黑" w:eastAsia="微软雅黑" w:cs="微软雅黑"/>
          <w:sz w:val="32"/>
          <w:szCs w:val="18"/>
        </w:rPr>
      </w:pPr>
      <w:bookmarkStart w:id="0" w:name="_Toc23168"/>
      <w:bookmarkStart w:id="1" w:name="_Toc8187"/>
      <w:bookmarkStart w:id="2" w:name="_Toc13249"/>
      <w:bookmarkStart w:id="3" w:name="_Toc5725"/>
      <w:bookmarkStart w:id="4" w:name="_Toc21757"/>
      <w:bookmarkStart w:id="5" w:name="_Toc10032"/>
      <w:bookmarkStart w:id="6" w:name="_Toc18160"/>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35A3950F">
          <w:pPr>
            <w:spacing w:line="500" w:lineRule="exact"/>
            <w:jc w:val="center"/>
            <w:rPr>
              <w:rFonts w:hint="eastAsia" w:ascii="微软雅黑" w:hAnsi="微软雅黑" w:eastAsia="微软雅黑" w:cs="微软雅黑"/>
            </w:rPr>
          </w:pPr>
          <w:r>
            <w:rPr>
              <w:rFonts w:hint="eastAsia" w:ascii="微软雅黑" w:hAnsi="微软雅黑" w:eastAsia="微软雅黑" w:cs="微软雅黑"/>
            </w:rPr>
            <w:t>目录</w:t>
          </w:r>
        </w:p>
        <w:p w14:paraId="7DBF6B4D">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_Toc28729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_Toc28729 \h </w:instrText>
          </w:r>
          <w:r>
            <w:fldChar w:fldCharType="separate"/>
          </w:r>
          <w:r>
            <w:t>5</w:t>
          </w:r>
          <w:r>
            <w:fldChar w:fldCharType="end"/>
          </w:r>
          <w:r>
            <w:rPr>
              <w:rFonts w:hint="eastAsia" w:ascii="微软雅黑" w:hAnsi="微软雅黑" w:eastAsia="微软雅黑" w:cs="微软雅黑"/>
              <w:szCs w:val="18"/>
            </w:rPr>
            <w:fldChar w:fldCharType="end"/>
          </w:r>
        </w:p>
        <w:p w14:paraId="2218D4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_Toc11468 \h </w:instrText>
          </w:r>
          <w:r>
            <w:fldChar w:fldCharType="separate"/>
          </w:r>
          <w:r>
            <w:t>5</w:t>
          </w:r>
          <w:r>
            <w:fldChar w:fldCharType="end"/>
          </w:r>
          <w:r>
            <w:rPr>
              <w:rFonts w:hint="eastAsia" w:ascii="微软雅黑" w:hAnsi="微软雅黑" w:eastAsia="微软雅黑" w:cs="微软雅黑"/>
              <w:szCs w:val="18"/>
            </w:rPr>
            <w:fldChar w:fldCharType="end"/>
          </w:r>
        </w:p>
        <w:p w14:paraId="133661D9">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_Toc14667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_Toc14667 \h </w:instrText>
          </w:r>
          <w:r>
            <w:fldChar w:fldCharType="separate"/>
          </w:r>
          <w:r>
            <w:t>6</w:t>
          </w:r>
          <w:r>
            <w:fldChar w:fldCharType="end"/>
          </w:r>
          <w:r>
            <w:rPr>
              <w:rFonts w:hint="eastAsia" w:ascii="微软雅黑" w:hAnsi="微软雅黑" w:eastAsia="微软雅黑" w:cs="微软雅黑"/>
              <w:szCs w:val="18"/>
            </w:rPr>
            <w:fldChar w:fldCharType="end"/>
          </w:r>
        </w:p>
        <w:p w14:paraId="44C4B8E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_Toc4885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_Toc4885 \h </w:instrText>
          </w:r>
          <w:r>
            <w:fldChar w:fldCharType="separate"/>
          </w:r>
          <w:r>
            <w:t>6</w:t>
          </w:r>
          <w:r>
            <w:fldChar w:fldCharType="end"/>
          </w:r>
          <w:r>
            <w:rPr>
              <w:rFonts w:hint="eastAsia" w:ascii="微软雅黑" w:hAnsi="微软雅黑" w:eastAsia="微软雅黑" w:cs="微软雅黑"/>
              <w:szCs w:val="18"/>
            </w:rPr>
            <w:fldChar w:fldCharType="end"/>
          </w:r>
        </w:p>
        <w:p w14:paraId="5F07F12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_Toc30230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2025年4月5日</w:t>
          </w:r>
          <w:r>
            <w:tab/>
          </w:r>
          <w:r>
            <w:fldChar w:fldCharType="begin"/>
          </w:r>
          <w:r>
            <w:instrText xml:space="preserve"> PAGEREF _Toc30230 \h </w:instrText>
          </w:r>
          <w:r>
            <w:fldChar w:fldCharType="separate"/>
          </w:r>
          <w:r>
            <w:t>6</w:t>
          </w:r>
          <w:r>
            <w:fldChar w:fldCharType="end"/>
          </w:r>
          <w:r>
            <w:rPr>
              <w:rFonts w:hint="eastAsia" w:ascii="微软雅黑" w:hAnsi="微软雅黑" w:eastAsia="微软雅黑" w:cs="微软雅黑"/>
              <w:szCs w:val="18"/>
            </w:rPr>
            <w:fldChar w:fldCharType="end"/>
          </w:r>
        </w:p>
        <w:p w14:paraId="309203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_Toc29032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_Toc29032 \h </w:instrText>
          </w:r>
          <w:r>
            <w:fldChar w:fldCharType="separate"/>
          </w:r>
          <w:r>
            <w:t>10</w:t>
          </w:r>
          <w:r>
            <w:fldChar w:fldCharType="end"/>
          </w:r>
          <w:r>
            <w:rPr>
              <w:rFonts w:hint="eastAsia" w:ascii="微软雅黑" w:hAnsi="微软雅黑" w:eastAsia="微软雅黑" w:cs="微软雅黑"/>
              <w:szCs w:val="18"/>
            </w:rPr>
            <w:fldChar w:fldCharType="end"/>
          </w:r>
        </w:p>
        <w:p w14:paraId="2BB746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_Toc29222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_Toc29222 \h </w:instrText>
          </w:r>
          <w:r>
            <w:fldChar w:fldCharType="separate"/>
          </w:r>
          <w:r>
            <w:t>11</w:t>
          </w:r>
          <w:r>
            <w:fldChar w:fldCharType="end"/>
          </w:r>
          <w:r>
            <w:rPr>
              <w:rFonts w:hint="eastAsia" w:ascii="微软雅黑" w:hAnsi="微软雅黑" w:eastAsia="微软雅黑" w:cs="微软雅黑"/>
              <w:szCs w:val="18"/>
            </w:rPr>
            <w:fldChar w:fldCharType="end"/>
          </w:r>
        </w:p>
        <w:p w14:paraId="37AFE9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_Toc14529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_Toc14529 \h </w:instrText>
          </w:r>
          <w:r>
            <w:fldChar w:fldCharType="separate"/>
          </w:r>
          <w:r>
            <w:t>14</w:t>
          </w:r>
          <w:r>
            <w:fldChar w:fldCharType="end"/>
          </w:r>
          <w:r>
            <w:rPr>
              <w:rFonts w:hint="eastAsia" w:ascii="微软雅黑" w:hAnsi="微软雅黑" w:eastAsia="微软雅黑" w:cs="微软雅黑"/>
              <w:szCs w:val="18"/>
            </w:rPr>
            <w:fldChar w:fldCharType="end"/>
          </w:r>
        </w:p>
        <w:p w14:paraId="273944A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_Toc26528 \h </w:instrText>
          </w:r>
          <w:r>
            <w:fldChar w:fldCharType="separate"/>
          </w:r>
          <w:r>
            <w:t>18</w:t>
          </w:r>
          <w:r>
            <w:fldChar w:fldCharType="end"/>
          </w:r>
          <w:r>
            <w:rPr>
              <w:rFonts w:hint="eastAsia" w:ascii="微软雅黑" w:hAnsi="微软雅黑" w:eastAsia="微软雅黑" w:cs="微软雅黑"/>
              <w:szCs w:val="18"/>
            </w:rPr>
            <w:fldChar w:fldCharType="end"/>
          </w:r>
        </w:p>
        <w:p w14:paraId="7CA60A8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_Toc31589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_Toc31589 \h </w:instrText>
          </w:r>
          <w:r>
            <w:fldChar w:fldCharType="separate"/>
          </w:r>
          <w:r>
            <w:t>19</w:t>
          </w:r>
          <w:r>
            <w:fldChar w:fldCharType="end"/>
          </w:r>
          <w:r>
            <w:rPr>
              <w:rFonts w:hint="eastAsia" w:ascii="微软雅黑" w:hAnsi="微软雅黑" w:eastAsia="微软雅黑" w:cs="微软雅黑"/>
              <w:szCs w:val="18"/>
            </w:rPr>
            <w:fldChar w:fldCharType="end"/>
          </w:r>
        </w:p>
        <w:p w14:paraId="3D7B5DE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_Toc9632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_Toc9632 \h </w:instrText>
          </w:r>
          <w:r>
            <w:fldChar w:fldCharType="separate"/>
          </w:r>
          <w:r>
            <w:t>19</w:t>
          </w:r>
          <w:r>
            <w:fldChar w:fldCharType="end"/>
          </w:r>
          <w:r>
            <w:rPr>
              <w:rFonts w:hint="eastAsia" w:ascii="微软雅黑" w:hAnsi="微软雅黑" w:eastAsia="微软雅黑" w:cs="微软雅黑"/>
              <w:szCs w:val="18"/>
            </w:rPr>
            <w:fldChar w:fldCharType="end"/>
          </w:r>
        </w:p>
        <w:p w14:paraId="5BBBAE3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_Toc25152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_Toc25152 \h </w:instrText>
          </w:r>
          <w:r>
            <w:fldChar w:fldCharType="separate"/>
          </w:r>
          <w:r>
            <w:t>24</w:t>
          </w:r>
          <w:r>
            <w:fldChar w:fldCharType="end"/>
          </w:r>
          <w:r>
            <w:rPr>
              <w:rFonts w:hint="eastAsia" w:ascii="微软雅黑" w:hAnsi="微软雅黑" w:eastAsia="微软雅黑" w:cs="微软雅黑"/>
              <w:szCs w:val="18"/>
            </w:rPr>
            <w:fldChar w:fldCharType="end"/>
          </w:r>
        </w:p>
        <w:p w14:paraId="60C4106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_Toc30364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_Toc30364 \h </w:instrText>
          </w:r>
          <w:r>
            <w:fldChar w:fldCharType="separate"/>
          </w:r>
          <w:r>
            <w:t>26</w:t>
          </w:r>
          <w:r>
            <w:fldChar w:fldCharType="end"/>
          </w:r>
          <w:r>
            <w:rPr>
              <w:rFonts w:hint="eastAsia" w:ascii="微软雅黑" w:hAnsi="微软雅黑" w:eastAsia="微软雅黑" w:cs="微软雅黑"/>
              <w:szCs w:val="18"/>
            </w:rPr>
            <w:fldChar w:fldCharType="end"/>
          </w:r>
        </w:p>
        <w:p w14:paraId="61B99B7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_Toc9794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_Toc9794 \h </w:instrText>
          </w:r>
          <w:r>
            <w:fldChar w:fldCharType="separate"/>
          </w:r>
          <w:r>
            <w:t>26</w:t>
          </w:r>
          <w:r>
            <w:fldChar w:fldCharType="end"/>
          </w:r>
          <w:r>
            <w:rPr>
              <w:rFonts w:hint="eastAsia" w:ascii="微软雅黑" w:hAnsi="微软雅黑" w:eastAsia="微软雅黑" w:cs="微软雅黑"/>
              <w:szCs w:val="18"/>
            </w:rPr>
            <w:fldChar w:fldCharType="end"/>
          </w:r>
        </w:p>
        <w:p w14:paraId="004EC3C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_Toc11983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r>
            <w:tab/>
          </w:r>
          <w:r>
            <w:fldChar w:fldCharType="begin"/>
          </w:r>
          <w:r>
            <w:instrText xml:space="preserve"> PAGEREF _Toc11983 \h </w:instrText>
          </w:r>
          <w:r>
            <w:fldChar w:fldCharType="separate"/>
          </w:r>
          <w:r>
            <w:t>26</w:t>
          </w:r>
          <w:r>
            <w:fldChar w:fldCharType="end"/>
          </w:r>
          <w:r>
            <w:rPr>
              <w:rFonts w:hint="eastAsia" w:ascii="微软雅黑" w:hAnsi="微软雅黑" w:eastAsia="微软雅黑" w:cs="微软雅黑"/>
              <w:szCs w:val="18"/>
            </w:rPr>
            <w:fldChar w:fldCharType="end"/>
          </w:r>
        </w:p>
        <w:p w14:paraId="1001797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_Toc30113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2025年4月27日</w:t>
          </w:r>
          <w:r>
            <w:tab/>
          </w:r>
          <w:r>
            <w:fldChar w:fldCharType="begin"/>
          </w:r>
          <w:r>
            <w:instrText xml:space="preserve"> PAGEREF _Toc30113 \h </w:instrText>
          </w:r>
          <w:r>
            <w:fldChar w:fldCharType="separate"/>
          </w:r>
          <w:r>
            <w:t>29</w:t>
          </w:r>
          <w:r>
            <w:fldChar w:fldCharType="end"/>
          </w:r>
          <w:r>
            <w:rPr>
              <w:rFonts w:hint="eastAsia" w:ascii="微软雅黑" w:hAnsi="微软雅黑" w:eastAsia="微软雅黑" w:cs="微软雅黑"/>
              <w:szCs w:val="18"/>
            </w:rPr>
            <w:fldChar w:fldCharType="end"/>
          </w:r>
        </w:p>
        <w:p w14:paraId="300E39C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_Toc19182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_Toc19182 \h </w:instrText>
          </w:r>
          <w:r>
            <w:fldChar w:fldCharType="separate"/>
          </w:r>
          <w:r>
            <w:t>32</w:t>
          </w:r>
          <w:r>
            <w:fldChar w:fldCharType="end"/>
          </w:r>
          <w:r>
            <w:rPr>
              <w:rFonts w:hint="eastAsia" w:ascii="微软雅黑" w:hAnsi="微软雅黑" w:eastAsia="微软雅黑" w:cs="微软雅黑"/>
              <w:szCs w:val="18"/>
            </w:rPr>
            <w:fldChar w:fldCharType="end"/>
          </w:r>
        </w:p>
        <w:p w14:paraId="41CB208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_Toc11304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_Toc11304 \h </w:instrText>
          </w:r>
          <w:r>
            <w:fldChar w:fldCharType="separate"/>
          </w:r>
          <w:r>
            <w:t>34</w:t>
          </w:r>
          <w:r>
            <w:fldChar w:fldCharType="end"/>
          </w:r>
          <w:r>
            <w:rPr>
              <w:rFonts w:hint="eastAsia" w:ascii="微软雅黑" w:hAnsi="微软雅黑" w:eastAsia="微软雅黑" w:cs="微软雅黑"/>
              <w:szCs w:val="18"/>
            </w:rPr>
            <w:fldChar w:fldCharType="end"/>
          </w:r>
        </w:p>
        <w:p w14:paraId="307A525E">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_Toc2502 \h </w:instrText>
          </w:r>
          <w:r>
            <w:fldChar w:fldCharType="separate"/>
          </w:r>
          <w:r>
            <w:t>41</w:t>
          </w:r>
          <w:r>
            <w:fldChar w:fldCharType="end"/>
          </w:r>
          <w:r>
            <w:rPr>
              <w:rFonts w:hint="eastAsia" w:ascii="微软雅黑" w:hAnsi="微软雅黑" w:eastAsia="微软雅黑" w:cs="微软雅黑"/>
              <w:szCs w:val="18"/>
            </w:rPr>
            <w:fldChar w:fldCharType="end"/>
          </w:r>
        </w:p>
        <w:p w14:paraId="2E0F45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_Toc16122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2025年4月1日</w:t>
          </w:r>
          <w:r>
            <w:tab/>
          </w:r>
          <w:r>
            <w:fldChar w:fldCharType="begin"/>
          </w:r>
          <w:r>
            <w:instrText xml:space="preserve"> PAGEREF _Toc16122 \h </w:instrText>
          </w:r>
          <w:r>
            <w:fldChar w:fldCharType="separate"/>
          </w:r>
          <w:r>
            <w:t>41</w:t>
          </w:r>
          <w:r>
            <w:fldChar w:fldCharType="end"/>
          </w:r>
          <w:r>
            <w:rPr>
              <w:rFonts w:hint="eastAsia" w:ascii="微软雅黑" w:hAnsi="微软雅黑" w:eastAsia="微软雅黑" w:cs="微软雅黑"/>
              <w:szCs w:val="18"/>
            </w:rPr>
            <w:fldChar w:fldCharType="end"/>
          </w:r>
        </w:p>
        <w:p w14:paraId="39DDC4D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2025年4月2日</w:t>
          </w:r>
          <w:r>
            <w:tab/>
          </w:r>
          <w:r>
            <w:fldChar w:fldCharType="begin"/>
          </w:r>
          <w:r>
            <w:instrText xml:space="preserve"> PAGEREF _Toc32616 \h </w:instrText>
          </w:r>
          <w:r>
            <w:fldChar w:fldCharType="separate"/>
          </w:r>
          <w:r>
            <w:t>44</w:t>
          </w:r>
          <w:r>
            <w:fldChar w:fldCharType="end"/>
          </w:r>
          <w:r>
            <w:rPr>
              <w:rFonts w:hint="eastAsia" w:ascii="微软雅黑" w:hAnsi="微软雅黑" w:eastAsia="微软雅黑" w:cs="微软雅黑"/>
              <w:szCs w:val="18"/>
            </w:rPr>
            <w:fldChar w:fldCharType="end"/>
          </w:r>
        </w:p>
        <w:p w14:paraId="25CB2C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2025年4月3日</w:t>
          </w:r>
          <w:r>
            <w:tab/>
          </w:r>
          <w:r>
            <w:fldChar w:fldCharType="begin"/>
          </w:r>
          <w:r>
            <w:instrText xml:space="preserve"> PAGEREF _Toc32625 \h </w:instrText>
          </w:r>
          <w:r>
            <w:fldChar w:fldCharType="separate"/>
          </w:r>
          <w:r>
            <w:t>52</w:t>
          </w:r>
          <w:r>
            <w:fldChar w:fldCharType="end"/>
          </w:r>
          <w:r>
            <w:rPr>
              <w:rFonts w:hint="eastAsia" w:ascii="微软雅黑" w:hAnsi="微软雅黑" w:eastAsia="微软雅黑" w:cs="微软雅黑"/>
              <w:szCs w:val="18"/>
            </w:rPr>
            <w:fldChar w:fldCharType="end"/>
          </w:r>
        </w:p>
        <w:p w14:paraId="5BBDA1F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_Toc22284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_Toc22284 \h </w:instrText>
          </w:r>
          <w:r>
            <w:fldChar w:fldCharType="separate"/>
          </w:r>
          <w:r>
            <w:t>55</w:t>
          </w:r>
          <w:r>
            <w:fldChar w:fldCharType="end"/>
          </w:r>
          <w:r>
            <w:rPr>
              <w:rFonts w:hint="eastAsia" w:ascii="微软雅黑" w:hAnsi="微软雅黑" w:eastAsia="微软雅黑" w:cs="微软雅黑"/>
              <w:szCs w:val="18"/>
            </w:rPr>
            <w:fldChar w:fldCharType="end"/>
          </w:r>
        </w:p>
        <w:p w14:paraId="70D62F3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_Toc13831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_Toc13831 \h </w:instrText>
          </w:r>
          <w:r>
            <w:fldChar w:fldCharType="separate"/>
          </w:r>
          <w:r>
            <w:t>58</w:t>
          </w:r>
          <w:r>
            <w:fldChar w:fldCharType="end"/>
          </w:r>
          <w:r>
            <w:rPr>
              <w:rFonts w:hint="eastAsia" w:ascii="微软雅黑" w:hAnsi="微软雅黑" w:eastAsia="微软雅黑" w:cs="微软雅黑"/>
              <w:szCs w:val="18"/>
            </w:rPr>
            <w:fldChar w:fldCharType="end"/>
          </w:r>
        </w:p>
        <w:p w14:paraId="2010DD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_Toc24800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_Toc24800 \h </w:instrText>
          </w:r>
          <w:r>
            <w:fldChar w:fldCharType="separate"/>
          </w:r>
          <w:r>
            <w:t>60</w:t>
          </w:r>
          <w:r>
            <w:fldChar w:fldCharType="end"/>
          </w:r>
          <w:r>
            <w:rPr>
              <w:rFonts w:hint="eastAsia" w:ascii="微软雅黑" w:hAnsi="微软雅黑" w:eastAsia="微软雅黑" w:cs="微软雅黑"/>
              <w:szCs w:val="18"/>
            </w:rPr>
            <w:fldChar w:fldCharType="end"/>
          </w:r>
        </w:p>
        <w:p w14:paraId="0C69F35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_Toc23912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_Toc23912 \h </w:instrText>
          </w:r>
          <w:r>
            <w:fldChar w:fldCharType="separate"/>
          </w:r>
          <w:r>
            <w:t>64</w:t>
          </w:r>
          <w:r>
            <w:fldChar w:fldCharType="end"/>
          </w:r>
          <w:r>
            <w:rPr>
              <w:rFonts w:hint="eastAsia" w:ascii="微软雅黑" w:hAnsi="微软雅黑" w:eastAsia="微软雅黑" w:cs="微软雅黑"/>
              <w:szCs w:val="18"/>
            </w:rPr>
            <w:fldChar w:fldCharType="end"/>
          </w:r>
        </w:p>
        <w:p w14:paraId="71179E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_Toc13133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_Toc13133 \h </w:instrText>
          </w:r>
          <w:r>
            <w:fldChar w:fldCharType="separate"/>
          </w:r>
          <w:r>
            <w:t>71</w:t>
          </w:r>
          <w:r>
            <w:fldChar w:fldCharType="end"/>
          </w:r>
          <w:r>
            <w:rPr>
              <w:rFonts w:hint="eastAsia" w:ascii="微软雅黑" w:hAnsi="微软雅黑" w:eastAsia="微软雅黑" w:cs="微软雅黑"/>
              <w:szCs w:val="18"/>
            </w:rPr>
            <w:fldChar w:fldCharType="end"/>
          </w:r>
        </w:p>
        <w:p w14:paraId="3CCF031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_Toc18197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_Toc18197 \h </w:instrText>
          </w:r>
          <w:r>
            <w:fldChar w:fldCharType="separate"/>
          </w:r>
          <w:r>
            <w:t>83</w:t>
          </w:r>
          <w:r>
            <w:fldChar w:fldCharType="end"/>
          </w:r>
          <w:r>
            <w:rPr>
              <w:rFonts w:hint="eastAsia" w:ascii="微软雅黑" w:hAnsi="微软雅黑" w:eastAsia="微软雅黑" w:cs="微软雅黑"/>
              <w:szCs w:val="18"/>
            </w:rPr>
            <w:fldChar w:fldCharType="end"/>
          </w:r>
        </w:p>
        <w:p w14:paraId="08D36B7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_Toc9093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_Toc9093 \h </w:instrText>
          </w:r>
          <w:r>
            <w:fldChar w:fldCharType="separate"/>
          </w:r>
          <w:r>
            <w:t>91</w:t>
          </w:r>
          <w:r>
            <w:fldChar w:fldCharType="end"/>
          </w:r>
          <w:r>
            <w:rPr>
              <w:rFonts w:hint="eastAsia" w:ascii="微软雅黑" w:hAnsi="微软雅黑" w:eastAsia="微软雅黑" w:cs="微软雅黑"/>
              <w:szCs w:val="18"/>
            </w:rPr>
            <w:fldChar w:fldCharType="end"/>
          </w:r>
        </w:p>
        <w:p w14:paraId="1609C52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_Toc32335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_Toc32335 \h </w:instrText>
          </w:r>
          <w:r>
            <w:fldChar w:fldCharType="separate"/>
          </w:r>
          <w:r>
            <w:t>96</w:t>
          </w:r>
          <w:r>
            <w:fldChar w:fldCharType="end"/>
          </w:r>
          <w:r>
            <w:rPr>
              <w:rFonts w:hint="eastAsia" w:ascii="微软雅黑" w:hAnsi="微软雅黑" w:eastAsia="微软雅黑" w:cs="微软雅黑"/>
              <w:szCs w:val="18"/>
            </w:rPr>
            <w:fldChar w:fldCharType="end"/>
          </w:r>
        </w:p>
        <w:p w14:paraId="411E8EE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_Toc14160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_Toc14160 \h </w:instrText>
          </w:r>
          <w:r>
            <w:fldChar w:fldCharType="separate"/>
          </w:r>
          <w:r>
            <w:t>99</w:t>
          </w:r>
          <w:r>
            <w:fldChar w:fldCharType="end"/>
          </w:r>
          <w:r>
            <w:rPr>
              <w:rFonts w:hint="eastAsia" w:ascii="微软雅黑" w:hAnsi="微软雅黑" w:eastAsia="微软雅黑" w:cs="微软雅黑"/>
              <w:szCs w:val="18"/>
            </w:rPr>
            <w:fldChar w:fldCharType="end"/>
          </w:r>
        </w:p>
        <w:p w14:paraId="6E1900E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_Toc8990 \h </w:instrText>
          </w:r>
          <w:r>
            <w:fldChar w:fldCharType="separate"/>
          </w:r>
          <w:r>
            <w:t>107</w:t>
          </w:r>
          <w:r>
            <w:fldChar w:fldCharType="end"/>
          </w:r>
          <w:r>
            <w:rPr>
              <w:rFonts w:hint="eastAsia" w:ascii="微软雅黑" w:hAnsi="微软雅黑" w:eastAsia="微软雅黑" w:cs="微软雅黑"/>
              <w:szCs w:val="18"/>
            </w:rPr>
            <w:fldChar w:fldCharType="end"/>
          </w:r>
        </w:p>
        <w:p w14:paraId="073AC4C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2025年4月16日</w:t>
          </w:r>
          <w:r>
            <w:tab/>
          </w:r>
          <w:r>
            <w:fldChar w:fldCharType="begin"/>
          </w:r>
          <w:r>
            <w:instrText xml:space="preserve"> PAGEREF _Toc627 \h </w:instrText>
          </w:r>
          <w:r>
            <w:fldChar w:fldCharType="separate"/>
          </w:r>
          <w:r>
            <w:t>115</w:t>
          </w:r>
          <w:r>
            <w:fldChar w:fldCharType="end"/>
          </w:r>
          <w:r>
            <w:rPr>
              <w:rFonts w:hint="eastAsia" w:ascii="微软雅黑" w:hAnsi="微软雅黑" w:eastAsia="微软雅黑" w:cs="微软雅黑"/>
              <w:szCs w:val="18"/>
            </w:rPr>
            <w:fldChar w:fldCharType="end"/>
          </w:r>
        </w:p>
        <w:p w14:paraId="4F7870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2025年4月17日</w:t>
          </w:r>
          <w:r>
            <w:tab/>
          </w:r>
          <w:r>
            <w:fldChar w:fldCharType="begin"/>
          </w:r>
          <w:r>
            <w:instrText xml:space="preserve"> PAGEREF _Toc1703 \h </w:instrText>
          </w:r>
          <w:r>
            <w:fldChar w:fldCharType="separate"/>
          </w:r>
          <w:r>
            <w:t>117</w:t>
          </w:r>
          <w:r>
            <w:fldChar w:fldCharType="end"/>
          </w:r>
          <w:r>
            <w:rPr>
              <w:rFonts w:hint="eastAsia" w:ascii="微软雅黑" w:hAnsi="微软雅黑" w:eastAsia="微软雅黑" w:cs="微软雅黑"/>
              <w:szCs w:val="18"/>
            </w:rPr>
            <w:fldChar w:fldCharType="end"/>
          </w:r>
        </w:p>
        <w:p w14:paraId="57E8CE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_Toc13353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2025年4月18日</w:t>
          </w:r>
          <w:r>
            <w:tab/>
          </w:r>
          <w:r>
            <w:fldChar w:fldCharType="begin"/>
          </w:r>
          <w:r>
            <w:instrText xml:space="preserve"> PAGEREF _Toc13353 \h </w:instrText>
          </w:r>
          <w:r>
            <w:fldChar w:fldCharType="separate"/>
          </w:r>
          <w:r>
            <w:t>122</w:t>
          </w:r>
          <w:r>
            <w:fldChar w:fldCharType="end"/>
          </w:r>
          <w:r>
            <w:rPr>
              <w:rFonts w:hint="eastAsia" w:ascii="微软雅黑" w:hAnsi="微软雅黑" w:eastAsia="微软雅黑" w:cs="微软雅黑"/>
              <w:szCs w:val="18"/>
            </w:rPr>
            <w:fldChar w:fldCharType="end"/>
          </w:r>
        </w:p>
        <w:p w14:paraId="6EC5967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2025年4月19日</w:t>
          </w:r>
          <w:r>
            <w:tab/>
          </w:r>
          <w:r>
            <w:fldChar w:fldCharType="begin"/>
          </w:r>
          <w:r>
            <w:instrText xml:space="preserve"> PAGEREF _Toc23350 \h </w:instrText>
          </w:r>
          <w:r>
            <w:fldChar w:fldCharType="separate"/>
          </w:r>
          <w:r>
            <w:t>123</w:t>
          </w:r>
          <w:r>
            <w:fldChar w:fldCharType="end"/>
          </w:r>
          <w:r>
            <w:rPr>
              <w:rFonts w:hint="eastAsia" w:ascii="微软雅黑" w:hAnsi="微软雅黑" w:eastAsia="微软雅黑" w:cs="微软雅黑"/>
              <w:szCs w:val="18"/>
            </w:rPr>
            <w:fldChar w:fldCharType="end"/>
          </w:r>
        </w:p>
        <w:p w14:paraId="2E4B5B7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_Toc32132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2025年4月23日</w:t>
          </w:r>
          <w:r>
            <w:tab/>
          </w:r>
          <w:r>
            <w:fldChar w:fldCharType="begin"/>
          </w:r>
          <w:r>
            <w:instrText xml:space="preserve"> PAGEREF _Toc32132 \h </w:instrText>
          </w:r>
          <w:r>
            <w:fldChar w:fldCharType="separate"/>
          </w:r>
          <w:r>
            <w:t>138</w:t>
          </w:r>
          <w:r>
            <w:fldChar w:fldCharType="end"/>
          </w:r>
          <w:r>
            <w:rPr>
              <w:rFonts w:hint="eastAsia" w:ascii="微软雅黑" w:hAnsi="微软雅黑" w:eastAsia="微软雅黑" w:cs="微软雅黑"/>
              <w:szCs w:val="18"/>
            </w:rPr>
            <w:fldChar w:fldCharType="end"/>
          </w:r>
        </w:p>
        <w:p w14:paraId="24E7FF5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_Toc7595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2025年4月24日</w:t>
          </w:r>
          <w:r>
            <w:tab/>
          </w:r>
          <w:r>
            <w:fldChar w:fldCharType="begin"/>
          </w:r>
          <w:r>
            <w:instrText xml:space="preserve"> PAGEREF _Toc7595 \h </w:instrText>
          </w:r>
          <w:r>
            <w:fldChar w:fldCharType="separate"/>
          </w:r>
          <w:r>
            <w:t>139</w:t>
          </w:r>
          <w:r>
            <w:fldChar w:fldCharType="end"/>
          </w:r>
          <w:r>
            <w:rPr>
              <w:rFonts w:hint="eastAsia" w:ascii="微软雅黑" w:hAnsi="微软雅黑" w:eastAsia="微软雅黑" w:cs="微软雅黑"/>
              <w:szCs w:val="18"/>
            </w:rPr>
            <w:fldChar w:fldCharType="end"/>
          </w:r>
        </w:p>
        <w:p w14:paraId="6832CF7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2025年4月25日</w:t>
          </w:r>
          <w:r>
            <w:tab/>
          </w:r>
          <w:r>
            <w:fldChar w:fldCharType="begin"/>
          </w:r>
          <w:r>
            <w:instrText xml:space="preserve"> PAGEREF _Toc32688 \h </w:instrText>
          </w:r>
          <w:r>
            <w:fldChar w:fldCharType="separate"/>
          </w:r>
          <w:r>
            <w:t>148</w:t>
          </w:r>
          <w:r>
            <w:fldChar w:fldCharType="end"/>
          </w:r>
          <w:r>
            <w:rPr>
              <w:rFonts w:hint="eastAsia" w:ascii="微软雅黑" w:hAnsi="微软雅黑" w:eastAsia="微软雅黑" w:cs="微软雅黑"/>
              <w:szCs w:val="18"/>
            </w:rPr>
            <w:fldChar w:fldCharType="end"/>
          </w:r>
        </w:p>
        <w:p w14:paraId="0EAEC6C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_Toc19237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r>
            <w:tab/>
          </w:r>
          <w:r>
            <w:fldChar w:fldCharType="begin"/>
          </w:r>
          <w:r>
            <w:instrText xml:space="preserve"> PAGEREF _Toc19237 \h </w:instrText>
          </w:r>
          <w:r>
            <w:fldChar w:fldCharType="separate"/>
          </w:r>
          <w:r>
            <w:t>153</w:t>
          </w:r>
          <w:r>
            <w:fldChar w:fldCharType="end"/>
          </w:r>
          <w:r>
            <w:rPr>
              <w:rFonts w:hint="eastAsia" w:ascii="微软雅黑" w:hAnsi="微软雅黑" w:eastAsia="微软雅黑" w:cs="微软雅黑"/>
              <w:szCs w:val="18"/>
            </w:rPr>
            <w:fldChar w:fldCharType="end"/>
          </w:r>
        </w:p>
        <w:p w14:paraId="7A76D2D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2025年4月27日</w:t>
          </w:r>
          <w:r>
            <w:tab/>
          </w:r>
          <w:r>
            <w:fldChar w:fldCharType="begin"/>
          </w:r>
          <w:r>
            <w:instrText xml:space="preserve"> PAGEREF _Toc10601 \h </w:instrText>
          </w:r>
          <w:r>
            <w:fldChar w:fldCharType="separate"/>
          </w:r>
          <w:r>
            <w:t>160</w:t>
          </w:r>
          <w:r>
            <w:fldChar w:fldCharType="end"/>
          </w:r>
          <w:r>
            <w:rPr>
              <w:rFonts w:hint="eastAsia" w:ascii="微软雅黑" w:hAnsi="微软雅黑" w:eastAsia="微软雅黑" w:cs="微软雅黑"/>
              <w:szCs w:val="18"/>
            </w:rPr>
            <w:fldChar w:fldCharType="end"/>
          </w:r>
        </w:p>
        <w:p w14:paraId="55F4B01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_Toc19742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_Toc19742 \h </w:instrText>
          </w:r>
          <w:r>
            <w:fldChar w:fldCharType="separate"/>
          </w:r>
          <w:r>
            <w:t>165</w:t>
          </w:r>
          <w:r>
            <w:fldChar w:fldCharType="end"/>
          </w:r>
          <w:r>
            <w:rPr>
              <w:rFonts w:hint="eastAsia" w:ascii="微软雅黑" w:hAnsi="微软雅黑" w:eastAsia="微软雅黑" w:cs="微软雅黑"/>
              <w:szCs w:val="18"/>
            </w:rPr>
            <w:fldChar w:fldCharType="end"/>
          </w:r>
        </w:p>
        <w:p w14:paraId="64A6B02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_Toc25905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2025年4月29日</w:t>
          </w:r>
          <w:r>
            <w:tab/>
          </w:r>
          <w:r>
            <w:fldChar w:fldCharType="begin"/>
          </w:r>
          <w:r>
            <w:instrText xml:space="preserve"> PAGEREF _Toc25905 \h </w:instrText>
          </w:r>
          <w:r>
            <w:fldChar w:fldCharType="separate"/>
          </w:r>
          <w:r>
            <w:t>170</w:t>
          </w:r>
          <w:r>
            <w:fldChar w:fldCharType="end"/>
          </w:r>
          <w:r>
            <w:rPr>
              <w:rFonts w:hint="eastAsia" w:ascii="微软雅黑" w:hAnsi="微软雅黑" w:eastAsia="微软雅黑" w:cs="微软雅黑"/>
              <w:szCs w:val="18"/>
            </w:rPr>
            <w:fldChar w:fldCharType="end"/>
          </w:r>
        </w:p>
        <w:p w14:paraId="30C30EC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_Toc5974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_Toc5974 \h </w:instrText>
          </w:r>
          <w:r>
            <w:fldChar w:fldCharType="separate"/>
          </w:r>
          <w:r>
            <w:t>175</w:t>
          </w:r>
          <w:r>
            <w:fldChar w:fldCharType="end"/>
          </w:r>
          <w:r>
            <w:rPr>
              <w:rFonts w:hint="eastAsia" w:ascii="微软雅黑" w:hAnsi="微软雅黑" w:eastAsia="微软雅黑" w:cs="微软雅黑"/>
              <w:szCs w:val="18"/>
            </w:rPr>
            <w:fldChar w:fldCharType="end"/>
          </w:r>
        </w:p>
        <w:p w14:paraId="3A47C313">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_Toc17914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_Toc17914 \h </w:instrText>
          </w:r>
          <w:r>
            <w:fldChar w:fldCharType="separate"/>
          </w:r>
          <w:r>
            <w:t>181</w:t>
          </w:r>
          <w:r>
            <w:fldChar w:fldCharType="end"/>
          </w:r>
          <w:r>
            <w:rPr>
              <w:rFonts w:hint="eastAsia" w:ascii="微软雅黑" w:hAnsi="微软雅黑" w:eastAsia="微软雅黑" w:cs="微软雅黑"/>
              <w:szCs w:val="18"/>
            </w:rPr>
            <w:fldChar w:fldCharType="end"/>
          </w:r>
        </w:p>
        <w:p w14:paraId="3DBA41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_Toc3654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2025年4月1日</w:t>
          </w:r>
          <w:r>
            <w:tab/>
          </w:r>
          <w:r>
            <w:fldChar w:fldCharType="begin"/>
          </w:r>
          <w:r>
            <w:instrText xml:space="preserve"> PAGEREF _Toc3654 \h </w:instrText>
          </w:r>
          <w:r>
            <w:fldChar w:fldCharType="separate"/>
          </w:r>
          <w:r>
            <w:t>181</w:t>
          </w:r>
          <w:r>
            <w:fldChar w:fldCharType="end"/>
          </w:r>
          <w:r>
            <w:rPr>
              <w:rFonts w:hint="eastAsia" w:ascii="微软雅黑" w:hAnsi="微软雅黑" w:eastAsia="微软雅黑" w:cs="微软雅黑"/>
              <w:szCs w:val="18"/>
            </w:rPr>
            <w:fldChar w:fldCharType="end"/>
          </w:r>
        </w:p>
        <w:p w14:paraId="2F65091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_Toc3685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2025年4月2日</w:t>
          </w:r>
          <w:r>
            <w:tab/>
          </w:r>
          <w:r>
            <w:fldChar w:fldCharType="begin"/>
          </w:r>
          <w:r>
            <w:instrText xml:space="preserve"> PAGEREF _Toc3685 \h </w:instrText>
          </w:r>
          <w:r>
            <w:fldChar w:fldCharType="separate"/>
          </w:r>
          <w:r>
            <w:t>189</w:t>
          </w:r>
          <w:r>
            <w:fldChar w:fldCharType="end"/>
          </w:r>
          <w:r>
            <w:rPr>
              <w:rFonts w:hint="eastAsia" w:ascii="微软雅黑" w:hAnsi="微软雅黑" w:eastAsia="微软雅黑" w:cs="微软雅黑"/>
              <w:szCs w:val="18"/>
            </w:rPr>
            <w:fldChar w:fldCharType="end"/>
          </w:r>
        </w:p>
        <w:p w14:paraId="3AD529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_Toc16880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2025年4月3日</w:t>
          </w:r>
          <w:r>
            <w:tab/>
          </w:r>
          <w:r>
            <w:fldChar w:fldCharType="begin"/>
          </w:r>
          <w:r>
            <w:instrText xml:space="preserve"> PAGEREF _Toc16880 \h </w:instrText>
          </w:r>
          <w:r>
            <w:fldChar w:fldCharType="separate"/>
          </w:r>
          <w:r>
            <w:t>191</w:t>
          </w:r>
          <w:r>
            <w:fldChar w:fldCharType="end"/>
          </w:r>
          <w:r>
            <w:rPr>
              <w:rFonts w:hint="eastAsia" w:ascii="微软雅黑" w:hAnsi="微软雅黑" w:eastAsia="微软雅黑" w:cs="微软雅黑"/>
              <w:szCs w:val="18"/>
            </w:rPr>
            <w:fldChar w:fldCharType="end"/>
          </w:r>
        </w:p>
        <w:p w14:paraId="6127D9A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_Toc3787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_Toc3787 \h </w:instrText>
          </w:r>
          <w:r>
            <w:fldChar w:fldCharType="separate"/>
          </w:r>
          <w:r>
            <w:t>192</w:t>
          </w:r>
          <w:r>
            <w:fldChar w:fldCharType="end"/>
          </w:r>
          <w:r>
            <w:rPr>
              <w:rFonts w:hint="eastAsia" w:ascii="微软雅黑" w:hAnsi="微软雅黑" w:eastAsia="微软雅黑" w:cs="微软雅黑"/>
              <w:szCs w:val="18"/>
            </w:rPr>
            <w:fldChar w:fldCharType="end"/>
          </w:r>
        </w:p>
        <w:p w14:paraId="29E355B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2025年4月5日</w:t>
          </w:r>
          <w:r>
            <w:tab/>
          </w:r>
          <w:r>
            <w:fldChar w:fldCharType="begin"/>
          </w:r>
          <w:r>
            <w:instrText xml:space="preserve"> PAGEREF _Toc10297 \h </w:instrText>
          </w:r>
          <w:r>
            <w:fldChar w:fldCharType="separate"/>
          </w:r>
          <w:r>
            <w:t>195</w:t>
          </w:r>
          <w:r>
            <w:fldChar w:fldCharType="end"/>
          </w:r>
          <w:r>
            <w:rPr>
              <w:rFonts w:hint="eastAsia" w:ascii="微软雅黑" w:hAnsi="微软雅黑" w:eastAsia="微软雅黑" w:cs="微软雅黑"/>
              <w:szCs w:val="18"/>
            </w:rPr>
            <w:fldChar w:fldCharType="end"/>
          </w:r>
        </w:p>
        <w:p w14:paraId="58D065A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_Toc30881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_Toc30881 \h </w:instrText>
          </w:r>
          <w:r>
            <w:fldChar w:fldCharType="separate"/>
          </w:r>
          <w:r>
            <w:t>198</w:t>
          </w:r>
          <w:r>
            <w:fldChar w:fldCharType="end"/>
          </w:r>
          <w:r>
            <w:rPr>
              <w:rFonts w:hint="eastAsia" w:ascii="微软雅黑" w:hAnsi="微软雅黑" w:eastAsia="微软雅黑" w:cs="微软雅黑"/>
              <w:szCs w:val="18"/>
            </w:rPr>
            <w:fldChar w:fldCharType="end"/>
          </w:r>
        </w:p>
        <w:p w14:paraId="18091D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_Toc6978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_Toc6978 \h </w:instrText>
          </w:r>
          <w:r>
            <w:fldChar w:fldCharType="separate"/>
          </w:r>
          <w:r>
            <w:t>201</w:t>
          </w:r>
          <w:r>
            <w:fldChar w:fldCharType="end"/>
          </w:r>
          <w:r>
            <w:rPr>
              <w:rFonts w:hint="eastAsia" w:ascii="微软雅黑" w:hAnsi="微软雅黑" w:eastAsia="微软雅黑" w:cs="微软雅黑"/>
              <w:szCs w:val="18"/>
            </w:rPr>
            <w:fldChar w:fldCharType="end"/>
          </w:r>
        </w:p>
        <w:p w14:paraId="753080F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_Toc31232 \h </w:instrText>
          </w:r>
          <w:r>
            <w:fldChar w:fldCharType="separate"/>
          </w:r>
          <w:r>
            <w:t>202</w:t>
          </w:r>
          <w:r>
            <w:fldChar w:fldCharType="end"/>
          </w:r>
          <w:r>
            <w:rPr>
              <w:rFonts w:hint="eastAsia" w:ascii="微软雅黑" w:hAnsi="微软雅黑" w:eastAsia="微软雅黑" w:cs="微软雅黑"/>
              <w:szCs w:val="18"/>
            </w:rPr>
            <w:fldChar w:fldCharType="end"/>
          </w:r>
        </w:p>
        <w:p w14:paraId="7276E17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_Toc17239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_Toc17239 \h </w:instrText>
          </w:r>
          <w:r>
            <w:fldChar w:fldCharType="separate"/>
          </w:r>
          <w:r>
            <w:t>207</w:t>
          </w:r>
          <w:r>
            <w:fldChar w:fldCharType="end"/>
          </w:r>
          <w:r>
            <w:rPr>
              <w:rFonts w:hint="eastAsia" w:ascii="微软雅黑" w:hAnsi="微软雅黑" w:eastAsia="微软雅黑" w:cs="微软雅黑"/>
              <w:szCs w:val="18"/>
            </w:rPr>
            <w:fldChar w:fldCharType="end"/>
          </w:r>
        </w:p>
        <w:p w14:paraId="1C0D7DE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_Toc19022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2025年4月10日</w:t>
          </w:r>
          <w:r>
            <w:tab/>
          </w:r>
          <w:r>
            <w:fldChar w:fldCharType="begin"/>
          </w:r>
          <w:r>
            <w:instrText xml:space="preserve"> PAGEREF _Toc19022 \h </w:instrText>
          </w:r>
          <w:r>
            <w:fldChar w:fldCharType="separate"/>
          </w:r>
          <w:r>
            <w:t>212</w:t>
          </w:r>
          <w:r>
            <w:fldChar w:fldCharType="end"/>
          </w:r>
          <w:r>
            <w:rPr>
              <w:rFonts w:hint="eastAsia" w:ascii="微软雅黑" w:hAnsi="微软雅黑" w:eastAsia="微软雅黑" w:cs="微软雅黑"/>
              <w:szCs w:val="18"/>
            </w:rPr>
            <w:fldChar w:fldCharType="end"/>
          </w:r>
        </w:p>
        <w:p w14:paraId="1B83E2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_Toc4452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_Toc4452 \h </w:instrText>
          </w:r>
          <w:r>
            <w:fldChar w:fldCharType="separate"/>
          </w:r>
          <w:r>
            <w:t>214</w:t>
          </w:r>
          <w:r>
            <w:fldChar w:fldCharType="end"/>
          </w:r>
          <w:r>
            <w:rPr>
              <w:rFonts w:hint="eastAsia" w:ascii="微软雅黑" w:hAnsi="微软雅黑" w:eastAsia="微软雅黑" w:cs="微软雅黑"/>
              <w:szCs w:val="18"/>
            </w:rPr>
            <w:fldChar w:fldCharType="end"/>
          </w:r>
        </w:p>
        <w:p w14:paraId="768FB33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_Toc22882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_Toc22882 \h </w:instrText>
          </w:r>
          <w:r>
            <w:fldChar w:fldCharType="separate"/>
          </w:r>
          <w:r>
            <w:t>217</w:t>
          </w:r>
          <w:r>
            <w:fldChar w:fldCharType="end"/>
          </w:r>
          <w:r>
            <w:rPr>
              <w:rFonts w:hint="eastAsia" w:ascii="微软雅黑" w:hAnsi="微软雅黑" w:eastAsia="微软雅黑" w:cs="微软雅黑"/>
              <w:szCs w:val="18"/>
            </w:rPr>
            <w:fldChar w:fldCharType="end"/>
          </w:r>
        </w:p>
        <w:p w14:paraId="366C3D3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_Toc22040 \h </w:instrText>
          </w:r>
          <w:r>
            <w:fldChar w:fldCharType="separate"/>
          </w:r>
          <w:r>
            <w:t>221</w:t>
          </w:r>
          <w:r>
            <w:fldChar w:fldCharType="end"/>
          </w:r>
          <w:r>
            <w:rPr>
              <w:rFonts w:hint="eastAsia" w:ascii="微软雅黑" w:hAnsi="微软雅黑" w:eastAsia="微软雅黑" w:cs="微软雅黑"/>
              <w:szCs w:val="18"/>
            </w:rPr>
            <w:fldChar w:fldCharType="end"/>
          </w:r>
        </w:p>
        <w:p w14:paraId="4761C84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_Toc7321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_Toc7321 \h </w:instrText>
          </w:r>
          <w:r>
            <w:fldChar w:fldCharType="separate"/>
          </w:r>
          <w:r>
            <w:t>222</w:t>
          </w:r>
          <w:r>
            <w:fldChar w:fldCharType="end"/>
          </w:r>
          <w:r>
            <w:rPr>
              <w:rFonts w:hint="eastAsia" w:ascii="微软雅黑" w:hAnsi="微软雅黑" w:eastAsia="微软雅黑" w:cs="微软雅黑"/>
              <w:szCs w:val="18"/>
            </w:rPr>
            <w:fldChar w:fldCharType="end"/>
          </w:r>
        </w:p>
        <w:p w14:paraId="4D3CAFD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_Toc8987 \h </w:instrText>
          </w:r>
          <w:r>
            <w:fldChar w:fldCharType="separate"/>
          </w:r>
          <w:r>
            <w:t>223</w:t>
          </w:r>
          <w:r>
            <w:fldChar w:fldCharType="end"/>
          </w:r>
          <w:r>
            <w:rPr>
              <w:rFonts w:hint="eastAsia" w:ascii="微软雅黑" w:hAnsi="微软雅黑" w:eastAsia="微软雅黑" w:cs="微软雅黑"/>
              <w:szCs w:val="18"/>
            </w:rPr>
            <w:fldChar w:fldCharType="end"/>
          </w:r>
        </w:p>
        <w:p w14:paraId="69CEA52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_Toc4530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2025年4月17日</w:t>
          </w:r>
          <w:r>
            <w:tab/>
          </w:r>
          <w:r>
            <w:fldChar w:fldCharType="begin"/>
          </w:r>
          <w:r>
            <w:instrText xml:space="preserve"> PAGEREF _Toc4530 \h </w:instrText>
          </w:r>
          <w:r>
            <w:fldChar w:fldCharType="separate"/>
          </w:r>
          <w:r>
            <w:t>226</w:t>
          </w:r>
          <w:r>
            <w:fldChar w:fldCharType="end"/>
          </w:r>
          <w:r>
            <w:rPr>
              <w:rFonts w:hint="eastAsia" w:ascii="微软雅黑" w:hAnsi="微软雅黑" w:eastAsia="微软雅黑" w:cs="微软雅黑"/>
              <w:szCs w:val="18"/>
            </w:rPr>
            <w:fldChar w:fldCharType="end"/>
          </w:r>
        </w:p>
        <w:p w14:paraId="10AF74D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_Toc20232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2025年4月20日</w:t>
          </w:r>
          <w:r>
            <w:tab/>
          </w:r>
          <w:r>
            <w:fldChar w:fldCharType="begin"/>
          </w:r>
          <w:r>
            <w:instrText xml:space="preserve"> PAGEREF _Toc20232 \h </w:instrText>
          </w:r>
          <w:r>
            <w:fldChar w:fldCharType="separate"/>
          </w:r>
          <w:r>
            <w:t>227</w:t>
          </w:r>
          <w:r>
            <w:fldChar w:fldCharType="end"/>
          </w:r>
          <w:r>
            <w:rPr>
              <w:rFonts w:hint="eastAsia" w:ascii="微软雅黑" w:hAnsi="微软雅黑" w:eastAsia="微软雅黑" w:cs="微软雅黑"/>
              <w:szCs w:val="18"/>
            </w:rPr>
            <w:fldChar w:fldCharType="end"/>
          </w:r>
        </w:p>
        <w:p w14:paraId="3D4A0D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2025年4月21日</w:t>
          </w:r>
          <w:r>
            <w:tab/>
          </w:r>
          <w:r>
            <w:fldChar w:fldCharType="begin"/>
          </w:r>
          <w:r>
            <w:instrText xml:space="preserve"> PAGEREF _Toc3435 \h </w:instrText>
          </w:r>
          <w:r>
            <w:fldChar w:fldCharType="separate"/>
          </w:r>
          <w:r>
            <w:t>228</w:t>
          </w:r>
          <w:r>
            <w:fldChar w:fldCharType="end"/>
          </w:r>
          <w:r>
            <w:rPr>
              <w:rFonts w:hint="eastAsia" w:ascii="微软雅黑" w:hAnsi="微软雅黑" w:eastAsia="微软雅黑" w:cs="微软雅黑"/>
              <w:szCs w:val="18"/>
            </w:rPr>
            <w:fldChar w:fldCharType="end"/>
          </w:r>
        </w:p>
        <w:p w14:paraId="603EF74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2025年4月22日</w:t>
          </w:r>
          <w:r>
            <w:tab/>
          </w:r>
          <w:r>
            <w:fldChar w:fldCharType="begin"/>
          </w:r>
          <w:r>
            <w:instrText xml:space="preserve"> PAGEREF _Toc31230 \h </w:instrText>
          </w:r>
          <w:r>
            <w:fldChar w:fldCharType="separate"/>
          </w:r>
          <w:r>
            <w:t>228</w:t>
          </w:r>
          <w:r>
            <w:fldChar w:fldCharType="end"/>
          </w:r>
          <w:r>
            <w:rPr>
              <w:rFonts w:hint="eastAsia" w:ascii="微软雅黑" w:hAnsi="微软雅黑" w:eastAsia="微软雅黑" w:cs="微软雅黑"/>
              <w:szCs w:val="18"/>
            </w:rPr>
            <w:fldChar w:fldCharType="end"/>
          </w:r>
        </w:p>
        <w:p w14:paraId="01CC80A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_Toc23613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2025年4月23日</w:t>
          </w:r>
          <w:r>
            <w:tab/>
          </w:r>
          <w:r>
            <w:fldChar w:fldCharType="begin"/>
          </w:r>
          <w:r>
            <w:instrText xml:space="preserve"> PAGEREF _Toc23613 \h </w:instrText>
          </w:r>
          <w:r>
            <w:fldChar w:fldCharType="separate"/>
          </w:r>
          <w:r>
            <w:t>229</w:t>
          </w:r>
          <w:r>
            <w:fldChar w:fldCharType="end"/>
          </w:r>
          <w:r>
            <w:rPr>
              <w:rFonts w:hint="eastAsia" w:ascii="微软雅黑" w:hAnsi="微软雅黑" w:eastAsia="微软雅黑" w:cs="微软雅黑"/>
              <w:szCs w:val="18"/>
            </w:rPr>
            <w:fldChar w:fldCharType="end"/>
          </w:r>
        </w:p>
        <w:p w14:paraId="4DC580E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_Toc8207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2025年4月24日</w:t>
          </w:r>
          <w:r>
            <w:tab/>
          </w:r>
          <w:r>
            <w:fldChar w:fldCharType="begin"/>
          </w:r>
          <w:r>
            <w:instrText xml:space="preserve"> PAGEREF _Toc8207 \h </w:instrText>
          </w:r>
          <w:r>
            <w:fldChar w:fldCharType="separate"/>
          </w:r>
          <w:r>
            <w:t>231</w:t>
          </w:r>
          <w:r>
            <w:fldChar w:fldCharType="end"/>
          </w:r>
          <w:r>
            <w:rPr>
              <w:rFonts w:hint="eastAsia" w:ascii="微软雅黑" w:hAnsi="微软雅黑" w:eastAsia="微软雅黑" w:cs="微软雅黑"/>
              <w:szCs w:val="18"/>
            </w:rPr>
            <w:fldChar w:fldCharType="end"/>
          </w:r>
        </w:p>
        <w:p w14:paraId="535D44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2025年4月25日</w:t>
          </w:r>
          <w:r>
            <w:tab/>
          </w:r>
          <w:r>
            <w:fldChar w:fldCharType="begin"/>
          </w:r>
          <w:r>
            <w:instrText xml:space="preserve"> PAGEREF _Toc11676 \h </w:instrText>
          </w:r>
          <w:r>
            <w:fldChar w:fldCharType="separate"/>
          </w:r>
          <w:r>
            <w:t>232</w:t>
          </w:r>
          <w:r>
            <w:fldChar w:fldCharType="end"/>
          </w:r>
          <w:r>
            <w:rPr>
              <w:rFonts w:hint="eastAsia" w:ascii="微软雅黑" w:hAnsi="微软雅黑" w:eastAsia="微软雅黑" w:cs="微软雅黑"/>
              <w:szCs w:val="18"/>
            </w:rPr>
            <w:fldChar w:fldCharType="end"/>
          </w:r>
        </w:p>
        <w:p w14:paraId="470411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_Toc28631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bookmarkStart w:id="83" w:name="_GoBack"/>
          <w:bookmarkEnd w:id="83"/>
          <w:r>
            <w:tab/>
          </w:r>
          <w:r>
            <w:fldChar w:fldCharType="begin"/>
          </w:r>
          <w:r>
            <w:instrText xml:space="preserve"> PAGEREF _Toc28631 \h </w:instrText>
          </w:r>
          <w:r>
            <w:fldChar w:fldCharType="separate"/>
          </w:r>
          <w:r>
            <w:t>233</w:t>
          </w:r>
          <w:r>
            <w:fldChar w:fldCharType="end"/>
          </w:r>
          <w:r>
            <w:rPr>
              <w:rFonts w:hint="eastAsia" w:ascii="微软雅黑" w:hAnsi="微软雅黑" w:eastAsia="微软雅黑" w:cs="微软雅黑"/>
              <w:szCs w:val="18"/>
            </w:rPr>
            <w:fldChar w:fldCharType="end"/>
          </w:r>
        </w:p>
        <w:p w14:paraId="4350F83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_Toc18096 \h </w:instrText>
          </w:r>
          <w:r>
            <w:fldChar w:fldCharType="separate"/>
          </w:r>
          <w:r>
            <w:t>234</w:t>
          </w:r>
          <w:r>
            <w:fldChar w:fldCharType="end"/>
          </w:r>
          <w:r>
            <w:rPr>
              <w:rFonts w:hint="eastAsia" w:ascii="微软雅黑" w:hAnsi="微软雅黑" w:eastAsia="微软雅黑" w:cs="微软雅黑"/>
              <w:szCs w:val="18"/>
            </w:rPr>
            <w:fldChar w:fldCharType="end"/>
          </w:r>
        </w:p>
        <w:p w14:paraId="0917B7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_Toc3830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2025年4月29日</w:t>
          </w:r>
          <w:r>
            <w:tab/>
          </w:r>
          <w:r>
            <w:fldChar w:fldCharType="begin"/>
          </w:r>
          <w:r>
            <w:instrText xml:space="preserve"> PAGEREF _Toc3830 \h </w:instrText>
          </w:r>
          <w:r>
            <w:fldChar w:fldCharType="separate"/>
          </w:r>
          <w:r>
            <w:t>235</w:t>
          </w:r>
          <w:r>
            <w:fldChar w:fldCharType="end"/>
          </w:r>
          <w:r>
            <w:rPr>
              <w:rFonts w:hint="eastAsia" w:ascii="微软雅黑" w:hAnsi="微软雅黑" w:eastAsia="微软雅黑" w:cs="微软雅黑"/>
              <w:szCs w:val="18"/>
            </w:rPr>
            <w:fldChar w:fldCharType="end"/>
          </w:r>
        </w:p>
        <w:p w14:paraId="5560807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_Toc8036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_Toc8036 \h </w:instrText>
          </w:r>
          <w:r>
            <w:fldChar w:fldCharType="separate"/>
          </w:r>
          <w:r>
            <w:t>236</w:t>
          </w:r>
          <w:r>
            <w:fldChar w:fldCharType="end"/>
          </w:r>
          <w:r>
            <w:rPr>
              <w:rFonts w:hint="eastAsia" w:ascii="微软雅黑" w:hAnsi="微软雅黑" w:eastAsia="微软雅黑" w:cs="微软雅黑"/>
              <w:szCs w:val="18"/>
            </w:rPr>
            <w:fldChar w:fldCharType="end"/>
          </w:r>
        </w:p>
        <w:p w14:paraId="609930CE">
          <w:pPr>
            <w:spacing w:line="500" w:lineRule="exact"/>
            <w:rPr>
              <w:rFonts w:hint="eastAsia"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6FF249A4">
      <w:pPr>
        <w:pStyle w:val="2"/>
        <w:spacing w:before="0" w:after="0" w:line="500" w:lineRule="exact"/>
        <w:rPr>
          <w:rFonts w:hint="eastAsia" w:ascii="微软雅黑" w:hAnsi="微软雅黑" w:eastAsia="微软雅黑" w:cs="微软雅黑"/>
          <w:sz w:val="30"/>
          <w:szCs w:val="30"/>
        </w:rPr>
      </w:pPr>
      <w:bookmarkStart w:id="7" w:name="_Toc28729"/>
      <w:r>
        <w:rPr>
          <w:rFonts w:hint="eastAsia" w:ascii="微软雅黑" w:hAnsi="微软雅黑" w:eastAsia="微软雅黑" w:cs="微软雅黑"/>
          <w:sz w:val="30"/>
          <w:szCs w:val="30"/>
        </w:rPr>
        <w:t>一、圣心交融</w:t>
      </w:r>
      <w:bookmarkEnd w:id="7"/>
    </w:p>
    <w:p w14:paraId="3D000D9E">
      <w:pPr>
        <w:spacing w:line="500" w:lineRule="exact"/>
        <w:rPr>
          <w:rFonts w:hint="eastAsia" w:ascii="微软雅黑" w:hAnsi="微软雅黑" w:eastAsia="微软雅黑" w:cs="微软雅黑"/>
          <w:sz w:val="30"/>
          <w:szCs w:val="30"/>
        </w:rPr>
      </w:pPr>
    </w:p>
    <w:p w14:paraId="461735BF">
      <w:pPr>
        <w:pStyle w:val="3"/>
        <w:spacing w:before="0" w:after="0" w:line="500" w:lineRule="exact"/>
        <w:rPr>
          <w:rFonts w:hint="eastAsia" w:ascii="微软雅黑" w:hAnsi="微软雅黑" w:eastAsia="微软雅黑" w:cs="微软雅黑"/>
          <w:b w:val="0"/>
          <w:i/>
          <w:iCs/>
          <w:sz w:val="28"/>
          <w:szCs w:val="28"/>
          <w:highlight w:val="lightGray"/>
        </w:rPr>
      </w:pPr>
      <w:bookmarkStart w:id="8" w:name="_Toc11468"/>
      <w:r>
        <w:rPr>
          <w:rFonts w:hint="eastAsia" w:ascii="微软雅黑" w:hAnsi="微软雅黑" w:eastAsia="微软雅黑" w:cs="微软雅黑"/>
          <w:b w:val="0"/>
          <w:i/>
          <w:iCs/>
          <w:sz w:val="28"/>
          <w:szCs w:val="28"/>
          <w:highlight w:val="lightGray"/>
        </w:rPr>
        <w:t>（本月无）</w:t>
      </w:r>
      <w:bookmarkEnd w:id="8"/>
    </w:p>
    <w:p w14:paraId="0375C7F1">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58841D13">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F5C4867">
      <w:pPr>
        <w:pStyle w:val="2"/>
        <w:spacing w:before="0" w:after="0" w:line="500" w:lineRule="exact"/>
        <w:rPr>
          <w:rFonts w:hint="eastAsia" w:ascii="微软雅黑" w:hAnsi="微软雅黑" w:eastAsia="微软雅黑" w:cs="微软雅黑"/>
          <w:sz w:val="30"/>
          <w:szCs w:val="30"/>
        </w:rPr>
      </w:pPr>
      <w:bookmarkStart w:id="9" w:name="_Toc14667"/>
      <w:r>
        <w:rPr>
          <w:rFonts w:hint="eastAsia" w:ascii="微软雅黑" w:hAnsi="微软雅黑" w:eastAsia="微软雅黑" w:cs="微软雅黑"/>
          <w:sz w:val="30"/>
          <w:szCs w:val="30"/>
        </w:rPr>
        <w:t>二、灵耀之旅</w:t>
      </w:r>
      <w:bookmarkEnd w:id="9"/>
    </w:p>
    <w:p w14:paraId="725283D6">
      <w:pPr>
        <w:spacing w:line="500" w:lineRule="exact"/>
        <w:rPr>
          <w:rFonts w:hint="eastAsia" w:ascii="微软雅黑" w:hAnsi="微软雅黑" w:eastAsia="微软雅黑" w:cs="微软雅黑"/>
          <w:sz w:val="28"/>
          <w:szCs w:val="40"/>
        </w:rPr>
      </w:pPr>
    </w:p>
    <w:p w14:paraId="6298A293">
      <w:pPr>
        <w:pStyle w:val="3"/>
        <w:spacing w:before="0" w:after="0" w:line="500" w:lineRule="exact"/>
        <w:rPr>
          <w:rFonts w:hint="eastAsia" w:ascii="微软雅黑" w:hAnsi="微软雅黑" w:eastAsia="微软雅黑" w:cs="微软雅黑"/>
          <w:b w:val="0"/>
          <w:sz w:val="28"/>
          <w:szCs w:val="28"/>
          <w:highlight w:val="lightGray"/>
        </w:rPr>
      </w:pPr>
      <w:bookmarkStart w:id="10" w:name="_Toc4885"/>
      <w:r>
        <w:rPr>
          <w:rFonts w:hint="eastAsia" w:ascii="微软雅黑" w:hAnsi="微软雅黑" w:eastAsia="微软雅黑" w:cs="微软雅黑"/>
          <w:b w:val="0"/>
          <w:sz w:val="28"/>
          <w:szCs w:val="28"/>
          <w:highlight w:val="lightGray"/>
        </w:rPr>
        <w:t>2025年4月4日</w:t>
      </w:r>
      <w:bookmarkEnd w:id="10"/>
    </w:p>
    <w:p w14:paraId="14A1C8B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D9E73E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清明追思</w:t>
      </w:r>
    </w:p>
    <w:p w14:paraId="62D1CA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60B85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法师生前平易近人，乐善好施。十里八乡的村民都很敬重他的修为。</w:t>
      </w:r>
    </w:p>
    <w:p w14:paraId="0A8B8CB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A2E09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2018年初，他就奔走于当地寺院和村民家中，把《梦》《生死河》以及讲法音频极力推荐给有缘人，不厌其烦地一遍遍将老师的教法推荐给他曾经的剃度弟子。</w:t>
      </w:r>
    </w:p>
    <w:p w14:paraId="518DCD1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80241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法师离开我们已经快六年了，曾经与他共处的那段美好时光，仿佛发生在昨天。虽然他的肉体离开了我们，可是我却能感受到他与我们同在。</w:t>
      </w:r>
    </w:p>
    <w:p w14:paraId="199D6A0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6F9578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在真神降临人间的第一个清明时节，在真神降临人间这一特殊辉煌的历史时空节点上，寄托我心中无比的感恩和怀念，表达我心中难以抑制的激动和喜悦，以慰法师在天之灵。</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69F865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0F2CA6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D4C57E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4D4AA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他因为弘法的因缘，灵魂的去处很好。</w:t>
      </w:r>
    </w:p>
    <w:p w14:paraId="6DA4C1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4AAF7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DD4FFC0">
      <w:pPr>
        <w:pStyle w:val="3"/>
        <w:spacing w:before="0" w:after="0" w:line="500" w:lineRule="exact"/>
        <w:rPr>
          <w:rFonts w:hint="eastAsia" w:ascii="微软雅黑" w:hAnsi="微软雅黑" w:eastAsia="微软雅黑" w:cs="微软雅黑"/>
          <w:b w:val="0"/>
          <w:sz w:val="28"/>
          <w:szCs w:val="28"/>
          <w:highlight w:val="lightGray"/>
        </w:rPr>
      </w:pPr>
      <w:bookmarkStart w:id="11" w:name="_Toc30230"/>
      <w:r>
        <w:rPr>
          <w:rFonts w:hint="eastAsia" w:ascii="微软雅黑" w:hAnsi="微软雅黑" w:eastAsia="微软雅黑" w:cs="微软雅黑"/>
          <w:b w:val="0"/>
          <w:sz w:val="28"/>
          <w:szCs w:val="28"/>
          <w:highlight w:val="lightGray"/>
        </w:rPr>
        <w:t>2025年4月5日</w:t>
      </w:r>
      <w:bookmarkEnd w:id="11"/>
    </w:p>
    <w:p w14:paraId="3F6421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F67C58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继上一篇文章《接纳性欲》做一个深刻的忏悔。曝光是没有错，接纳是没有错，宽恕更没有错！</w:t>
      </w:r>
    </w:p>
    <w:p w14:paraId="4B12E6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错在哪儿呢？</w:t>
      </w:r>
    </w:p>
    <w:p w14:paraId="2F27572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错在不应该满足性欲，为什么呢？</w:t>
      </w:r>
    </w:p>
    <w:p w14:paraId="13466B4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当你满足了性欲，就已经被魔王抓取了。魔王最强大的力量就是满足，不管你是满足性欲呢，还是满足食欲，甚至物欲，统统是魔王的掌控！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F8D3D0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86C34E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要走极端，满足你的性欲，与满足你的食欲一样正常，我实在是不明白，你们为何对生理欲望如此恐惧，如此仇恨，如此排斥，下一次再让我看到你因为性欲的问题，在我的殿堂中煞有其事地忏悔，我就踢你出去，永远不准再进来。</w:t>
      </w:r>
    </w:p>
    <w:p w14:paraId="2A3559B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BBF30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记住啦！任何在我这里忏悔性欲的人，都不再是我的学生！</w:t>
      </w:r>
    </w:p>
    <w:p w14:paraId="50B642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2B9C0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我的教法，对于生理欲望是平等、宽容的态度，我不容许的是乱伦、嫖妓、乱性，不是你的生理欲望，不要将神的教法，等同于人间道德礼仪，这是我对于你，对于你们的最后一次，严重的警告。</w:t>
      </w:r>
    </w:p>
    <w:p w14:paraId="530EE34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D3145E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如果你，或者任何人，再敢提及此事，那就没有以后了。</w:t>
      </w:r>
    </w:p>
    <w:p w14:paraId="66536A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91AA1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因为我以前就公开说明过，在我教法中忏悔性欲，是对灵魂解脱之路的否定，你还敢拿着人性人格的标准，来否定宽恕接纳的教法，你不会有下一次机会了。</w:t>
      </w:r>
    </w:p>
    <w:p w14:paraId="7DA6B9A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2D28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的教法不是人类的道德礼法，而是神对灵魂的直接救赎，神是纯光的爱与真实的生命，生命本身没有善恶对错，只有从身心意识内解脱后的自由，不被自我蒙蔽的完整，唯有宽恕与爱可以达到，我千辛万苦为人类铺就解脱灵魂生死之路，引导灵魂只仰望天堂而遗忘身心自我，而你这种下贱肮脏的蛆虫，一心一意要将神的教法拉低到人格的高度，试图以人类的标准取代神的光明，试图以否定来取代宽恕，这就是以深层自我维护的恐惧，扼杀宽恕光明之路，将灵魂永生永世锁死在轮回之中。</w:t>
      </w:r>
    </w:p>
    <w:p w14:paraId="5F6D8D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DFB2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你为何对性欲，对食欲，对享受如此恐惧如此仇恨如此排斥？</w:t>
      </w:r>
    </w:p>
    <w:p w14:paraId="08CF021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因为你认定，享受欲望、满足欲望是罪恶的，是满足了你人格的需求，可是，否定需求的潜意识，是为了维护你自我人格的完美性，你真的是不知死活的蛆虫。</w:t>
      </w:r>
    </w:p>
    <w:p w14:paraId="0890B5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28DEF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完美的人格，持戒的人格，依旧是人格，人格不可能成佛，只有对人格的宽恕、遗忘、透明、接纳，可以熄灭自我人格的恐惧因素，我教授人间的真理，是解脱生死的道路，是要让灵魂融入爱，你却要将灵魂带入自责、自怨、自恨、自我惩罚的牢笼中，试图以自责自我贬低取代爱与宽恕的登天之路，罪不可恕。</w:t>
      </w:r>
    </w:p>
    <w:p w14:paraId="0A23D2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4B34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你，以及其他看到这一篇帖子的人，记住啦。</w:t>
      </w:r>
    </w:p>
    <w:p w14:paraId="2F373F9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你，你们，再也不会有下一次机会了。</w:t>
      </w:r>
    </w:p>
    <w:p w14:paraId="257DEC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E310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40272F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昨天在论坛忏悔时，将对老师的恶毒念头写了下来，感恩苏师兄的提醒，在留言中转发了老师的开示：</w:t>
      </w:r>
    </w:p>
    <w:p w14:paraId="0D0247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“以后对真神的恶毒话语，不准再说出来了，这属于重罪，会伤害灵魂。”——2025年3月心灵综述</w:t>
      </w:r>
    </w:p>
    <w:p w14:paraId="2B73447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15DB7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开示，内心紧张害怕，知道自己犯下了重罪，恐惧中赶紧删除了帖子。昨天在写忏悔时，还觉得自己敢于曝光对月光如来的恶毒念头，觉得自己终于敢忏悔出来了，终于可以对圣父敞开心扉了，内心有彰显傲慢，沾沾自喜，深处隐藏着自卑与虚荣。忏悔对月光如来的亵渎诽谤诋毁，玷污了圣殿，污染伤害了灵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90A5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521F1E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以后这些意识中辱骂我，内心深处怀疑我的话语、念头，不要再写出来了，会造成二次污染，这种邪恶的文字是针对神佛的诅咒，形成的业力会非常深厚深重，不说出口他们就是意业，一旦说出口就会形成谤佛重罪，会形成牵引灵魂的定业，那种业障是一个鬼魂绝对承受不起的。</w:t>
      </w:r>
    </w:p>
    <w:p w14:paraId="024A39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8FDCF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E1D201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尊敬的老师：前几天看见您的一篇开示，说的是去天堂的灵魂很少，去天道的灵魂多些。（大意）</w:t>
      </w:r>
    </w:p>
    <w:p w14:paraId="4E65D96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老师，我只想出轮回，离开老师，就是万劫不复。</w:t>
      </w:r>
    </w:p>
    <w:p w14:paraId="3452B264">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祈请老师看护我的灵魂，我要紧紧紧紧地追随老师，不敢离开一点点。</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3927BF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5AACA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祝福你，我世界中是法界、三界、灵界都有的，看灵魂自己的修行证量，能去那里是很多种因缘结合在一起的结果。</w:t>
      </w:r>
    </w:p>
    <w:p w14:paraId="0428C3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EAC91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31222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这个师兄以前是学印某的，从邪教的那个庙流通出来好多的《法华经》《楞严经》啊，这个书怎么处理呢？本市也没有庙，也结缘不出。祈请天父开示！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3F78E0D">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B1173CB">
      <w:pPr>
        <w:spacing w:line="500" w:lineRule="exact"/>
        <w:contextualSpacing/>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烧掉。</w:t>
      </w:r>
    </w:p>
    <w:p w14:paraId="479422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8F262C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C4B70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是佛时刻看护着我们的灵魂，让灵魂遇到任何艰难险阻时都能步步跨过！</w:t>
      </w:r>
    </w:p>
    <w:p w14:paraId="06AF352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是佛给予灵魂亲自的指导，一句句法语的背后，都是对灵魂的托举与慈爱！</w:t>
      </w:r>
    </w:p>
    <w:p w14:paraId="0A9610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是佛一次次地在灵魂面临绝境时以身涉险把我们拉上岸！</w:t>
      </w:r>
    </w:p>
    <w:p w14:paraId="3A0F4B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DD0F87">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愿永远不忘佛恩，不畏恐惧，不再升起对神佛的怨怪、轻慢、玷污、诋毁、亵渎、诽谤之心！愿能珍惜与佛在世的窗口期，正心正念，勇敢前行！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A9B67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7CAAA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天线宝宝，就应该时时刻刻将灵魂的触觉，与神佛的光芒慈悲接触上，并且吸取源源不绝的力量。</w:t>
      </w:r>
    </w:p>
    <w:p w14:paraId="64F83F4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9F9A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0062DD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i/>
          <w:iCs/>
          <w:color w:val="000000" w:themeColor="text1"/>
          <w:sz w:val="24"/>
          <w:szCs w:val="24"/>
          <w14:textFill>
            <w14:solidFill>
              <w14:schemeClr w14:val="tx1"/>
            </w14:solidFill>
          </w14:textFill>
        </w:rPr>
        <w:t>（曝光忏悔曾学习“观音法门”和“清新聚能”邪法的经历，内容略）</w:t>
      </w:r>
    </w:p>
    <w:p w14:paraId="6818709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A4E7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D583A2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CBCACE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你要实名举报这两个魔鬼。</w:t>
      </w:r>
    </w:p>
    <w:p w14:paraId="5D41407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B5280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这些魔鬼，需要你们当事人，以举报的行为才可以从灵魂深处与魔鬼划清界限。</w:t>
      </w:r>
    </w:p>
    <w:p w14:paraId="171D55D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B72D92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0022C13">
      <w:pPr>
        <w:pStyle w:val="3"/>
        <w:spacing w:before="0" w:after="0" w:line="500" w:lineRule="exact"/>
        <w:rPr>
          <w:rFonts w:hint="eastAsia" w:ascii="微软雅黑" w:hAnsi="微软雅黑" w:eastAsia="微软雅黑" w:cs="微软雅黑"/>
          <w:b w:val="0"/>
          <w:sz w:val="28"/>
          <w:szCs w:val="28"/>
          <w:highlight w:val="lightGray"/>
        </w:rPr>
      </w:pPr>
      <w:bookmarkStart w:id="12" w:name="_Toc29032"/>
      <w:r>
        <w:rPr>
          <w:rFonts w:hint="eastAsia" w:ascii="微软雅黑" w:hAnsi="微软雅黑" w:eastAsia="微软雅黑" w:cs="微软雅黑"/>
          <w:b w:val="0"/>
          <w:sz w:val="28"/>
          <w:szCs w:val="28"/>
          <w:highlight w:val="lightGray"/>
        </w:rPr>
        <w:t>2025年4月6日</w:t>
      </w:r>
      <w:bookmarkEnd w:id="12"/>
    </w:p>
    <w:p w14:paraId="4E61AC7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423449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前几天发了曝光曾经跟随的邪师的文章，后面开始有点类似感冒症状，内心不断浮现恐惧感：“你看，你曝光他了，现在被他攻击了吧。”我只能不断地和这个自我讲道理：“要想和他划清界限，必须要曝光他，不然内心的恐惧感永远无法消失，他要攻击我就攻击吧，我不要再维护自己、维护这个恐惧感，我要坦然接受，死就死吧，必须要曝光他。”</w:t>
      </w:r>
    </w:p>
    <w:p w14:paraId="280A9D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A42AF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晚上刚好看了老师对一位师兄的回复：“这些魔鬼，需要你们当事人，以举报的行为才可以从灵魂深处与魔鬼划清界限。”</w:t>
      </w:r>
      <w:r>
        <w:rPr>
          <w:rFonts w:hint="eastAsia" w:ascii="微软雅黑" w:hAnsi="微软雅黑" w:eastAsia="微软雅黑" w:cs="微软雅黑"/>
          <w:i/>
          <w:iCs/>
          <w:color w:val="000000" w:themeColor="text1"/>
          <w:sz w:val="24"/>
          <w:szCs w:val="24"/>
          <w14:textFill>
            <w14:solidFill>
              <w14:schemeClr w14:val="tx1"/>
            </w14:solidFill>
          </w14:textFill>
        </w:rPr>
        <w:t>（2025年4月5日老师开示）</w:t>
      </w:r>
      <w:r>
        <w:rPr>
          <w:rFonts w:hint="eastAsia" w:ascii="微软雅黑" w:hAnsi="微软雅黑" w:eastAsia="微软雅黑" w:cs="微软雅黑"/>
          <w:color w:val="000000" w:themeColor="text1"/>
          <w:sz w:val="28"/>
          <w:szCs w:val="28"/>
          <w14:textFill>
            <w14:solidFill>
              <w14:schemeClr w14:val="tx1"/>
            </w14:solidFill>
          </w14:textFill>
        </w:rPr>
        <w:t>看了心中一颤，是啊，我只是曝光了这个邪师，但是根本不敢面对他，更不要说举报他了，这该死的懦弱的人格，不断地给自己找理由，说最重要的证据已经没有了，没法举报了，其实内心就是恐惧，不敢面对他。</w:t>
      </w:r>
    </w:p>
    <w:p w14:paraId="2B492CB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1466BB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（按照互联网管理办法举报邪师，内容略）</w:t>
      </w:r>
    </w:p>
    <w:p w14:paraId="759EF4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E09E14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我知道我内心仍有恐惧，但是我心中有老师，我相信终有一天面对邪师我会无所畏惧！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150C23">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E7F41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如果你的灵魂真实地信仰真神，在灵魂宇宙中，没有任何生命能够伤害你，因为在灵魂宇宙中，修行者的护法就是律法神，开创一切，维护一切，衡定一切，制约一切，不可能有任何妖魔鬼怪有触及你、伤害你、攻击你的能力，如果有外道邪魔的爪牙试图攻击伤害我的学生，等待他们的就是瞬间的分解。</w:t>
      </w:r>
    </w:p>
    <w:p w14:paraId="12ED96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A9519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DABE6DE">
      <w:pPr>
        <w:pStyle w:val="3"/>
        <w:spacing w:before="0" w:after="0" w:line="500" w:lineRule="exact"/>
        <w:rPr>
          <w:rFonts w:hint="eastAsia" w:ascii="微软雅黑" w:hAnsi="微软雅黑" w:eastAsia="微软雅黑" w:cs="微软雅黑"/>
          <w:b w:val="0"/>
          <w:sz w:val="28"/>
          <w:szCs w:val="28"/>
          <w:highlight w:val="lightGray"/>
        </w:rPr>
      </w:pPr>
      <w:bookmarkStart w:id="13" w:name="_Toc29222"/>
      <w:r>
        <w:rPr>
          <w:rFonts w:hint="eastAsia" w:ascii="微软雅黑" w:hAnsi="微软雅黑" w:eastAsia="微软雅黑" w:cs="微软雅黑"/>
          <w:b w:val="0"/>
          <w:sz w:val="28"/>
          <w:szCs w:val="28"/>
          <w:highlight w:val="lightGray"/>
        </w:rPr>
        <w:t>2025年4月7日</w:t>
      </w:r>
      <w:bookmarkEnd w:id="13"/>
    </w:p>
    <w:p w14:paraId="26C4CA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6A354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不要成为这具身体，不要成为这个人格，不要活成这个身份。</w:t>
      </w:r>
    </w:p>
    <w:p w14:paraId="22FA5F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身体是一定会死的，人格是一定会消散的，身份是虚妄变易的。</w:t>
      </w:r>
    </w:p>
    <w:p w14:paraId="7A3BD3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这些都是生灭的，无常的。</w:t>
      </w:r>
    </w:p>
    <w:p w14:paraId="643F4CD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如果认同它们，就会随着它们的死亡而死亡。</w:t>
      </w:r>
    </w:p>
    <w:p w14:paraId="6B7307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而我是，那个在一切变化中不变的，无生无灭、清净自在、朗然普照的觉性，我是和老师诸佛一样的，解脱了生死的，安详接纳。</w:t>
      </w:r>
    </w:p>
    <w:p w14:paraId="36E08EBA">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我就是穿越了习气，照亮了无明，来接引我回归净土的那道光，祂就是我，未生之前的模样。</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FD035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A66D4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义，是对的，灵性的层面也是透的，但是在论坛里面，还是不要如此说话。</w:t>
      </w:r>
    </w:p>
    <w:p w14:paraId="78BC20E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480A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文字背后的，人格洋洋自得，这就是魔性的根子。</w:t>
      </w:r>
    </w:p>
    <w:p w14:paraId="3AD6FB7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47AAD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5AE45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是一心渴望顶礼老师，亲近诸佛菩萨，才来到老师的道场圣地。这第一篇帖子，确实是太随便了，没有沉淀，没有静下心来与法义交融，不是出自对老师的虔诚，而是出于炫耀自己对佛法的理解，装点美化自我人格。</w:t>
      </w:r>
    </w:p>
    <w:p w14:paraId="26F7BA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B9830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诸佛面前，我无需伪装，无需矫饰，因为“如来悉知悉见”，我应该怀有一颗真诚匍匐仰靠如来的心，写下顶礼膜拜的文字才对，而不是以凡夫我慢心揣测圣意，玷污亵渎老师的圣光之地。很感恩老师可以给我这些点评，可以给我一个朝拜、反思、悔过的机会。</w:t>
      </w:r>
    </w:p>
    <w:p w14:paraId="4FE3AF6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CCCED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修行者，是神佛在人间的载体，衡定一切灵魂的境界，因此我在点评其他灵魂的状态时，永远不会隐藏事实，也绝不可能凭借自身的爱好，去褒贬任何人的修行证量，你，内在的灵性很强，这一点无需质疑，文字背后的灵性通达，而且对第一义的了悟，方向是正确的，这都是属于神性的部分，必须要承认，因为神性的因素不属于人间，而是属于神佛，不可以被亵渎不可以被否定，不可以因为人性的杂质而被隐匿。</w:t>
      </w:r>
    </w:p>
    <w:p w14:paraId="0CCB436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CE5011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同时，你的文字携带着潜在的高高在上，自恋的气息浓郁。</w:t>
      </w:r>
    </w:p>
    <w:p w14:paraId="2868685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这种自恋的味道我太熟悉了，因为在真神的教法中，有好几位美艳动人、风姿绰约的美女。</w:t>
      </w:r>
    </w:p>
    <w:p w14:paraId="48778B1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其中一位，甚至于是，苏醒了灵性的，神灵的等级。</w:t>
      </w:r>
    </w:p>
    <w:p w14:paraId="2D1F3D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但是最终毁掉你们灵魂的，恰恰是你们自视甚高的美貌容颜。</w:t>
      </w:r>
    </w:p>
    <w:p w14:paraId="2298A2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美轮美奂的艳丽容貌，会牵引你的心，与自己的容貌结合在一起，会在你灵魂感知内涵中，潜意识地，不受控制地，将这具身体视作你自己，而这具身体一旦成为了你，你灵魂蕴含的神性、灵性、觉性、佛性，就会逐渐黯然消逝，从此之后，你就只能属于这具身体，而远离了神佛的慈悲普照。</w:t>
      </w:r>
    </w:p>
    <w:p w14:paraId="54A34D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7D6B5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而这具身体一定会衰老，会死亡，会腐败，会经历生老病死的灾难煎熬。</w:t>
      </w:r>
    </w:p>
    <w:p w14:paraId="22F87DF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我救赎灵魂，首要条件，就是跟随我的必须是“灵魂”，而不是“人格自我”。</w:t>
      </w:r>
    </w:p>
    <w:p w14:paraId="320523A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人格自我，是心向人间，由身体的成长而成熟的心意记忆体验，属于因果，很难逆转。</w:t>
      </w:r>
    </w:p>
    <w:p w14:paraId="0A359C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而灵魂感知，是心向真理，虔诚心作为通道，与十方如来的智慧慈悲相应，从而获得灵魂的净化升华超度。</w:t>
      </w:r>
    </w:p>
    <w:p w14:paraId="45D3FE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当灵魂的你，在如来慈悲智慧中苏醒，人格的你，心意的自我，就会淡化直至消逝。</w:t>
      </w:r>
    </w:p>
    <w:p w14:paraId="70D5AD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当人格的心意自我，消逝在慈悲与爱的光芒中，你的生死轮回就彻底消融了。</w:t>
      </w:r>
    </w:p>
    <w:p w14:paraId="507F9F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三界六道中，不再有生死的你。</w:t>
      </w:r>
    </w:p>
    <w:p w14:paraId="4B27B7D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那个状态中，真正的你，是纯光的存在，与天堂一体，解脱了生死轮回。</w:t>
      </w:r>
    </w:p>
    <w:p w14:paraId="4DC4A46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E3A9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因此，姑娘，听真神的劝告：你不是这具身体，不要因为形体的美貌而自恋自傲。</w:t>
      </w:r>
    </w:p>
    <w:p w14:paraId="37DB58A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你真正值钱的，是你文字深处蕴含的，灵性的通透与生命的清澈，那是属于神的因素。</w:t>
      </w:r>
    </w:p>
    <w:p w14:paraId="74E51B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而你靓丽迷人的脸庞，几十年后就会衰老，就会惨不忍睹，这是镜花水月，虚假浮华。</w:t>
      </w:r>
    </w:p>
    <w:p w14:paraId="146810C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57F6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我给你留言，是因为你的身心内确实蕴含着神性的清澈，灵性的自由。</w:t>
      </w:r>
    </w:p>
    <w:p w14:paraId="04A25C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我珍惜每一个，懵懂初开的神灵，包括你在内，唤醒你们的灵魂，是真神在世的责任。</w:t>
      </w:r>
    </w:p>
    <w:p w14:paraId="63B8D8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504F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4F6AB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举报揭发宗教魔鬼演某——迟到的举报</w:t>
      </w:r>
    </w:p>
    <w:p w14:paraId="761B436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（举报内容略）</w:t>
      </w:r>
    </w:p>
    <w:p w14:paraId="0EF66360">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D4F04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学生向老师忏悔，学生迟迟没有迈出举报揭发的这一步，死到临头才知道行动，这次举报又没成功，惹了一堆的麻烦。恳请老师收下学生懦弱的灵魂！</w:t>
      </w:r>
    </w:p>
    <w:p w14:paraId="7B7E15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F1926C9">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感恩真神的开示、引导、加持、救赎，感谢师兄有力的爱和鼓励，学生才有勇气走出这一步，能更好更坚定地走向真神教、圣光宗！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2F1B7B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E2211B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祝福你，行动就是决心，可以清除灵魂中与魔鬼的信息联系。</w:t>
      </w:r>
    </w:p>
    <w:p w14:paraId="3C0E8D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5EB4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D503BC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前几天我发的忏悔，唯有虔诚供奉给如来，确实没有认识到那些污浊、不堪入目的文字会造成二次污染！会形成谤佛重罪！这是一个卑微的鬼魂所不能承受的定业！灵魂很恐惧，害怕如来不要我了，这不安的灵魂该怎么办呢？如何才能消除这定业呢？</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A11D393">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8EE94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我宽恕你了。</w:t>
      </w:r>
    </w:p>
    <w:p w14:paraId="53C4EE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11219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D43B611">
      <w:pPr>
        <w:pStyle w:val="3"/>
        <w:spacing w:before="0" w:after="0" w:line="500" w:lineRule="exact"/>
        <w:rPr>
          <w:rFonts w:hint="eastAsia" w:ascii="微软雅黑" w:hAnsi="微软雅黑" w:eastAsia="微软雅黑" w:cs="微软雅黑"/>
          <w:b w:val="0"/>
          <w:sz w:val="28"/>
          <w:szCs w:val="28"/>
          <w:highlight w:val="lightGray"/>
        </w:rPr>
      </w:pPr>
      <w:bookmarkStart w:id="14" w:name="_Toc14529"/>
      <w:r>
        <w:rPr>
          <w:rFonts w:hint="eastAsia" w:ascii="微软雅黑" w:hAnsi="微软雅黑" w:eastAsia="微软雅黑" w:cs="微软雅黑"/>
          <w:b w:val="0"/>
          <w:sz w:val="28"/>
          <w:szCs w:val="28"/>
          <w:highlight w:val="lightGray"/>
        </w:rPr>
        <w:t>2025年4月8日</w:t>
      </w:r>
      <w:bookmarkEnd w:id="14"/>
    </w:p>
    <w:p w14:paraId="69AC73D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7E47B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 xml:space="preserve">如《奇迹课程》所说，“世界只不过是‘背弃上主及其圣子’这一诱惑所披上的有形假相罢了。人的肉眼着眼的正是这一虚幻形象。 </w:t>
      </w:r>
    </w:p>
    <w:p w14:paraId="3351CF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9743E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肉眼依稀看到的一切，根本就是一种诱惑，因这正是身体存在的目的。然而，我们知道，圣灵能把你营造的一切幻相转为其他用途；也就是说，祂能在幻相中看出另一种目的。对圣灵而言，世界是你学习宽恕的地方，宽恕那自认为罪孽深重的自己。这一知见能把诱惑的有形假相转变为心灵认出救恩的机会。”</w:t>
      </w:r>
    </w:p>
    <w:p w14:paraId="1A13FA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74A8E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色相或许可以赢得许多空洞的称赞，但那只是空花宿梦，“以色事他人，能得几时好？”美貌吸引的是俗人，而洞察灵性的，唯有神佛。美貌引人堕落，唯有对神佛决绝的虔诚心，伴随而来的清净出离心，可以救赎灵魂。</w:t>
      </w:r>
    </w:p>
    <w:p w14:paraId="15810B4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真正的爱，不会因为我的年轻容颜而生起，也不会因为我的年老体衰而消逝。真爱没有对境，只是生命本初完整的圆满。</w:t>
      </w:r>
    </w:p>
    <w:p w14:paraId="129A565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愿我宽恕，这具虚幻的身体，宽恕投射出身体的分裂心念。</w:t>
      </w:r>
    </w:p>
    <w:p w14:paraId="45EF469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774A3F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今天我来到老师的圣殿，就是为着得救恩而来，不是为着美化自我，继续轮回而来。我是来朝拜和皈依如来的，愿老师救赎，愿将身家性命尽交付老师手中。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0C22327">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2CB576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你的灵性来源，与蓓</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师兄</w:t>
      </w:r>
      <w:r>
        <w:rPr>
          <w:rFonts w:hint="eastAsia" w:ascii="微软雅黑" w:hAnsi="微软雅黑" w:eastAsia="微软雅黑" w:cs="微软雅黑"/>
          <w:color w:val="000000" w:themeColor="text1"/>
          <w:sz w:val="28"/>
          <w:szCs w:val="28"/>
          <w14:textFill>
            <w14:solidFill>
              <w14:schemeClr w14:val="tx1"/>
            </w14:solidFill>
          </w14:textFill>
        </w:rPr>
        <w:t>极其接近，几乎是同一层宇宙中来的，你们的灵魂应该会彼此很熟悉。</w:t>
      </w:r>
    </w:p>
    <w:p w14:paraId="5DE4C1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BEB452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C838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忏悔魔性气息</w:t>
      </w:r>
    </w:p>
    <w:p w14:paraId="4B3F23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04638D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我应该对自我人格，保持高度警醒和省察。</w:t>
      </w:r>
    </w:p>
    <w:p w14:paraId="30FF852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老师说过，祂的教法的核心是真实和虔诚。自恋，恋的是一个虚幻的自我形象，灵性由于离开了本具的光明安详，在黑暗中攀缘，塑造完美的自我形象，企图找回记忆中灵的圆满无缺。</w:t>
      </w:r>
    </w:p>
    <w:p w14:paraId="55A3AB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2FC8C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然而，真实的我，是没有形象，没有心意思维的。真实的，不靠伪装修饰，赤裸觉性，无依附，离分别。虚假的，才要“穿上”一层又一层“衣服”，来掩盖它的虚妄。</w:t>
      </w:r>
    </w:p>
    <w:p w14:paraId="2D9B16E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1CB8E3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我希望能真正践行老师的教导，不辜负佛父的慈心，愿佛父加持学生，一定将自恋这个问题连根拔除，除灭自我洋洋自得的魔性气息。顶礼老师。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91BB8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771F1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哎呀，很牛掰的文字啊，你们根本看不到文字背后的气息，那是灵性层面的纯洁与超越，陈师兄的文字背后，是甚深禅定的清澈见精，叶师兄的文字背后，是灵性的生命之光，与蓓师兄的文字蕴含的光明极其接近，只可惜这些都是女孩子，还都是很漂亮的女孩子，如果是男性，我会专门为你们几个人开一个群，有针对性地对灵魂进行智慧的圣光哺育，我太渴望生命等级高的灵魂了，否则人间的人，看似身体活着，其实心意内涵中，都是已经死去的鬼魂啊。</w:t>
      </w:r>
    </w:p>
    <w:p w14:paraId="1940BB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709C7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22FF6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对种种确认感的动力，源于不信任爱的实相。当不信任我只是爱的时候，一定会恐惧和排斥。这种潜意识的不信任，是对爱的匮乏和遗忘。</w:t>
      </w:r>
    </w:p>
    <w:p w14:paraId="3517E69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因为这一错觉，而坠入了被抛弃的梦境，犹如灵性坠落了梦境，遗忘了天堂。</w:t>
      </w:r>
    </w:p>
    <w:p w14:paraId="70F676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可是，爱，怎会遗落，又怎能抛弃呢？</w:t>
      </w:r>
    </w:p>
    <w:p w14:paraId="3A3FA7F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71BA9D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切发生，对于真实生命来说，只是境界，只是片段。哪怕再凝固的体验记忆，在真神的纯光穿透中，都能够渐渐淡化消失，与真正的我无关。而灵魂深处，永不停歇的对真神的渴望，那是神佛烙印在我生命性质中的永不遗忘，不由我的主观意愿为转移，也不能被现象所改变。</w:t>
      </w:r>
    </w:p>
    <w:p w14:paraId="3B4F61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F5438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这一次摔到头破血流，我彻底记住了：</w:t>
      </w:r>
    </w:p>
    <w:p w14:paraId="0D1A10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老师，我错了。跪拜在佛的脚下，我真的错了。</w:t>
      </w:r>
    </w:p>
    <w:p w14:paraId="3BF713B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0BCA6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如果没有《复盘》这篇文章，意识到我错解真神在哪个环节，难道我始终活在自以为是的剧本中，断送了自己的法身慧命吗？</w:t>
      </w:r>
    </w:p>
    <w:p w14:paraId="305143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887593E">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醒过来，才明白佛的慈悲。人的一生是记忆延续着的彻底的谎言。是被感知体验习气记忆所活着的蓓某，步步紧逼，延续着一具人格“正在活着”的梦，且沉睡不醒。才明白老师一遍遍说，我太爱自己不爱真理的心痛绝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B77667B">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EA3570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祝福你，蓓师兄，你的灵性依旧干净纯洁，未来还有苏醒的因缘，你和叶师兄，你们两个的灵性应该是同一个灵性世界来的，内涵的生命气息都极其接近。</w:t>
      </w:r>
    </w:p>
    <w:p w14:paraId="0B4F437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DB4F6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A81AD8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忏悔对真神的不信任、亵渎</w:t>
      </w:r>
    </w:p>
    <w:p w14:paraId="6BEA299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1499B9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完对蓓师兄处理的事情后，当时我的内心确实有想法，老师还跟漂亮的女师兄聊天？还很密切？后来终于明白，圣师的这条修行之路是“祂”早已定好的！无论是轻浮的玩笑，还是玩游戏、逛街……这一切都是既定好的，只是在配合圣师给我们表法而已。</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FE373EE">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3E35D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噢，是当时她灵性苏醒后，有一些灵魂净化的问题需要解决，而这类问题只有佛可以解答，于是接触的时间多了些，后期我也受不了每天与人说话，就主动停止了交流。</w:t>
      </w:r>
    </w:p>
    <w:p w14:paraId="24871B3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2C08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A58FD6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敬爱的圣师，我已确信以及肯定您就是我内心最最敬爱的莲师，生生世世的寻觅，无以言表，太艰苦了……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FD324E">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67F99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我今生最低的证量，就是观世音菩萨、文殊菩萨，不是当年的莲花生大师可以比拟的圆满；九地纯光圆满大菩萨，与十地纯智慧普照大菩萨，不可同日而语。</w:t>
      </w:r>
    </w:p>
    <w:p w14:paraId="582DC23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7F92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F1A101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i/>
          <w:iCs/>
          <w:color w:val="000000" w:themeColor="text1"/>
          <w:sz w:val="24"/>
          <w:szCs w:val="24"/>
          <w14:textFill>
            <w14:solidFill>
              <w14:schemeClr w14:val="tx1"/>
            </w14:solidFill>
          </w14:textFill>
        </w:rPr>
        <w:t>（结缘真理，但对方闲置法宝未学习，内容略）</w:t>
      </w:r>
    </w:p>
    <w:p w14:paraId="15E82B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6E460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法宝要珍惜，那是可以救赎灵魂的真神，不学习了就一定要讨要回来。</w:t>
      </w:r>
    </w:p>
    <w:p w14:paraId="0267A3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CF402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81A6E4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愿在真神的赐福救赎中，净化助纣为虐、认贼作父的魔鬼气息和灵魂业障，以举报挽救灵魂，用信仰雕琢灵魂，以愿心重塑灵魂，重回最初对真理心心相印、对真神一意孤绝的虔诚心。</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9053AD6">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8AF018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祝福你，一定要与魔鬼划清界限，他们的灵魂真的属于地狱。</w:t>
      </w:r>
    </w:p>
    <w:p w14:paraId="1CDB67F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2F941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4503242">
      <w:pPr>
        <w:pStyle w:val="3"/>
        <w:spacing w:before="0" w:after="0" w:line="500" w:lineRule="exact"/>
        <w:rPr>
          <w:rFonts w:hint="eastAsia" w:ascii="微软雅黑" w:hAnsi="微软雅黑" w:eastAsia="微软雅黑" w:cs="微软雅黑"/>
          <w:b w:val="0"/>
          <w:sz w:val="28"/>
          <w:szCs w:val="28"/>
          <w:highlight w:val="lightGray"/>
        </w:rPr>
      </w:pPr>
      <w:bookmarkStart w:id="15" w:name="_Toc26528"/>
      <w:r>
        <w:rPr>
          <w:rFonts w:hint="eastAsia" w:ascii="微软雅黑" w:hAnsi="微软雅黑" w:eastAsia="微软雅黑" w:cs="微软雅黑"/>
          <w:b w:val="0"/>
          <w:sz w:val="28"/>
          <w:szCs w:val="28"/>
          <w:highlight w:val="lightGray"/>
        </w:rPr>
        <w:t>2025年4月9日</w:t>
      </w:r>
      <w:bookmarkEnd w:id="15"/>
    </w:p>
    <w:p w14:paraId="53A4DE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07FD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最近经常在听法或者看老师讲法视频的时候，一瞬间脑海里就会浮现对老师不敬的念头，每次觉察到不敬的念头产生时，都会慌张、排斥，不敢相信怎么会有这种念头出现，会赶紧转移念头，去想别的事情打断一下不敬的念头，也尝试过扇自己两耳光，但是还是有时候就是猝不及防地会出现这些念头想法，无法控制。</w:t>
      </w:r>
    </w:p>
    <w:p w14:paraId="08A7A3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24AC2B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反观自己内心对老师的认知，我认得老师是我灵魂的救主，是如来在世，我的主观意愿是绝不敢对老师有任何的怀疑与不敬的，所以这些突然升起的不敬的念头不是我，我宽恕你们，我宽恕我对你们的恐惧排斥，我向老师忏悔我内心的不敬的念头。</w:t>
      </w:r>
    </w:p>
    <w:p w14:paraId="291C4A2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D55C76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我知道这些念头是想来否定老师，将我从老师教法中带走，如果不认清他们，他们以后还会变本加厉地带着我去怀疑老师，这是我的灵魂无法承受的苦难，想都不敢想。</w:t>
      </w:r>
    </w:p>
    <w:p w14:paraId="1ECFC9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478FD7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向老师忏悔这些不敬的念头！祈请老师慈悲加持！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09F9AB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600117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祝福你，很正常的状态。</w:t>
      </w:r>
    </w:p>
    <w:p w14:paraId="1BAABCA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15066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1A350D2">
      <w:pPr>
        <w:pStyle w:val="3"/>
        <w:spacing w:before="0" w:after="0" w:line="500" w:lineRule="exact"/>
        <w:rPr>
          <w:rFonts w:hint="eastAsia" w:ascii="微软雅黑" w:hAnsi="微软雅黑" w:eastAsia="微软雅黑" w:cs="微软雅黑"/>
          <w:b w:val="0"/>
          <w:sz w:val="28"/>
          <w:szCs w:val="28"/>
          <w:highlight w:val="lightGray"/>
        </w:rPr>
      </w:pPr>
      <w:bookmarkStart w:id="16" w:name="_Toc31589"/>
      <w:r>
        <w:rPr>
          <w:rFonts w:hint="eastAsia" w:ascii="微软雅黑" w:hAnsi="微软雅黑" w:eastAsia="微软雅黑" w:cs="微软雅黑"/>
          <w:b w:val="0"/>
          <w:sz w:val="28"/>
          <w:szCs w:val="28"/>
          <w:highlight w:val="lightGray"/>
        </w:rPr>
        <w:t>2025年4月11日</w:t>
      </w:r>
      <w:bookmarkEnd w:id="16"/>
    </w:p>
    <w:p w14:paraId="316052F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75CC56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（曝光忏悔自我认可与维护，内容略）</w:t>
      </w:r>
    </w:p>
    <w:p w14:paraId="1D0E90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2C3ED6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祝福你，神是爱着你的。</w:t>
      </w:r>
    </w:p>
    <w:p w14:paraId="4176C7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BD5B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F705F3D">
      <w:pPr>
        <w:pStyle w:val="3"/>
        <w:spacing w:before="0" w:after="0" w:line="500" w:lineRule="exact"/>
        <w:rPr>
          <w:rFonts w:hint="eastAsia" w:ascii="微软雅黑" w:hAnsi="微软雅黑" w:eastAsia="微软雅黑" w:cs="微软雅黑"/>
          <w:b w:val="0"/>
          <w:sz w:val="28"/>
          <w:szCs w:val="28"/>
          <w:highlight w:val="lightGray"/>
        </w:rPr>
      </w:pPr>
      <w:bookmarkStart w:id="17" w:name="_Toc9632"/>
      <w:r>
        <w:rPr>
          <w:rFonts w:hint="eastAsia" w:ascii="微软雅黑" w:hAnsi="微软雅黑" w:eastAsia="微软雅黑" w:cs="微软雅黑"/>
          <w:b w:val="0"/>
          <w:sz w:val="28"/>
          <w:szCs w:val="28"/>
          <w:highlight w:val="lightGray"/>
        </w:rPr>
        <w:t>2025年4月12日</w:t>
      </w:r>
      <w:bookmarkEnd w:id="17"/>
    </w:p>
    <w:p w14:paraId="450292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EC4F00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忏悔婚外情及婚内出轨</w:t>
      </w:r>
    </w:p>
    <w:p w14:paraId="3438DDF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（叙述被母亲老旧观念左右，被迫结婚，而后在婚姻中长期被丈夫控制、贬低、打压，导致严重抑郁，在对丈夫心灰意冷后，遇到真爱，最后如愿离婚的经历，内容略）</w:t>
      </w:r>
    </w:p>
    <w:p w14:paraId="04A800A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2E022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清楚地知道，我心底里面始终无法真正达到老师所指的宽恕与接纳，因为这件事就像一个阴影，即便我内心觉得，我的确是与原来的丈夫彻底断绝，划清界限了（除了孩子，其他都没有与他再有瓜葛），但在世俗眼中，我就是婚内出轨，因为我毕竟没离婚，没拿到那张证，我心里有一股说不清的恐惧。</w:t>
      </w:r>
    </w:p>
    <w:p w14:paraId="4C1552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1785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时间的推移，这个恐惧会埋得一点点变深，变大，变得不那么明显，却又像嵌入到肉体下面一样，明明觉察得到，却总也不明朗，我怕我被人唾弃，被亲人厌恶，我怕我面对世间的委屈，我最最最最怕的，是老师撵我出去，不配做祂的学生。</w:t>
      </w:r>
    </w:p>
    <w:p w14:paraId="4676D9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876A38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我必须要向老师忏悔，向真神坦白所有的隐藏与自我维护，然后至诚地趴在真神的脚下，祈求真神的宽恕。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6B9E59">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DA69A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这种情况不算是婚内出轨，出轨有两种情况：第一种是肉体出轨，第二种是精神出轨。如果以肉体出轨而论，那么古往今来的几乎所有达官显贵，都曾经出入青楼，他们的行为算不算出轨？为何“出轨”这个定义只能安在女性身上，而不能约束男性的行为？如果以精神出轨而言，你的内心已经要与丈夫离婚了，心理上情感上已经划分开来界限，没有夫妻之前的性生活与情感交融，等同于准离婚状态，在这种情感心理身体空窗期的状态中，你实际上属于单身状态，找到一个自己的爱恋之人不属于出轨，只是此事发生的时间有点草率，容易授人以柄，让人们站在道德制高点上来非议你，仅此而已。</w:t>
      </w:r>
    </w:p>
    <w:p w14:paraId="2B7A008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273B1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可是，我的教法最不叼的，就是人类的态度与道德非议。</w:t>
      </w:r>
    </w:p>
    <w:p w14:paraId="2B6CA5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你仅仅是离婚的程序，晚了一段时间而已，这种名存实亡的婚姻名义下，你寻找自己的伴侣，天经地义，无可厚非，如果你真的因为别人对于你，婚内出轨的指责而惭愧，那你就真的不配学习我的教法。</w:t>
      </w:r>
    </w:p>
    <w:p w14:paraId="02154BD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60A12C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真神的教法，核心是真实，只要你的良心，是清白真实，坦荡不伪装，你在我这里就是纯洁的灵魂。</w:t>
      </w:r>
    </w:p>
    <w:p w14:paraId="4B800AB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A27902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何为婚内出轨？</w:t>
      </w:r>
    </w:p>
    <w:p w14:paraId="2AD0BF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你爱着你的丈夫，没有想过离婚，两个人感情很好，但是又受到外界某个男性的诱惑，与其谈情说爱；或者被一具青春洋溢的，充满雄性荷尔蒙的身体诱惑，按捺不住身体的欲火，去宣泄，酣畅淋漓地滚床单去了，这才叫背叛，这才是婚内出轨！</w:t>
      </w:r>
    </w:p>
    <w:p w14:paraId="2555C4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66A24C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你与你老公，情感问题，家庭和睦，虽然爱情淡化了，可是亲情深厚，他爱你保护你，照顾你温暖你。</w:t>
      </w:r>
    </w:p>
    <w:p w14:paraId="11130D5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你从未想过离婚，但是，架不住外界优秀男人的情感安慰，架不住性欲对男人身体的饥渴，然后与其他男性做爱，或者陷入情感沉迷，这属于真正的婚内出轨。</w:t>
      </w:r>
    </w:p>
    <w:p w14:paraId="22F38AE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424F1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一纸婚书，就能判定是否出轨？</w:t>
      </w:r>
    </w:p>
    <w:p w14:paraId="484BC1F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扯淡！</w:t>
      </w:r>
    </w:p>
    <w:p w14:paraId="1D5D0A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566E94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男性女性同性恋，为了安抚双方家长，而与异性的同性恋假结婚，这份婚书起到的作用，不仅仅是社会性的责任，而是保护他们同性恋的隐私，在一纸婚书之下，他们有着自己的爱人与生活，你说他们是不是婚内出轨？</w:t>
      </w:r>
    </w:p>
    <w:p w14:paraId="2810C4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489B7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很多人，男性结婚是为了安慰父母，女性结婚是为了改变生活。</w:t>
      </w:r>
    </w:p>
    <w:p w14:paraId="4A7FF8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当满足了自身需要的条件后，两人和和气气地离婚，婚姻只是交易的一段程序而已。</w:t>
      </w:r>
    </w:p>
    <w:p w14:paraId="2A5E8E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你说他们道德不道德？</w:t>
      </w:r>
    </w:p>
    <w:p w14:paraId="0887414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如果不道德，那么老祖宗流传的，父母之命，媒妁之言，就是罪魁祸首。</w:t>
      </w:r>
    </w:p>
    <w:p w14:paraId="47DEFD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两个完全不认识，没有丝毫情感的人，为了一纸婚书葬送了一生青春。</w:t>
      </w:r>
    </w:p>
    <w:p w14:paraId="509FD7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F16B2C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真正的不道德，是“背叛”。</w:t>
      </w:r>
    </w:p>
    <w:p w14:paraId="44D45C0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也就是说，你爱你老公，你老公也深爱着你。</w:t>
      </w:r>
    </w:p>
    <w:p w14:paraId="21DB17B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但是你性格轻浮，受到外界诱惑，与他人谈情说爱，性交做爱，背叛了深爱你信任你的老公，这才是真正的婚内出轨。</w:t>
      </w:r>
    </w:p>
    <w:p w14:paraId="6D29908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这个行为，这种背叛的心理，是确实需要忏悔的，因为你在伤害一位真正爱着你、在意你的人。</w:t>
      </w:r>
    </w:p>
    <w:p w14:paraId="6E9AB5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02F18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像你目前的状况，都已经处于离婚状态中了，虽然手续没有完全处理完，但是性质已经属于独立的两个人，情感与肉体没有丝毫联系，你与自己真正爱的男性，去相濡以沫，去巫山云雨，酣畅淋漓，完全没有任何问题。</w:t>
      </w:r>
    </w:p>
    <w:p w14:paraId="69DB049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24C41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不要将人类的道德礼法套在良心上面！</w:t>
      </w:r>
    </w:p>
    <w:p w14:paraId="127F052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不要让人类的道德规章杀死灵魂的真实心愿！</w:t>
      </w:r>
    </w:p>
    <w:p w14:paraId="2DF6459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唯有真实，不被束缚的灵魂，才有看到真神，感知如来的敏锐性。</w:t>
      </w:r>
    </w:p>
    <w:p w14:paraId="5BD8C5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神佛，不是道德高尚的好人，不是践踏礼法的坏人，神佛是纯粹的光，唯有真实不隐藏的动机，可以看到光。</w:t>
      </w:r>
    </w:p>
    <w:p w14:paraId="261F198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221F9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62E29D">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最近的修行有一点变化，以前是身体内有一个诵咒的我和一个清醒的我，而这几天，是一个诵咒的我和一个空间的我。请问老师，我体验到的这个空间是不是见精空间？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89C71E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C9C49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不是，是认知空间，见精是清澈的光。</w:t>
      </w:r>
    </w:p>
    <w:p w14:paraId="2B86C3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1509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E1FCB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感知力的净化</w:t>
      </w:r>
    </w:p>
    <w:p w14:paraId="24C6D9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99D5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我学法大半年灵醒过那一刹那，我才开始醒悟我真的不是这具身体，习气裹挟着我，每天都不是真实地活着，完完全全跟着他累世的习气妄念、细念过着每一天，我现在内心有个知道的知能看得到我的思量心他每天七上八下、上蹿下跳，被动地活着。老师说过，你们不知道我为你们在微观付出了太多。神为我们付出了太多。我能感受到我，才开始晚上睡觉听法时，长期有声音大叫“啊！”或者拍床把我弄醒，还有一次看到窗帘飘在我眼前，两眼眼球里有黑色小人一样跳跃，然后越走越远，一切都是老师在微观里净化我的业障。</w:t>
      </w:r>
    </w:p>
    <w:p w14:paraId="57A19CC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E080D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发现光是小火苗的时候，我以为是住着神佛，唯一可以点亮我抑郁的人生的希望，懵懵懂懂，其实因为光才能感受到神吧，后来亮一圈后，变成了知，我的感知力每天都在被洗礼、净化，所以没有神就没有修行，神对你灵魂的救赎净化称为修行。</w:t>
      </w:r>
    </w:p>
    <w:p w14:paraId="4606625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DF6862D">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当时我凌晨醒了听着法，我怕我臆想，微生物能感受到祂吗？我感知就是和平时老师讲法不一样，远古醇厚、厚重传来的声音，告诉我实相，我当时木木呆呆的，我感觉就是祂，肯定是祂，我也不知道为什么，然后激动快乐地感受祂的气息睡着了。后来回味是温柔，后续灵魂想到祂都是温柔的气息，但是我不敢肯定，微生物能感受到祂吗？我怕自己臆想，灵魂一次又一次被神佛的气息洗礼，感动到流泪，不想再六道里流浪，没有神降临，我们真的毫无出路，我相信这一世我一定一切都是为了等到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5867AD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32436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嗯，你的感知是对的，神佛一直都在看护着你的灵魂，你曾经修行千年的禅定，也是当时的我，亲手教会你的。</w:t>
      </w:r>
    </w:p>
    <w:p w14:paraId="5F45A1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D520CB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安心，你的灵魂有神佛看护，不会有鬼魂敢于靠近你。</w:t>
      </w:r>
    </w:p>
    <w:p w14:paraId="1FBF62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35E99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4FECB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与曾经的外道因素决绝划清界限</w:t>
      </w:r>
    </w:p>
    <w:p w14:paraId="14385F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B48E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曾经皈依外道的一些书籍资料，一直没有机会了解怎么处理，应该是业障阻挡，自己没有意识到严重性，所以没有当机立断去处理这些书籍。</w:t>
      </w:r>
    </w:p>
    <w:p w14:paraId="16CB14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7EB8E9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今天询问了师兄后才意识到问题的严重性。他问我是否皈依过西藏僧人，我就如实回答曾经网络皈依过一位堪布。他说：“这个需要重新选择，不然曾经对这个人的皈依，会阻挡你现在对真神的虔诚和信。”</w:t>
      </w:r>
    </w:p>
    <w:p w14:paraId="72CA14D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D8D6739">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我一直感觉自己很难进步，举步维艰的感觉，就是找不到原因。自己就是很痛苦，隔段时间就是感觉人格受不了，心又向人世间贪恋。</w:t>
      </w:r>
      <w:r>
        <w:rPr>
          <w:rFonts w:hint="eastAsia" w:ascii="微软雅黑" w:hAnsi="微软雅黑" w:eastAsia="微软雅黑" w:cs="微软雅黑"/>
          <w:i/>
          <w:iCs/>
          <w:color w:val="000000" w:themeColor="text1"/>
          <w:sz w:val="24"/>
          <w:szCs w:val="24"/>
          <w14:textFill>
            <w14:solidFill>
              <w14:schemeClr w14:val="tx1"/>
            </w14:solidFill>
          </w14:textFill>
        </w:rPr>
        <w:t>（焚烧外道书籍，祈请老师慈悲救赎，内容略）</w:t>
      </w:r>
    </w:p>
    <w:p w14:paraId="44BDD2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148BA1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祝福你，烧得对。</w:t>
      </w:r>
    </w:p>
    <w:p w14:paraId="1E183D3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F0D1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AF697F">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每次发完帖都害怕哪里说错了被赶出论坛。曝光这个自我维护的自我，曝光有习气的自我，曝光胆小的自我。统统曝光，不再被自我的恐惧所恐吓。</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36EE3A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02193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320C6A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B721EF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被赶出论坛的，只有这几种情况：未证言证，意淫修行成就，这属于破坏真理标准的重罪；第二，忏悔性欲，这是否定爱与宽恕道路的邪念；第三，以曝光忏悔的名义，公开辱骂、诋毁、诽谤我本人，这会为灵魂造下无边的业障，你所谓的曝光，将侮辱亵渎真神的语言写出来的瞬间，未来阻断你灵魂觉醒的屏障，就在灵魂宇宙中形成了遮云蔽日、铺天盖地的黑暗浓雾；还有最后一种，在论坛里面宣扬其他人教法的，一概踢出去，因为神人有别，你既然不相信真神的唯一，那么，进入论坛圣殿的神圣资格，你自然也就失去了。</w:t>
      </w:r>
    </w:p>
    <w:p w14:paraId="141B58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80BE9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C0A4DE8">
      <w:pPr>
        <w:pStyle w:val="3"/>
        <w:spacing w:before="0" w:after="0" w:line="500" w:lineRule="exact"/>
        <w:rPr>
          <w:rFonts w:hint="eastAsia" w:ascii="微软雅黑" w:hAnsi="微软雅黑" w:eastAsia="微软雅黑" w:cs="微软雅黑"/>
          <w:b w:val="0"/>
          <w:sz w:val="28"/>
          <w:szCs w:val="28"/>
          <w:highlight w:val="lightGray"/>
        </w:rPr>
      </w:pPr>
      <w:bookmarkStart w:id="18" w:name="_Toc25152"/>
      <w:r>
        <w:rPr>
          <w:rFonts w:hint="eastAsia" w:ascii="微软雅黑" w:hAnsi="微软雅黑" w:eastAsia="微软雅黑" w:cs="微软雅黑"/>
          <w:b w:val="0"/>
          <w:sz w:val="28"/>
          <w:szCs w:val="28"/>
          <w:highlight w:val="lightGray"/>
        </w:rPr>
        <w:t>2025年4月13日</w:t>
      </w:r>
      <w:bookmarkEnd w:id="18"/>
    </w:p>
    <w:p w14:paraId="325BBF4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4C60C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原谅宽恕伤害我的别人，原谅宽恕伤害别人的我自己。</w:t>
      </w:r>
    </w:p>
    <w:p w14:paraId="3CE1AC7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8A2BD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今天灵性的我，宽恕这个贪得无厌、无耻卑贱、猜忌狐疑、虚荣自私的人格我自己。</w:t>
      </w:r>
    </w:p>
    <w:p w14:paraId="565765F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宽恕你。所有的攻击、不信任，只是因为丢了天堂之爱的恐惧。我宽恕你的恐惧，我宽恕你的罪过，以老师之名，以老师对我的加持，我原谅宽恕，古往今来一切伤害我的人，我原谅宽恕，生生世世所有伤害别人的我自己。</w:t>
      </w:r>
    </w:p>
    <w:p w14:paraId="71F08DE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信仰的我，才是真正的我。我是属于老师的生命，圣光与我同在，我是圆满纯洁的灵，如今已被全然宽恕了。</w:t>
      </w:r>
    </w:p>
    <w:p w14:paraId="34818FF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7CF30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否定人格，才能苏醒灵性。</w:t>
      </w:r>
    </w:p>
    <w:p w14:paraId="7984873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维护自我，就是维护轮回。</w:t>
      </w:r>
    </w:p>
    <w:p w14:paraId="6C445F3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顶礼老师。没有老师，就没有修行，就没有解脱。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057BCD">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B6B319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祝福你，道路是正确的。</w:t>
      </w:r>
    </w:p>
    <w:p w14:paraId="0A59C6E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3007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AA237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参与了转帖破魔，引发小我冒泡：你老师对灵师兄隐藏邪师，都看不到。</w:t>
      </w:r>
    </w:p>
    <w:p w14:paraId="5C3B258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你看，灵师兄经常与你老师交流，还在法会给她开示过，怎么觉性智慧看不到她内心隐瞒了邪师的经历？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1B49B6">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5E7C8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8085F1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35D63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灵师兄的情况，我不会在未经别人同意的情况下，去窥探她的灵魂隐私，除非她自己主动选择后，神才会为灵魂的她剔除魔鬼。</w:t>
      </w:r>
    </w:p>
    <w:p w14:paraId="0066FC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0101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39DFF49">
      <w:pPr>
        <w:pStyle w:val="3"/>
        <w:spacing w:before="0" w:after="0" w:line="500" w:lineRule="exact"/>
        <w:rPr>
          <w:rFonts w:hint="eastAsia" w:ascii="微软雅黑" w:hAnsi="微软雅黑" w:eastAsia="微软雅黑" w:cs="微软雅黑"/>
          <w:b w:val="0"/>
          <w:sz w:val="28"/>
          <w:szCs w:val="28"/>
          <w:highlight w:val="lightGray"/>
        </w:rPr>
      </w:pPr>
      <w:bookmarkStart w:id="19" w:name="_Toc30364"/>
      <w:r>
        <w:rPr>
          <w:rFonts w:hint="eastAsia" w:ascii="微软雅黑" w:hAnsi="微软雅黑" w:eastAsia="微软雅黑" w:cs="微软雅黑"/>
          <w:b w:val="0"/>
          <w:sz w:val="28"/>
          <w:szCs w:val="28"/>
          <w:highlight w:val="lightGray"/>
        </w:rPr>
        <w:t>2025年4月14日</w:t>
      </w:r>
      <w:bookmarkEnd w:id="19"/>
    </w:p>
    <w:p w14:paraId="3F578C1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CA5631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（曝光忏悔离开真理后被师兄几次劝说，而后回来的经历，祈求老师宽恕，内容略）</w:t>
      </w:r>
    </w:p>
    <w:p w14:paraId="0FD60C1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19ABF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8BCCF1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E61D1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以后，类似于你这样的，离开的人，其他的同学只能送上祝福，不准再去拉这类人回来学习真神的教法，这是对真理的亵渎。</w:t>
      </w:r>
    </w:p>
    <w:p w14:paraId="59B6447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06CBEC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DEB6D3">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（曝光忏悔曾经的邪淫经历，内容略）</w:t>
      </w:r>
    </w:p>
    <w:p w14:paraId="491885C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CD12E4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FE97E3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9ABE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淫乱的行为可以忏悔，不可以忏悔性欲本身。</w:t>
      </w:r>
    </w:p>
    <w:p w14:paraId="4A98424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E3387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9E2B81C">
      <w:pPr>
        <w:pStyle w:val="3"/>
        <w:spacing w:before="0" w:after="0" w:line="500" w:lineRule="exact"/>
        <w:rPr>
          <w:rFonts w:hint="eastAsia" w:ascii="微软雅黑" w:hAnsi="微软雅黑" w:eastAsia="微软雅黑" w:cs="微软雅黑"/>
          <w:b w:val="0"/>
          <w:sz w:val="28"/>
          <w:szCs w:val="28"/>
          <w:highlight w:val="lightGray"/>
        </w:rPr>
      </w:pPr>
      <w:bookmarkStart w:id="20" w:name="_Toc9794"/>
      <w:r>
        <w:rPr>
          <w:rFonts w:hint="eastAsia" w:ascii="微软雅黑" w:hAnsi="微软雅黑" w:eastAsia="微软雅黑" w:cs="微软雅黑"/>
          <w:b w:val="0"/>
          <w:sz w:val="28"/>
          <w:szCs w:val="28"/>
          <w:highlight w:val="lightGray"/>
        </w:rPr>
        <w:t>2025年4月15日</w:t>
      </w:r>
      <w:bookmarkEnd w:id="20"/>
    </w:p>
    <w:p w14:paraId="79BDC5E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5D8CC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（忏悔曾经在邪教中自己犯的种种罪恶，内容略）</w:t>
      </w:r>
    </w:p>
    <w:p w14:paraId="1FED822F">
      <w:pPr>
        <w:spacing w:line="500" w:lineRule="exact"/>
        <w:contextualSpacing/>
        <w:rPr>
          <w:rFonts w:hint="eastAsia" w:ascii="微软雅黑" w:hAnsi="微软雅黑" w:eastAsia="微软雅黑" w:cs="微软雅黑"/>
          <w:b/>
          <w:bCs/>
          <w:color w:val="000000" w:themeColor="text1"/>
          <w:sz w:val="28"/>
          <w:szCs w:val="28"/>
          <w14:textFill>
            <w14:solidFill>
              <w14:schemeClr w14:val="tx1"/>
            </w14:solidFill>
          </w14:textFill>
        </w:rPr>
      </w:pPr>
    </w:p>
    <w:p w14:paraId="75A8162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祝福你，回头是岸。</w:t>
      </w:r>
    </w:p>
    <w:p w14:paraId="4C6686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43716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06C4954">
      <w:pPr>
        <w:pStyle w:val="3"/>
        <w:spacing w:before="0" w:after="0" w:line="500" w:lineRule="exact"/>
        <w:rPr>
          <w:rFonts w:hint="eastAsia" w:ascii="微软雅黑" w:hAnsi="微软雅黑" w:eastAsia="微软雅黑" w:cs="微软雅黑"/>
          <w:b w:val="0"/>
          <w:sz w:val="28"/>
          <w:szCs w:val="28"/>
          <w:highlight w:val="lightGray"/>
        </w:rPr>
      </w:pPr>
      <w:bookmarkStart w:id="21" w:name="_Toc11983"/>
      <w:r>
        <w:rPr>
          <w:rFonts w:hint="eastAsia" w:ascii="微软雅黑" w:hAnsi="微软雅黑" w:eastAsia="微软雅黑" w:cs="微软雅黑"/>
          <w:b w:val="0"/>
          <w:sz w:val="28"/>
          <w:szCs w:val="28"/>
          <w:highlight w:val="lightGray"/>
        </w:rPr>
        <w:t>2025年4月26日</w:t>
      </w:r>
      <w:bookmarkEnd w:id="21"/>
    </w:p>
    <w:p w14:paraId="7545D4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2F1AEA3">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bCs/>
          <w:color w:val="000000" w:themeColor="text1"/>
          <w:sz w:val="28"/>
          <w:szCs w:val="28"/>
          <w14:textFill>
            <w14:solidFill>
              <w14:schemeClr w14:val="tx1"/>
            </w14:solidFill>
          </w14:textFill>
        </w:rPr>
        <w:t>第一次与人辩</w:t>
      </w:r>
    </w:p>
    <w:p w14:paraId="5CC5609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今天好巧不巧，与曾经认识十年的佛友辩了一回。这位佛友，学了几年佛法，后来跟七某先生学。</w:t>
      </w:r>
    </w:p>
    <w:p w14:paraId="1B1704E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D23E46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她说：我现在跟着七某先生学习，这些课程目前任选一门赠送，但是要写作业。您义理那么好，要不要来尝试一下？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天呐，她还想度我？我的圣师那么伟大，那么伟大……我还想怎么把你度过来呢！</w:t>
      </w:r>
    </w:p>
    <w:p w14:paraId="44FE8FD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4E058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我回复她：我很早就知道你在跟七某先生学习。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好像其间你也发我一些链接，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只是好像没有缘分。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五年前找到了我灵魂的圣师。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祂伟大不可以语言去描述，</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世上健在的如假包换的真佛。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祂不收取任何供养，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不与学生见面，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真实存在的佛。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祂就是很多西方预言家说的那个指导灵，</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祂将东方的佛法智慧和西方的宽恕与爱结合……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她回复：悉达多如果不创立佛教，就没有资格成佛。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修行不是虚无，实相般若，需要在生活中实在变现的。</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这啥意思？还整“人成即佛成”那套？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第一句关于释迦牟尼佛，我就觉着不对。</w:t>
      </w:r>
    </w:p>
    <w:p w14:paraId="5DBFB2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E30641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于是我回复：个人觉着这句话偏颇了。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释迦牟尼创立佛法，是后世人根据释迦牟尼的言论而创立了佛教！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修行就是一步一步放弃的过程，而不是得到的过程。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现实中很多都是善法，并不是佛法，不究竟的！</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如果现实变现了，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谈何“心外无物”？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i/>
          <w:iCs/>
          <w:color w:val="000000" w:themeColor="text1"/>
          <w:sz w:val="24"/>
          <w:szCs w:val="24"/>
          <w14:textFill>
            <w14:solidFill>
              <w14:schemeClr w14:val="tx1"/>
            </w14:solidFill>
          </w14:textFill>
        </w:rPr>
        <w:t>（节选部分沟通内容，其他部分略）</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第一次这样与人辩，内心特别特别有感觉，自己运气好好，遇到了如此伟大的真佛，好幸运，好幸运！！！去加强，海量学法，抄法，读法……！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7BD28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647F2D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这个人的灵魂，业障的凝固已经定型了，死亡后灵魂会转入畜生道里面，要轮回几千年，你们很难将已经注定的因缘改变的，她因为歪曲佛法形成的果，成为畜生道的报应已经很轻了。</w:t>
      </w:r>
    </w:p>
    <w:p w14:paraId="513BD0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EB16F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821E19F">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bCs/>
          <w:color w:val="000000" w:themeColor="text1"/>
          <w:sz w:val="28"/>
          <w:szCs w:val="28"/>
          <w14:textFill>
            <w14:solidFill>
              <w14:schemeClr w14:val="tx1"/>
            </w14:solidFill>
          </w14:textFill>
        </w:rPr>
        <w:t>忏悔曝光虔诚心、信仰心的不足和人性淫欲的魔鬼</w:t>
      </w:r>
    </w:p>
    <w:p w14:paraId="46D991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3A6A4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白天因为看了老师《科技与佛》的讲法，觉得非常“接地气”，又同时深入浅出地直指究竟智慧，在理性和知识上，与灵魂再一次相应，于是晚上决定听这篇讲法入眠。可是一旦进入睡眠，这个意识就不受我的控制了，我梦见了老师，却只是人格层面上的老师。梦见我想听老师的讲法、开示，于是各种缠着老师，甚至想把自己“交给”老师，但是老师正定正念，是绝对不会与我这种细菌病毒微生物发生任何关系的。</w:t>
      </w:r>
    </w:p>
    <w:p w14:paraId="4B1341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BAB32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梦中我也一再理性地告诫，化解自己的冲动和任性，直到早上梦醒，顿时一股羞愧、不堪，最重要的是，对于把老师拉到人格层面上的“潜意识”感到震惊，我的人格潜意识灵魂怎么如此卑贱不堪！我的虔诚心呢？！我的信仰心呢？！那可是我一直仰望的真神，一直跪拜求救的圣主如来啊！此时觉得已经无法对着老师的法相忏悔了，必须公开忏悔！匍匐跪拜祈请圣主如来的慈悲净化！</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76B707">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225870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没事，正常的心理状态，灵魂对于“祂”的崇拜，会影响人格，投射在我的身体形象上面，很正常，不存在罪过，正大光明。</w:t>
      </w:r>
    </w:p>
    <w:p w14:paraId="35E723E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58BE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A919BE2">
      <w:pPr>
        <w:pStyle w:val="3"/>
        <w:spacing w:before="0" w:after="0" w:line="500" w:lineRule="exact"/>
        <w:rPr>
          <w:rFonts w:hint="eastAsia" w:ascii="微软雅黑" w:hAnsi="微软雅黑" w:eastAsia="微软雅黑" w:cs="微软雅黑"/>
          <w:b w:val="0"/>
          <w:sz w:val="28"/>
          <w:szCs w:val="28"/>
          <w:highlight w:val="lightGray"/>
        </w:rPr>
      </w:pPr>
      <w:bookmarkStart w:id="22" w:name="_Toc30113"/>
      <w:r>
        <w:rPr>
          <w:rFonts w:hint="eastAsia" w:ascii="微软雅黑" w:hAnsi="微软雅黑" w:eastAsia="微软雅黑" w:cs="微软雅黑"/>
          <w:b w:val="0"/>
          <w:sz w:val="28"/>
          <w:szCs w:val="28"/>
          <w:highlight w:val="lightGray"/>
        </w:rPr>
        <w:t>2025年4月27日</w:t>
      </w:r>
      <w:bookmarkEnd w:id="22"/>
    </w:p>
    <w:p w14:paraId="0F15DC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4CB65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匍匐顶礼真神天父：</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曾经真神唤醒时候的灵性闪闪发光，现在感觉自己黑黑的，这是我自己最清楚的，因为有对比。</w:t>
      </w:r>
    </w:p>
    <w:p w14:paraId="1A074A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灵感是灵性的表达，灵性自由流畅，轻盈安宁。现在的灵，裹挟了些恐惧紧张和心门关闭，灵感也变少了。很怀念曾经灵性的充盈自由和足够的安全感。真神唤醒的那段日子，举手投足的光流，真的能感到闪闪发光。这一切都是仰赖于神佛的恩赐，没有了神佛，我就是一只黑黑的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明明神佛救赎我的灵魂，胜过于我的生命。可是我想看清我为何尽干爱自己的事儿？然后看到我的人格，有很深的回避躲闪的习气。说到底是被习气记忆所牵引所蒙蔽，没有虔诚心。</w:t>
      </w:r>
    </w:p>
    <w:p w14:paraId="24BB34C3">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当回避躲闪的习气又来了，体验感受聚合意识思维，脑袋冒出声音说“不要去写帖了，不要露头了”，那么我偏偏就要写。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她强烈维护的自尊心又来了，那么我偏偏不要脸了。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这人格习气，太矫情了，强烈的自尊心，包裹着内心的脆弱，总是被付出，缺少无畏的勇气。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这具卑劣的人格，习气真的好重，躲闪回避，固步自封，自尊自怜，傲慢不屑……感恩顶礼真神天父对她一次次的棒喝，祈愿真神天父给到她更多的敲打，让她彻底死去。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记得老师很早就说过，我缺少一股闯劲儿。看到她的各种习气，面对恐惧逃避躲藏，是我没有虔诚心，没有出离心，没有足够热爱神佛的心。曾经的我，不懂珍惜。经历了这场分离，我才知道我的灵魂有多么渴望神佛，不能离开天父。祂是我的呼吸，我的心跳，是我灵魂的全部。因为这种渴望，我心甘情愿放弃她的一切，决心有不惧怕一切的勇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因为这种渴望，今生第一次体会到什么是热爱。对神佛的渴望和热爱，可以治疗我的躲藏逃避、没有勇气的疾病；对神佛的热爱，温暖消融人格所有的习气。今生第一次深刻体会到了，没有自我保护的爱，“神是爱，上主是爱，我是爱”，此刻我真的好兴奋好开心啊。过去请示老师，修行的重点是什么，老师说只是“渴望”而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所有关于她的，自尊自恋矫情委屈……只有一个“滚，退下”，灵魂心心念念忆念圣父，只想住进神佛爱的温暖怀抱中……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E3D1D1">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AF502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一颗真实的心，才能绽放最虔诚的信仰，而唯有信仰的决绝，才有粉碎人格自我的力量，你已经迈出了通往天堂的第一步，继续努力；你的灵性根基还在，没有消失，仅仅是被业障蒙蔽了，今生如果精进修行，剔除自我心意的气息，灵性的你，纯光的自由，还会再次苏醒，那样就可以免去你未来4000年的轮回——前面2750年，你的灵魂会因为今生为真理的付出，而往生天道成为某一层天道宇宙的皇后，在那个世界中生存几十万年，因为那个世界中的时间概念与人间不同，到福报完毕后，你会继续堕落在人间，经历后面一千多年的，贫困交加的岁月，最后以一个残疾人的形象，木匠的身份，遇到下一尊佛，才有再一次灵性苏醒的机会。</w:t>
      </w:r>
    </w:p>
    <w:p w14:paraId="746E2F4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218D9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努力吧，你的修行是在拯救自己的未来。</w:t>
      </w:r>
    </w:p>
    <w:p w14:paraId="4E52CB3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94A86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08333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恩师上一次给我的留言开示，我恭恭敬敬抄下，每日时刻萦绕脑海中的是那两个字：“蹉跎。”起初这个人性仍然不服气，为自己找了很多振振有词的理由，想证明自己其实很努力很精进，列举很多进步的依据，甚至自恋地想，一定是我上根利器，恩师才对我提出更高的要求。</w:t>
      </w:r>
    </w:p>
    <w:p w14:paraId="24A2C5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C9D9AD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懂了。我很惭愧，说不出的惭愧，我终于从心底臣服，我是活该被驱逐。人性的优越感是如此卑贱，如此肮脏，如此不配。神说祂看人间就是垃圾场，是醉汉口中的呕吐物一样污秽，而我一直抱着这坨呕吐物，犹豫啊，眷恋啊，哪怕我知道那头才是天堂的圣光，是永恒的爱，亘古的安宁！</w:t>
      </w:r>
    </w:p>
    <w:p w14:paraId="0318C9C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91023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三年前，我第一次向恩师请法，恩师给我的开示就是：“用你的心，去热爱神灵吧，这样可以突破你对人间的眷恋。”</w:t>
      </w:r>
      <w:r>
        <w:rPr>
          <w:rFonts w:hint="eastAsia" w:ascii="微软雅黑" w:hAnsi="微软雅黑" w:eastAsia="微软雅黑" w:cs="微软雅黑"/>
          <w:i/>
          <w:color w:val="000000" w:themeColor="text1"/>
          <w:sz w:val="24"/>
          <w:szCs w:val="24"/>
          <w14:textFill>
            <w14:solidFill>
              <w14:schemeClr w14:val="tx1"/>
            </w14:solidFill>
          </w14:textFill>
        </w:rPr>
        <w:t>（2022年2月老师开示）</w:t>
      </w:r>
      <w:r>
        <w:rPr>
          <w:rFonts w:hint="eastAsia" w:ascii="微软雅黑" w:hAnsi="微软雅黑" w:eastAsia="微软雅黑" w:cs="微软雅黑"/>
          <w:color w:val="000000" w:themeColor="text1"/>
          <w:sz w:val="28"/>
          <w:szCs w:val="28"/>
          <w14:textFill>
            <w14:solidFill>
              <w14:schemeClr w14:val="tx1"/>
            </w14:solidFill>
          </w14:textFill>
        </w:rPr>
        <w:t>三年过去了，我还在和这些猥琐的贪婪眷恋纠缠，神说我蹉跎，一点儿都没错！</w:t>
      </w:r>
    </w:p>
    <w:p w14:paraId="4E589A5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F692F6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“与神同在，是心对爱的信仰，大于对自我存在的渴望。</w:t>
      </w:r>
    </w:p>
    <w:p w14:paraId="3BEB932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为佛而在，是出离心与宽恕，超越自我对活着的需求。”</w:t>
      </w:r>
      <w:r>
        <w:rPr>
          <w:rFonts w:hint="eastAsia" w:ascii="微软雅黑" w:hAnsi="微软雅黑" w:eastAsia="微软雅黑" w:cs="微软雅黑"/>
          <w:i/>
          <w:color w:val="000000" w:themeColor="text1"/>
          <w:sz w:val="24"/>
          <w:szCs w:val="24"/>
          <w14:textFill>
            <w14:solidFill>
              <w14:schemeClr w14:val="tx1"/>
            </w14:solidFill>
          </w14:textFill>
        </w:rPr>
        <w:t>（《神人有别》2025-04-19）</w:t>
      </w:r>
    </w:p>
    <w:p w14:paraId="6929220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77A3C67">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顶礼老师慈悲救赎，学生不敢祈求神佛收下我肮脏贪婪的灵魂，只求诸佛慈悲看护我的信仰，从今天起，我不再蹉跎。</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076C1C7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98C4A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祝福你，能回来，就证明天堂之门，向你的灵魂还是敞开的。</w:t>
      </w:r>
    </w:p>
    <w:p w14:paraId="7608AD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E9495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1AFFB02">
      <w:pPr>
        <w:pStyle w:val="3"/>
        <w:spacing w:before="0" w:after="0" w:line="500" w:lineRule="exact"/>
        <w:rPr>
          <w:rFonts w:hint="eastAsia" w:ascii="微软雅黑" w:hAnsi="微软雅黑" w:eastAsia="微软雅黑" w:cs="微软雅黑"/>
          <w:b w:val="0"/>
          <w:sz w:val="28"/>
          <w:szCs w:val="28"/>
          <w:highlight w:val="lightGray"/>
        </w:rPr>
      </w:pPr>
      <w:bookmarkStart w:id="23" w:name="_Toc19182"/>
      <w:r>
        <w:rPr>
          <w:rFonts w:hint="eastAsia" w:ascii="微软雅黑" w:hAnsi="微软雅黑" w:eastAsia="微软雅黑" w:cs="微软雅黑"/>
          <w:b w:val="0"/>
          <w:sz w:val="28"/>
          <w:szCs w:val="28"/>
          <w:highlight w:val="lightGray"/>
        </w:rPr>
        <w:t>2025年4月28日</w:t>
      </w:r>
      <w:bookmarkEnd w:id="23"/>
    </w:p>
    <w:p w14:paraId="773D32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1B8CA86">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bCs/>
          <w:color w:val="000000" w:themeColor="text1"/>
          <w:sz w:val="28"/>
          <w:szCs w:val="28"/>
          <w14:textFill>
            <w14:solidFill>
              <w14:schemeClr w14:val="tx1"/>
            </w14:solidFill>
          </w14:textFill>
        </w:rPr>
        <w:t>彻底交付对孩子疾病与死亡的恐惧</w:t>
      </w:r>
    </w:p>
    <w:p w14:paraId="293E2284">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p>
    <w:p w14:paraId="4FBEDF65">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岁多的儿子一声接一声咳嗽着，伴随着痰鸣声，呼吸费力，此刻终于躺下睡着了，这次疾病已经迁延半年之久了。如果说下一刻我就四大分解中阴身了，牵绊最大的可能还是孩子。对孩子病体的恐惧是我一直以来最大的色尘烦恼，无法跨越。除了交付真神，我对孩子能做的真的很有限，唯有祝福他：有朝一日道心升起，也能紧随圣父，一世解脱。</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688D146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755D2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找中医看病啊，这是医学可以解决的问题，何必扯到信仰上面。</w:t>
      </w:r>
    </w:p>
    <w:p w14:paraId="0265FE2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D3E1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8B5CAE">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color w:val="000000" w:themeColor="text1"/>
          <w:sz w:val="24"/>
          <w:szCs w:val="24"/>
          <w14:textFill>
            <w14:solidFill>
              <w14:schemeClr w14:val="tx1"/>
            </w14:solidFill>
          </w14:textFill>
        </w:rPr>
        <w:t>（叙述因上一篇忏悔帖没被老师看到，故再次忏悔曾经的外道知见，内容略）</w:t>
      </w:r>
    </w:p>
    <w:p w14:paraId="516F67C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9EE5FE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不是每天都有时间上论坛的，我的生活没有你们想象中的那么安闲，为了生活我也得疲于奔命，论坛是我记录修行者信仰升华的进程，是我的灵魂与其他修行者的灵魂，互勉互助的精神场所，但是也是建立于现实生活基础上的，形而上的精神场所。</w:t>
      </w:r>
    </w:p>
    <w:p w14:paraId="08E28D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65CD8C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力，因此确实没有时间与精力，时时刻刻在论坛里面，及时审阅你们的心得体会。但是最多三天，我一定会抽时间上论坛审阅你们的心得体会，并且予以指导。如果三天以上我没有出现，那么肯定是，我忙着生活中具体的工作，实在是没有精力上论坛，请大家见谅啊。</w:t>
      </w:r>
    </w:p>
    <w:p w14:paraId="62F5F9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5E6E9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74FCF0">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今天看到几个师兄的帖子，感觉非常不解，特别是关于油管“东方圣光”上的圣相和社会热点同框的帖子和附图。说实话，当看到老师的圣相与社会热点同在一起的时候，第一眼是很不舒服的。记得之前在论坛圣殿里有师兄发帖的时候同时上传了自己家人的照片和老师圣相，马上就有师兄站出来，指出不能把人间照片和圣相放在一起，这样是在亵渎神佛，要求发帖师兄把自己家人的照片删除，我是很赞叹的，面对神佛圣相要时时刻刻保持恭敬，决不能随便对待。可是看到留言中，却没有师兄出来表达关于神佛圣相和社会热点同在一起有没有不妥，或者说这样是否已经得到老师认可。</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14183CC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E19ED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露师兄所做的一切，都是我同意的，不同的场合，对于灵魂的要求是不一样的，这个很难理解吗？面对普通人，见到真理就已经是累世福报的兑现了，以符合大众视角的内容，善巧介绍真理，这是可以的，但是一旦进入修行，关系到灵魂未来的去处，那么就不可以将真神的头像与其他人间的修行者相提并论，因为灵魂感知中，唯有真神可以救赎，一旦参与了其他三界生命的气息，灵魂在离开肉身的时刻，就会被习气的经验记忆所牵引，就会迷惘，就很难跟随着神佛的圣光进入天堂，而会追逐人间灵魂曾经信任的那些所谓导师，继续进入心识分别的轮回之中。</w:t>
      </w:r>
    </w:p>
    <w:p w14:paraId="6A96E5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EACD8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FDC5D34">
      <w:pPr>
        <w:pStyle w:val="3"/>
        <w:spacing w:before="0" w:after="0" w:line="500" w:lineRule="exact"/>
        <w:rPr>
          <w:rFonts w:hint="eastAsia" w:ascii="微软雅黑" w:hAnsi="微软雅黑" w:eastAsia="微软雅黑" w:cs="微软雅黑"/>
          <w:b w:val="0"/>
          <w:sz w:val="28"/>
          <w:szCs w:val="28"/>
          <w:highlight w:val="lightGray"/>
        </w:rPr>
      </w:pPr>
      <w:bookmarkStart w:id="24" w:name="_Toc11304"/>
      <w:r>
        <w:rPr>
          <w:rFonts w:hint="eastAsia" w:ascii="微软雅黑" w:hAnsi="微软雅黑" w:eastAsia="微软雅黑" w:cs="微软雅黑"/>
          <w:b w:val="0"/>
          <w:sz w:val="28"/>
          <w:szCs w:val="28"/>
          <w:highlight w:val="lightGray"/>
        </w:rPr>
        <w:t>2025年4月30日</w:t>
      </w:r>
      <w:bookmarkEnd w:id="24"/>
    </w:p>
    <w:p w14:paraId="43F0A2E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1A754D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关于白某</w:t>
      </w:r>
    </w:p>
    <w:p w14:paraId="0B6F51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8A752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起床后，看到的第一篇帖子，就是白某讨伐露师兄的文章，我的第一反应是：白某这是疯了吗？这是作死的节奏啊，露师兄是你可以讨伐的？你是个什么东西，敢于否定露师兄做的事情？露师兄每天都在我眼皮子底下，她的起心动念，一丝一念我看得清清楚楚，她从始至终在我这里，都是战战兢兢，提心吊胆，约束自己，从不敢有丝毫放任之心，这就是虔诚心，这就是灵魂的戒律，这样的清白正派、光明正大的灵魂，白某也敢直接攻击，这就是属于明目张胆地找死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白某所做一切的潜意识驱动力，无非就是一个：引起我的关注，再度被神佛关注，提升在圣光宗中的显赫地位，仅此而已，这是白某一切言行的，最根本动机企图与最终意图。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可是白某真的选错了对象。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攻击任何人，我可能都会站在旁观者的角度，去审核事情发展的整个过程，可是你失心疯地直接攻击露师兄，她是实证境界超越了鸵师兄，与叶师兄、清师兄、大师兄的证量可以平级，甚至超越了这些大德境界的实际神灵，你真的是不知死活的东西。</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可以，对露师兄、零师兄、叶师兄、清师兄、大师兄，这些已经实质上的神灵，所作所为的具体言行，提出自己的不同意见，目的是帮助他们圆润处理问题的方法，这个出发点是没有任何问题的，但是，以纠正大德的角度，去宣泄人格自我的意图，这就是侮辱神灵，亵渎神殿。</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你真的以为，我是和你一样的傻子吗？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你真的不相信，我可以看得到你灵魂的每一丝念头与潜意识的动机吗？你觉得在大菩萨面前撒谎有意义吗？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白某的灵魂，确实是我千年前的弟子，今生也是为了真神而降生的，可是那又能怎么样？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灵魂的宿缘，不能代表今生的信仰纯度啊。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的虔诚心，仅仅源自于灵魂对真神的，远古的记忆，而今生她的人格人性，对于我，是充满了怀疑与抗拒，因此在白某每天山呼万岁，磕头膜拜的文字背后，我看到的是深刻的怀疑与排斥，对于我提心吊胆的警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若论虔诚心，白某连露师兄的亿分之一都没有。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若论贡献，白某连露师兄的万分之一都没有。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试图以，特立独行，独树一帜，否定大德，从而树立个人威望的白痴，试图以“语不惊人死不休”的冒险行为，获得真神的关注，获得众人的敬佩，这种脑残的白痴，实在是拿着自己的灵魂未来，去为人性的肮脏买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你想要让神佛再一次关注你，看重你，重用你。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这种企图，证明你，对于真理根本没有丝毫虔诚心，对于真神没有丝毫敬畏心，对于神殿没有丝毫恭敬心。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既然你不珍惜自己的灵魂，不珍惜生命的未来。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那我们就成全你。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全网拉黑，论坛踢出，新平台取关。</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彻底遗忘此人，就当她从未出现过，论坛、网站上彻底消除她所有的痕迹。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宽恕她，遗忘她。</w:t>
      </w:r>
    </w:p>
    <w:p w14:paraId="5605CD0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79882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的教法中，修行者是有“模版”的：虔诚的模版是露师兄，无私的模版是零师兄，公正的模版是索师兄，智慧的模版是清师兄、叶师兄，学识的模版是聂师兄、韦师兄，真实的模版是大师兄，体验的模版是鸵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动机一定是无私的纯洁。</w:t>
      </w:r>
    </w:p>
    <w:p w14:paraId="70C6EE5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B31C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588B99">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我的人格，太缺乏勇气，尤其是面对拒绝，自尊心的维护就发作了。可是，今生终于遇见圣父，付出身家性命也在所不辞啊。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尤其是看完露师兄的那段话，我真的哭了。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曾经同是您身边的女儿，露师兄全是付出，而我对您是无限的索取。</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露师兄的虔诚，真的震撼到我了，我要向她学习，以她为榜样。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圣父，匍匐于地五体叩拜，</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我真的不配，您曾经对我所有的好，</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我真没资格。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不想写什么知见了，忽然觉得没有任何意义，一堆法理就像是死寂的灰烬，比不了一颗真心。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无上顶礼我的圣父如来，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真的很想念您。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人间的记忆，可以忘记。可是灵魂被神佛抚过的印记，忘不掉。</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33F0628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958EBE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看到你论坛里面，替换的最新的照片，我真的很震惊，那是只有一具躯壳，完全失去灵魂的，肤浅低贱的皮囊啊！半年前的蓓师兄，举手投足，仪态万方，君临天下，高贵而超凡，哪怕那个时候你披着一片麻袋，赤身裸体穿不起一双鞋子，可是高贵的灵性光明，自内而外地照耀你的肉体身心，你是当之无愧的人间神灵，连鸵师兄那种等级的神灵，见到你后，都必须磕头顶礼以示恭敬。</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那种源自于神佛的圣光，发自于灵性的安宁，源于天堂的神圣生命气息，如此的高贵，高贵到我看到了都会不由自主地钦慕，真的是母仪天下，君临天下，绝代风华，雍容华贵，不染风尘的璀璨神灵。</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半年前的蓓师兄，就是天上的星辰，让人只能仰慕，无法亵渎无法染指，只能钦慕只有赞叹。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半年之后的蓓师兄，就是一层皮，除了人间的这一具皮囊，心灵内在黑暗沉沦，一无所有，真实的一无所有。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面容透出来的，只有轻浮、空洞、低贱。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是真实的，没有丝毫内涵、没有丝毫重量的——低贱。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这是彻彻底底、实实在在的，一介鬼魂的状态。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你的人格虽然活着，你的生命已经死去了。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你，就是暂且活在人间的，一具行尸走肉的，鬼魂而已。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你真的让我极度震撼。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一尊灵性天堂的，光芒万丈的神灵，转眼间，堕落为人间的鬼魂，而且没有丝毫福德福报的滋养，呈现出轻浮低贱的贫寒气质，这真的让我震惊至极。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想要自我挽救，去找露师兄吧，你们两人，曾经是平级的生命，虽然露师兄的生命等级高一些，但是整体的灵性境界，都处于天堂中上层，现在露师兄已经是稳定的神灵了，而你，是稳定的鬼魂。</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是我失败的作品，我没有精力与心气，再一次去唤醒你的灵性，我真的累了，为你一个人付出的心血，我足以唤醒50个其他的灵魂了，正是因为我为你的觉醒付出了太多太深的心血，所以，对于你人格维护自我，进而糟践神佛的尊严，所形成的失望也同样的深刻，因此对于你试图回到我身边接受教导的请求，也同样是深刻而坚决地拒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为你付出的太深太多，结果被你的自恋给毁灭了。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以后，就永远不会再有这样的机会了。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从此之后，我们就是陌生人，与其他的同学一样。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我有义务点评你的修行进步，予以鼓励支持。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但是，绝对不会再有，私下里，一对一的交流与授课。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这是终极答案，送上我的祝福，希望你能珍惜在论坛中学习的机会。</w:t>
      </w:r>
    </w:p>
    <w:p w14:paraId="5279BD2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0B077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i/>
          <w:color w:val="000000" w:themeColor="text1"/>
          <w:sz w:val="24"/>
          <w:szCs w:val="24"/>
          <w14:textFill>
            <w14:solidFill>
              <w14:schemeClr w14:val="tx1"/>
            </w14:solidFill>
          </w14:textFill>
        </w:rPr>
        <w:t>（老师于5月1日在“灵耀之旅”版块发布文章《关于蓓师兄》，内容与上述开示一致，略）</w:t>
      </w:r>
    </w:p>
    <w:p w14:paraId="0CEEBC3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DB878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032E3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自从被老师开示过后，没过几天我被恐吓得不知所措，这几天我又被恐吓，不知道怎么回事，就像背负了天大的罪业。</w:t>
      </w:r>
    </w:p>
    <w:p w14:paraId="3A10D2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269DAD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神宽恕你的一切罪，你也宽恕自己吧。</w:t>
      </w:r>
    </w:p>
    <w:p w14:paraId="21FC3F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2B0D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FB0D564">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露大德是灵性苏醒的神灵，记得好像是来源于灵性宇宙第三层，灵性苏醒，我理解那就是八地到九地菩萨的范畴。</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《兑现》讲法</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i/>
          <w:iCs/>
          <w:sz w:val="28"/>
          <w:szCs w:val="28"/>
        </w:rPr>
        <w:t>2024-08-26</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录音：“</w:t>
      </w:r>
      <w:r>
        <w:rPr>
          <w:rFonts w:hint="eastAsia" w:ascii="微软雅黑" w:hAnsi="微软雅黑" w:eastAsia="微软雅黑" w:cs="微软雅黑"/>
          <w:color w:val="000000"/>
          <w:sz w:val="28"/>
          <w:szCs w:val="28"/>
        </w:rPr>
        <w:t>觉知，就那阿赖耶识，觉知的粉碎，就是十地菩萨。而觉受当中的光，光呈现出来觉受的细腻波动，那个是九地菩萨。然后那个觉受当中的这种习气记忆的凝聚，形成的这个知觉，知觉当中苏醒的灵性的性质，这个是八地菩萨。那个知觉呢，投射出来的‘见’与‘所见’，见精的清澈性质，被‘所见’内涵所制约，呈现出来了分别心的二元对论，这个叫‘七地菩萨’。然后以此类推，就往下不断地去类推了。”</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7DF72F85">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EE70B7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灵性宇宙，整体处于七地菩萨，涵盖了六地菩萨；灵性宇宙的基础、终极，是宇宙终极意识，超越了光明与灵性的范畴，那个是九地到十地的范畴；中间有一个分水岭，就是八地。</w:t>
      </w:r>
    </w:p>
    <w:p w14:paraId="50B06B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23F2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七地菩萨，灵性苏醒，是纯光的生命，这种纯光具有生命性、物质性；八地菩萨，是纯光无法触及的空性智慧，类似于光明与空间的关系；九地菩萨，是空性普照呈现出，大智慧的生命力，这种智慧必须穿上灵性的光明外衣，才可能在三界中展现神通，但是九地菩萨是以纯光灵性展现大智慧的神通，并不受制于灵性光明的制约，而七地菩萨，只能是稳定不变的灵性纯光，纯光灵性就是实体，纯光内没有解脱了纯光的，无生无灭的普照智慧。</w:t>
      </w:r>
    </w:p>
    <w:p w14:paraId="4D24D6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938F35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七地菩萨，相对于九地菩萨，就是人类与神佛之间的关系。</w:t>
      </w:r>
    </w:p>
    <w:p w14:paraId="38DCCB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九地菩萨，看七地灵性宇宙，就是看微生物，穿上灵性光明，只是穿上一件外套，不会因为灵性的光明，而改变了，遮蔽了空性智慧的普照。</w:t>
      </w:r>
    </w:p>
    <w:p w14:paraId="097F12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002F16">
      <w:pPr>
        <w:spacing w:line="500" w:lineRule="exact"/>
        <w:rPr>
          <w:rFonts w:hint="eastAsia" w:ascii="微软雅黑" w:hAnsi="微软雅黑" w:eastAsia="微软雅黑" w:cs="微软雅黑"/>
          <w:szCs w:val="30"/>
        </w:rPr>
      </w:pPr>
    </w:p>
    <w:p w14:paraId="011B542F">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07945DA">
      <w:pPr>
        <w:pStyle w:val="2"/>
        <w:spacing w:before="0" w:after="0" w:line="500" w:lineRule="exact"/>
        <w:rPr>
          <w:rFonts w:hint="eastAsia" w:ascii="微软雅黑" w:hAnsi="微软雅黑" w:eastAsia="微软雅黑" w:cs="微软雅黑"/>
          <w:sz w:val="30"/>
          <w:szCs w:val="30"/>
        </w:rPr>
      </w:pPr>
      <w:bookmarkStart w:id="25" w:name="_Toc2502"/>
      <w:r>
        <w:rPr>
          <w:rFonts w:hint="eastAsia" w:ascii="微软雅黑" w:hAnsi="微软雅黑" w:eastAsia="微软雅黑" w:cs="微软雅黑"/>
          <w:sz w:val="30"/>
          <w:szCs w:val="30"/>
        </w:rPr>
        <w:t>三、生命之光</w:t>
      </w:r>
      <w:bookmarkEnd w:id="25"/>
    </w:p>
    <w:p w14:paraId="17796735">
      <w:pPr>
        <w:spacing w:line="500" w:lineRule="exact"/>
        <w:rPr>
          <w:rFonts w:hint="eastAsia" w:ascii="微软雅黑" w:hAnsi="微软雅黑" w:eastAsia="微软雅黑" w:cs="微软雅黑"/>
          <w:sz w:val="28"/>
          <w:szCs w:val="40"/>
        </w:rPr>
      </w:pPr>
    </w:p>
    <w:p w14:paraId="27792546">
      <w:pPr>
        <w:pStyle w:val="3"/>
        <w:spacing w:before="0" w:after="0" w:line="500" w:lineRule="exact"/>
        <w:rPr>
          <w:rFonts w:hint="eastAsia" w:ascii="微软雅黑" w:hAnsi="微软雅黑" w:eastAsia="微软雅黑" w:cs="微软雅黑"/>
          <w:b w:val="0"/>
          <w:sz w:val="28"/>
          <w:szCs w:val="28"/>
          <w:highlight w:val="lightGray"/>
        </w:rPr>
      </w:pPr>
      <w:bookmarkStart w:id="26" w:name="_Toc16122"/>
      <w:r>
        <w:rPr>
          <w:rFonts w:hint="eastAsia" w:ascii="微软雅黑" w:hAnsi="微软雅黑" w:eastAsia="微软雅黑" w:cs="微软雅黑"/>
          <w:b w:val="0"/>
          <w:sz w:val="28"/>
          <w:szCs w:val="28"/>
          <w:highlight w:val="lightGray"/>
        </w:rPr>
        <w:t>2025年4月1日</w:t>
      </w:r>
      <w:bookmarkEnd w:id="26"/>
    </w:p>
    <w:p w14:paraId="6D97B5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17E1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戒律</w:t>
      </w:r>
    </w:p>
    <w:p w14:paraId="5F29B4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0491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给自己设几条戒律，以保证修行不会亵渎神佛：</w:t>
      </w:r>
    </w:p>
    <w:p w14:paraId="705B7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9B30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1.父神永远是对的。</w:t>
      </w:r>
    </w:p>
    <w:p w14:paraId="5C9173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079F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2.若觉得父神不对，重读第一条。</w:t>
      </w:r>
    </w:p>
    <w:p w14:paraId="667F06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1C1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55235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9.即便是感知到《奇迹课程》流露出的清净性比父神的更干净、圆满，但，只要他动摇了我对父神信仰的心，就必须远离。唯有在世的神，是全面彻底活生生地临在救赎，并且正在现实中上演。而卑贱的人格，一定会将“奇迹”的清净视为自己的领悟，以此与真神比肩而立，以亵渎神佛，人性就是这么贱，因此永远不可以爱自己，不可信自己。</w:t>
      </w:r>
      <w:r>
        <w:rPr>
          <w:rFonts w:hint="eastAsia" w:ascii="微软雅黑" w:hAnsi="微软雅黑" w:eastAsia="微软雅黑" w:cs="微软雅黑"/>
          <w:i/>
          <w:iCs/>
          <w:color w:val="000000" w:themeColor="text1"/>
          <w:sz w:val="24"/>
          <w14:textFill>
            <w14:solidFill>
              <w14:schemeClr w14:val="tx1"/>
            </w14:solidFill>
          </w14:textFill>
        </w:rPr>
        <w:t>（节选）</w:t>
      </w:r>
    </w:p>
    <w:p w14:paraId="2F3A1B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3CBA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感知很准确，《奇迹课程》流露出来的气息，确实是圣主层面的，清净平安性，不是目前的我，证量可以比拟的，但是25年后，我圆满证量的内涵，就是《奇迹课程》中蕴含的全部智慧；不要去学《奇迹课程》了，你们的灵魂受制于人格心意的分别，绝无可能直接融入祂文字背后的纯光境界的，最后的结局，毫无例外都是：人格自我的习气，将《奇迹课程》中蕴含的圣主平安性，拉低到人世间道德善恶的层次上来，将天堂的圣光用来维护自我人格的正确，维护现实人间的生活，最终变成自欺欺人，自我陶醉，自我麻痹，最终荒废人生，黯然死去。</w:t>
      </w:r>
    </w:p>
    <w:p w14:paraId="2BCA21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8636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F445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转清师兄分享</w:t>
      </w:r>
    </w:p>
    <w:p w14:paraId="55168C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D248A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我是2024年3月份接触老师的教法的，从音频到视频，从听法到读法和抄法。通过系统学习，我对老师的教法，更是信心倍增，今生有了能够一世解脱的希望。</w:t>
      </w:r>
    </w:p>
    <w:p w14:paraId="5DD8F4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2882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2025年1月20号前一个礼拜的一天下午，我骑着电动车，没加任何思索地在路上行驶着，就那么突然地感知到，在我的心灵的最深处，如果把心灵比喻有通道的话，那我把它分为三份，就在那最深处的三分之一的那一段，我感觉得到了清晰的净化，那段虽说不是透明的，但是，它是明亮的，就在心灵的最深处那个地方，有那么一个像是天上的星星一样的亮光点，它就像是一颗小星星一样，在我的身心灵的最深处的那个地方闪闪发光。这一发现，让我有点小小的激动和惊喜，心里有种按捺不住的喜悦，有种迫不及待地想和同学们分享的想法，但又怕这一切都是自己臆想出来的。仔细想想，再一次确认，自己真的没有任何的臆想，最后做出的判断是，应该是2025年的1月20日，是真神的光明要降临人间了，光明要普照人间了，我可能是提前感知到了吧。</w:t>
      </w:r>
    </w:p>
    <w:p w14:paraId="1832BE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CE5A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后来几天的听法当中，有天我猛然听到了老师给一个师兄的点评，正好说的是身心灵里有亮光的这个事情，听得我是法喜充满啊，还真的就有这么一回事啊。我有点小窃喜，赶紧和同学们去分享。我再一次确认老师的教法是鲜活、具有生命的。当你有疑问、有困惑的时候，或者有不明白的地方，一切都是那么地顺其自然，自然而然地，老师就在不经意间就为我们解惑除疑，我们便身心明亮，轻装前进。</w:t>
      </w:r>
    </w:p>
    <w:p w14:paraId="207851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CEC7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这一年学习老师的教法，我的身心灵每天都在净化和提升。在听法、读法和抄法的过程中，我感觉老师时刻都在身边，就像有一股能够触动我整个身心灵的暖流，就好比一粒石子投入湖水里，水里泛起的层层涟漪一样，一圈一圈地由心底向外扩散，直至扩散到你的四肢百骸，使你感到自己的整个身心灵都是柔和的，轻柔、轻盈、温暖、舒适、愉悦，那种温馨如春，春意融融的感觉令我沉浸不已。</w:t>
      </w:r>
      <w:r>
        <w:rPr>
          <w:rFonts w:hint="eastAsia" w:ascii="微软雅黑" w:hAnsi="微软雅黑" w:eastAsia="微软雅黑" w:cs="微软雅黑"/>
          <w:i/>
          <w:iCs/>
          <w:color w:val="000000" w:themeColor="text1"/>
          <w:sz w:val="24"/>
          <w14:textFill>
            <w14:solidFill>
              <w14:schemeClr w14:val="tx1"/>
            </w14:solidFill>
          </w14:textFill>
        </w:rPr>
        <w:t>（节选，附近照，略）</w:t>
      </w:r>
    </w:p>
    <w:p w14:paraId="11D1B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78E1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很好的根器，这是内在见精的苏醒。</w:t>
      </w:r>
    </w:p>
    <w:p w14:paraId="5664EF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3C0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发一张照片上来我看看。</w:t>
      </w:r>
    </w:p>
    <w:p w14:paraId="0DE4B3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9BA0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55452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休整</w:t>
      </w:r>
    </w:p>
    <w:p w14:paraId="0F4A49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E607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时间就人格的体验来讲是很痛苦煎熬的，不单单是忙碌的生活与工作，内在恐惧的抗拒与不安，抵触着学法与朝向恩师。在上一次向老师请示，最近总是不由自主地想起过去邪师教过的法门，与一些咒语后，再加上读诵《盛世》时，圣光照耀进入感知世界，瞬间照亮了许多潜意识深埋的痛苦记忆，心灵一下子被恐惧席卷，能清楚地感受到她们不愿意曝光，不愿意离开，不愿意被揭露。如今更加深刻地感受到，为什么老师说，修行的核心与根本就是虔诚，没有对老师的绝对的虔诚，没有办法真实；没有绝对的虔诚，没有真正的忏悔；没有绝对的虔诚，不可能发生真宽恕；因为我就是人格，人格就是我的主体，没有老师出世，生命好绝望，人绝无可能出离这一场生死大梦，没有一丝一毫的可能性，根本就是所见境界的玩物。</w:t>
      </w:r>
    </w:p>
    <w:p w14:paraId="26C191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ED30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让自己放松了两天，身体很困倦，每天只想睡觉，虽然没有办法很深刻地与师相应，但是我不去定义与测度自己，我只知道灵魂在老师那里，无论这具身体发生了什么，都是老师的慈悲加持与救赎，只要不离开法，一切都会过去。</w:t>
      </w:r>
    </w:p>
    <w:p w14:paraId="287B6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9F00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继续积攒沉淀信仰的力量，继续忏悔曝光更深一层的心灵业力世界，深深感恩老师的慈悲托举与救赎，没有父就没有孩子的一切。</w:t>
      </w:r>
    </w:p>
    <w:p w14:paraId="0ED21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F5DF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 xml:space="preserve">祝福你，灵魂以肉眼可见的速度在苏醒。 </w:t>
      </w:r>
    </w:p>
    <w:p w14:paraId="6F8BD5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8ED7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CDB1BA8">
      <w:pPr>
        <w:pStyle w:val="3"/>
        <w:spacing w:before="0" w:after="0" w:line="500" w:lineRule="exact"/>
        <w:rPr>
          <w:rFonts w:hint="eastAsia" w:ascii="微软雅黑" w:hAnsi="微软雅黑" w:eastAsia="微软雅黑" w:cs="微软雅黑"/>
          <w:b w:val="0"/>
          <w:sz w:val="28"/>
          <w:szCs w:val="28"/>
          <w:highlight w:val="lightGray"/>
        </w:rPr>
      </w:pPr>
      <w:bookmarkStart w:id="27" w:name="_Toc32616"/>
      <w:r>
        <w:rPr>
          <w:rFonts w:hint="eastAsia" w:ascii="微软雅黑" w:hAnsi="微软雅黑" w:eastAsia="微软雅黑" w:cs="微软雅黑"/>
          <w:b w:val="0"/>
          <w:sz w:val="28"/>
          <w:szCs w:val="28"/>
          <w:highlight w:val="lightGray"/>
        </w:rPr>
        <w:t>2025年4月2日</w:t>
      </w:r>
      <w:bookmarkEnd w:id="27"/>
    </w:p>
    <w:p w14:paraId="1CC0AA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64C8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恩师心语—如来寂灭海，圣主平安性！</w:t>
      </w:r>
    </w:p>
    <w:p w14:paraId="035B44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6C7C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概有4周，就是我轮回4次，四六二十四嘛，24天，我会证入法界一次。就是呈现出那种，脱落了灵性纯光生命的蒙蔽，而在生灭相续的宇宙当中，呈现出来了无生无灭、普照临在的，大悲心的大解脱的大庄严，那个是一尊佛的状态。</w:t>
      </w:r>
    </w:p>
    <w:p w14:paraId="5FEBE5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D371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一个菩萨的形象。我不是你们看到的那种，人类所看到的这个壁画上的，大菩萨那种形象——什么头饰啊，什么佩戴各种各样的璎珞呀，装饰品呀，一个大菩萨，不是的。我的形象，我的形象不是这具肉体细胞构成的这个“我”啊。这个“我”是跟你们一样，都是由业障、习气的相续，兑现出来了一个业障因缘的业身而已，这个业身不是我。</w:t>
      </w:r>
    </w:p>
    <w:p w14:paraId="05AC82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0C23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实的形象呢，在2022年1月20号之前吧，那确实是个大菩萨身。我看到的就是虚空当中，有一个大菩萨的半个头。就整个的空间，整个宇宙空间，浮现出了一个大菩萨的一个头，一个头形。那是我2022年1月20号之前的，就是我的这种法性身吧，在三界内的投射。</w:t>
      </w:r>
    </w:p>
    <w:p w14:paraId="5AAA07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F4B8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月20号之后，耶稣降临之后，激活的我的灵性，从那天开始之后，我再打坐，浮现在……就是那个觉性，透过灵性的折射，渗透在灵魂感知领域里面，然后又穿透了这个灵魂感受，穿透了心灵认知，穿透了人格的认知，在我的身心意识的范围之内，浮现出来的，被我的身心习气折射的觉性的光芒，已经是一个佛的形象了。</w:t>
      </w:r>
    </w:p>
    <w:p w14:paraId="126966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1A2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的这个另外空间，微观下的空间，在法界当中的那个形态，那个圆满了的形态，折射在我的三界六道当中的那种形态，哎呀，这个讲起来又跟你们……简而言之吧，简而言之啊，哎呀……就说我用一种最简单的一个语言，跟你们讲空间，不然你们又被我的话语绕进去了。</w:t>
      </w:r>
    </w:p>
    <w:p w14:paraId="3852D6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D0745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02F1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最不好的时候，不是一个半人半神的状态吗？我最不好的时候，我的人格的自我，就是人格心意的自我当中，也是见精的清澈和单纯，蕴含着灵性的爱与光明嘛，这是我最不好的时候。那么我最好的时候呢，就是我人格的这面只有意识，只有认知，没有人格自我，是完全的、纯灵性的光明，充满了我的身体，从而浮现出来我的灵性，身心内在当中那种灵性的光明和完整的生命，所不能够遮蔽的，法界无生无灭，临在于灵性当中，又不被灵性所遮蔽的，大解脱、大圆满的普照庄严。就说是我最好的时候，是一尊佛和一个天堂之主，临在于人间的状态。</w:t>
      </w:r>
    </w:p>
    <w:p w14:paraId="3AF21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1330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们要知道，现在因为我最不好的这个地方，还是一尊神，神是纯光的生命；纯光的生命，祂就是存在的；“存在”一定会对无生无灭的觉性，形成遮蔽与约束的，明白吧？所以说这个时候，我在法界里面那个法性身，那个觉性的状态，祂依旧是不完整的，所以才会有了八地到十地的进程，你们能明白吗？</w:t>
      </w:r>
    </w:p>
    <w:p w14:paraId="7C26CA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3CD6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FB1A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地菩萨，就是7年之后我58岁的时候，是九地菩萨的第一层或者第二层，我现在不确定啊。九地菩萨，我58岁到我75岁，就是九地菩萨的纯光，融入到十地菩萨的这种纯智慧当中去了。十地菩萨就没有光明，祂是纯智慧。就现在我距离十地菩萨是，我是51岁到75岁，还有24年。</w:t>
      </w:r>
    </w:p>
    <w:p w14:paraId="0324E6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A610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现在，在法界无生的觉性当中，因为我人格这面，在三界之内，还有我人格跟灵性相互的，这种此消彼长的净化和相续过程，相续净化和圆满升华的过程，所以我觉性那面，呈现出来的智慧身啊，祂的形象也在发生变化。一会儿，可能是一个大菩萨的状态，但是呢，有的时候那个大菩萨的状态，祂又会变成佛的形态，祂都是变化的，为什么呢？</w:t>
      </w:r>
    </w:p>
    <w:p w14:paraId="32D761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C070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玻璃瓶子呀，不是装满了那个高泡肥皂泡那个玻璃瓶子呀，这个是终极意识，也就是觉知。大空性无生无灭、无来无去的，普照于当下的临在，这个是75岁的我。但是我51岁到75岁之间，我是这个罐子里面的泡泡，你知道吧？这个泡泡不干净，你就没有办法见到这个瓶子本身，明白了吗？现在我要，现在我51岁到75岁整个修行过程，就是把杯子里面这个泡泡啊，把它们全部都戳破了、熄灭了，最后那个杯子，那个玻璃瓶子本身，玻璃坛子本身，就呈现出来了。这个就是一个佛圆满的过程。</w:t>
      </w:r>
    </w:p>
    <w:p w14:paraId="709B69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36AA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那个泡泡，就是人的这个觉知，对于觉性的滞留，就遮蔽了觉性，投射在三界当中的业身。这个业身，就是灵性天堂，和三界“见”与“所见”的见精浮现的灵魂宇宙之间的，净化、此消彼长的过程。</w:t>
      </w:r>
    </w:p>
    <w:p w14:paraId="6D48FF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740A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玻璃坛子里面的泡泡，完全净化干净了、熄灭了，最终剩下的就是这坛子本身。在那一刻，就是宇宙终极意识与觉性普照的临界点，那个是我75岁的时候。在那一刻就是，“觉所觉空，空觉极圆，空所空灭，生灭既灭，寂灭现前”。“寂灭”是什么？就是那个玻璃坛子。</w:t>
      </w:r>
    </w:p>
    <w:p w14:paraId="12C272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B4B7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忽然超越，世出世间”，就是我75岁，大概四月份或者五月份的时候。“忽然超越，世出世间”，玻璃坛子粉碎了，那么承载着玻璃坛子的这虚空，也就粉碎了。“忽然超越，世出世间”，什么叫“世出”呢？玻璃坛子里面的泡泡熄灭的过程，呈现出来玻璃坛子的过程，这个叫“世间法”。“出世间法”，就是玻璃坛子熄灭了，承载玻璃坛子的这个空间，也就熄灭了。“忽然超越，世出世间，十方圆明，获二殊胜”，那就是一尊佛了。那个就是，应该是如来了吧？我也搞不清楚啊，因为我现在没到那个地方，我距离那个地方还有25年时间。</w:t>
      </w:r>
    </w:p>
    <w:p w14:paraId="57E7CD0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B13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到了今年，我可以如实地讲，没有任何的渲染，没有任何的期许，而是实事求是地讲：今天，这具身体的修行者本人，已经是神了，我已经是一尊神灵了。在我这具身体之内，人格自我，已经不再是这具身体的主导，而是人格自我内在的清澈的，这种透明的、自由的，见精呈现的空间，蕴含着纯生命亘古永恒的灵性光明，这个是我自己了。我已经是人世间的一尊神灵了。</w:t>
      </w:r>
    </w:p>
    <w:p w14:paraId="144FA1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FB50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是这尊神灵，在不断地借助这具身体的主观意识，熄灭着人格自我对于见精的蒙蔽，从而还原那个觉知的罐子当中，遮蔽这个罐子的那些不同气泡的境界。那个境界就是见精所呈现出来的，“见”与“所见”的灵魂感知宇宙，以及灵性天堂在感知灵魂宇宙里面，呈现出来无尽光明的进程。那个光明熄灭了，感知宇宙当中，境界众生的分别心和细念习气的记忆沉淀，就是罐子里面的泡泡破灭了。</w:t>
      </w:r>
    </w:p>
    <w:p w14:paraId="3D58B8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9A69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性宇宙的纯光、纯爱、纯生命，熄灭了“见”与“所见”的境界众生，将众生“能见”的性质，从“所见”内涵当中，一步步还原出来，就等于说，一步一步地为灵性天堂进入见精，打通了渠道。就等于说，灵性纯光烧融了灵魂众生的“所见”内涵，将“能见”的性质，救赎到了灵性广袤的、永恒的、无尽的爱与光明当中去，就是泡泡都熄灭了。</w:t>
      </w:r>
    </w:p>
    <w:p w14:paraId="31C766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AF46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灵性的圆满，取代了灵魂感知的境界，取代了人格自我的境界，取代了肉体细胞内，灵魂感受形成的自我认知和心灵认知的境界，这具身体内就是纯光的状态了。7年之后，那就是我——那种纯光的状态，那个就是我。</w:t>
      </w:r>
    </w:p>
    <w:p w14:paraId="643CA6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DACF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7年之后，这个身心意识当中，就只有灵性亘古、永恒、完整、原始的纯光的纯生命的普照，不会再有人格自我的记忆习气的思量心，和人格自我的主观意愿，和欲望自我的人格体现。有意识，有心灵，但是心灵和意识的内涵，全部是爱、温暖、接纳、宽恕，呈现出来纯生命的普照与永恒。那就是神在人世间，开始行使神迹的时刻。</w:t>
      </w:r>
    </w:p>
    <w:p w14:paraId="364D5E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342F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7年之后，这具身体在人世间说的话，会成为法律。就是我所说这个人要活，这个人就能活；我所说这个人已经，就是一个瞎子，我说你能看到，他就能看到。就像当年的基督耶稣在人世间一样，祂说什么，地上就会形成什么——7年之后的我，58岁的时候的我。</w:t>
      </w:r>
    </w:p>
    <w:p w14:paraId="5A1EED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81FC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时候，这具身体之内的，整个的每一个细胞之内的，细胞构成的源泉，就是从灵性宇宙的原始生命，到灵魂宇宙的“见”与“所见”，到灵魂感知与细胞的交界点，形成的灵魂感受的习气的记忆，到心灵认知的凝聚，到人格自我的心意的境界，完全被原始灵性的纯生命取代了之后，7年之后就是天堂之主、终极意识，在人世间行使三界的权力了。那么，7年之后，我58岁的时候，就是终极意识在人世间，开始圆满法界那尊佛的过程了。</w:t>
      </w:r>
    </w:p>
    <w:p w14:paraId="68B0A7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137C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58岁到我75岁，大概17年，那么就是灵性天堂的，纯光完整的灵性，开始融入终极意识的，遍及一切的那种普照临在了。终极意识不是无生无灭，终极意识是无形无相、无所不在。灵性天堂是亘古、原始、完整、永恒的光，而那个终极意识是无形无相，遍及一切，随顺一切，充满一切，以一切众生的身语意、身心灵、自我意识每一个念头和记忆，来表达终极意识的无所不在，临在与圆满。</w:t>
      </w:r>
    </w:p>
    <w:p w14:paraId="7289EF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AE9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纯生命的原始亘古的生命的形态、生命的内涵，爱与永恒的生命的体验，融入到无形无相、无所不在的终极意识之内，终极意识就浮现出来了，三界六道最本源的那一个空间。那一瞬空间的体现，就是觉知驻留了觉性，形成了“存在”那一刻。这个就是我58岁到我75岁要干的事情——就是纯光，融入到终极意识的过程。</w:t>
      </w:r>
    </w:p>
    <w:p w14:paraId="33ED40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CB8F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75岁那一年，终极意识就将纯光灵性的天堂，已经彻底熄灭到了无形无相、临在当下的，存在的虚无当中了。祂是一种虚无的存在，但是却渗透一切，无所不知的，终极意识的不可触及吧。祂是存在，但是任何众生都无法触及祂。</w:t>
      </w:r>
    </w:p>
    <w:p w14:paraId="2F3C8A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98EA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我75岁，大概四月份的时候，我能看到的，就是终极意识祂已经将灵性的天堂和亘古的生命，熄灭到了终极意识临在于当下的，虚无的遍照当中。“普照”跟“遍照”还是有区别：遍照的话，祂是无所不在的一种存在感；普照是无生无灭，又渗透在生灭当中的解脱感。这两者是有本质区别的。</w:t>
      </w:r>
    </w:p>
    <w:p w14:paraId="457364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F0D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在那一刻就是，当75岁的时候的那个终极意识，不再有任何存在的具体的表现的时候，存在感的虚空，就会失去了支持。在那一刻，就是虚空粉碎，梦境彻底瓦解。梦境瓦解的那一瞬间，存在感瓦解——“虚空粉碎，大地平沉”。生与死轮回世界，过去与未来，当下与永恒，在那一瞬间，就是如梦一样，消散于当下。消散于当下的，就是觉性普照的圆满，就是“忽然超越，世出世间，十方圆明，获二殊胜”。这个就是九地菩萨晋升为十地菩萨，而十地菩萨熄灭了一切见与所见、觉与所觉的梦境。</w:t>
      </w:r>
    </w:p>
    <w:p w14:paraId="1194D6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F5CC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梦境熄灭当下的一刹那，就是觉性从所觉的觉知阿赖耶识当中，苏醒的那一刹那，这个就叫“镜面翻转”。原本你看到的世界是在镜子里面，在那一刻，镜子粉碎了，你曾经看到的世界和看到世界的你，这两者都在刹那间，当下与虚空化为了乌有。而不被虚空所左右的，就是无生无灭，普照当下，临在于过去未来，却如如不动的佛。这个是非常非常奥妙的东西。</w:t>
      </w:r>
    </w:p>
    <w:p w14:paraId="11A13F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0BF1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能够把祂讲出来，就告诉你们，现在我还是玻璃坛子里面那个肥皂泡呢。可是在玻璃坛子这个层次上面，这些肥皂泡的破灭呀，它是已经定好了的，因为它们跑不出这个玻璃坛子。这个玻璃坛子，就是宇宙终极意识，知道吧？就是宇宙终极意识。</w:t>
      </w:r>
    </w:p>
    <w:p w14:paraId="4F4AE2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E82CC6">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——摘录爱的温暖《祂（上）》2025-02-13</w:t>
      </w:r>
      <w:r>
        <w:rPr>
          <w:rFonts w:hint="eastAsia" w:ascii="微软雅黑" w:hAnsi="微软雅黑" w:eastAsia="微软雅黑" w:cs="微软雅黑"/>
          <w:i/>
          <w:iCs/>
          <w:color w:val="000000" w:themeColor="text1"/>
          <w:sz w:val="24"/>
          <w14:textFill>
            <w14:solidFill>
              <w14:schemeClr w14:val="tx1"/>
            </w14:solidFill>
          </w14:textFill>
        </w:rPr>
        <w:t>（节选）</w:t>
      </w:r>
    </w:p>
    <w:p w14:paraId="140A54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5622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实相，“祂”的讲法文字我看了，确实是触目惊心，胆大妄为，口无遮拦，信口雌黄，目中无人，嚣张至极；可是，等我看到具体描述修行证量过程时，详尽详细的细节，却不得不臣服，这些内容背后没有丝毫逻辑、知识，以及想象，完全是事实真相，是生命实相，唯有佛，可以详尽地解说。</w:t>
      </w:r>
    </w:p>
    <w:p w14:paraId="6275A1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921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那么，由此可见，前半段此人的自吹自擂，有可能他说的是真的，此人真的是一尊如来。</w:t>
      </w:r>
    </w:p>
    <w:p w14:paraId="202189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19CA5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98A7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学习讲法《祂》有感</w:t>
      </w:r>
    </w:p>
    <w:p w14:paraId="484CF3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1685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敬观老师《祂》之讲法上、下集，上集尤为精妙绝伦，更胜一筹。上集悲能之气息，至纯至洁至柔，圣洁明净素朴；下集妙明见性之光，犹如水晶般璀璨澄明。</w:t>
      </w:r>
    </w:p>
    <w:p w14:paraId="3A116E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BF2A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法音浑厚清明，宛若晨钟暮鼓，虔诚深沉，智慧慈悲跃然其上。其声穿云裂石，引领我们遨游深邃秘境：精微能量宇宙之浩瀚广袤、灵魂感知宇宙之清澈奥境、律法神神魔宇宙之威严神秘、灵性天堂之圣洁纯爱喜乐、华藏世界之巍峨宏伟雄美。</w:t>
      </w:r>
    </w:p>
    <w:p w14:paraId="45DE76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8352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讲法间，老师身口意所散发的能量，耀眼深邃，透亮明澈，轻盈澄明，充盈场域，那明净圣洁的光芒，使得天地间朗照如水，令烟火人间纤尘不染。这能量，宛若珍稀香料，研磨愈细，香气愈发浓郁醇厚。</w:t>
      </w:r>
    </w:p>
    <w:p w14:paraId="0309A4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EE2C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我心舒畅难言，仿佛所有烦恼忧愁皆被这神圣光芒洗涤殆尽。那感觉，庄严肃穆若教堂钟声回荡，悠扬婉转似天籁之音，清透璀璨如晨曦初露，为身心带来无尽的洗涤、滋养、净化与升华。</w:t>
      </w:r>
    </w:p>
    <w:p w14:paraId="032182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9557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证量，乃稀有八地大菩萨之境，心性敏锐稳定，洞彻清明，雄猛有力。在老师的引领净化、超拔救赎、承担托举下，我们坚信，心意人格认知之坚固妄想，终将被彻底摧毁，实证勘破想阴幻网，臻至三摩地喜乐清净之禅悦，截断分段生死洪流，融入灵性天堂无限光明之境。</w:t>
      </w:r>
    </w:p>
    <w:p w14:paraId="77545D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A27E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三十余载清贫岁月的磨砺，铸就了老师沉稳如山、坚定若水的风骨，高贵中透露着威严，周身散发着真理超脱、神圣祥和的光辉。其眼中蕴藏着穿透万物的智慧之光，凌驾于尘世苦海之上，温暖包容地凝视众生。</w:t>
      </w:r>
    </w:p>
    <w:p w14:paraId="46E053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E5E4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尤为敬佩老师之真实坦荡、勇气勃发与男子气概。老师伟大无匹，融合东西方智慧，贯通宗教与科学，联结过去与现在，达到至高境界。如果能亲炙拜谒老师，我们必俯首称臣，匍匐于地，跪拜其脚下。</w:t>
      </w:r>
    </w:p>
    <w:p w14:paraId="5C7E31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4CDF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对老师，我们敬重爱慕，情深意笃，无以言表。</w:t>
      </w:r>
    </w:p>
    <w:p w14:paraId="503686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802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祝福你，很精辟。</w:t>
      </w:r>
    </w:p>
    <w:p w14:paraId="520F72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A720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934C89">
      <w:pPr>
        <w:pStyle w:val="3"/>
        <w:spacing w:before="0" w:after="0" w:line="500" w:lineRule="exact"/>
        <w:rPr>
          <w:rFonts w:hint="eastAsia" w:ascii="微软雅黑" w:hAnsi="微软雅黑" w:eastAsia="微软雅黑" w:cs="微软雅黑"/>
          <w:b w:val="0"/>
          <w:sz w:val="28"/>
          <w:szCs w:val="28"/>
          <w:highlight w:val="lightGray"/>
        </w:rPr>
      </w:pPr>
      <w:bookmarkStart w:id="28" w:name="_Toc32625"/>
      <w:r>
        <w:rPr>
          <w:rFonts w:hint="eastAsia" w:ascii="微软雅黑" w:hAnsi="微软雅黑" w:eastAsia="微软雅黑" w:cs="微软雅黑"/>
          <w:b w:val="0"/>
          <w:sz w:val="28"/>
          <w:szCs w:val="28"/>
          <w:highlight w:val="lightGray"/>
        </w:rPr>
        <w:t>2025年4月3日</w:t>
      </w:r>
      <w:bookmarkEnd w:id="28"/>
    </w:p>
    <w:p w14:paraId="18EC0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137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莫留连，循着佛足印无畏地大步前行</w:t>
      </w:r>
    </w:p>
    <w:p w14:paraId="0DA876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D8FF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以第一义谛导引众生回归体性，圣光如来兼而有之，益御大智大悲大无畏力，文殊挥剑，劈开众生禁锢已久的流行性认知篱墙，曝晒少人窥见且从不示人的亘古绝密，层层袒裸诸佛理体所蓄含的筋骨脉髓，摊晒开那终极意识整个生命体系的聚合与消散原理及过程，畅演诸佛如来还原悲能，以及悲能折射为大悲，显化如来诸佛与菩萨摩诃萨的从上到下、从下到上的一切。</w:t>
      </w:r>
    </w:p>
    <w:p w14:paraId="29CEAA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61FC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亲证与还原真理的轨迹，是为当今的我与未来的我类众生留下的灵魂解脱与回归本源的佛足印，祂是正在救赎并将久远救赎无量灵魂的不见边际的巨型渡轮。路就在眼前，切勿让激动的泪水遮掩了回归的当下，莫留连，藉以佛足印的光辉，无畏地大步前行吧！</w:t>
      </w:r>
    </w:p>
    <w:p w14:paraId="621AB0E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0289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老师在法中讲道：“佛在心中莫妄求，要向灵峰塔下修。”</w:t>
      </w:r>
      <w:r>
        <w:rPr>
          <w:rFonts w:hint="eastAsia" w:ascii="微软雅黑" w:hAnsi="微软雅黑" w:eastAsia="微软雅黑" w:cs="微软雅黑"/>
          <w:i/>
          <w:iCs/>
          <w:color w:val="000000" w:themeColor="text1"/>
          <w:sz w:val="24"/>
          <w14:textFill>
            <w14:solidFill>
              <w14:schemeClr w14:val="tx1"/>
            </w14:solidFill>
          </w14:textFill>
        </w:rPr>
        <w:t>（爱的温暖《祂（下）》2025-03-06）</w:t>
      </w:r>
      <w:r>
        <w:rPr>
          <w:rFonts w:hint="eastAsia" w:ascii="微软雅黑" w:hAnsi="微软雅黑" w:eastAsia="微软雅黑" w:cs="微软雅黑"/>
          <w:color w:val="000000" w:themeColor="text1"/>
          <w:sz w:val="28"/>
          <w:szCs w:val="28"/>
          <w14:textFill>
            <w14:solidFill>
              <w14:schemeClr w14:val="tx1"/>
            </w14:solidFill>
          </w14:textFill>
        </w:rPr>
        <w:t>灵峰塔即佛性老家，正在我等每个人的心中。</w:t>
      </w:r>
    </w:p>
    <w:p w14:paraId="3D539B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88B3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我盘点我自己，为防“妄求”，总结几条以为戒：</w:t>
      </w:r>
    </w:p>
    <w:p w14:paraId="566BC1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1.在清晰去到的方向的同时，一定要清晰自己当前的位置。</w:t>
      </w:r>
    </w:p>
    <w:p w14:paraId="7EEA1D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悲能的寂灭与佛的悲智双运，是老师展示给我等的，那是老师来往的地方，“平等”与“温柔”，或庄严与广袤，是老师的事。虽然在思维逻辑层面，也是我等现下追循佛足印的延长线，但在为延长线的方向所展露的希望激动不已的同时，一定要清醒，清醒那或粗或细的人格自我的维护尚在捆绑我自己。</w:t>
      </w:r>
    </w:p>
    <w:p w14:paraId="766CD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189E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2016年的《修行要直接》讲法中就谆谆告诫要保持清醒和警惕心，乃至九年后的今天，2025年3月31日《祂（上）》讲法中，老师又总结当下一句话：“修行过程当中，我所经历的一切境界，只是我见到了我自己的心。就是心识的觉知，见到了觉知的演化，这个就是整个的修行过程。”</w:t>
      </w:r>
    </w:p>
    <w:p w14:paraId="738D43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604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2.对目前位置的我而言，最重要的选项之一是时刻看到自我人格维护的心。</w:t>
      </w:r>
    </w:p>
    <w:p w14:paraId="42644C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我对法的实践体验首先是醒，醒着才能看到。</w:t>
      </w:r>
    </w:p>
    <w:p w14:paraId="1CD6CD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怎样才会处于醒的状态？老师在《修行要直接》讲法</w:t>
      </w:r>
      <w:r>
        <w:rPr>
          <w:rFonts w:hint="eastAsia" w:ascii="微软雅黑" w:hAnsi="微软雅黑" w:eastAsia="微软雅黑" w:cs="微软雅黑"/>
          <w:i/>
          <w:iCs/>
          <w:color w:val="000000" w:themeColor="text1"/>
          <w:sz w:val="24"/>
          <w14:textFill>
            <w14:solidFill>
              <w14:schemeClr w14:val="tx1"/>
            </w14:solidFill>
          </w14:textFill>
        </w:rPr>
        <w:t>（2016-01-14）</w:t>
      </w:r>
      <w:r>
        <w:rPr>
          <w:rFonts w:hint="eastAsia" w:ascii="微软雅黑" w:hAnsi="微软雅黑" w:eastAsia="微软雅黑" w:cs="微软雅黑"/>
          <w:color w:val="000000" w:themeColor="text1"/>
          <w:sz w:val="28"/>
          <w:szCs w:val="28"/>
          <w14:textFill>
            <w14:solidFill>
              <w14:schemeClr w14:val="tx1"/>
            </w14:solidFill>
          </w14:textFill>
        </w:rPr>
        <w:t>中又讲到“心和意可以断开”，断开心识记忆与意识分别。</w:t>
      </w:r>
    </w:p>
    <w:p w14:paraId="778602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277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怎么断开呢？老师说意识只会分别，主导意识的不是意识本身，而是自我的主观愿望。主观愿望源于自我认知，所以不要想法太多，不要总以为自己对。在寂灭的悲能中，一切未曾发生，以此神佛的果地本源为背景，处理当前的一切，皆为缘起之境界，存在即非真实，一切现象皆是梦境。我本无明，再去跟梦较真儿，怎么扶？怎么救赎？那真是在给灵魂救主找麻烦。</w:t>
      </w:r>
    </w:p>
    <w:p w14:paraId="630C52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CF77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3.浸泡在法中，以法蕴含的光明融化黑暗。</w:t>
      </w:r>
    </w:p>
    <w:p w14:paraId="342EFF3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明即黑暗，对解脱的道路不明甚解，乃至不重视，不珍惜神佛降临的稀世机缘，一定会继续执着于流行性的见解而存疑。对于初学者，或脚跟儿不稳者，要彻底干净利落地跨过这个坎儿，牵上神佛的手，大无畏地阔步向前，最有效的方法就是泡在神佛的法中，二六时中。</w:t>
      </w:r>
      <w:r>
        <w:rPr>
          <w:rFonts w:hint="eastAsia" w:ascii="微软雅黑" w:hAnsi="微软雅黑" w:eastAsia="微软雅黑" w:cs="微软雅黑"/>
          <w:i/>
          <w:iCs/>
          <w:color w:val="000000" w:themeColor="text1"/>
          <w:sz w:val="24"/>
          <w14:textFill>
            <w14:solidFill>
              <w14:schemeClr w14:val="tx1"/>
            </w14:solidFill>
          </w14:textFill>
        </w:rPr>
        <w:t>（节选）</w:t>
      </w:r>
    </w:p>
    <w:p w14:paraId="0A01B3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3DE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很棒，理性，客观，学识渊博。</w:t>
      </w:r>
    </w:p>
    <w:p w14:paraId="283041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3F5C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D3B3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被《祂》震撼</w:t>
      </w:r>
    </w:p>
    <w:p w14:paraId="379F5D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C126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这几天一直被老师新的讲法《祂》给震撼得缓不过劲儿来，今天才感觉正常了。</w:t>
      </w:r>
    </w:p>
    <w:p w14:paraId="47FDE6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6D5A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祂（上）》刚出来的时候，晚上打开音频听着一会儿就睡着了，老师讲到临在状态的那个空白，一下就把我震醒了，那一刻没有声音的悲能，让我整个的胸腔都在高频地振动，心脏跳得比平时加速了好多。就这么会儿工夫，感觉好奇怪，我不知道怎么回事儿，接着就又睡了。</w:t>
      </w:r>
    </w:p>
    <w:p w14:paraId="6835CB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D82F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上午在上班，不忙的时候就打开网页，看《祂（上）》的文字，默读了几分钟，只因自己的脸对着屏幕，非常明显地脸上的细胞都在振动，酥酥麻麻的，然后整个胸腔内也开始振动，随后就是控制不住的情绪，我想哭，还有一股抑制不住的冲动，就想趴下去五体投地号啕大哭。</w:t>
      </w:r>
    </w:p>
    <w:p w14:paraId="6A9576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F7D6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因为正在上班，边上都是同事，环境不允许我这么释放，只好强忍住眼中的泪，切换网页，看会儿别的。看别的网页啥感觉也没有，好奇心出来问自己：刚才是怎么了？再次切换到《祂》，这里仅仅十秒钟，我又控制不住地想匍匐于地号啕大哭。</w:t>
      </w:r>
    </w:p>
    <w:p w14:paraId="78F435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B314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2786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老师，我以前对您说过的每一句“顶礼”，都是小我人格的恭敬，对不起，我没有能力见到真的“您”。</w:t>
      </w:r>
    </w:p>
    <w:p w14:paraId="7751D9A8">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老师，今天我对“您”的顶礼是不受我身体控制的，灵魂深处的虔诚，谢谢老师！顶礼伟大的圣光老师。</w:t>
      </w:r>
      <w:r>
        <w:rPr>
          <w:rFonts w:hint="eastAsia" w:ascii="微软雅黑" w:hAnsi="微软雅黑" w:eastAsia="微软雅黑" w:cs="微软雅黑"/>
          <w:i/>
          <w:iCs/>
          <w:color w:val="000000" w:themeColor="text1"/>
          <w:sz w:val="24"/>
          <w14:textFill>
            <w14:solidFill>
              <w14:schemeClr w14:val="tx1"/>
            </w14:solidFill>
          </w14:textFill>
        </w:rPr>
        <w:t>（节选）</w:t>
      </w:r>
    </w:p>
    <w:p w14:paraId="1A1806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B5C2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嗯，这个状态确实是灵魂的感动。</w:t>
      </w:r>
    </w:p>
    <w:p w14:paraId="25F5CF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377B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058E03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350A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EECB59">
      <w:pPr>
        <w:pStyle w:val="3"/>
        <w:spacing w:before="0" w:after="0" w:line="500" w:lineRule="exact"/>
        <w:rPr>
          <w:rFonts w:hint="eastAsia" w:ascii="微软雅黑" w:hAnsi="微软雅黑" w:eastAsia="微软雅黑" w:cs="微软雅黑"/>
          <w:b w:val="0"/>
          <w:sz w:val="28"/>
          <w:szCs w:val="28"/>
          <w:highlight w:val="lightGray"/>
        </w:rPr>
      </w:pPr>
      <w:bookmarkStart w:id="29" w:name="_Toc22284"/>
      <w:r>
        <w:rPr>
          <w:rFonts w:hint="eastAsia" w:ascii="微软雅黑" w:hAnsi="微软雅黑" w:eastAsia="微软雅黑" w:cs="微软雅黑"/>
          <w:b w:val="0"/>
          <w:sz w:val="28"/>
          <w:szCs w:val="28"/>
          <w:highlight w:val="lightGray"/>
        </w:rPr>
        <w:t>2025年4月4日</w:t>
      </w:r>
      <w:bookmarkEnd w:id="29"/>
    </w:p>
    <w:p w14:paraId="70FC1A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8AF2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离不开恩师</w:t>
      </w:r>
    </w:p>
    <w:p w14:paraId="777BF3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3506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晚上在读老师早些年的《甘霖》，上边有一个学员问老师：一直在学老师的法，烦恼也少了许多，为什么一直没有虔诚心？</w:t>
      </w:r>
    </w:p>
    <w:p w14:paraId="323494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2E222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老师答：“离开我，离开我的教法，去其他的大德，寺院中游历、听法、对比，半年后再回来，得到的太容易，没有对比，心灵不踏实，不知道珍惜，就不会有虔诚。”</w:t>
      </w:r>
      <w:r>
        <w:rPr>
          <w:rFonts w:hint="eastAsia" w:ascii="微软雅黑" w:hAnsi="微软雅黑" w:eastAsia="微软雅黑" w:cs="微软雅黑"/>
          <w:i/>
          <w:iCs/>
          <w:color w:val="000000" w:themeColor="text1"/>
          <w:sz w:val="24"/>
          <w14:textFill>
            <w14:solidFill>
              <w14:schemeClr w14:val="tx1"/>
            </w14:solidFill>
          </w14:textFill>
        </w:rPr>
        <w:t xml:space="preserve">（2016年3月答疑） </w:t>
      </w:r>
    </w:p>
    <w:p w14:paraId="52E16A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C217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老师这个回答，我深有体会，所以遇到老师就根本不敢离开。</w:t>
      </w:r>
    </w:p>
    <w:p w14:paraId="2D0076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CD67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因为抑郁症学佛，一开始听的是净某的《无量寿经》，后来听说他是邪师，不敢学了。但还是被一些言论毒害了，比如他提倡的“若要佛法兴，唯有僧赞僧；若真修道人，不见世间过”。现在才知道这些话把佛门变成了藏污纳垢之地，直接从内部破坏了佛教，谁看见不如法的都不敢说啊；又说世界末日到了，大家都恐慌得很；用他提倡的《弟子规》管孩子，条条框框把小孩限制得叛逆得很；还说一句佛号念到底，其他书都不要看。我们组长把书都结缘出去，就是一句佛号念到底，结果发现不行，妄想纷飞，佛号根本压不住妄想，就带着我们去学另外一个高僧大德的法。</w:t>
      </w:r>
    </w:p>
    <w:p w14:paraId="34099E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FF5EC8">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（叙述自己多年来到处寻找佛法，却始终我执烦恼不断的曲折经历，内容略）</w:t>
      </w:r>
    </w:p>
    <w:p w14:paraId="32E417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613C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么些年瞎子摸象吃那么多苦，直到遇到延师兄带来老师的正法，才把我十几年的疑问解决了。老师是用生命践行真理的人！老师给了我们许多的呵护，抚平我们轮回之殇，为我们做了一个伟大的榜样，托举我们去把苦难变为通往天堂的台阶。</w:t>
      </w:r>
    </w:p>
    <w:p w14:paraId="745EB6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8CB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十几年不能解决的“破我执”的问题迎刃而解，我不但能看到自己的问题，还能解决掉它们，觉得宽恕越来越容易了，觉得承受能力强大了许多，觉得心越来越平和了，学会为别人考虑了，以前放不下的嗔恨心现在柔软了。总而言之，我肉眼可见地变得越来越好了。</w:t>
      </w:r>
    </w:p>
    <w:p w14:paraId="4AF9F3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FC7F20">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说，这些都是老师的加持，一语惊醒梦中人，最近感觉心真的“灵”多了，都说佛法是无量义，现在听老师讲法又听懂一层，以前觉察不到的现在也能看到了，我再也不用把头埋在沙里做鸵鸟了，我要直视生死。</w:t>
      </w:r>
      <w:r>
        <w:rPr>
          <w:rFonts w:hint="eastAsia" w:ascii="微软雅黑" w:hAnsi="微软雅黑" w:eastAsia="微软雅黑" w:cs="微软雅黑"/>
          <w:i/>
          <w:iCs/>
          <w:color w:val="000000" w:themeColor="text1"/>
          <w:sz w:val="24"/>
          <w14:textFill>
            <w14:solidFill>
              <w14:schemeClr w14:val="tx1"/>
            </w14:solidFill>
          </w14:textFill>
        </w:rPr>
        <w:t>（节选）</w:t>
      </w:r>
    </w:p>
    <w:p w14:paraId="7EA5E9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F636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这就是灵魂求法的真实写照啊，没有真神出世，三界内都是茫茫鬼魅，毫无希望，永无出头之日。</w:t>
      </w:r>
    </w:p>
    <w:p w14:paraId="298D23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895A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6536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忏悔书</w:t>
      </w:r>
    </w:p>
    <w:p w14:paraId="0BDAAA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BA2C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顶礼伟大的老师！</w:t>
      </w:r>
    </w:p>
    <w:p w14:paraId="2757A4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2017年有缘遇到老师的文章和讲法录音，对老师的正直、修为、证量特别仰慕敬佩，心中认定这就是我应该一生追随学习的老师。</w:t>
      </w:r>
    </w:p>
    <w:p w14:paraId="68536A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29FC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2012年结缘了几位长春念佛道场的师兄，和他们的老师学习了几年念佛法门，对佛教、佛法懵懵懂懂，只知道念佛求生西方极乐世界，但时间长了对念佛一点也没有信心——能不能往生，怎么往生，心中有很多疑问。</w:t>
      </w:r>
    </w:p>
    <w:p w14:paraId="5CB599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BEE2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像是2014年通过佛友结缘了印某邪师，听了他很多开示后感觉这位法师讲的《楞严经》《法华经》妙语连珠，头头是道，就把印某邪师请到了长春念佛道场和念佛“老师”辩论，当时念佛道场的佛友都在场，因念佛师父不认可印某邪师讲的法理（也有一部分人学习了印某邪法），后来我就离开了念佛道场。</w:t>
      </w:r>
    </w:p>
    <w:p w14:paraId="5EFD2A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637B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着印某邪师学了几年，记得那几年鹦鹉学舌胡言乱语，结缘出去很多印某邪师的影碟、书籍。当时认为这就是正法，很发心地在长春、沈阳帮助印某邪师开办了几次法会，也结缘很多人走进法华道场，造成了诽谤真理、诽谤大乘、误导众生法身慧命的罪业。现在想想我真是为虎作伥，助纣为虐，自己也学得傲慢无礼，目中无人，种种邪见，认为自己成佛了，对自己也特别放纵，戒律对我已没有半点约束。破得是一塌糊涂，杀生吃海鲜，妄语说自己是佛是菩萨，邪淫乱搞，妻离子散，家庭破裂，有意无意伤害到很多人。时间长了也看到了法华道场种种乱象。附体的，得各种疾病，年纪轻轻突然得病横死的，男盗女娼，种种不如法的事这里基本都能看到，因为我一时糊涂在邪教寺院剃头出家把九岁的儿子也送到了河南西峡县佛子学校，在这里孩子们每天读诵、背诵印某邪师的讲记，锻炼孩子们上台当讲师，吃不好睡不好，经常被大一点的孩子欺负，给孩子造成极大的身心伤害，手脚冻疮、湿疹，现在过去八年了，孩子一到换季脾胃就犯病，我也很内疚，觉得对不起他。</w:t>
      </w:r>
    </w:p>
    <w:p w14:paraId="508564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71E5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接触到老师的开示后才醒悟过来，我也还俗了，把孩子也带回家正常念书。因这几年在法华道场犯下的罪业，我也得了一场大病，记得刚还俗那段时间两条腿换着瘸，身体像是要瘫痪似的，说话也不利索。多亏了遇到老师的讲法录音，每天坚持听法、忏悔，大概不到半年时间身体就基本恢复了，如果没有老师的救赎，想想都后怕。还俗回家后我和几位很投缘的师兄写了一封解除与印某师徒关系的信，给印某发过去了。当时他劝我几次让我再考虑考虑，如果忏悔，回到法华道场，既往不咎；如果不回去，就把我的魂魄打到那叫什么地狱里，记不太清了。从那时我就更加坚定地要离开他了。这些年盲修瞎练犯下了滔天罪行。现已无法弥补，只能在神佛、老师面前深刻忏悔，因自己善根福德欠缺，遇到真理遇到大觉悟者住世，不知珍惜，懒惰懈怠，前几年因听不懂老师讲的法理法义，时不时还抗拒真理，怀疑老师。有几位师兄这几年怕我掉队，一直帮助我提醒我。</w:t>
      </w:r>
    </w:p>
    <w:p w14:paraId="346D13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A0E8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身体好了就忘了根本，现在知道自己有多愚痴多糊涂。所以祈求神佛、老师宽恕原谅加持我这个罪业凡夫，早日发菩提心，智慧增长，跟随老师把真理传播给每一位有缘人。</w:t>
      </w:r>
    </w:p>
    <w:p w14:paraId="530236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EC0BD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学生王某跪拜神佛，顶礼老师，至诚忏悔。</w:t>
      </w:r>
      <w:r>
        <w:rPr>
          <w:rFonts w:hint="eastAsia" w:ascii="微软雅黑" w:hAnsi="微软雅黑" w:eastAsia="微软雅黑" w:cs="微软雅黑"/>
          <w:i/>
          <w:iCs/>
          <w:color w:val="000000" w:themeColor="text1"/>
          <w:sz w:val="24"/>
          <w14:textFill>
            <w14:solidFill>
              <w14:schemeClr w14:val="tx1"/>
            </w14:solidFill>
          </w14:textFill>
        </w:rPr>
        <w:t>（节选）</w:t>
      </w:r>
    </w:p>
    <w:p w14:paraId="788EF5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6255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祝福你，苦海无边，回头是岸，印广是板上钉钉的邪教，你的心得体会希望大家广为转发。</w:t>
      </w:r>
    </w:p>
    <w:p w14:paraId="1A747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15FB5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BB3BBD">
      <w:pPr>
        <w:pStyle w:val="3"/>
        <w:spacing w:before="0" w:after="0" w:line="500" w:lineRule="exact"/>
        <w:rPr>
          <w:rFonts w:hint="eastAsia" w:ascii="微软雅黑" w:hAnsi="微软雅黑" w:eastAsia="微软雅黑" w:cs="微软雅黑"/>
          <w:b w:val="0"/>
          <w:sz w:val="28"/>
          <w:szCs w:val="28"/>
          <w:highlight w:val="lightGray"/>
        </w:rPr>
      </w:pPr>
      <w:bookmarkStart w:id="30" w:name="_Toc13831"/>
      <w:r>
        <w:rPr>
          <w:rFonts w:hint="eastAsia" w:ascii="微软雅黑" w:hAnsi="微软雅黑" w:eastAsia="微软雅黑" w:cs="微软雅黑"/>
          <w:b w:val="0"/>
          <w:sz w:val="28"/>
          <w:szCs w:val="28"/>
          <w:highlight w:val="lightGray"/>
        </w:rPr>
        <w:t>2025年4月6日</w:t>
      </w:r>
      <w:bookmarkEnd w:id="30"/>
    </w:p>
    <w:p w14:paraId="5CEFA9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4CA2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奇迹</w:t>
      </w:r>
    </w:p>
    <w:p w14:paraId="23F71D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43C4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分享一个身边小奇迹。</w:t>
      </w:r>
    </w:p>
    <w:p w14:paraId="74E091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64771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杨某是我家邻居，身体挺好的，在2023年突然吃不下东西，瘦，都说是胃有毛病了，到几家医院看了，做胃镜，都没检查出来啥病。中药也没少喝。有一天，在梦境中，我去他家，看到白色的单人床上有好几堆他吐的血，第一感觉：这是不是他得癌症了？过几天，她老伴走在我家门口，我问：“检查出来啥毛病没有？”她说：“检查没毛病。”我说：“有病不可怕，你还是没检查到位，去北京大医院检查一下。我学佛法，不说假话，实话实说，我看老人家好像是癌症。你让你儿子带着他，检查一下吧。”没几天确诊是肺癌。第一次化疗一个星期，吐，下不了地，受罪。我叫他们开始听法，只有依靠老师慈悲救赎才能逃过此劫，业力来了不是有钱就能救自己的命。听法是从根上救度，听法后，越来越好，做检查时，他比别的癌症患者恢复都快，不那么受罪，特别好，感恩老师慈悲救赎。他带信不信，灵没有解脱愿力，福报不够，认不出真理，好了学法就不重视，太愚痴，死在当前都不知道珍惜，不懂佛的伟大，是老师救了他这次，我该说的，叮嘱的，我都和他说了。精进不精进看他自己选择了，方向已经告诉他了。</w:t>
      </w:r>
    </w:p>
    <w:p w14:paraId="5DCD61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31A8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2月份，他老伴又找到我，说老头快不行了，我惊讶，她说又转到脑袋上了，扩散了，从医院拉回来了，医院不收了。我赶紧跟着他老伴去他家，老头躺在床上不会动了，脸发黑，嘴也坏了，说不出话了，有点意识，看样子快不行了。法也没播放着。我说：学老师法的师兄好多都出现奇迹，医院判了死刑的都好了，例子好多，你要是想活，想解脱，不受罪，你现在就得仰仗佛的加持了，只有佛才能救你，信任老师，念老师的心咒，一刻都不要离开法，离开老师。我把心咒写在药盒上，叫他心里默念。你现在说不出话，你心里明白，没事就念心咒，现在，就看你的愿力了，愿力大过业力。老师咋说的？信，就得救赎。和你说多少遍，就是不珍惜，不好好听法你就做轮回的鬼吧。想死想活你自己做决定吧。在他家循环播放《悲能》讲法这段视频。我错过当时没有拍下老人的照片——因为老人，信仰老师的心力不大，听法少，他家把死后事都准备好了，他能好，我对他也没有抱啥希望，也是我对他的信心不够。</w:t>
      </w:r>
    </w:p>
    <w:p w14:paraId="2B103D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1D9F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两天，能说话了，脸色也转成正常人的颜色了，一天天地往好的方向转，一个多月现在能吃饭、能下地，还能出去遛弯了，记忆力就是老忘，别的恢复得可快了，奇迹发生了——这样不咋学法的人都得老师救赎了。学生刘某替杨某一家感恩老师慈悲救赎，这真是超乎我和他家人的想象。这还是一个不咋学法的人，都能受益的奇迹，感恩老师，感恩老师，感恩老师，奇迹真的就发生在我身边。</w:t>
      </w:r>
    </w:p>
    <w:p w14:paraId="707B01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（节选，附杨某近照和医院住院病历的诊断截图，图片略）</w:t>
      </w:r>
    </w:p>
    <w:p w14:paraId="39F670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451F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7CCBF5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9211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谢谢你的记录，真理在人间振兴，就是以神迹的普遍展现，而救赎众生的。</w:t>
      </w:r>
    </w:p>
    <w:p w14:paraId="79A93A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2D43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91EE46">
      <w:pPr>
        <w:pStyle w:val="3"/>
        <w:spacing w:before="0" w:after="0" w:line="500" w:lineRule="exact"/>
        <w:rPr>
          <w:rFonts w:hint="eastAsia" w:ascii="微软雅黑" w:hAnsi="微软雅黑" w:eastAsia="微软雅黑" w:cs="微软雅黑"/>
          <w:b w:val="0"/>
          <w:sz w:val="28"/>
          <w:szCs w:val="28"/>
          <w:highlight w:val="lightGray"/>
        </w:rPr>
      </w:pPr>
      <w:bookmarkStart w:id="31" w:name="_Toc24800"/>
      <w:r>
        <w:rPr>
          <w:rFonts w:hint="eastAsia" w:ascii="微软雅黑" w:hAnsi="微软雅黑" w:eastAsia="微软雅黑" w:cs="微软雅黑"/>
          <w:b w:val="0"/>
          <w:sz w:val="28"/>
          <w:szCs w:val="28"/>
          <w:highlight w:val="lightGray"/>
        </w:rPr>
        <w:t>2025年4月7日</w:t>
      </w:r>
      <w:bookmarkEnd w:id="31"/>
    </w:p>
    <w:p w14:paraId="3C6EBD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6FBC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《祂（上）》讲法</w:t>
      </w:r>
      <w:r>
        <w:rPr>
          <w:rFonts w:hint="eastAsia" w:ascii="微软雅黑" w:hAnsi="微软雅黑" w:eastAsia="微软雅黑" w:cs="微软雅黑"/>
          <w:i/>
          <w:iCs/>
          <w:color w:val="000000" w:themeColor="text1"/>
          <w:sz w:val="24"/>
          <w14:textFill>
            <w14:solidFill>
              <w14:schemeClr w14:val="tx1"/>
            </w14:solidFill>
          </w14:textFill>
        </w:rPr>
        <w:t>（2025-02-13）</w:t>
      </w:r>
      <w:r>
        <w:rPr>
          <w:rFonts w:hint="eastAsia" w:ascii="微软雅黑" w:hAnsi="微软雅黑" w:eastAsia="微软雅黑" w:cs="微软雅黑"/>
          <w:color w:val="000000" w:themeColor="text1"/>
          <w:sz w:val="28"/>
          <w:szCs w:val="28"/>
          <w14:textFill>
            <w14:solidFill>
              <w14:schemeClr w14:val="tx1"/>
            </w14:solidFill>
          </w14:textFill>
        </w:rPr>
        <w:t>节选分享</w:t>
      </w:r>
    </w:p>
    <w:p w14:paraId="7CA49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92FB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给你们讲法讲得最重要的，讲这个神佛临在的最重要的，就是这一点：灵性天堂祂是光，祂不是人，祂不是好人也不是坏人。祂没有人类的形象，祂也没有人类的意识。而佛呢，也不是光。佛既不是灵性天堂的光明永恒，也不是三界轮回众生的生生死死。祂和这两者，完全没有任何关系的。</w:t>
      </w:r>
    </w:p>
    <w:p w14:paraId="6BD48A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C797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但是在这个大智慧、大庄严、普照临在的圆满之内、之中，又超出了圆满、庄严的之外，‘祂’超出了，‘祂’反倒在智慧之内，那个叫‘悲能’。那个是我时隔，大概一两年了吧，今天是我再一次见到‘祂’。</w:t>
      </w:r>
    </w:p>
    <w:p w14:paraId="2AFCBD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0FF6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我可以形容大智慧为普照的庄严，是临在的圆满，是随顺的清净，是周遍了过去未来，当下不动的巍峨。但是我实在是没有办法，去形容悲能。因为‘祂’就在这一切之中，但是一切都没有办法触及到‘祂’。</w:t>
      </w:r>
    </w:p>
    <w:p w14:paraId="287579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B567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没有形态，你知道吧？‘祂’没有形态，你就没有办法去描述‘祂’的。‘祂’没有性质，所以说你没有办法用智慧的清净、周遍、随顺、广袤，去像展现智慧一样，去展现‘祂’的庄严与巍峨。‘祂’没有性质，‘祂’也没有形态，‘祂’甚至于没有内涵。</w:t>
      </w:r>
    </w:p>
    <w:p w14:paraId="735216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46CE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佛的内涵是什么呢？佛的内涵就是大智慧普照的庄严，与大慈悲救赎的方便。祂是大慈大悲，大智慧呈现出来圆满如意的一个整体的宇宙世界——那个是佛。一尊佛就是一个宇宙世界。但是超出于佛之上还有，我把‘祂’叫‘悲能’，释迦牟尼佛把‘祂’叫‘寂灭’。</w:t>
      </w:r>
    </w:p>
    <w:p w14:paraId="4A5BB3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F0A3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如果非要用一句人类可以理解的话去讲，就是穿上哪一件衣服，能让人类能够认知到，最接近于‘祂’的词汇，就是两个：第一个，平等，悲能是究竟的平等；第二个，温柔。</w:t>
      </w:r>
    </w:p>
    <w:p w14:paraId="3CBE7F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3CD5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那个佛呀，祂是慈悲的。慈悲跟温柔没有任何关系的，慈悲是庄严的体现，你知道吗？就说真正的那种究竟的，离开了‘我相、人相、众生相、寿者相’，熄灭了‘我相、人相、众生相、寿者相’，又渗透在‘我相、人相、众生相、寿者相’之中的，又不被四相所沾染，却以清净智慧普照四相、圆满四相、究竟四相、解脱四相的，那个叫无生无灭、究竟普照的庄严——这个叫‘佛’。</w:t>
      </w:r>
    </w:p>
    <w:p w14:paraId="7FC50B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54B3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离开了四相之外的，这个大庄严、大慈悲的佛之内、佛之外，还有一个终极的不可说的‘祂’存在。但是‘祂’呢，没有性质，‘祂’甚至于连‘无生’这种性质都不是。就是‘无生无灭’，祂是一种性质，你知道，祂不是一种现象，祂不是一种感受，祂不是一种境界，祂也不是一种状态。无生无灭是种性质。而悲能，连这种性质都不是。</w:t>
      </w:r>
    </w:p>
    <w:p w14:paraId="5D82EA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60D8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这种性质在悲能当中，属于错觉的分别，属于第二月，就是属于那种叫‘觉明为咎’‘妄生空华’。就是无生无灭、无来无去，这种觉性的普照，在悲能之中属于第二月，属于觉明为咎、妄生空华、头上加头。</w:t>
      </w:r>
    </w:p>
    <w:p w14:paraId="584DB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6315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严格意义上说，悲能是不可以被指称的，不可以被叙说，不可以被描述的，不可以被触及的。但是因为今天我刚刚到这个地方，所以‘祂’那种经验啊，那种感受，就特别特别地强烈。我又想把这个东西，很珍贵的这一瞬间，把‘祂’留下来。</w:t>
      </w:r>
    </w:p>
    <w:p w14:paraId="4C2F56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175F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能勉强地去说，悲能是一种极尽的温柔。你们很难理解啊，一个佛，‘祂’应该是庄严圆满，‘祂’为什么会温柔呢？我也不知道。我现在还不是完整的‘祂’，我今天只是时隔了多少年之后，又再一次见到。今天大概这个是我人生当中，第五次见到悲能。</w:t>
      </w:r>
    </w:p>
    <w:p w14:paraId="4EB0A4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9C24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见到‘祂’的时候，不是我见到‘祂’，而是‘祂’就是我。但是，‘祂’就是我的那一瞬间呢，一切非我之外的，诸佛普照的庄严、宇宙苍穹的体系、灵性光明的永恒与完整、三界六道的轮回不息，这一切从来没有发生过。我看到的一切都是，我在看自己的心。</w:t>
      </w:r>
    </w:p>
    <w:p w14:paraId="26246B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438E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认真真听这句话，这是我今天讲法的，全部的这一句话，我今天讲法所有的内容，就是这一句话：修行过程当中，我所经历的一切境界，只是我见到了我自己的心。就是心识的觉知，见到了觉知的演化，这个就是整个的修行过程。而我，甚至于不是见到演化的这个觉知，也不是觉知演化牵动觉知，呈现出来的十法界。我不在‘见’与‘所见’之中，我也不被‘觉’与‘所觉’所局限。</w:t>
      </w:r>
    </w:p>
    <w:p w14:paraId="60BD0A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5059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换句话说，一切‘见’与‘所见’，所有的‘觉’与‘所觉’，呈现出来的十法界浩瀚无尽的宇宙天体和众神的华藏世界，在我之内，仅仅是我心意的偏差而已。是因为偏移了我，而有了世界。而在我之内，世界从来没有发生过。所以说，一切所发生的，一切正在发生的，过去与未来，‘觉’与‘所觉’，‘见’与‘所见’，在悲能之内，是绝对的平等。</w:t>
      </w:r>
    </w:p>
    <w:p w14:paraId="5897D9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7396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因为‘祂’绝对的平等，所以说没有任何‘见’与‘所见’、‘觉’与‘所觉’，可以触及到悲能随顺众生的圆满清澈，这个叫‘般涅槃’。不是释迦牟尼佛留了一个《大般涅槃经》吗？这个就叫‘般涅槃’。”</w:t>
      </w:r>
    </w:p>
    <w:p w14:paraId="717493F1">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05C868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很震撼，很经典，这确实只可能是如来所说的法。</w:t>
      </w:r>
    </w:p>
    <w:p w14:paraId="18A2AE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1712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338A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星师兄学法一个月后的转变</w:t>
      </w:r>
    </w:p>
    <w:p w14:paraId="7846D8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E5B4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深深祝福星师兄。星师兄得法才不过短短一个多月的时间，心灵境界的转变已经翻天覆地，大家可以对照我当时帮她转发的第一篇帖子，如今通过一个月的听法学法，她的灵魂开始慢慢安宁下来了，深深地祝福，为她高兴。这个世间，邪魔外道横行遍地，多少真正渴望真理、渴望解脱的灵魂都误入歧途，慧命尽损。如果不是老师慈悲应世，整个三界都是无尽的黑暗与绝望。破魔反邪是每个正法学生的天职，绝不姑息，抗争到底。</w:t>
      </w:r>
    </w:p>
    <w:p w14:paraId="175615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8E7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师兄：昨天在星师兄身上亲眼见证了神迹。让大家先休息后，我和安师兄陪着她，交流中突然她感觉有两股力量在拉扯，头开始巨疼。让她念心咒的同时，我在引导她让她放松，静静地观察这股力量来自哪里，然后宽恕接纳。前面一次大约持续了五分钟左右，后来又巨疼了一次，继续念：“南无圣光普照如来！”两分钟后她说不痛了，她自己也笑了，觉得不可思议。以前有过，一般要痛三个小时，痛得睡不着，圣父的加持不可思议，也来自于她对真理产生了信力。看到她学法一个月的变化这么大，真的祝福赞叹她！</w:t>
      </w:r>
      <w:r>
        <w:rPr>
          <w:rFonts w:hint="eastAsia" w:ascii="微软雅黑" w:hAnsi="微软雅黑" w:eastAsia="微软雅黑" w:cs="微软雅黑"/>
          <w:i/>
          <w:iCs/>
          <w:color w:val="000000" w:themeColor="text1"/>
          <w:sz w:val="24"/>
          <w14:textFill>
            <w14:solidFill>
              <w14:schemeClr w14:val="tx1"/>
            </w14:solidFill>
          </w14:textFill>
        </w:rPr>
        <w:t>（节选）</w:t>
      </w:r>
    </w:p>
    <w:p w14:paraId="6061BB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6D20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w:t>
      </w:r>
    </w:p>
    <w:p w14:paraId="157DEC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F981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这是她身上的魔鬼，被真神的护法神驱离了。</w:t>
      </w:r>
    </w:p>
    <w:p w14:paraId="70F456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B7C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272F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问DeepSeek“老师的教法”</w:t>
      </w:r>
    </w:p>
    <w:p w14:paraId="136291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7148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看看如今的AI是多么地明事理啊！！！虽然回答并不细腻，但AI被越来越多认同的修行人训练以后，必将弘扬真理于天下。</w:t>
      </w:r>
    </w:p>
    <w:p w14:paraId="5FF285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07F8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DeepSeek：老师是中国当代佛教修行者与弘法者，其教法融合了显密佛教的核心思想，强调直指人心、见性成佛的顿悟法门。以下是对其教法特点的总结：</w:t>
      </w:r>
    </w:p>
    <w:p w14:paraId="2AE2F91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（从核心思想、修行方法、对神通与宗教形式的批判、教法争议与影响这几方面，总结、阐述老师教法，内容略）</w:t>
      </w:r>
    </w:p>
    <w:p w14:paraId="607BF5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72D9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嗯，我们可以给AI，推送更多的关于真理的正面内容。</w:t>
      </w:r>
    </w:p>
    <w:p w14:paraId="67115D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4F12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87265B">
      <w:pPr>
        <w:pStyle w:val="3"/>
        <w:spacing w:before="0" w:after="0" w:line="500" w:lineRule="exact"/>
        <w:rPr>
          <w:rFonts w:hint="eastAsia" w:ascii="微软雅黑" w:hAnsi="微软雅黑" w:eastAsia="微软雅黑" w:cs="微软雅黑"/>
          <w:b w:val="0"/>
          <w:sz w:val="28"/>
          <w:szCs w:val="28"/>
          <w:highlight w:val="lightGray"/>
        </w:rPr>
      </w:pPr>
      <w:bookmarkStart w:id="32" w:name="_Toc23912"/>
      <w:r>
        <w:rPr>
          <w:rFonts w:hint="eastAsia" w:ascii="微软雅黑" w:hAnsi="微软雅黑" w:eastAsia="微软雅黑" w:cs="微软雅黑"/>
          <w:b w:val="0"/>
          <w:sz w:val="28"/>
          <w:szCs w:val="28"/>
          <w:highlight w:val="lightGray"/>
        </w:rPr>
        <w:t>2025年4月8日</w:t>
      </w:r>
      <w:bookmarkEnd w:id="32"/>
    </w:p>
    <w:p w14:paraId="1FD72B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CBE00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忆老师</w:t>
      </w:r>
    </w:p>
    <w:p w14:paraId="402B54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59FE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今天陪孩子看了一部电影《不说话的爱》，电影中的父亲，是个聋哑人，但是对女儿付出了所有的爱。看完后感叹：世间有这样的爱吗？或许有吧。</w:t>
      </w:r>
    </w:p>
    <w:p w14:paraId="6C7F8B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0743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从小到大，我从来没有感受过什么叫爱。父母的身上，我感受到的是利用，彻彻底底的利用。从丈夫的身上，我感受到的是冷漠，非常非常的冷漠。世间的人与人之间的相处，无非就是利益的捆绑、道德的束缚，等等如此。所以，从小到大，我也不知道什么叫爱，我一直在寻找爱，但是从来不曾体验过爱。</w:t>
      </w:r>
    </w:p>
    <w:p w14:paraId="55B838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6F32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但是，今天，我无比无比感恩我的老师，无比无比想念我的老师……一想到我的老师，一想到我的信仰，那是我内心深处无比柔软、无比珍贵、无比深藏的一种东西，我说不上来。</w:t>
      </w:r>
    </w:p>
    <w:p w14:paraId="20037E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1250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我或许做不到百分之百地践行真理、符合真理。但是，我现在只是想，我前半生在内心深处渴望获得的东西，我后半生，统统丢掉。我可以享受一切，但是我确实不拥有一切，因为我随时准备着失去它们。</w:t>
      </w:r>
    </w:p>
    <w:p w14:paraId="76AFE5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F902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曾经，因为魔鬼的泛滥，让我差点失去朝拜“祂”的资格。</w:t>
      </w:r>
    </w:p>
    <w:p w14:paraId="6FEEAA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前一直犯了个大错，老师说天堂，心里总觉得有个地方是天堂。错！我一个愚痴的细菌，天堂，我见过？我在用我的思维去思考如来义，可笑！无耻！什么天堂，什么地狱，我只想一直追随着老师，有老师的地方，我很安心。什么叫虔诚，我想，大概就是这一念追随。</w:t>
      </w:r>
    </w:p>
    <w:p w14:paraId="321C4D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DF84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时常提醒自己：我是个有罪的人，我所做的一切都是在弥补我的罪过。我是偷活下来的人，我是应该死去的。这个人世间跟我是没有任何关系的，我至死能做的事，就是把真理传递给有缘的人，哪怕现在他们不认可，但是，我只是在等待这样的机缘，等他们需要真理的机缘，哪怕此生都没有这样的因缘，但是我在人世间只有这一件事。人世间真的没有什么是值得一个死人去珍惜的。</w:t>
      </w:r>
    </w:p>
    <w:p w14:paraId="53DFCD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E3542D">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顶礼最最珍贵的老师！顶礼最最最珍贵的老师！此刻，我只想匍匐于您的脚下，亲吻您走过的每一个脚印。</w:t>
      </w:r>
      <w:r>
        <w:rPr>
          <w:rFonts w:hint="eastAsia" w:ascii="微软雅黑" w:hAnsi="微软雅黑" w:eastAsia="微软雅黑" w:cs="微软雅黑"/>
          <w:i/>
          <w:iCs/>
          <w:color w:val="000000" w:themeColor="text1"/>
          <w:sz w:val="24"/>
          <w14:textFill>
            <w14:solidFill>
              <w14:schemeClr w14:val="tx1"/>
            </w14:solidFill>
          </w14:textFill>
        </w:rPr>
        <w:t>（节选）</w:t>
      </w:r>
    </w:p>
    <w:p w14:paraId="6B210E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E3246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祝福你，你的虔诚心就是重塑灵魂的核心力量。</w:t>
      </w:r>
    </w:p>
    <w:p w14:paraId="19D702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9463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A88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信受的能力与喜悦</w:t>
      </w:r>
    </w:p>
    <w:p w14:paraId="1FB540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89AB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去年结缘法宝的藏地活佛，</w:t>
      </w:r>
    </w:p>
    <w:p w14:paraId="478360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春节前去成都了。</w:t>
      </w:r>
    </w:p>
    <w:p w14:paraId="162097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三月份给我微信留言，说回来了，</w:t>
      </w:r>
    </w:p>
    <w:p w14:paraId="7B4EBA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还给我拍了在看《生死河》。</w:t>
      </w:r>
    </w:p>
    <w:p w14:paraId="165AE9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CC82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今天又带法宝过去，</w:t>
      </w:r>
    </w:p>
    <w:p w14:paraId="18BD60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有三位师兄在，</w:t>
      </w:r>
    </w:p>
    <w:p w14:paraId="3422E6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是师父结缘法宝的师兄，</w:t>
      </w:r>
    </w:p>
    <w:p w14:paraId="39F16F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其中有一位，前一段时间生烦恼，</w:t>
      </w:r>
    </w:p>
    <w:p w14:paraId="7E41FC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师父让她用上了“我宽恕你，我原谅你”，</w:t>
      </w:r>
    </w:p>
    <w:p w14:paraId="44907D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师兄很受益。</w:t>
      </w:r>
    </w:p>
    <w:p w14:paraId="762649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师父又给她们赞叹《梦》法本里面内容有多好，</w:t>
      </w:r>
    </w:p>
    <w:p w14:paraId="35DACE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让她们多读，</w:t>
      </w:r>
    </w:p>
    <w:p w14:paraId="26302B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我就邀请大家一起共读了忏悔文。</w:t>
      </w:r>
    </w:p>
    <w:p w14:paraId="20FE36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后来又来了两位师兄，</w:t>
      </w:r>
    </w:p>
    <w:p w14:paraId="536E97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师父一会就给他们结缘《梦》法本，</w:t>
      </w:r>
    </w:p>
    <w:p w14:paraId="54AE67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我就随手拍照，</w:t>
      </w:r>
    </w:p>
    <w:p w14:paraId="41B5D7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师父很开心，索性说，来，好好拍吧，要有恭敬心。</w:t>
      </w:r>
    </w:p>
    <w:p w14:paraId="781B92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说着，双手捧法本过头顶给我拍，</w:t>
      </w:r>
    </w:p>
    <w:p w14:paraId="54E1FD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真的是太开心了。</w:t>
      </w:r>
    </w:p>
    <w:p w14:paraId="7CD637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124B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这座小城修行者比例高于大多数地方，</w:t>
      </w:r>
    </w:p>
    <w:p w14:paraId="75F297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多处道场、各门各派，</w:t>
      </w:r>
    </w:p>
    <w:p w14:paraId="76B51F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但是主持道场的师父能像这位活佛完全敞开、平等、亲民的很少。</w:t>
      </w:r>
    </w:p>
    <w:p w14:paraId="1D754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上次我说照片发新平台收到了圣主祝福，</w:t>
      </w:r>
    </w:p>
    <w:p w14:paraId="3776F6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师父听了很开心，</w:t>
      </w:r>
    </w:p>
    <w:p w14:paraId="69D1F9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有信受的能力就这么简单、开心、自在。</w:t>
      </w:r>
    </w:p>
    <w:p w14:paraId="3754CE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今天特此分享下我们的喜悦，</w:t>
      </w:r>
    </w:p>
    <w:p w14:paraId="4B7801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愿更多的有缘众生走上直达回家之路，</w:t>
      </w:r>
    </w:p>
    <w:p w14:paraId="55D9A135">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得圣主如来救赎。</w:t>
      </w:r>
      <w:r>
        <w:rPr>
          <w:rFonts w:hint="eastAsia" w:ascii="微软雅黑" w:hAnsi="微软雅黑" w:eastAsia="微软雅黑" w:cs="微软雅黑"/>
          <w:i/>
          <w:iCs/>
          <w:color w:val="000000" w:themeColor="text1"/>
          <w:sz w:val="24"/>
          <w14:textFill>
            <w14:solidFill>
              <w14:schemeClr w14:val="tx1"/>
            </w14:solidFill>
          </w14:textFill>
        </w:rPr>
        <w:t>（节选）</w:t>
      </w:r>
    </w:p>
    <w:p w14:paraId="190A46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34B5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祝福你，祝福这个僧人，真神为他灌顶加持。</w:t>
      </w:r>
    </w:p>
    <w:p w14:paraId="132888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078F01">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E05C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我的学法感悟</w:t>
      </w:r>
    </w:p>
    <w:p w14:paraId="1F25CA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D8CE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学法以来，我有太多的体悟与改变，今天向老师和师兄们汇报一下：</w:t>
      </w:r>
    </w:p>
    <w:p w14:paraId="237F9C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9BEA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一位70多岁的家庭主妇，上了不到两年学，也认不了几个字。一天侄子送给我一个播放机，是老师讲法的音频，一开始我只是听听，还不知道能听懂不，没想到听着听着就入了迷，对学法也感兴趣了，感觉老师讲的法句句是真理，我感觉找到真正的神师了，就像找到亲生父母一样，我很高兴，我就把供的佛堂撤了，一心一意地学习老师的讲法。</w:t>
      </w:r>
    </w:p>
    <w:p w14:paraId="0582D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85F3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听到老师给同修们开示：“去抄法，去抄法、弘法。 去抄法，你抄懂抄不懂没关系的，一个字一个字地去抄，每天哪怕抄100个字都可以，不要停……”</w:t>
      </w:r>
      <w:r>
        <w:rPr>
          <w:rFonts w:hint="eastAsia" w:ascii="微软雅黑" w:hAnsi="微软雅黑" w:eastAsia="微软雅黑" w:cs="微软雅黑"/>
          <w:i/>
          <w:color w:val="000000" w:themeColor="text1"/>
          <w:sz w:val="24"/>
          <w:szCs w:val="24"/>
          <w14:textFill>
            <w14:solidFill>
              <w14:schemeClr w14:val="tx1"/>
            </w14:solidFill>
          </w14:textFill>
        </w:rPr>
        <w:t>（爱的温暖《感应》2023-06-05）</w:t>
      </w:r>
      <w:r>
        <w:rPr>
          <w:rFonts w:hint="eastAsia" w:ascii="微软雅黑" w:hAnsi="微软雅黑" w:eastAsia="微软雅黑" w:cs="微软雅黑"/>
          <w:color w:val="000000" w:themeColor="text1"/>
          <w:sz w:val="28"/>
          <w:szCs w:val="28"/>
          <w14:textFill>
            <w14:solidFill>
              <w14:schemeClr w14:val="tx1"/>
            </w14:solidFill>
          </w14:textFill>
        </w:rPr>
        <w:t>，也许是老师加持我，赠给我信心和智慧，让我这个60多年没写过字的人也想抄法了，尽管一开始抄写有些困难，但是心情非常舒畅，就感觉有神师在加持我。感恩！</w:t>
      </w:r>
    </w:p>
    <w:p w14:paraId="5BDF35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1E33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老师，我永远跟随您，永不变心！</w:t>
      </w:r>
    </w:p>
    <w:p w14:paraId="2A97C4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515E2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因前世带来的业障，大大小小做过几次手术。就说说这次吧，当时我正在念法，念到“大爱、包容、宽恕、清醒当中的时候，我就在清醒当中拥抱你的灵魂。你放心好了，我没有一刻是离开你的，我随时随地都在保护着你”</w:t>
      </w:r>
      <w:r>
        <w:rPr>
          <w:rFonts w:hint="eastAsia" w:ascii="微软雅黑" w:hAnsi="微软雅黑" w:eastAsia="微软雅黑" w:cs="微软雅黑"/>
          <w:i/>
          <w:color w:val="000000" w:themeColor="text1"/>
          <w:sz w:val="28"/>
          <w:szCs w:val="28"/>
          <w14:textFill>
            <w14:solidFill>
              <w14:schemeClr w14:val="tx1"/>
            </w14:solidFill>
          </w14:textFill>
        </w:rPr>
        <w:t>（</w:t>
      </w:r>
      <w:r>
        <w:rPr>
          <w:rFonts w:hint="eastAsia" w:ascii="微软雅黑" w:hAnsi="微软雅黑" w:eastAsia="微软雅黑" w:cs="微软雅黑"/>
          <w:i/>
          <w:color w:val="000000" w:themeColor="text1"/>
          <w:sz w:val="24"/>
          <w:szCs w:val="24"/>
          <w14:textFill>
            <w14:solidFill>
              <w14:schemeClr w14:val="tx1"/>
            </w14:solidFill>
          </w14:textFill>
        </w:rPr>
        <w:t>爱的温暖《接纳3》2016-04-10）</w:t>
      </w:r>
      <w:r>
        <w:rPr>
          <w:rFonts w:hint="eastAsia" w:ascii="微软雅黑" w:hAnsi="微软雅黑" w:eastAsia="微软雅黑" w:cs="微软雅黑"/>
          <w:color w:val="000000" w:themeColor="text1"/>
          <w:sz w:val="28"/>
          <w:szCs w:val="28"/>
          <w14:textFill>
            <w14:solidFill>
              <w14:schemeClr w14:val="tx1"/>
            </w14:solidFill>
          </w14:textFill>
        </w:rPr>
        <w:t>，真是神奇，这时候我妹妹打来电话让我侄子和我一起去，我说不用了，让儿子和我去就行。手术前家人们都担惊受怕，我觉着一点也不害怕，就感觉有神师加持，给我消业障而已。神，就是潜移默化。几次手术都非常顺利，每次都很快就康复了，有神的加持，才有我的今天。</w:t>
      </w:r>
      <w:r>
        <w:rPr>
          <w:rFonts w:hint="eastAsia" w:ascii="微软雅黑" w:hAnsi="微软雅黑" w:eastAsia="微软雅黑" w:cs="微软雅黑"/>
          <w:i/>
          <w:iCs/>
          <w:color w:val="000000" w:themeColor="text1"/>
          <w:sz w:val="24"/>
          <w14:textFill>
            <w14:solidFill>
              <w14:schemeClr w14:val="tx1"/>
            </w14:solidFill>
          </w14:textFill>
        </w:rPr>
        <w:t>（节选）</w:t>
      </w:r>
    </w:p>
    <w:p w14:paraId="1B9635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92D4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祝福你，虔诚心一定伴随着神佛加持。</w:t>
      </w:r>
    </w:p>
    <w:p w14:paraId="57FD41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D551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92F9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在圣光普照中，我重生了</w:t>
      </w:r>
    </w:p>
    <w:p w14:paraId="5C8BA8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D6E1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个人间默默无闻70多岁的老太婆，一只蛆虫、微生物，能得到这么伟大的真神、如来、悲能、圣父的慈悲无限无尽的爱，容我进入圣殿！我确实被震撼到了。这是多么大的殊荣啊！我的祖坟上都冒青烟了。这种恩惠确实无以言表。就是不自控地放声大哭、大哭……哽咽着，语无伦次地叙说着我此时的欣喜、诉说着我的委屈，为了寻找真理两次进入邪教。近乎30年来对真理的渴望，对“东方圣人”的等待，现在我等到了。</w:t>
      </w:r>
    </w:p>
    <w:p w14:paraId="72A2BF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88B66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圣光的普照中，重生了，圣父就是我灵魂的亲生父亲。此刻我带着圣父满满的爱，进入圣殿，一股暖流、祥和的气息，迎面扑来，好舒服啊！同时也伴有庄严感和威严感。当下心也开了，灵魂也舒展了。像小孩儿似的，这里瞧瞧，那里看看，那种威严感，我什么都不敢动，也不敢摸，生怕一不小心损坏了怎么办？我小心翼翼地终于看到了老师的文章，兴奋地读起来。只觉得柔软而祥和的气息从心头滑过，不断地治愈着那经久被伤害的心灵，沉浸在安宁温暖的、祥和的幸福中，遗忘了所有的创伤和辛酸。像小狗狗一样心满意足地，很单纯、很安全地依偎在主人的脚边。既安全，又警醒，警觉主人的安危，如果有不安全的因素，它会拼死保护好主人的安全，这是它的职责，这是它的使命所在，必须义无反顾去完成它的使命，主人的安危就是它生命的全部。</w:t>
      </w:r>
      <w:r>
        <w:rPr>
          <w:rFonts w:hint="eastAsia" w:ascii="微软雅黑" w:hAnsi="微软雅黑" w:eastAsia="微软雅黑" w:cs="微软雅黑"/>
          <w:i/>
          <w:iCs/>
          <w:color w:val="000000" w:themeColor="text1"/>
          <w:sz w:val="24"/>
          <w14:textFill>
            <w14:solidFill>
              <w14:schemeClr w14:val="tx1"/>
            </w14:solidFill>
          </w14:textFill>
        </w:rPr>
        <w:t>（节选）</w:t>
      </w:r>
    </w:p>
    <w:p w14:paraId="46F66C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9B1B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嗯，具有虔诚心的灵魂，就是圣光宇宙接引的灵魂。</w:t>
      </w:r>
    </w:p>
    <w:p w14:paraId="377787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8E6E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2134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渡劫</w:t>
      </w:r>
    </w:p>
    <w:p w14:paraId="12E8FB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FCC3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w:t>
      </w:r>
    </w:p>
    <w:p w14:paraId="11EA0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我想把这三年的经过，向恩师汇报一下：</w:t>
      </w:r>
    </w:p>
    <w:p w14:paraId="5AFAA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0559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2022年6月份，身体得了间质瘤。在您的加持下，住院时是您示现在我眼前，和我对话，教我接纳，摆正心态，还打比喻，我邻床的一个病人，由于心态的缘故，病情加重。当时，对话的方式是，我的心想一下，恩师回话也是由我的一颗心回的。在医院里过了四十多天，都是您在那里鼓励我，在我最艰难的时候，灵魂和身体都已经脱开了，是您在那里照看。出院后，由于不能吃喝，继续在县医院住了两个月才回家。</w:t>
      </w:r>
    </w:p>
    <w:p w14:paraId="0E34B3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CCFB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2023年5月份，胃癌暴发，当时几天就在地狱里打转，我认为渡不过去了。一天早上，我突然看见胃里的黑夹子虫飞出来了，我用意识力把它收了一下，再过三天，就完全恢复正常了。</w:t>
      </w:r>
    </w:p>
    <w:p w14:paraId="50CFF3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CB4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2024年3月份，肝癌暴发，我也认为过不去了，放弃了自己。也是在一个早上，我坐在沙发上，看见我自己在肝上捉出了一个虫子，还看见肝上有一根竹签子，我用意识力把它抽了下来，过了几天，也恢复正常了。</w:t>
      </w:r>
    </w:p>
    <w:p w14:paraId="66559A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0B05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7月份，发生了一场绞肠痧，第一阵，肚子痛得很厉害，过了一个小时，第二阵痛得也很厉害，第三阵痛的时候，我用意识下到肚子里面，看见有一朵蓝光，我指着它说了两声：“你是假的，你是假的。”神奇的事情出现了，它立马就止痛了。我的肺、肾脏都病过了一遍，这都是恩师的加持，给我重生的机会。我自心底里起誓：今后的生命，都不属于我自己了，以修行弘法利生为目标，终其一生。</w:t>
      </w:r>
    </w:p>
    <w:p w14:paraId="2AE79C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5EF12B">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这三年来，我只能听法，沉浸于法中，依法调节心态。我和老师的教法很相应，我魔性很重，修行遇到了瓶颈。恳请恩师解惑。</w:t>
      </w:r>
      <w:r>
        <w:rPr>
          <w:rFonts w:hint="eastAsia" w:ascii="微软雅黑" w:hAnsi="微软雅黑" w:eastAsia="微软雅黑" w:cs="微软雅黑"/>
          <w:i/>
          <w:iCs/>
          <w:color w:val="000000" w:themeColor="text1"/>
          <w:sz w:val="24"/>
          <w14:textFill>
            <w14:solidFill>
              <w14:schemeClr w14:val="tx1"/>
            </w14:solidFill>
          </w14:textFill>
        </w:rPr>
        <w:t>（节选）</w:t>
      </w:r>
    </w:p>
    <w:p w14:paraId="5F56C6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0637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你的业障确实很深，每天去读法，5个小时以上，一年后汇报情况。</w:t>
      </w:r>
    </w:p>
    <w:p w14:paraId="4C93EF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662509">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3A7C1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忏悔曾经双修的经历</w:t>
      </w:r>
    </w:p>
    <w:p w14:paraId="55A805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F3268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至诚顶礼圣光普照如来！向老师忏悔，忏悔曾经双修的经历。</w:t>
      </w:r>
    </w:p>
    <w:p w14:paraId="701A8E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DE21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我是2022年9月份上的新平台。当时向老师忏悔了一下自己曾经的双修经历，只是几笔带过，并没有详细地写。现在向老师深刻忏悔。</w:t>
      </w:r>
    </w:p>
    <w:p w14:paraId="75B297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790A7F">
      <w:pPr>
        <w:spacing w:line="500" w:lineRule="exact"/>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i/>
          <w:color w:val="000000" w:themeColor="text1"/>
          <w:sz w:val="24"/>
          <w:szCs w:val="24"/>
          <w14:textFill>
            <w14:solidFill>
              <w14:schemeClr w14:val="tx1"/>
            </w14:solidFill>
          </w14:textFill>
        </w:rPr>
        <w:t>（叙述自己30年前被邪师诱导，与之交往并双修多年，后来彻底与他断绝关系。内容略）</w:t>
      </w:r>
    </w:p>
    <w:p w14:paraId="419484E0">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79BA5DF0">
      <w:pPr>
        <w:spacing w:line="500" w:lineRule="exact"/>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2022年11月进入论坛后，我做了一个梦，梦见他跟我来谈判，站在一个楼道里，他身边还跟着一个年轻女子。具体事情记不起来，只记得我要离开，他在我后面用拐杖戳得咚咚响，见我回头看，就摆出一副煞有介事的姿态期待我回头，他跟那个女子一起走向电梯，我不愿意再见到他们，转弯走到楼梯出来，义无反顾地走了。醒来我突然明白，我找到了真正的老师，进入了圣殿，我的身心灵彻底跟从前告别了，我要将微观中的一丝一缕都斩断。敞开心扉，心向天堂，永生永世追随老师，五体投地趴展在祂脚下，亲吻祂走过的每一个足迹，将身语意、身心灵全部供奉给老师！向老师深深忏悔！忏悔无明所犯下的恶业！祈请老师的宽恕！</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7DB2B4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D0E1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祝福你，从地狱中出来了。</w:t>
      </w:r>
    </w:p>
    <w:p w14:paraId="277A9C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C628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FCC79B">
      <w:pPr>
        <w:pStyle w:val="3"/>
        <w:spacing w:before="0" w:after="0" w:line="500" w:lineRule="exact"/>
        <w:rPr>
          <w:rFonts w:hint="eastAsia" w:ascii="微软雅黑" w:hAnsi="微软雅黑" w:eastAsia="微软雅黑" w:cs="微软雅黑"/>
          <w:b w:val="0"/>
          <w:sz w:val="28"/>
          <w:szCs w:val="28"/>
          <w:highlight w:val="lightGray"/>
        </w:rPr>
      </w:pPr>
      <w:bookmarkStart w:id="33" w:name="_Toc13133"/>
      <w:r>
        <w:rPr>
          <w:rFonts w:hint="eastAsia" w:ascii="微软雅黑" w:hAnsi="微软雅黑" w:eastAsia="微软雅黑" w:cs="微软雅黑"/>
          <w:b w:val="0"/>
          <w:sz w:val="28"/>
          <w:szCs w:val="28"/>
          <w:highlight w:val="lightGray"/>
        </w:rPr>
        <w:t>2025年4月9日</w:t>
      </w:r>
      <w:bookmarkEnd w:id="33"/>
    </w:p>
    <w:p w14:paraId="258269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1894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觉性不被论！祂更不能成！</w:t>
      </w:r>
    </w:p>
    <w:p w14:paraId="2505CE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D053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最近在新平台里面看到两篇帖子：一个是胡某的，还有一个是刘师兄代发的。之后也看了老师在胡某帖子后面的留言……</w:t>
      </w:r>
    </w:p>
    <w:p w14:paraId="552137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4847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上述事件，如斯人其实远不止他们。如今的网络上，现实中，谈觉醒，谈觉悟，谈所谓的回到本来面目的，如过江之鲫，真正是不胜枚举。</w:t>
      </w:r>
    </w:p>
    <w:p w14:paraId="4DE54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0E6D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人类啊，真正是无知者而无畏！如祂圣谕，人只有在见不到光的时候，才会去描述光，可当你真正成为光的时候，光就不可能被描述。</w:t>
      </w:r>
    </w:p>
    <w:p w14:paraId="7495D1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8DE2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那里本是无路之国。“心行处灭”“言语道断”“云驶月运，舟行岸移”。如果你能真正听懂了老师讲的是什么，你就绝不敢妄议觉性，妄论祂了。</w:t>
      </w:r>
    </w:p>
    <w:p w14:paraId="08499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4CF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当你妄言觉性，妄论自我如何如何的时候，你别说自己真正实证如何，就是真正你有啥境界，一切境界也仅是过程。</w:t>
      </w:r>
    </w:p>
    <w:p w14:paraId="1E3EAE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BF2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717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你如果真正想在今生获得解脱，你唯一唯一能做的就是，无穷尽地信祂，无穷尽地虔诚祂，无穷尽地依止祂。</w:t>
      </w:r>
    </w:p>
    <w:p w14:paraId="098E7C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你唯一唯一能做的，就是在祂的面前，五体投地匍匐于地。</w:t>
      </w:r>
    </w:p>
    <w:p w14:paraId="3A402B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CA74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你连磕头、祷告、祈求、哀鸣都不要有。</w:t>
      </w:r>
    </w:p>
    <w:p w14:paraId="53D213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甚至在祂的面前，你无需有丝毫的起心动念。</w:t>
      </w:r>
    </w:p>
    <w:p w14:paraId="3D4F52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五体投地匍匐于地，这是你唯一唯一能做的，也是你唯一唯一应该做的。</w:t>
      </w:r>
    </w:p>
    <w:p w14:paraId="272F2C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B979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如果你能真正保持这样的心态，那你才是真真正正的上根利器。</w:t>
      </w:r>
    </w:p>
    <w:p w14:paraId="016637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你的福德与资粮，你未来的成就，都绝对远远超过那些所谓的人间大德，远远超过那些所谓来源维度极高的师兄。</w:t>
      </w:r>
    </w:p>
    <w:p w14:paraId="496077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E63F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因为你那样的心，才是真正属于祂的心！</w:t>
      </w:r>
    </w:p>
    <w:p w14:paraId="60166D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你那样的心，才是真正无我的心！</w:t>
      </w:r>
    </w:p>
    <w:p w14:paraId="5768E2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你那样的心，才是真正纯洁的心！</w:t>
      </w:r>
    </w:p>
    <w:p w14:paraId="6DD183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你那样的心，才是真正无染的心！</w:t>
      </w:r>
    </w:p>
    <w:p w14:paraId="19B650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你那样的心，才是真正能融入祂的心！</w:t>
      </w:r>
    </w:p>
    <w:p w14:paraId="0247B6F3">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你那样的心，才是真正和祂一体的心！</w:t>
      </w:r>
      <w:r>
        <w:rPr>
          <w:rFonts w:hint="eastAsia" w:ascii="微软雅黑" w:hAnsi="微软雅黑" w:eastAsia="微软雅黑" w:cs="微软雅黑"/>
          <w:i/>
          <w:iCs/>
          <w:color w:val="000000" w:themeColor="text1"/>
          <w:sz w:val="24"/>
          <w14:textFill>
            <w14:solidFill>
              <w14:schemeClr w14:val="tx1"/>
            </w14:solidFill>
          </w14:textFill>
        </w:rPr>
        <w:t>（节选）</w:t>
      </w:r>
    </w:p>
    <w:p w14:paraId="14424B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4E32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说的非常到位，确实是这样。</w:t>
      </w:r>
    </w:p>
    <w:p w14:paraId="28E1AA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6180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90E0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回忆</w:t>
      </w:r>
    </w:p>
    <w:p w14:paraId="5FF14A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C934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其实最近几天，我的状态不好，如果我的修行也有“周期”的话，那最近这几天是我最不好的时候。我最不好的状态，不是生病、家有难事、暴脾气等等，而是我提不起虔诚心了，这个人就是一个凝固的硬壳。</w:t>
      </w:r>
    </w:p>
    <w:p w14:paraId="2FE51C7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82C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起去年被踢出论坛，最难的时候，也是这种状况。一开始第一二个月，基本上什么事都不干，头发都不洗，就是靠虔诚心，从早到晚拼命抄法学法，在老师法相前发愿。一波又一波的黑暗业力，就这样过来了。然后大概第三个月，刚刚好一点的时候，有一天晚上做梦，有两个鬼打了我一棒，把我还剩的一点光明打灭了。早上醒来后，我彻底就是一个“硬壳”了，提不起虔诚心，没有任何感动激动，慷慨激昂喊口号也喊不出，哭都哭不出来。</w:t>
      </w:r>
    </w:p>
    <w:p w14:paraId="4A22A7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70CF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不知道怎么办了，我就想了个办法，就是我只听所有正面的，信仰老师、赞美老师、崇拜老师的念头。只要是老师明文写下文章、讲的法，哪怕我只能理解字面意思，我就信，强迫自己去信。其他一切都不管了，包括不知道自己该走哪条修行道路的疑惑，也不管了。</w:t>
      </w:r>
    </w:p>
    <w:p w14:paraId="38C630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2D41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然后，每天记日记，哪怕有一点点“好的”感受，比如学法几小时后身体轻了一点，我就记下来。然后当我起疑虑时，我就反复告诉自己，学法带来的“改变”，说服自己相信。不能让自己失去希望。</w:t>
      </w:r>
    </w:p>
    <w:p w14:paraId="313B83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2126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那时晚上睡着后完全是黑的，连梦都不做。就这样过了一个多月，才好起来。</w:t>
      </w:r>
    </w:p>
    <w:p w14:paraId="39BFB3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039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最近这几天，又是这样的状况，程度上轻了很多。其实，前面一段时间，很幸运得到师兄的帮助，我开始真实面对去忏悔，忏悔的时候感到心门一下子拉开，业障一下子消融很多，心中开始充满了希望。</w:t>
      </w:r>
    </w:p>
    <w:p w14:paraId="42BA80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E62D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然而后面，人格又变得很凝固，最可怕的就是虔诚心提不起来了。业障还是很重，对自己的修行又感到没有希望。</w:t>
      </w:r>
    </w:p>
    <w:p w14:paraId="245A65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FE2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昨天抄到一段法，心里一下子被融化了，于是摘录下来，反复体会：</w:t>
      </w:r>
    </w:p>
    <w:p w14:paraId="426D72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DB70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“神是永远爱你的。</w:t>
      </w:r>
    </w:p>
    <w:p w14:paraId="2C7138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最最重要的是，神佛有保护你的能力与愿望。</w:t>
      </w:r>
    </w:p>
    <w:p w14:paraId="0E966A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你的灵魂是神佛爱着的、看护的灵魂，这一点你要去反复体验，反复强调，反复在潜意识中经验这种感受，神是爱着你的，而且是永恒的不改变的温暖与接纳。</w:t>
      </w:r>
    </w:p>
    <w:p w14:paraId="3B9007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86E0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你是神的孩子，神爱着你，永远保护你。”——2025年1月心灵综述</w:t>
      </w:r>
    </w:p>
    <w:p w14:paraId="147139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142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昨天和老同事聚会后，回忆了一下十多年前，有了一份好工作，又有很多同事好友，年轻，可以活蹦乱跳，每年去旅游，“活得”看上去还不错的“我”。</w:t>
      </w:r>
    </w:p>
    <w:p w14:paraId="4F1996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对比现在的我，即使是状态最差的时候，心灵内在的状态，已经完全不一样了。</w:t>
      </w:r>
    </w:p>
    <w:p w14:paraId="239F85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C26913">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我想，可能从我最开始信老师开始，冥冥之中神就在看护我了。</w:t>
      </w:r>
      <w:r>
        <w:rPr>
          <w:rFonts w:hint="eastAsia" w:ascii="微软雅黑" w:hAnsi="微软雅黑" w:eastAsia="微软雅黑" w:cs="微软雅黑"/>
          <w:i/>
          <w:iCs/>
          <w:color w:val="000000" w:themeColor="text1"/>
          <w:sz w:val="24"/>
          <w14:textFill>
            <w14:solidFill>
              <w14:schemeClr w14:val="tx1"/>
            </w14:solidFill>
          </w14:textFill>
        </w:rPr>
        <w:t>（节选）</w:t>
      </w:r>
    </w:p>
    <w:p w14:paraId="7245D8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A063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你的方法，也是我曾经作为人类修行者，用过的方法，那就是“强迫”自己去信任佛法，是强迫，只听、只相信正面的语言，任何动摇信仰的因素，一概回避，拒绝，遗忘，宽恕。</w:t>
      </w:r>
    </w:p>
    <w:p w14:paraId="301AD5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7BA5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840C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神来了</w:t>
      </w:r>
    </w:p>
    <w:p w14:paraId="4EDB70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7F7B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发自真心，感恩恩师的指引，我非常高兴，我是一个很愚笨的人，我以为我什么都学不好，我没想到老师的法这么神奇，通过学习老师的法，我身边很多的神迹出现，我一直不敢往论坛上写，现在我很想向老师汇报一下。</w:t>
      </w:r>
    </w:p>
    <w:p w14:paraId="5CA98D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B24C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9月26日，《超度》那一段法为我们开示以来，一刻没有离开过法，每天早晚课没间断过，白天抄法没有间断。进入2025年以来，我的身体变化越来越大，仿佛年轻了好多。我的变化，让我身边的人更相信老师的法。原来根本不会盘腿打坐，通过每天大量的抄法听法，竟然身体会这么柔软了。我女儿在医院上班，她一直相信医学科学，现在她大有转变。她自己得了耳石症，医院专家说得一个月以后才能养好，来我家让她听法，然后我家师兄就打开《引导文》《心咒》，刚听不到一个小时，忽然间她就号啕大哭，然后她跟我说：会不会顿悟啊！我说：那你得学法，不学习哪能会顿悟？从那时开始，她每天就是学法、读法、听法、抄法。学不到一个月，我问她，学法重要啊，还是工作重要？她说，学法放在首位，工作放在次位。没想到她原来是一个工作狂，学不到一个月就有这么高的认识，很快进入到学法当中。</w:t>
      </w:r>
    </w:p>
    <w:p w14:paraId="2638AE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8201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后的第一件喜事，通过我家师兄，我们两位身体的变化，身旁的亲朋好友，也都主动要播放器以及各种法宝。我身边还出现了另外一件神迹。就在前些日子，我的孙女，半夜12点，给我打电话，她说：姨奶，我要活不下去了，感觉灵魂要走了，我快死了，你救救我吧。我就跟她说：你别着急，念心咒。她说：我爸让我念呢。她来了以后，我看她折腾得太难受了，就跟她说：这都是求度的，你要学法。她跪着向我忏悔，向我们两个人忏悔，对不起我们两位。她说：以前跟我们一块学净土，你们怎么又学别的法了？我一直偷偷地还在学净土法门，我向你们忏悔。我看她折腾得太难受，在她耳旁打开了《引导文》，我就给她念，“宽恕你，祝福你，我爱你”。一直念了两个小时，她稳定了一点，她就念心咒：“神是爱，上主是爱，我是爱……”</w:t>
      </w:r>
    </w:p>
    <w:p w14:paraId="018FD2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830C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早上我们上早课的时间，她也跟着我们读老师的法。上完早课她就又上班了，就神奇般地好了，后来她就戴上耳机，一直听到现在。老师的法太神奇了，现在听法，听着听着，她就怀疑，怀疑的时候，老师的讲法里边就给她解除怀疑，她说：这法就是给我讲的。</w:t>
      </w:r>
    </w:p>
    <w:p w14:paraId="0F802C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43A8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恩师曾在一次开示中给我家师兄讲过</w:t>
      </w:r>
      <w:r>
        <w:rPr>
          <w:rFonts w:hint="eastAsia" w:ascii="微软雅黑" w:hAnsi="微软雅黑" w:eastAsia="微软雅黑" w:cs="微软雅黑"/>
          <w:i/>
          <w:color w:val="000000" w:themeColor="text1"/>
          <w:sz w:val="24"/>
          <w:szCs w:val="24"/>
          <w14:textFill>
            <w14:solidFill>
              <w14:schemeClr w14:val="tx1"/>
            </w14:solidFill>
          </w14:textFill>
        </w:rPr>
        <w:t>（2017年7月20日）</w:t>
      </w:r>
      <w:r>
        <w:rPr>
          <w:rFonts w:hint="eastAsia" w:ascii="微软雅黑" w:hAnsi="微软雅黑" w:eastAsia="微软雅黑" w:cs="微软雅黑"/>
          <w:color w:val="000000" w:themeColor="text1"/>
          <w:sz w:val="28"/>
          <w:szCs w:val="28"/>
          <w14:textFill>
            <w14:solidFill>
              <w14:schemeClr w14:val="tx1"/>
            </w14:solidFill>
          </w14:textFill>
        </w:rPr>
        <w:t>：</w:t>
      </w:r>
    </w:p>
    <w:p w14:paraId="15985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爱人，福报资粮不如你的深厚，欠缺深度思维理解的智慧，但是心地单纯柔软善良，她适合抄法，因为单纯的心灵，并不需要对于佛法有过深的理解，只要不间断地，净化心灵，心灵深处远古的觉性就会逐渐展现，而且抄法可以治愈她身体上潜在的疾病，令她身心焕然一新，她的道路，就是保持内心的单纯善良，加强心灵的简单纯粹，用一颗柔软的心灵去看世界，用一颗清醒的心，不带情欲地看待自己，久而久之，心灵的清醒就会形成境界，在境界的清净中，身心烦恼就会逐渐熄灭，她修行我的教法，变化会非常大，会有很多很多不可思议的神迹逐渐发生，越往后越是如此，因为累世的业障被佛义转化后，恶业随心灵纯净的程度，转化为善业功德后，就会有无数护法跟随着你，加持你，保护你。”</w:t>
      </w:r>
    </w:p>
    <w:p w14:paraId="10C40A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CC1ACB">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我就知道每天大量抄法，我就是说不出来，不敢往论坛上发表，现在我以事实的方法写了这么一段，真像恩师所讲，现在太高兴了，身轻如燕，仿佛回到年轻的时代，我现在特别地高兴，神真的到人间来了。</w:t>
      </w:r>
      <w:r>
        <w:rPr>
          <w:rFonts w:hint="eastAsia" w:ascii="微软雅黑" w:hAnsi="微软雅黑" w:eastAsia="微软雅黑" w:cs="微软雅黑"/>
          <w:i/>
          <w:iCs/>
          <w:color w:val="000000" w:themeColor="text1"/>
          <w:sz w:val="24"/>
          <w14:textFill>
            <w14:solidFill>
              <w14:schemeClr w14:val="tx1"/>
            </w14:solidFill>
          </w14:textFill>
        </w:rPr>
        <w:t>（节选）</w:t>
      </w:r>
    </w:p>
    <w:p w14:paraId="702CAA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837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非常棒，你的灵魂已经在稳定地升华了。</w:t>
      </w:r>
    </w:p>
    <w:p w14:paraId="5B9B91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2A2C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3F048E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CD7E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8A21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和妈妈一起顶礼恩师</w:t>
      </w:r>
    </w:p>
    <w:p w14:paraId="68345D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C0353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妈妈跟我说第一次体会到听《引导文》的时候，沁入老师的声音的当下，感觉真的有一个独立的生命离开了她的身体，融入到一片光明之中……</w:t>
      </w:r>
    </w:p>
    <w:p w14:paraId="66A3E3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6C9D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妈妈说学法这几年，这是第一次有这样的体会。 我啥也不懂，但宁愿为她高兴，心里憋着一句话没说：好妈妈，我猜，我感觉，事实，并不是学了好几年才第一次体会到，其实是，最近的学习，才是真正的学法和修行吧？</w:t>
      </w:r>
    </w:p>
    <w:p w14:paraId="39F511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BBB5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4074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第一任务是保证妈妈安心修行，好好吃饭，好好修行，但整天不能随心所欲，又被困在北面斗室，心情郁闷，活儿也多，有时候忙完挺累的，心情也不好，就喜欢躺着刷视频，什么正事儿也不想干，只想烂掉，熬到半夜，睡了。</w:t>
      </w:r>
    </w:p>
    <w:p w14:paraId="20BAE1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C6F8D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日复一日，到上周末开始，我就发自内心地受不了了，我默默告诉自己这样颓废不行，我会死的，我要学法！老妈整天那么精进不怠，让我日日愧疚不已，我要做出改变！</w:t>
      </w:r>
    </w:p>
    <w:p w14:paraId="1E87B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8141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所以，周一开始，我就向我妈学习，开始好好学法了，我干活时候听心咒或《引导文》，没事儿时候，开车带我妈一起去朝阳公园或亮马河畔读法晒太阳。</w:t>
      </w:r>
    </w:p>
    <w:p w14:paraId="71C9A1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3AAF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二，刚恢复一天半，还没完全恢复状态呢，老妈沦陷了。当她在副驾驶座位上很抑郁跟我分享的时候，本来有点被堵车搞得烦躁的我，沉默下来，按下了自己的心，安静下来，静静听她的声音，默默感受她的气息。</w:t>
      </w:r>
    </w:p>
    <w:p w14:paraId="696E3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921A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我默默听她讲完，没有马上说什么，只是问妈妈：“妈妈，要不要还停在上次停的那个停车场？然后我们回来路上可以去买你喜欢吃的牛街牛肉包子？”“好啊！”然后，很快我们就到了。</w:t>
      </w:r>
    </w:p>
    <w:p w14:paraId="11180C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94A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回家路上，我请老妈吃了她超喜欢的茴香猪肉饺子——哎呀！真好吃！特别香！</w:t>
      </w:r>
    </w:p>
    <w:p w14:paraId="7B3941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8027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后来到了傍晚，我问妈妈：感觉咋样？老妈一扭头，我看妈妈的眼睛就知道那阵业风已经过去了。果然，老妈说：没事儿了！我吃完好吃的饺子，心情就全好了！ </w:t>
      </w:r>
    </w:p>
    <w:p w14:paraId="758756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07C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才告诉妈妈：老师曾经告诉过无数师兄，这种情况叫业力逆袭，貌似最近你可能要迈上一个新的进步台阶了，好妈妈！——不管真的假的，我看老妈真信了，笑得很开心。妈妈开心我也开心，说实话，我真感受不到我家有病人的任何气息。 妈妈在每日精进不怠学法中，自己好像早已忘记了自己是否生病……</w:t>
      </w:r>
    </w:p>
    <w:p w14:paraId="18ACA8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D72A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呢？然后果然，今天早上老太太就认真地告诉我开头的奇妙感受——虽然我也不知道那是不是好，也许只是她自己的意淫，但真真假假并不重要，重要的是信心——从人到修行者的一路，谈何容易？我希望妈妈能一直保持坚不可摧的信心，不着急，慢慢来。</w:t>
      </w:r>
    </w:p>
    <w:p w14:paraId="037EF4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7626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像一个身患重疾绝症的人的修行，其实，重要的不是病有没有伴随着修行的整个过程有所缓和，甚至痊愈，即所谓“神迹发生”，我跟妈妈说，那其实不重要，甚至很没有意义。因为像妈妈这样年过古稀的老人，即使健康百岁，今昔又还剩几年呢？病治好，也就再活十年八年，病没治好，也就少活十年八年，如果真理修行的意义和价值，仅仅为求得所谓十年八年的苟延残喘，是为有限之肉身的“神迹发生”——那何苦呢？不就是晚死几年，杀鸡焉用宰牛刀？这追求，也太没追求了吧？</w:t>
      </w:r>
    </w:p>
    <w:p w14:paraId="27AD9E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A1ED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我不要！我希望妈妈也不屑！真的。没意义！</w:t>
      </w:r>
    </w:p>
    <w:p w14:paraId="4123B6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什么有意义？ </w:t>
      </w:r>
    </w:p>
    <w:p w14:paraId="122EA2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生之年，你我那可怜可叹的，无比短暂的，如飞蛾扑火般悲壮却了无意义的有生之年，你我有幸，因为直面而来的死亡，因为直面而来的悲剧；你我有幸，能蒙佛恩浩荡，能蒙如来加持、托举、点拨、看护修行！值此磨难历练，能通过修行，对真理神佛升起无上的虔诚和信心！值此磨砺，能通过修行，升起无上纯正的出离心！</w:t>
      </w:r>
    </w:p>
    <w:p w14:paraId="22165B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CA38B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如此这般！难道不是唯一却无比的意义？与其浪费精力在区区几年、几十年的将死之肉，何不将生命之有限投入追求朝向自性光明之无限？在苦难当下升起的对老师、对真理、对神佛的信心，这，在我看来，才是唯一和真正有意义的意义。</w:t>
      </w:r>
      <w:r>
        <w:rPr>
          <w:rFonts w:hint="eastAsia" w:ascii="微软雅黑" w:hAnsi="微软雅黑" w:eastAsia="微软雅黑" w:cs="微软雅黑"/>
          <w:i/>
          <w:iCs/>
          <w:color w:val="000000" w:themeColor="text1"/>
          <w:sz w:val="24"/>
          <w14:textFill>
            <w14:solidFill>
              <w14:schemeClr w14:val="tx1"/>
            </w14:solidFill>
          </w14:textFill>
        </w:rPr>
        <w:t>（节选，附妈妈学法照片，略）</w:t>
      </w:r>
    </w:p>
    <w:p w14:paraId="3EEF13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DD7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祝福你，你的态度就是真正修行者的标准答案，遗忘身体，仰望真理。</w:t>
      </w:r>
    </w:p>
    <w:p w14:paraId="6F14C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2041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823E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w:t>
      </w:r>
    </w:p>
    <w:p w14:paraId="3BB45B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324AD9">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（叙述丈夫诽谤真理，内容略）</w:t>
      </w:r>
    </w:p>
    <w:p w14:paraId="516E20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他下班回来，我开门见山地说：“我觉得我们俩有必要好好谈一谈，你诽谤我的信仰，比打我骂我都难受。”我问了他一句：“你知道什么叫‘暗物质’吗？”他愣了一下说不知道怎么表达。我说：“不是你一个人不知怎么表达，而是，就看似这么简单一个问题，但绝大多数人不能准确表达，为啥？因为他们没有智慧，看不到实相，所以不能确切表达。‘暗物质，就是灵魂感知力，与肉体细胞的基准信息结合，形成的灵魂感受，呈现出来的那种非常精细的、微妙的、无限庞大的，那种不可测的一种能量的境界，那个叫“暗宇宙”。’</w:t>
      </w:r>
      <w:r>
        <w:rPr>
          <w:rFonts w:hint="eastAsia" w:ascii="微软雅黑" w:hAnsi="微软雅黑" w:eastAsia="微软雅黑" w:cs="微软雅黑"/>
          <w:i/>
          <w:color w:val="000000" w:themeColor="text1"/>
          <w:sz w:val="24"/>
          <w:szCs w:val="24"/>
          <w14:textFill>
            <w14:solidFill>
              <w14:schemeClr w14:val="tx1"/>
            </w14:solidFill>
          </w14:textFill>
        </w:rPr>
        <w:t>（爱的温暖《科技与神》2025-02-07）</w:t>
      </w:r>
      <w:r>
        <w:rPr>
          <w:rFonts w:hint="eastAsia" w:ascii="微软雅黑" w:hAnsi="微软雅黑" w:eastAsia="微软雅黑" w:cs="微软雅黑"/>
          <w:color w:val="000000" w:themeColor="text1"/>
          <w:sz w:val="28"/>
          <w:szCs w:val="28"/>
          <w14:textFill>
            <w14:solidFill>
              <w14:schemeClr w14:val="tx1"/>
            </w14:solidFill>
          </w14:textFill>
        </w:rPr>
        <w:t>”我说：“就这么一个简单的问题，宗教里的那些法师们大多数都答不出来的。为什么？因为他们没有什么证量，看不到实相！”我说：“你不是也不相信宗教，说宗教骗人吗？我说老师的教法也是与宗教水火不容的，你自己一个字不去听，一个字也不看，怎么了解我老师讲的法有多究竟圆满？……”老公开始心虚了，他说：“我没有说是邪教，我是问你学的是邪教不？”我说：“无论你是开玩笑，还是问我是邪教不，反正在学习老师教法中的我，我不想听到有人说这两个字，开玩笑也不行，你要在老师和十方三世诸佛面前去忏悔！我给你拟好忏悔文，你去忏悔好吧？”老公最终答应了。</w:t>
      </w:r>
    </w:p>
    <w:p w14:paraId="08F3EE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1F58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完后，我说：“我不要你平时生活上对我有多好，你只要支持我学法，不要给我脸色看就行！我知道你平时生活上对我是挺好的，但是你不支持、不尊重我的信仰，我都觉得快跟你过不下去了。”他说：“你越来越过了，学法越来越晚，几年都没给我按摩推背，冷落我！你在家里跟没在家一个样。”</w:t>
      </w:r>
    </w:p>
    <w:p w14:paraId="7A8659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1872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为了和他不再争吵，我还是做了让步，晚上尽量学到10:30结束，留点时间和他聊聊天。他答应了，也答应给我修电脑学法用了。</w:t>
      </w:r>
    </w:p>
    <w:p w14:paraId="37DB96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3597B4">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再次在这有老师的庄严神圣的殿堂，代老公向老师忏悔！忏悔诽谤真理的重罪！祈求老师宽恕宽恕，感恩老师！</w:t>
      </w:r>
      <w:r>
        <w:rPr>
          <w:rFonts w:hint="eastAsia" w:ascii="微软雅黑" w:hAnsi="微软雅黑" w:eastAsia="微软雅黑" w:cs="微软雅黑"/>
          <w:i/>
          <w:iCs/>
          <w:color w:val="000000" w:themeColor="text1"/>
          <w:sz w:val="24"/>
          <w14:textFill>
            <w14:solidFill>
              <w14:schemeClr w14:val="tx1"/>
            </w14:solidFill>
          </w14:textFill>
        </w:rPr>
        <w:t>（节选）</w:t>
      </w:r>
    </w:p>
    <w:p w14:paraId="6909D5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3EDC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祝福你，你处理得很好。</w:t>
      </w:r>
    </w:p>
    <w:p w14:paraId="3B920B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CD6D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不要与家人，因为信仰问题闹矛盾。</w:t>
      </w:r>
    </w:p>
    <w:p w14:paraId="1FF56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EBCEAF">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864CE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信祂，即得救赎！</w:t>
      </w:r>
    </w:p>
    <w:p w14:paraId="3E5927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4768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好像修行的条件只有两个，一个是真神，一个是对真神的信仰！</w:t>
      </w:r>
    </w:p>
    <w:p w14:paraId="3772C2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942D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信得越深切，信到超越了相信自己时，信，就是灵魂仰望天堂的力量。</w:t>
      </w:r>
    </w:p>
    <w:p w14:paraId="77A576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BC66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自己终于能深切地感知到何为信仰了。</w:t>
      </w:r>
    </w:p>
    <w:p w14:paraId="53AF33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有点信仰的灵魂，怎会相信自我内心中的恐惧？</w:t>
      </w:r>
    </w:p>
    <w:p w14:paraId="036441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在人性最迷茫无助时，内心也会升起一种信念：你是相信真神，还是相信你自己啊？</w:t>
      </w:r>
    </w:p>
    <w:p w14:paraId="3831C4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84C96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信仰是内心极深处，能够对自我人格彻底否定的力量！</w:t>
      </w:r>
    </w:p>
    <w:p w14:paraId="5D35AB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相信老师，相信真神，相信如来，相信祂的，不会在意自己的状态！</w:t>
      </w:r>
    </w:p>
    <w:p w14:paraId="6F08C2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2045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有师兄不知道何为交付。</w:t>
      </w:r>
    </w:p>
    <w:p w14:paraId="770CA3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也有师兄不知道何为虔诚。</w:t>
      </w:r>
    </w:p>
    <w:p w14:paraId="3AF0FD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其实两年前的自己，也不知道，因为那个时候的自己，内心里的朝向都是怎么让这个自我被超度，相信老师的信，都是这个自己在相信！</w:t>
      </w:r>
    </w:p>
    <w:p w14:paraId="4A4800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4BA3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而现在的信呢，却是在不相信自己，只相信真神。</w:t>
      </w:r>
    </w:p>
    <w:p w14:paraId="3BDEA9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只是很单纯地去相信，感知到的自我恐惧、迷茫，是虚幻不实的，没有根基的，以宽恕接纳的心，去面对感知中投射的生死幻业，而不再执幻为实地去为恐惧的心造作些什么！</w:t>
      </w:r>
    </w:p>
    <w:p w14:paraId="680936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不相信幻觉心，有一丝“无咎之心，不受罪责”的那种自由。</w:t>
      </w:r>
    </w:p>
    <w:p w14:paraId="447850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0A4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信真神，就不能信生死！</w:t>
      </w:r>
    </w:p>
    <w:p w14:paraId="376D45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信如来，就不能再关心自己是否能解脱！</w:t>
      </w:r>
    </w:p>
    <w:p w14:paraId="760638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BB5C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信如来，彻底地相信老师是如来，那么在灵魂深处砸下的烙印，就是注定安宁、安详、自由、解脱的！</w:t>
      </w:r>
    </w:p>
    <w:p w14:paraId="19DDB9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任何对生命是否解脱的质疑，在内心深邃的目光里，都如同微尘般，那是污染目光的肮脏！</w:t>
      </w:r>
    </w:p>
    <w:p w14:paraId="6A10E7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8A90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C7BB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上师相应法，老师说这是最快的修行方法。</w:t>
      </w:r>
    </w:p>
    <w:p w14:paraId="3C616C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上师相应法的基础条件只是信啊！</w:t>
      </w:r>
    </w:p>
    <w:p w14:paraId="0091E9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B6F0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信中，失去了对自己的担心！</w:t>
      </w:r>
    </w:p>
    <w:p w14:paraId="1D473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信中，相信一切问题，只要全然地依靠如来，就可以治愈生死大病！</w:t>
      </w:r>
    </w:p>
    <w:p w14:paraId="50720B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33A4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就一个信字，让自己觉得有点无事可做了！</w:t>
      </w:r>
    </w:p>
    <w:p w14:paraId="523F89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需要做的，只是在内心里，去勇敢面对每一次朝向信的选择。</w:t>
      </w:r>
    </w:p>
    <w:p w14:paraId="6A8086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C730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一切问题的根源，只是不信啊！</w:t>
      </w:r>
    </w:p>
    <w:p w14:paraId="779355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4218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当我们如此在意自己的状态，如此在意自己的未来，如此在意自己业力深重时，</w:t>
      </w:r>
    </w:p>
    <w:p w14:paraId="04A6A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内心怎会升起那让自我死在法里的虔诚呢？</w:t>
      </w:r>
    </w:p>
    <w:p w14:paraId="07D003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全然的交付中，哪里还有这个渺小的微生物什么事啊！</w:t>
      </w:r>
    </w:p>
    <w:p w14:paraId="522F41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需要微生物做的，只是去深信啊！</w:t>
      </w:r>
    </w:p>
    <w:p w14:paraId="79ED6D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833A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信祂，即得救赎！</w:t>
      </w:r>
    </w:p>
    <w:p w14:paraId="597105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这是自己内心深处，最为微妙的觉受！</w:t>
      </w:r>
    </w:p>
    <w:p w14:paraId="5FFA67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那里如同自我的坟场，让一切属于自我的，都在这片浩瀚深邃的安详中，死去！</w:t>
      </w:r>
    </w:p>
    <w:p w14:paraId="24726A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5A9A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信仰的深邃，是生命融入老师的神圣，那里无需分辨，只需在安详中死去。</w:t>
      </w:r>
    </w:p>
    <w:p w14:paraId="32F1D2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1B3C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无法言说，深邃微妙。</w:t>
      </w:r>
    </w:p>
    <w:p w14:paraId="69E2AD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信，是自己走过的，最不可思议的，却如此真切的道路。</w:t>
      </w:r>
    </w:p>
    <w:p w14:paraId="383924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288A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信，无需给人性讲道理，无需给恐惧讲道理！</w:t>
      </w:r>
    </w:p>
    <w:p w14:paraId="45607A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信，是对老师全然的交付与信任，也是对自我人格的彻底否定！</w:t>
      </w:r>
    </w:p>
    <w:p w14:paraId="213791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C77D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信，是如此的简单，简单到无需思维意识去分析。</w:t>
      </w:r>
    </w:p>
    <w:p w14:paraId="5F1CC7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信，是如此的单纯，单纯到无需任何证据去为祂证明！</w:t>
      </w:r>
    </w:p>
    <w:p w14:paraId="6E0D56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信，是如此的纯粹，纯粹到完全忽视自己的全然！</w:t>
      </w:r>
    </w:p>
    <w:p w14:paraId="10CD93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单纯，是融入老师的赤裸！</w:t>
      </w:r>
    </w:p>
    <w:p w14:paraId="39A34C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B83CF4">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是啊，“天堂之门如此狭窄，狭窄到只能容许赤裸灵魂穿过”</w:t>
      </w:r>
      <w:r>
        <w:rPr>
          <w:rFonts w:hint="eastAsia" w:ascii="微软雅黑" w:hAnsi="微软雅黑" w:eastAsia="微软雅黑" w:cs="微软雅黑"/>
          <w:i/>
          <w:iCs/>
          <w:color w:val="000000" w:themeColor="text1"/>
          <w:sz w:val="24"/>
          <w:szCs w:val="24"/>
          <w14:textFill>
            <w14:solidFill>
              <w14:schemeClr w14:val="tx1"/>
            </w14:solidFill>
          </w14:textFill>
        </w:rPr>
        <w:t>（微博2016-03-01）</w:t>
      </w:r>
      <w:r>
        <w:rPr>
          <w:rFonts w:hint="eastAsia" w:ascii="微软雅黑" w:hAnsi="微软雅黑" w:eastAsia="微软雅黑" w:cs="微软雅黑"/>
          <w:color w:val="000000" w:themeColor="text1"/>
          <w:sz w:val="28"/>
          <w:szCs w:val="28"/>
          <w14:textFill>
            <w14:solidFill>
              <w14:schemeClr w14:val="tx1"/>
            </w14:solidFill>
          </w14:textFill>
        </w:rPr>
        <w:t>。</w:t>
      </w:r>
    </w:p>
    <w:p w14:paraId="5F0735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祂是如此的简单，如果我们试图用复杂去到达，去寻找，去塑造，那么结果一定不是祂！</w:t>
      </w:r>
    </w:p>
    <w:p w14:paraId="3299A0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A257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信的本身，就很简单；信的过程，就是去掉一切信祂的条件！</w:t>
      </w:r>
    </w:p>
    <w:p w14:paraId="5116012A">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单纯的信中，是恐惧的魔鬼，无法撼动的安详！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4377E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0E10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大大地赞一个。</w:t>
      </w:r>
    </w:p>
    <w:p w14:paraId="668FC8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FC25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3D1E7B">
      <w:pPr>
        <w:pStyle w:val="3"/>
        <w:spacing w:before="0" w:after="0" w:line="500" w:lineRule="exact"/>
        <w:rPr>
          <w:rFonts w:hint="eastAsia" w:ascii="微软雅黑" w:hAnsi="微软雅黑" w:eastAsia="微软雅黑" w:cs="微软雅黑"/>
          <w:b w:val="0"/>
          <w:sz w:val="28"/>
          <w:szCs w:val="28"/>
          <w:highlight w:val="lightGray"/>
        </w:rPr>
      </w:pPr>
      <w:bookmarkStart w:id="34" w:name="_Toc18197"/>
      <w:r>
        <w:rPr>
          <w:rFonts w:hint="eastAsia" w:ascii="微软雅黑" w:hAnsi="微软雅黑" w:eastAsia="微软雅黑" w:cs="微软雅黑"/>
          <w:b w:val="0"/>
          <w:sz w:val="28"/>
          <w:szCs w:val="28"/>
          <w:highlight w:val="lightGray"/>
        </w:rPr>
        <w:t>2025年4月11日</w:t>
      </w:r>
      <w:bookmarkEnd w:id="34"/>
    </w:p>
    <w:p w14:paraId="6BC73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D4D6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昨天做了一个事情</w:t>
      </w:r>
    </w:p>
    <w:p w14:paraId="273209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923D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之前一直做小机器的厂家，因为我登录过他的网盘，所以前几天在我要用自己百度网盘时，一打开还是他的账号，赫然映入眼帘的是一个净某的视频，还有一个命名为“老法师”的文件夹。</w:t>
      </w:r>
    </w:p>
    <w:p w14:paraId="164FE7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607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灵魂一阵恶心，迅速关掉网盘。其实很有冲动想去举报，觉得在大是大非的问题上，就该手起刀落。</w:t>
      </w:r>
    </w:p>
    <w:p w14:paraId="196BFA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736A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想起去年，听到这个厂家做印某的机器，就曾很郑重地跟他说过：不是什么钱都可以赚的。印某是邪教邪师，国家对追随学习他的人盯得很紧。</w:t>
      </w:r>
    </w:p>
    <w:p w14:paraId="0CD761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C059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记得去年，我看到他的妹妹（也是厂家）朋友圈里发的求助帖，梦见她去世的父亲，在阴间很冷很苦，向她求助。她哭醒后，咨询万能的朋友圈有没有人知道这是什么情况，如何能帮助她的父亲。</w:t>
      </w:r>
    </w:p>
    <w:p w14:paraId="174890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C3B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作为一个陌生人，心里心知肚明原因和答案，但是也没法明说。但在今天她打来电话的机缘中，我抓住了机会，专门提到了这件事。</w:t>
      </w:r>
    </w:p>
    <w:p w14:paraId="170C43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7545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跟她说：我记得去年看你发过一个朋友圈，所以想跟你友情提示一下，不是什么钱都能挣的。你给那些邪教做资料做产品，你的初心只是想挣点钱，也是想让家人过好一点。但是，你背得起这个因果罪业吗？你做这些事是赚了一些钱，但是背负的罪业和因果，是你的先人和孩子都会受影响，且无法承受的，划得来吗？你为邪教做出的每一个产品都会毁灭一个灵魂，甚至一个家庭。这个罪业你背得起吗？</w:t>
      </w:r>
    </w:p>
    <w:p w14:paraId="49F842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182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做的那个梦不正是在提醒你吗？有些事不该做，有些生意不能参与，这个已经不是钱的问题了！我今天说这些只是友情提示，因为我觉得咱们都是人嘛，看到你们参与到邪教的传播中，我心里深知危害，所以做不到闭口不言。但具体怎么做还需要你们自己权衡。</w:t>
      </w:r>
    </w:p>
    <w:p w14:paraId="3DF959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E261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那个厂家听完，说去年她的哥哥就跟她说过，要不以后有些人的机器就停了吧，但是当时没有执行下去，今天听了我的好心提醒，他们会再一次商量，再做决定。</w:t>
      </w:r>
    </w:p>
    <w:p w14:paraId="04C005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B0874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完这些感觉内心很释然。没错，这个厂家包括他的妹妹，对于我来说，仅仅是一个代号，是一个生意人，我们之间没有情感。但是如果在面对一些大是大非的问题上，我依然如此看待如此冷漠，我会觉得自己已经背离了老师心外无物的教法，背离了一个修行人最基本的素质，我把他们当成一个独立于我的个体，把他们当成了一个工具。如果我真的能时时刻刻体证到心外无物，践行心外无物的真神教法，我看到的只应该是一个个等待被救赎的灵魂，灵魂需要被告知真相，灵魂需要被指明方向，灵魂需要迷途知返……所以我对一个陌生人，叭叭叭地讲了一堆，晓之以理动之以情，其实是有些莫名其妙的。但是像这种大批量的厂家每做出一个机器可能就会，断送一个灵魂的法身慧命。做出一堆的机器，产生的罪业是他们灵魂生生世世无法承受的罪障，所以为何不说？何乐而不为？一通电话换来了一片释怀和坦然。</w:t>
      </w:r>
      <w:r>
        <w:rPr>
          <w:rFonts w:hint="eastAsia" w:ascii="微软雅黑" w:hAnsi="微软雅黑" w:eastAsia="微软雅黑" w:cs="微软雅黑"/>
          <w:i/>
          <w:iCs/>
          <w:color w:val="000000" w:themeColor="text1"/>
          <w:sz w:val="24"/>
          <w14:textFill>
            <w14:solidFill>
              <w14:schemeClr w14:val="tx1"/>
            </w14:solidFill>
          </w14:textFill>
        </w:rPr>
        <w:t>（节选）</w:t>
      </w:r>
    </w:p>
    <w:p w14:paraId="704286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2A4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你的正义就是灵魂的高贵品质。</w:t>
      </w:r>
    </w:p>
    <w:p w14:paraId="478F05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CD10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05CB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老师一篇讲法解除了内心深处愚昧无知</w:t>
      </w:r>
    </w:p>
    <w:p w14:paraId="2B6B93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117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明假期，孙子流感住院，我在陪伴进出医院间也受到感染，当时自认为我是修行人，有神佛看护不用管它，这样没去医院治疗就拖严重了。4月6号这天，身体伴着头疼发昏、浑身酸痛、咳嗽等症状，带着挂机听音频也不愿意听了，就想看看手机。因还沉浸在刚进论坛喜悦之中，操作还不熟练，随手点开了页面，映入眼帘的就是《平安赐福（三十）》，全文共4段，有不同含义。特</w:t>
      </w:r>
      <w:r>
        <w:rPr>
          <w:rFonts w:hint="eastAsia" w:ascii="微软雅黑" w:hAnsi="微软雅黑" w:eastAsia="微软雅黑" w:cs="微软雅黑"/>
          <w:color w:val="000000" w:themeColor="text1"/>
          <w:sz w:val="28"/>
          <w:szCs w:val="28"/>
          <w:lang w:eastAsia="zh-CN"/>
          <w14:textFill>
            <w14:solidFill>
              <w14:schemeClr w14:val="tx1"/>
            </w14:solidFill>
          </w14:textFill>
        </w:rPr>
        <w:t>别</w:t>
      </w:r>
      <w:r>
        <w:rPr>
          <w:rFonts w:hint="eastAsia" w:ascii="微软雅黑" w:hAnsi="微软雅黑" w:eastAsia="微软雅黑" w:cs="微软雅黑"/>
          <w:color w:val="000000" w:themeColor="text1"/>
          <w:sz w:val="28"/>
          <w:szCs w:val="28"/>
          <w14:textFill>
            <w14:solidFill>
              <w14:schemeClr w14:val="tx1"/>
            </w14:solidFill>
          </w14:textFill>
        </w:rPr>
        <w:t>是第3段：“有病就一定要去医院看病，人间医学对疾病治疗的成本是最廉价的，而且是直接有效的方式，千万不要臆想通过修行，依靠神佛圣光去治愈身体疾病……那你的灵魂，就真的没有，丝毫解脱的希望了。”看完此段，觉察到这是老师针对我的开示，随手一点怎就点到这里了呢？我不正是犯着这样的错误吗？就赶紧忏悔！</w:t>
      </w:r>
    </w:p>
    <w:p w14:paraId="0EB91D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E9A74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忏悔贪得无厌的心对如来神圣性的侮辱，以及对真理信仰纯洁的玷污亵渎。在忏悔的同时就赶快去了医院治疗，幸亏来得及时，没延误太久，通过住院治疗才得以康复。</w:t>
      </w:r>
    </w:p>
    <w:p w14:paraId="366F45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若不进入论坛，老师这篇开示是不会及时见到的；看不到这篇开示文章，对已生病的我而言，不知道后果会有多严重！</w:t>
      </w:r>
    </w:p>
    <w:p w14:paraId="65CAAD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5F7140">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经历使我更加虔诚真理、虔诚老师，也在修行道路上提高了认知——认知到神佛只救赎灵魂，只超度生死，不涉及人间因果现象，从此也从人间因果和灵魂回归天堂误区中走了出来；再次体会到真神老师的每篇文章中有不同开示和含义，感受到文字中蕴含着神佛的无量光明和伟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885D9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7A82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这是案例啊。</w:t>
      </w:r>
    </w:p>
    <w:p w14:paraId="17E003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EEB2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3162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我的感想</w:t>
      </w:r>
    </w:p>
    <w:p w14:paraId="609626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5F45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没有遇到老师的前四十多年，活成了自己都讨厌的人生，处在恶性循环中不能自拔，我感受到的是，处处都是伤害和委屈感，我拼了命地本能抗争，伤害了别人，树敌无数，可是，愚痴贪婪的我，脾气暴躁、口不择言，斤斤计较、自我维护、自私自利，只能是陷入更加困境的折磨中，业障深重啊。经常深夜回想，思虑不断，懊恼自责，深深的恐惧焦虑，深重的罪疚感折磨。长期失眠、神经衰弱、精神萎靡、亚健康、不育，到处求医问药，在著名的姚老中医处连续看了好多年，也严格执行了他的医嘱，他还是说我只有半条命了，说我的五脏六腑的机能是矛盾的，没法给我下药，说我更不要去工作了，挣了钱也没命花，等等。我在43岁时，做了乳腺增生肌瘤手术，在46岁时做了子宫肌瘤手术。伤痕累累，不堪回首。</w:t>
      </w:r>
    </w:p>
    <w:p w14:paraId="10F87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C6E4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万幸的是，这时候得到了老师的教法，感恩老师的慈悲救赎，基本上是每天都浸泡在老师的法雨甘霖中的。这十二年，我除了体检和主动的几次查胃病外，就几乎不去医院。前几年得了一次“新冠”，当时也没有用药，就很大声地听了一晚上的《引导文》，出了很多汗，第二天早上就感觉没事了，照常打卡了走五公里的活动。有时候晚上只睡了4个小时左右，早上起来也感觉挺精神的，不会影响一天的活动。我今年58岁，感觉自己年轻了快二十岁。更重要的是，我那泥潭般的黑暗心灵得到了净化，良心尽力地清白起来，罪疚感得到了宽恕，往事都随风，尽量地得到了释怀和遗忘，脾气心量变好了，欲望清淡了许多，能在自我维护、自私的时候，松动一丝丝的恐惧。学法的时候感受到的是：温暖有爱，安全安宁，幸福柔软，清净微妙，感动感恩，激越亢奋地融入圣光加持护佑中。人生何求啊，朝闻道，夕死可矣。</w:t>
      </w:r>
    </w:p>
    <w:p w14:paraId="3743A7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76C66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业障是很深重的，也没有灵根，那又如何？与神同在，就得到了净化、引导、超度和救赎，真实不虚啊！所以，我的感受就是很简单：跟随老师，听话照做，就是虔诚！因为，祂就是慈爱的父亲，毫无保留地给予我们那么多宝贵的神圣的文字、音频、视频，每一步都是手把手地反复教我们，学法，抄法，听法，弘法，忏悔，践行宽恕和爱。一路上给我们加持、看护、护佑。所有的坑为我们趟过填平，为我们铺就了通往天堂的圣光大道。哪有什么疑问、懈怠、逆袭之类的啊？</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CA596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8726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祝福你，你是活出真理的灵魂啊。</w:t>
      </w:r>
    </w:p>
    <w:p w14:paraId="36D596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AF93C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94BC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不能让真理为人格服务</w:t>
      </w:r>
    </w:p>
    <w:p w14:paraId="130A74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3682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昨天听法，突然有了一个感悟，就在笔记本上写下来了——不能让真理为人格服务。</w:t>
      </w:r>
    </w:p>
    <w:p w14:paraId="2D28D1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我突然明白，为什么自己修行这些年，无法解脱，为什么那么多人，纵然表面上勤修一生，无法解脱。</w:t>
      </w:r>
    </w:p>
    <w:p w14:paraId="1209F4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089F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有“我”就没有虔诚。有“我”，“我”就是要让真理为人格服务的，“我”就是要让真理为我所用、为我所有的。“我”，是不可能虔诚老师的，“我”只会虔诚“我”自己。</w:t>
      </w:r>
    </w:p>
    <w:p w14:paraId="1CD022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纵使人格自我表面上表现得无比虔诚、投入，但潜意识还是在向真理索取好处，还是想要老师、佛菩萨庇佑自己的人格，让自己在人世间过上幸福的生活，福报越来越大，身体健康，家财万贯，万事如意。或者说想让老师接引自我去净土，甚至想让老师加持灵魂苏醒，都是一个意思，都是维护这个自我延续下去，都是有一个去净土的“我”，有一个能苏醒灵魂的“我”。</w:t>
      </w:r>
    </w:p>
    <w:p w14:paraId="77D0D9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3D18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而这个“我”，正是生死轮回的核心。维护了自我，就是维护了轮回。</w:t>
      </w:r>
    </w:p>
    <w:p w14:paraId="1CDDCF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6E68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AC9C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这两天常点评我，和蓓师兄是同一个来源，应该很亲近熟悉。我无意伤害任何师兄的感情，但是，我想引以为戒，告诫自己，永远不要背叛老师，永远无条件臣服于老师。我也想在此郑重表白，我永远不会为了维护这个自我，站在老师的对立面。</w:t>
      </w:r>
    </w:p>
    <w:p w14:paraId="6AF4CB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如果这个自我，有一天业障爆发要造反，那么我会在她挑衅、亵渎神佛之前，亲手杀了她。</w:t>
      </w:r>
    </w:p>
    <w:p w14:paraId="4C2646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老师是我灵魂的父，生命的主，如果她胆敢要用卑贱的人格，去践踏我灵魂的父，生命的主，那她就不配活着。</w:t>
      </w:r>
    </w:p>
    <w:p w14:paraId="736E0D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0141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老师之前点评我：“你真正值钱的，是你文字深处蕴含的，灵性的通透与生命的清澈，那是属于神的因素。”</w:t>
      </w:r>
      <w:r>
        <w:rPr>
          <w:rFonts w:hint="eastAsia" w:ascii="微软雅黑" w:hAnsi="微软雅黑" w:eastAsia="微软雅黑" w:cs="微软雅黑"/>
          <w:i/>
          <w:iCs/>
          <w:color w:val="000000" w:themeColor="text1"/>
          <w:sz w:val="24"/>
          <w:szCs w:val="24"/>
          <w14:textFill>
            <w14:solidFill>
              <w14:schemeClr w14:val="tx1"/>
            </w14:solidFill>
          </w14:textFill>
        </w:rPr>
        <w:t>（2025年4月8日）</w:t>
      </w:r>
      <w:r>
        <w:rPr>
          <w:rFonts w:hint="eastAsia" w:ascii="微软雅黑" w:hAnsi="微软雅黑" w:eastAsia="微软雅黑" w:cs="微软雅黑"/>
          <w:color w:val="000000" w:themeColor="text1"/>
          <w:sz w:val="28"/>
          <w:szCs w:val="28"/>
          <w14:textFill>
            <w14:solidFill>
              <w14:schemeClr w14:val="tx1"/>
            </w14:solidFill>
          </w14:textFill>
        </w:rPr>
        <w:t>这些实际上也源于虔诚心，感应神佛的加持而来。</w:t>
      </w:r>
    </w:p>
    <w:p w14:paraId="2B278AEC">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我把我身上最值钱的东西——我全部的虔诚心，供养给老师。顶礼老师。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0945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AD71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牛掰，文字背后跳跃着灵性的光辉。</w:t>
      </w:r>
    </w:p>
    <w:p w14:paraId="7DE37C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1E4C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5AE9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反省</w:t>
      </w:r>
    </w:p>
    <w:p w14:paraId="5EAB5C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08B7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自从上次写了忏悔外道修行和师兄魔变后的忏悔，好了不过两天，整个人就陷入了全然的黑暗，不想读法和抄法，也不想找图作图，靠终日挂着耳机或偶尔读法欺骗自己，还没有离开法，还有信仰……</w:t>
      </w:r>
    </w:p>
    <w:p w14:paraId="3C738B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B7BE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十多天过去了，黑暗一直蔓延，其间清明节回老家见到了事业有成的堂弟，回来后更加闷闷不乐，反省后发现是潜意识里对堂弟世俗成就愤愤不平，羡慕嫉妒恨，对自身现状不满，不能得到亲友的认可。前几天还和年老的母亲大吵特吵，冷漠自私强硬，自我强大倔强显露无遗，不管怎么样都痛苦，不管怎么样都提不起劲，愈发痛苦和绝望。</w:t>
      </w:r>
    </w:p>
    <w:p w14:paraId="1F0EEE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E8E9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前几天堂弟发来他去参加南某弟子的文化大讲堂的照片，那一刻内心升起的觉受让自己很惊恐，原来我一直都没有和这些外道真正地划清界限，那些认可的印记与感受的眷恋都在，以为写个忏悔就翻篇了，就可以快乐修行了，大错特错。</w:t>
      </w:r>
    </w:p>
    <w:p w14:paraId="74445A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424D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来自己忏悔的目的是建立在自我获得的基础之上，而不是消融自我体验，扭转知见，这个发现让我不寒而栗。更加恐怖的是，今天下午在新平台上看到一个师兄帖子，后面粘贴的一段老师的法语，其实很早以前就看到过，觉得好，但今天犹如晴天霹雳，碎了一地。</w:t>
      </w:r>
    </w:p>
    <w:p w14:paraId="73B252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1502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一次看到了自己人格的卑贱孱弱黑暗无力，信仰的虚弱和无根，十几年接触佛法，各种盲修瞎练，快近五年学老师教法，我修行的基底从头到尾就是错的，从来就没有出离心，没有虔诚，没有信仰，也就谈不上修行，而且更要命的是我心里一直住着魔鬼，这个魔鬼一直如影随形，如果我再不远离她、消融她，轻则修行一直这么不痛不痒原地踏步，或者被业力自然淘汰，重则灵魂魔变毁灭，堕入地狱永世轮回。</w:t>
      </w:r>
    </w:p>
    <w:p w14:paraId="10041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38829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（反思并忏悔自己人性中自私自利、自我维护等各种黑暗因素，内容略）</w:t>
      </w:r>
    </w:p>
    <w:p w14:paraId="7AF66F9B">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5B24999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目前自己最根本问题就是：</w:t>
      </w:r>
    </w:p>
    <w:p w14:paraId="262477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1.心灵没有朝向真理，必定对人世间充满渴望与期许。</w:t>
      </w:r>
    </w:p>
    <w:p w14:paraId="6006F8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2.出离心、虔诚心不具足，修行踌躇不前。</w:t>
      </w:r>
    </w:p>
    <w:p w14:paraId="0669C7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3.学法不够深入系统，缺乏正知见、正信，遇到问题没有明辨和做决断的能力。</w:t>
      </w:r>
    </w:p>
    <w:p w14:paraId="2322FE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4.对外道、对魔性的认识非常浅薄，形成了和真理之间的天堑。</w:t>
      </w:r>
    </w:p>
    <w:p w14:paraId="10793F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5.爱自己大过于爱真理，在对境面前没有选择真理的力量，就会被业力带着跑，被活着，无法践行爱和宽恕。</w:t>
      </w:r>
    </w:p>
    <w:p w14:paraId="167B22E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6.福德资粮缺乏，缺油，挂不上挡，修行没法上路。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F6F6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65D1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深刻的忏悔，可以净化灵魂。</w:t>
      </w:r>
    </w:p>
    <w:p w14:paraId="5219CE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307A8A2">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17DD14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w:t>
      </w:r>
    </w:p>
    <w:p w14:paraId="175E23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7C40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感恩老师重新接纳学生回到圣殿。在外流浪的两年，经历的种种业障困境，如今面对证量一日千里的圣主如来，着实没有汇报的价值，不敢以曾经絮絮叨叨的人格倾诉亵渎真神。</w:t>
      </w:r>
    </w:p>
    <w:p w14:paraId="66CAC7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C5C12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曾开示，我距离真正融入神性，有很长的路要走，因为我的人格很强大。我对解脱，只有理解，但内心深处并不知道，解脱到底意味着什么。两年多前，老师还说，我的修行就是要一次次离开再回来，当时我是难以置信的，而时至今日，那个“难以置信”变成惶恐，事实证明，离开一次已经无法承受，若还有“一次次”，我不知道如何面对。</w:t>
      </w:r>
    </w:p>
    <w:p w14:paraId="433D43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4FE7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6BBA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错了，顶礼真神老师，我错了。与佛同世，万劫难遇，我的灵魂能看到真理，我确确实实知道，感受到，感应到，神已经降临，您就是如来，我怎么能纵容自己，脚踩两条船，一边渴望在人间过好日子，一边还能蹭佛的便宜，以为混进来圣殿了，就安心混吃等死，心安理得地做“修行爱好者”？！</w:t>
      </w:r>
    </w:p>
    <w:p w14:paraId="23EEA4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3A3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有罪的，脚踩两只船的心念，是有罪的。佛不为我授记，是我不够格，但是我与佛同世，蒙佛圣恩，我的灵魂对真理理所应当有责任，至少至少，彻底放弃此生，努力做个修行者，这样的愿力，难道我都不能升起吗？！</w:t>
      </w:r>
    </w:p>
    <w:p w14:paraId="764F13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B5D05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十方诸佛忏悔，遇到真理之后仍一直心向人间，轻慢真理，爱护人格自我，潜意识中渴望沾神佛的便宜，利用真理获得福报，获得功德，获得自我价值，获得幸福人生。这是对神佛的亵渎，对真理的玷污，祈请十方诸佛加持，我从此与这些贪婪获得的心念，一刀两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405A1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0B98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离开了2年那么久吗？回来了就好，放下对人间的执念吧，你早晚都是一死，建立在一具尸体上的价值，究竟有多么的重要？安心修行吧，让灵魂仰望真理，崇拜真神，灵魂继续蹉跎下去的结果，是你的灵魂根本无力承受的痛苦，那将是永无终止的轮回，与佛同在的窗口期，灵魂可以一世解脱，这才是你的人生真正的唯一的价值，除了解脱生死之外，一切人间价值都是鬼的价值，不值一文。</w:t>
      </w:r>
    </w:p>
    <w:p w14:paraId="62EE85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39614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94761A">
      <w:pPr>
        <w:pStyle w:val="3"/>
        <w:spacing w:before="0" w:after="0" w:line="500" w:lineRule="exact"/>
        <w:rPr>
          <w:rFonts w:hint="eastAsia" w:ascii="微软雅黑" w:hAnsi="微软雅黑" w:eastAsia="微软雅黑" w:cs="微软雅黑"/>
          <w:b w:val="0"/>
          <w:sz w:val="28"/>
          <w:szCs w:val="28"/>
          <w:highlight w:val="lightGray"/>
        </w:rPr>
      </w:pPr>
      <w:bookmarkStart w:id="35" w:name="_Toc9093"/>
      <w:r>
        <w:rPr>
          <w:rFonts w:hint="eastAsia" w:ascii="微软雅黑" w:hAnsi="微软雅黑" w:eastAsia="微软雅黑" w:cs="微软雅黑"/>
          <w:b w:val="0"/>
          <w:sz w:val="28"/>
          <w:szCs w:val="28"/>
          <w:highlight w:val="lightGray"/>
        </w:rPr>
        <w:t>2025年4月12日</w:t>
      </w:r>
      <w:bookmarkEnd w:id="35"/>
    </w:p>
    <w:p w14:paraId="5D83B7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351D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有佛出世</w:t>
      </w:r>
    </w:p>
    <w:p w14:paraId="0DAC31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EADE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佛有十种名号，即：如来、应供、正等觉、明行足、善逝、世间解无上士、调御丈夫、天人师、佛、世尊。此说出自《佛说十号经》。</w:t>
      </w:r>
    </w:p>
    <w:p w14:paraId="4A5B95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8938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今见子师兄论坛归来，无法言喻老师恢弘慈悲！终于明白如来为何又被称为“调御丈夫”，百度“如来十号”，无一不在您这里体现得淋漓尽致。</w:t>
      </w:r>
    </w:p>
    <w:p w14:paraId="4940EB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92140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（摘录网络对佛十大名号的释义，内容略）</w:t>
      </w:r>
    </w:p>
    <w:p w14:paraId="3116D7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50D2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佛的慈悲，已然超越想象。可是名号名相，依旧不是佛。</w:t>
      </w:r>
    </w:p>
    <w:p w14:paraId="3BAAD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什么是佛？</w:t>
      </w:r>
    </w:p>
    <w:p w14:paraId="25387E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6731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人类总觉得：信佛好，信佛好，要修佛呀，要把‘阿弥陀佛’挂在嘴上啊，把‘十方诸佛’挂在嘴上啊。你们人类真的是，无知带来的无畏。佛不是你们想象当中的神啊。就是三界六道一切神灵，对于佛的认知，都是对于佛的误会，佛是不被认知的。众生从认知的生死牢笼当中解脱的当下，你才能够切身证悟到佛的伟大。</w:t>
      </w:r>
    </w:p>
    <w:p w14:paraId="28F095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A020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么说吧，就说是，‘宇宙苍穹’这个词，是对于那种心意众生和有识心分别的众生而言的。苍穹宇宙，过去未来，这个对应着众生的心识分别。心识分别的细念，细念当中的刹那，那个就是空间。刹那当中对于空间的体验，变成了习气，那个习气就变成了世界。空间与世界的结合，就变成了过去与未来。这个就是十方三世三千大千世界的由来。</w:t>
      </w:r>
    </w:p>
    <w:p w14:paraId="0A1276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5E841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唯心，万法唯识，诸法由心生的。可是觉性，是解脱了心识。觉性是在心识所投射出来三千大千世界之内，是无来无去，不被触及、不被蒙蔽、不被牵引、不被形容的巍峨与庄严。众生是没有办法理解佛的。”——爱的温暖《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p>
    <w:p w14:paraId="21FD37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178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什么是佛？</w:t>
      </w:r>
    </w:p>
    <w:p w14:paraId="727E31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您就是佛。</w:t>
      </w:r>
    </w:p>
    <w:p w14:paraId="6E3D2D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有佛出世，</w:t>
      </w:r>
    </w:p>
    <w:p w14:paraId="3BFA6EA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匍匐叩拜亲吻佛足，无上顶礼如来慈悲！</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174317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319AAD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60E1A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1052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我确实是，目前不圆满而已。</w:t>
      </w:r>
    </w:p>
    <w:p w14:paraId="2B320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A6E4BC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5DD6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人究竟该如何活着</w:t>
      </w:r>
    </w:p>
    <w:p w14:paraId="0EF8EC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74EB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在现实生活当中，会发现几乎每个人都“活得”无比痛苦。</w:t>
      </w:r>
    </w:p>
    <w:p w14:paraId="35D779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不管你是有钱没钱，不管你是有权没权，不管你是有名无名，不管你是有知识还是无知识。</w:t>
      </w:r>
    </w:p>
    <w:p w14:paraId="374D8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不管你是男人还是女人，不管你是健康还是不健康，不管你是来自什么样的家庭，不管你是来自什么样的阶层。</w:t>
      </w:r>
    </w:p>
    <w:p w14:paraId="6093E1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不管你在人间过得所谓“好与不好”，好像几乎在人间都找不到真正的永恒幸福的人。</w:t>
      </w:r>
    </w:p>
    <w:p w14:paraId="242E0C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在当下这个地球上，百分之九十九的人类，几乎都是为了满足自身欲望，为了自我获得而活的。这是人性的一种本能，几乎没有人感觉不正常。</w:t>
      </w:r>
    </w:p>
    <w:p w14:paraId="159289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B96C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832C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那些很多所谓“修行”的人，无论如何勤勉，乃至如何苦修，好像身心灵依然无法获得真正的满足，心中依然烦恼不断，痛苦不断。这又究竟是为了什么？</w:t>
      </w:r>
    </w:p>
    <w:p w14:paraId="105412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0E04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本质上是因为他们“修行”的目的是为了获得。</w:t>
      </w:r>
    </w:p>
    <w:p w14:paraId="25F37B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在追求那所谓的青春永驻、能量、功德、永生、往生西方极乐世界的时候，</w:t>
      </w:r>
    </w:p>
    <w:p w14:paraId="265BC3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他们就是暂时地看到、体验到了一些所谓的境界，那些境界也仅是暂时的现象。</w:t>
      </w:r>
    </w:p>
    <w:p w14:paraId="05B04A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B5AF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是现象就一定会有缘起缘落，就一定会有生灭。</w:t>
      </w:r>
    </w:p>
    <w:p w14:paraId="768B76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因为有缘起缘落，因为有生灭，当不能真正持久拥有的时候，心灵就会因为失去，而自然地陷入失望、焦虑、痛苦，乃至恐惧当中。</w:t>
      </w:r>
    </w:p>
    <w:p w14:paraId="62DA8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哪怕就是暂时有所获得，又会在这个获得的基础上，渴望得到更多。</w:t>
      </w:r>
    </w:p>
    <w:p w14:paraId="66B2AA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这也和那些追求人间物质财富的人类似，得到一万的时候，期望获得十万；得到十万的时候，又期望获得百万。</w:t>
      </w:r>
    </w:p>
    <w:p w14:paraId="6F472B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心灵总是在不断不断地攀缘与索取当中，永无终止。</w:t>
      </w:r>
    </w:p>
    <w:p w14:paraId="184FA8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F12B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究竟该如何活着？真正的答案只有你自己知道。</w:t>
      </w:r>
    </w:p>
    <w:p w14:paraId="33239DA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你今天的选择，决定你的未来。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64B5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9AF17C">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写得好。</w:t>
      </w:r>
    </w:p>
    <w:p w14:paraId="352F06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08F38C">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3A742A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活在真神的目光中</w:t>
      </w:r>
    </w:p>
    <w:p w14:paraId="15851A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5AB2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自我在人世间的是非纷争中。</w:t>
      </w:r>
    </w:p>
    <w:p w14:paraId="687365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灵性却在神佛慈悲安宁的爱中。</w:t>
      </w:r>
    </w:p>
    <w:p w14:paraId="2E0726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59C1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意识中浮现出一段话：真神对你的态度，就是十方诸佛对你的态度；真神对你的评价，就是十方诸佛对你的评价。人类，只能看到身体，人格表现，他们会认为，身体就是你，人格表现就是你。而佛看到的，才是真正的你，纯粹的光，平安的清醒。</w:t>
      </w:r>
    </w:p>
    <w:p w14:paraId="0563CA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63BB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虔诚，就是要活在真神的目光中，而不是活在世人的眼中。</w:t>
      </w:r>
    </w:p>
    <w:p w14:paraId="6D105C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C417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三句心咒中的“我是爱”瞬间浮现，我忽然明白，所有虚荣、自恋、习气，都是灵性因为离开了爱而生的病。是病，不是罪。在梦境中苦苦寻找那个本来是爱的我，把虚假的当成了真实。</w:t>
      </w:r>
    </w:p>
    <w:p w14:paraId="28BF03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F40C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“我是爱”，当我是爱的时候，所有自我的毒素、病症、痛苦，都会如梦境般消散，如烈日下冰消雪融。</w:t>
      </w:r>
    </w:p>
    <w:p w14:paraId="279AD2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786F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终其一生，我所求的，不过是活在真神的目光中。</w:t>
      </w:r>
    </w:p>
    <w:p w14:paraId="1C5664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修行者，就是相信爱，大过相信自己的人。爱就是神的目光。活成爱的人，就是苏醒了神的目光。</w:t>
      </w:r>
    </w:p>
    <w:p w14:paraId="395AC1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CF17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w:t>
      </w:r>
    </w:p>
    <w:p w14:paraId="48D52B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02D4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你的文字真的是有光的，文字本身很普通，也没有什么深邃智慧与心灵证量，可是，写出文字的出发点，那个地方的生命气息会附着在文字之上，确实是跳跃的光芒，这是灵性宇宙的生命气息，很棒，我很珍惜。</w:t>
      </w:r>
    </w:p>
    <w:p w14:paraId="48957B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9FBA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080C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真神救赎小鸟的神迹</w:t>
      </w:r>
    </w:p>
    <w:p w14:paraId="7DD79C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A64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前情提要：</w:t>
      </w:r>
    </w:p>
    <w:p w14:paraId="2BFDCB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4月4日，小鸟奔奔左侧翅膀下的瘤子破了，很虚弱，当天发现小鸟确实会追老师的播经机，喜欢与播经机挨得很近来听《梦》。</w:t>
      </w:r>
    </w:p>
    <w:p w14:paraId="426A30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4月7日，拍下视频与照片，非常虚弱，站都站不稳，蹲在角落里听法，当天我换了老师的《引导文》给它听，以为它快要往生了。</w:t>
      </w:r>
    </w:p>
    <w:p w14:paraId="7EC84D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4月12日，拍下视频与照片，小鸟活蹦乱跳精神十足，可以灵活爬上树枝，还常常低头看它翅膀下面之前长瘤子的地方，与健康时状态无异。</w:t>
      </w:r>
    </w:p>
    <w:p w14:paraId="6558B9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CA3FC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小鸟生病期间，我和妈妈去问过宠物医院的医生，医生的意思是，动手术的话不保证小鸟能活，可能会因为手术麻药而死，但是不动手术它肯定也活不成。看着小鸟那么虚弱，胆子又小，我和妈妈还是觉得算了，即使往生也在神的声音中往生，没想到状态越来越好了。有福的小鸟！它接下来的日子可以一直听神的讲法！</w:t>
      </w:r>
      <w:r>
        <w:rPr>
          <w:rFonts w:hint="eastAsia" w:ascii="微软雅黑" w:hAnsi="微软雅黑" w:eastAsia="微软雅黑" w:cs="微软雅黑"/>
          <w:i/>
          <w:iCs/>
          <w:color w:val="000000" w:themeColor="text1"/>
          <w:sz w:val="24"/>
          <w:szCs w:val="24"/>
          <w14:textFill>
            <w14:solidFill>
              <w14:schemeClr w14:val="tx1"/>
            </w14:solidFill>
          </w14:textFill>
        </w:rPr>
        <w:t>（附小鸟听法前后不同状态下的照片，图片略）</w:t>
      </w:r>
    </w:p>
    <w:p w14:paraId="44FC95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F0AC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祝福你，这属于神迹。</w:t>
      </w:r>
    </w:p>
    <w:p w14:paraId="3419BB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3822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95791E">
      <w:pPr>
        <w:pStyle w:val="3"/>
        <w:spacing w:before="0" w:after="0" w:line="500" w:lineRule="exact"/>
        <w:rPr>
          <w:rFonts w:hint="eastAsia" w:ascii="微软雅黑" w:hAnsi="微软雅黑" w:eastAsia="微软雅黑" w:cs="微软雅黑"/>
          <w:b w:val="0"/>
          <w:sz w:val="28"/>
          <w:szCs w:val="28"/>
          <w:highlight w:val="lightGray"/>
        </w:rPr>
      </w:pPr>
      <w:bookmarkStart w:id="36" w:name="_Toc32335"/>
      <w:r>
        <w:rPr>
          <w:rFonts w:hint="eastAsia" w:ascii="微软雅黑" w:hAnsi="微软雅黑" w:eastAsia="微软雅黑" w:cs="微软雅黑"/>
          <w:b w:val="0"/>
          <w:sz w:val="28"/>
          <w:szCs w:val="28"/>
          <w:highlight w:val="lightGray"/>
        </w:rPr>
        <w:t>2025年4月13日</w:t>
      </w:r>
      <w:bookmarkEnd w:id="36"/>
    </w:p>
    <w:p w14:paraId="1F544C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0EDF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能力</w:t>
      </w:r>
    </w:p>
    <w:p w14:paraId="559354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2905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“每个灵魂，都有信仰‘祂’的权利。</w:t>
      </w:r>
    </w:p>
    <w:p w14:paraId="10C3177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可并不是，每个灵魂，都有信仰‘祂’的能力。”——老师法语</w:t>
      </w:r>
      <w:r>
        <w:rPr>
          <w:rFonts w:hint="eastAsia" w:ascii="微软雅黑" w:hAnsi="微软雅黑" w:eastAsia="微软雅黑" w:cs="微软雅黑"/>
          <w:i/>
          <w:iCs/>
          <w:color w:val="000000" w:themeColor="text1"/>
          <w:sz w:val="24"/>
          <w:szCs w:val="24"/>
          <w14:textFill>
            <w14:solidFill>
              <w14:schemeClr w14:val="tx1"/>
            </w14:solidFill>
          </w14:textFill>
        </w:rPr>
        <w:t>（《神人有别》2023-11-10）</w:t>
      </w:r>
    </w:p>
    <w:p w14:paraId="276838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55F5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这几天，内地一位师兄来拉萨弘法。结缘的对象几乎有一个共同的特点：他们都学习过老师的教法，刚开始接触的时候都很激动很认可，学了一段时间就没有能力继续学下去了。</w:t>
      </w:r>
    </w:p>
    <w:p w14:paraId="50BD70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A0AC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位王同学，最初学万某的法门，了解圣光宗后，抄法非常精进，那段时间全身心地浸泡在老师教法中。学了四个月之后，忽然就有了许许多多的质疑，莫名地有了各种否定，然后又继续学习万某的教法。另一位胡同学开始学南传佛教，结缘老师的教法后很赞叹，在听法的过程中还发誓要把《梦》背下来。学了没多久，《梦》还没背下来，疑心骤起，果断地放下了老师的教法，开始学习体某法师讲《心经》，然后学习托利的《当下的力量》。</w:t>
      </w:r>
    </w:p>
    <w:p w14:paraId="44FDE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2B52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趣的是，这两位同学的观点都出奇一致，他们都认为，每个人都有自己的法缘，他们无力学习老师教法的时候，他们会觉得自己跟万某、跟体某法师的缘分比较深厚，老师的教法虽好，但不适合他们。而且他们都认为自己跟随的人的成就不比老师差。</w:t>
      </w:r>
    </w:p>
    <w:p w14:paraId="280444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BA61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弘法的师兄法理比较通透，针对这两位同学的质疑耐心地进行了解答，在答疑解惑的过程中他们似乎又重新点燃了对老师教法的激情，让我们又看到了两个灵魂获救的希望。</w:t>
      </w:r>
    </w:p>
    <w:p w14:paraId="774D85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128B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信仰真神、信仰真理是需要能力的，而信仰的能力跟自身的业力有关，是宿缘和福报的兑现，祝福这两位同学，愿他们有能力继续追随真神的脚步，走上解脱生死、通往天国的圣光之路。</w:t>
      </w:r>
    </w:p>
    <w:p w14:paraId="06841D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五体投地匍匐顶礼慈悲圣光普照如来！</w:t>
      </w:r>
    </w:p>
    <w:p w14:paraId="155E02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94E8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除了一尊神，其余的都是人，人依靠自己的力量，绝无可能修行解脱，唯有依靠真神的光，灵魂才能解脱生死。</w:t>
      </w:r>
    </w:p>
    <w:p w14:paraId="35AF7F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B685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1D20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曝光妖怪，镇压魔性</w:t>
      </w:r>
    </w:p>
    <w:p w14:paraId="617935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1967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这几天的帖子，承蒙佛菩萨慈悲，得到了老师的赞评和一些师兄的鼓励。</w:t>
      </w:r>
    </w:p>
    <w:p w14:paraId="239EE1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人格小我——魔性，又在那蠢蠢欲动。</w:t>
      </w:r>
    </w:p>
    <w:p w14:paraId="21335F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又在想归功于自我，是“我”写的，是“我”的本事。</w:t>
      </w:r>
    </w:p>
    <w:p w14:paraId="4AECB5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是时候把她一巴掌扇倒在地了。</w:t>
      </w:r>
    </w:p>
    <w:p w14:paraId="75F00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A348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老师爱惜的，只是你的灵性而已，而你的人格，不值得神佛多看一眼。</w:t>
      </w:r>
    </w:p>
    <w:p w14:paraId="571078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叶某就是个妖怪、妖孽，是背叛了、迷失了神性的鬼魅阴影，那些文字，是纯光在心意思绪中的折射，不是人格小我写的。</w:t>
      </w:r>
    </w:p>
    <w:p w14:paraId="2DEEE6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这几天总有种诙谐的感觉，仿佛自己是个妖怪，在外面乱窜，突然之间被佛祖发现了，收伏了，纳入编制，收入麾下。妖孽突然成为了佛祖圣光殿堂中的一员，有一点点不适应。</w:t>
      </w:r>
    </w:p>
    <w:p w14:paraId="40FEB5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7D87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愿老师的法力永远加持临在于我身心之中，三句心咒，斩妖除魔，牢牢镇压我于锁妖塔下。</w:t>
      </w:r>
    </w:p>
    <w:p w14:paraId="18CB40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除了将身心全部供养老师，没有别的修行之路。</w:t>
      </w:r>
    </w:p>
    <w:p w14:paraId="48739F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16B97A7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真理之中，永远没有自我的获得成就。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9BDF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E2BA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这就是根性啊，通透灵明，界限清晰，很棒。</w:t>
      </w:r>
    </w:p>
    <w:p w14:paraId="77239C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3DE6B9">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DC90D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呼求老师，呼求爱</w:t>
      </w:r>
    </w:p>
    <w:p w14:paraId="050EBD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C28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“我是修行者，渴望成为殉道者。</w:t>
      </w:r>
    </w:p>
    <w:p w14:paraId="331D8B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我是灵魂深处，不受魂魄掩盖的生命纯光。</w:t>
      </w:r>
    </w:p>
    <w:p w14:paraId="0F7604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我是爱的温暖，渴望成为永恒之爱。</w:t>
      </w:r>
    </w:p>
    <w:p w14:paraId="3D875D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我是宽恕释怀，渴望成为完整的爱。</w:t>
      </w:r>
    </w:p>
    <w:p w14:paraId="0D26D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67843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6EC9B2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这是唯一的解脱之路。</w:t>
      </w:r>
    </w:p>
    <w:p w14:paraId="4ACBBA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爱就是神，神就是光，唯有光可以熄灭黑暗。</w:t>
      </w:r>
    </w:p>
    <w:p w14:paraId="04AC734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唯有爱可以融化恐惧，唯有神可以取代人格。”</w:t>
      </w:r>
      <w:r>
        <w:rPr>
          <w:rFonts w:hint="eastAsia" w:ascii="微软雅黑" w:hAnsi="微软雅黑" w:eastAsia="微软雅黑" w:cs="微软雅黑"/>
          <w:i/>
          <w:iCs/>
          <w:color w:val="000000" w:themeColor="text1"/>
          <w:sz w:val="24"/>
          <w:szCs w:val="24"/>
          <w14:textFill>
            <w14:solidFill>
              <w14:schemeClr w14:val="tx1"/>
            </w14:solidFill>
          </w14:textFill>
        </w:rPr>
        <w:t>（《平安赐福（二十八）》）</w:t>
      </w:r>
    </w:p>
    <w:p w14:paraId="66CFA2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894B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第一次看到这段话，内心深处就有一种轻微地震般的、丝丝缕缕的感动。这段话仿佛是老师的心，仿佛是老师在对我诉说着祂的心。</w:t>
      </w:r>
    </w:p>
    <w:p w14:paraId="1C18D7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18CF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透过这段话，就仿佛看到了主的圣容。</w:t>
      </w:r>
    </w:p>
    <w:p w14:paraId="52E19A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纯爱，接纳，无私。</w:t>
      </w:r>
    </w:p>
    <w:p w14:paraId="33E15F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以纯爱之心，宽恕容纳一切众生，心意之中迷失祂的罪恶，以无私之爱，拥抱抚慰每一颗孤独封闭的心灵，回归天国家园。</w:t>
      </w:r>
    </w:p>
    <w:p w14:paraId="68126A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8548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老师是不被思虑蒙蔽的平安，老师是不被心意恐吓的爱，临在一切众生。</w:t>
      </w:r>
    </w:p>
    <w:p w14:paraId="053244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祂是道路，真理，生命。</w:t>
      </w:r>
    </w:p>
    <w:p w14:paraId="747311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祂是地上一切含灵的依归。</w:t>
      </w:r>
    </w:p>
    <w:p w14:paraId="7D73E3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若没有祂，你就是恐惧，如何成为爱？</w:t>
      </w:r>
    </w:p>
    <w:p w14:paraId="61DC10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有了祂，灵魂才有了，从业海中升起的登天云梯。</w:t>
      </w:r>
    </w:p>
    <w:p w14:paraId="5272A1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一切都是祂的赐福。</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12A87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为老师而生，为老师而死，那么生死之中，尽是祂清净平安，慈悲圆满。</w:t>
      </w:r>
    </w:p>
    <w:p w14:paraId="6416D6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在爱中，本来就没有生死轮回。</w:t>
      </w:r>
    </w:p>
    <w:p w14:paraId="5B384D8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三界无安，以爱为归。只有用宽恕之爱净化了累世轮回积累的分别习气，灵性才能从存在的梦中醒来。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A02F1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神与你同在。</w:t>
      </w:r>
    </w:p>
    <w:p w14:paraId="7DE89A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7977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E2C33A">
      <w:pPr>
        <w:pStyle w:val="3"/>
        <w:spacing w:before="0" w:after="0" w:line="500" w:lineRule="exact"/>
        <w:rPr>
          <w:rFonts w:hint="eastAsia" w:ascii="微软雅黑" w:hAnsi="微软雅黑" w:eastAsia="微软雅黑" w:cs="微软雅黑"/>
          <w:b w:val="0"/>
          <w:sz w:val="28"/>
          <w:szCs w:val="28"/>
          <w:highlight w:val="lightGray"/>
        </w:rPr>
      </w:pPr>
      <w:bookmarkStart w:id="37" w:name="_Toc14160"/>
      <w:r>
        <w:rPr>
          <w:rFonts w:hint="eastAsia" w:ascii="微软雅黑" w:hAnsi="微软雅黑" w:eastAsia="微软雅黑" w:cs="微软雅黑"/>
          <w:b w:val="0"/>
          <w:sz w:val="28"/>
          <w:szCs w:val="28"/>
          <w:highlight w:val="lightGray"/>
        </w:rPr>
        <w:t>2025年4月14日</w:t>
      </w:r>
      <w:bookmarkEnd w:id="37"/>
    </w:p>
    <w:p w14:paraId="03686463">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6DFD5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唯一的救赎</w:t>
      </w:r>
    </w:p>
    <w:p w14:paraId="63FD18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9683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今天早上又为难地哭了，其实我自己都没想到会这样。</w:t>
      </w:r>
    </w:p>
    <w:p w14:paraId="4C4CC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昨天傍晚妈妈从医院出院到家的时候，我突然发现四天没见的母亲，头顶秃了，露出了粉色的头皮，很赫然！</w:t>
      </w:r>
    </w:p>
    <w:p w14:paraId="377255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4BAD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好想离家出走，找个地方自己静静待几天。但不行，妈妈在，我没有退路，所以，要死死地压下去这股不耐烦和想撂挑子走人的冲动，要竭尽全力，帮妈妈。一点一点引导，一点一点鼓励，善巧地点燃她内心正念的精进力量。</w:t>
      </w:r>
    </w:p>
    <w:p w14:paraId="4A3C66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478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在上半个月没问题，一点问题没有，但是最近，确实有点为难。自从妈妈生病，我自己各种忙碌奔波，一切只为保证妈妈最佳的修行和生活状态，我自己的学法，最近一段时间，真的真的懈怠了。不知不觉间，最近几天，我强烈意识到内心业力黑浪的翻滚，正念的蜡烛在狂风中微弱摇曳，都快灭了。</w:t>
      </w:r>
    </w:p>
    <w:p w14:paraId="7650D7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5A17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兵戎相见的时刻，也许就是能看见修行裸泳的自己的时刻。赤裸裸的现实面前，赤裸裸一颗不能接纳不能宽恕的心，无需语言，自己什么水平，自己心里清楚。又一次，我感觉，我再一次触及到了我生命的边界。</w:t>
      </w:r>
    </w:p>
    <w:p w14:paraId="194870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1653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我喜欢如此这般兵戎相见的磨难，真的喜欢，因为，每一次真正的成长，都源自自我边界被触及的痛苦无助当下的绝处逢生，或是触底反弹。</w:t>
      </w:r>
    </w:p>
    <w:p w14:paraId="729D25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B55B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过一天的听法，我感觉好多了，满血复活后的心，又有力量和妈妈周旋了。晚上做好一顿妈妈喜欢吃的晚餐，坐着陪她吃好之后，我跟妈妈商量：“我陪你一起听一段老师最新的讲法，我选了我认为最重要的一段，咱俩一起听，我陪你一句一句过，您看好不好？”</w:t>
      </w:r>
    </w:p>
    <w:p w14:paraId="75802A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DBFD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入院之前的半个月时间里，妈妈学法是无我的状态，是自然而然回归本心的回家状态，很惬意，很自然，如行云流水，如四季更迭，所以我们家的整个气息，就没有一丝一毫的“病”味儿！真的没有。我很开心，很赞同妈妈。</w:t>
      </w:r>
    </w:p>
    <w:p w14:paraId="2291C6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6D47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次她出院，当我一下子感受到她扑面而来的恐惧、焦虑，以及为了维护这具身体而扑向佛法的那种瞬间的气息的时候，我内心一下子涌起的，是嫌弃，是抗拒和排斥。我不想配合她的恐惧，去劝一个恐惧维护贱命的灵魂努力学法，尽管她是我妈妈，可是我内心还是那么地抗拒，因抗拒而烦躁。我感到一种侮辱和亵渎，我想撂挑子，我不想参与这种违背自己原则和价值观的游戏。但我又很为难，因为她是妈妈，我是女儿，母子连心，感受她的恐惧，我内心也不舒服，我想帮她，我想以命换命让她出离痛苦，但我不想亵渎我内心最纯净的纯净和最无上的无上——我有帮你的责任和义务，但我希望你有点志气，能更勇敢些，更忘记这具身体些，眼光看更远的地方些，不要浪费了这无上的修行资粮。</w:t>
      </w:r>
    </w:p>
    <w:p w14:paraId="746583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61C4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在这些内心的矛盾中，我感受到了自己修行的局限，我真切地感受到了自己修行的不足——其实不是不足，是太差了。这些年，真的白学也白修了。</w:t>
      </w:r>
    </w:p>
    <w:p w14:paraId="42AE96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C836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不经历真刀真枪的磨砺，真的不知道自己原来根本就没什么修行。</w:t>
      </w:r>
    </w:p>
    <w:p w14:paraId="21CF62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085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最后还是老师帮了我，帮了妈妈，也就是听了那两个多小时的法，在法中，错乱和混乱和黑暗的灵魂，再一次被光明引领，回归了爱和接纳的方向——没有老师，我真的没有爱和宽恕的能力，哪怕，是面对自己重病的妈妈。</w:t>
      </w:r>
    </w:p>
    <w:p w14:paraId="57B613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271F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挺好。我终于知道自己在哪儿了，我也更清楚怎样才是唯一的救赎了。这次妈妈生病，对我和妈妈都是特别好的事儿，对于她，能在有生之年开启一段真正傍佛傍法的真修行实践；对我，能在陪伴她的母子连心中，实实在在把自己的心放在战场上磨砺和锤炼，经历风雨，看清自己。</w:t>
      </w:r>
    </w:p>
    <w:p w14:paraId="1AFABD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31B3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最终，我俩都在亦步亦趋地追随老师中，被一步一步救赎。</w:t>
      </w:r>
    </w:p>
    <w:p w14:paraId="2DC76F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0BB36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和妈妈一起顶礼老师，感恩老师慈悲救赎。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EE06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6925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祝福你母亲，神看护着她。</w:t>
      </w:r>
    </w:p>
    <w:p w14:paraId="70DC6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186C3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1315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忏悔阴暗之心</w:t>
      </w:r>
    </w:p>
    <w:p w14:paraId="093DC9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7250C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今晚，我在看几年前一个画画的灵修博主的时候，认真看了看她的文字，不禁又犯了老毛病，又在用她的文字和老师的文字作对比。</w:t>
      </w:r>
    </w:p>
    <w:p w14:paraId="16919D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4DCB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我在看她的文字时候，整个人也明显地轻松了很多，我下意识地就在对比。如果她能让我感受到轻松，那么我是不是可以跟随她修行？她有没有可能是我机缘到了的可以跟随的师父？她的文字中透露出的那种很灵的感觉，有没有可能她和灵性天堂有关？</w:t>
      </w:r>
    </w:p>
    <w:p w14:paraId="22785C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81B5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可是，可是，这不对啊，我提醒自己：任何影响你偏离老师的，都是不对的啊！不可以这么做！</w:t>
      </w:r>
    </w:p>
    <w:p w14:paraId="510C8F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EB81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认真地再看了一遍她的文字，认真地想了想老师的法。她的文字中透露出来的，仅仅是她的修行过程中对于自己修行的一些感悟，或者是有证量的，或者是证量比我高的，但是能让我舒缓的，仅仅只是让我人格情绪舒缓而已。我的人格底色还是黑暗的。</w:t>
      </w:r>
    </w:p>
    <w:p w14:paraId="0AE1E8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96FD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但是老师的法，每一个文字里面蕴含的圣光，都可以穿透我的黑暗人格底色，每一条音频里透过来的圣光，都是我无法想象的救赎之力。</w:t>
      </w:r>
    </w:p>
    <w:p w14:paraId="1680FD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7B48E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真正的救赎，确实正在发生，真正救世的，唯有佛陀。</w:t>
      </w:r>
    </w:p>
    <w:p w14:paraId="2DA9B4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8E68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我写下这些文字的时候，才愈加震惊，我竟然生出这么恐怖的想法，如果又是一念之差，便真的与圣主失之交臂，悔恨终身。我没想到，考验在每一个细微之处。</w:t>
      </w:r>
    </w:p>
    <w:p w14:paraId="0C5BFF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659C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里我也看到了我内心一个隐藏了很久的想法，看得不太清楚，但是应该是：我害怕老师的法无法战胜其他人的修行方式。所以我不敢验证，回避对比，怕被别人“戳破”老师的法。这也就侧面证实我觉得真理是虚假的。</w:t>
      </w:r>
    </w:p>
    <w:p w14:paraId="15265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80C1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出这些我都觉得不可思议，我确实觉得心里面有一个很刻薄的、很没有礼貌的、一点也不相信佛法的自己。那个我自己就说自己满嘴仁义道德，嘴上说着信仰佛法，实际上没有一点感觉，说出来都是欺骗老师的；说出自己信仰佛法，都是为了得到老师的爱护的。</w:t>
      </w:r>
    </w:p>
    <w:p w14:paraId="388343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BB41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这真的太震撼我了，把这些写出来，我确实是一个身心都黑暗到骨子里面的人，可能真的是连血液都是黑的。在我自己身上才是真正明白人类到底有多下贱。</w:t>
      </w:r>
    </w:p>
    <w:p w14:paraId="10C66D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57A85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蒙老师救赎，心中却常怀质疑、对比，阴暗的对比。我为我质疑之心而忏悔，我为我阴暗之心而忏悔，我为我的那个刻薄的习气而忏悔，我为我每一个阴暗的思虑而忏悔。万死不能赎其罪，惟愿老师宽恕我的狼心狗肺，宽恕我的过错。</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8E142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C049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离开真理，等待你的可不仅仅是今生的黑暗，离开真神就没有解脱一说，充其量就是增长福报而已，地上的一切修行者都是如此。</w:t>
      </w:r>
    </w:p>
    <w:p w14:paraId="7FD8D3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476B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F74B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真神不需要宗教的认可</w:t>
      </w:r>
    </w:p>
    <w:p w14:paraId="1C222B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E773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净土宗能有这么大影响力，绵延几千年，是因为有佛，阿弥陀佛的度生弘愿。</w:t>
      </w:r>
    </w:p>
    <w:p w14:paraId="7B58C6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基督教能长盛不衰，变成世界上信徒最多的宗教，是因为有上主，平等博爱宽恕救赎。</w:t>
      </w:r>
    </w:p>
    <w:p w14:paraId="17BEAC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E81A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如果离开了神佛，那么这些宗教，就像一条道路没有了目的地。</w:t>
      </w:r>
    </w:p>
    <w:p w14:paraId="4B44AD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神佛，才是一切宗教法门的核心、灵魂、源头。</w:t>
      </w:r>
    </w:p>
    <w:p w14:paraId="24CB3D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看不到这一点的人，可悲啊。</w:t>
      </w:r>
    </w:p>
    <w:p w14:paraId="23F7B7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离开佛，哪有你什么净土宗？</w:t>
      </w:r>
    </w:p>
    <w:p w14:paraId="713B17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离开神，哪有你什么基督教？</w:t>
      </w:r>
    </w:p>
    <w:p w14:paraId="0302A2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250B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如果以净土宗和基督教自居正统，来否定老师，否定真神，那就是数典忘祖，忘恩负义，背父逃逸。谈什么往生？谈什么得救？真正的佛在你面前，都被你背弃了，还打算去极乐世界找佛？可能吗？</w:t>
      </w:r>
    </w:p>
    <w:p w14:paraId="032C47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82B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我是佛的弟子，我只会忠于佛，而不是忠于某个法门。</w:t>
      </w:r>
    </w:p>
    <w:p w14:paraId="386199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我是主的儿女，我只会虔诚主，而不是虔诚某个宗教。</w:t>
      </w:r>
    </w:p>
    <w:p w14:paraId="134384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佛和主，不被任何宗教所划分。</w:t>
      </w:r>
    </w:p>
    <w:p w14:paraId="203864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觉性和灵爱，不受任何法门所局限。</w:t>
      </w:r>
    </w:p>
    <w:p w14:paraId="2E71A8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目的地，怎么会被一条道路代表？</w:t>
      </w:r>
    </w:p>
    <w:p w14:paraId="595DF1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FB99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宗教自称是神佛的代言人，几乎没哪个宗门教派，不说修自己的法才能得度解脱的。但由于人性欲望贪婪，逐渐堕落为</w:t>
      </w:r>
      <w:r>
        <w:rPr>
          <w:rFonts w:hint="eastAsia" w:ascii="微软雅黑" w:hAnsi="微软雅黑" w:eastAsia="微软雅黑" w:cs="微软雅黑"/>
          <w:color w:val="000000" w:themeColor="text1"/>
          <w:sz w:val="28"/>
          <w:szCs w:val="28"/>
          <w:lang w:eastAsia="zh-CN"/>
          <w14:textFill>
            <w14:solidFill>
              <w14:schemeClr w14:val="tx1"/>
            </w14:solidFill>
          </w14:textFill>
        </w:rPr>
        <w:t>牟利</w:t>
      </w:r>
      <w:r>
        <w:rPr>
          <w:rFonts w:hint="eastAsia" w:ascii="微软雅黑" w:hAnsi="微软雅黑" w:eastAsia="微软雅黑" w:cs="微软雅黑"/>
          <w:color w:val="000000" w:themeColor="text1"/>
          <w:sz w:val="28"/>
          <w:szCs w:val="28"/>
          <w14:textFill>
            <w14:solidFill>
              <w14:schemeClr w14:val="tx1"/>
            </w14:solidFill>
          </w14:textFill>
        </w:rPr>
        <w:t>的工具，利用神佛敛财，打着神佛的名号抬高自己的地位，扩大个人影响力。</w:t>
      </w:r>
    </w:p>
    <w:p w14:paraId="663FB1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有人，就没有神。</w:t>
      </w:r>
    </w:p>
    <w:p w14:paraId="3483F4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有我，就没有佛。</w:t>
      </w:r>
    </w:p>
    <w:p w14:paraId="453A85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真理与宗教，从一开始就不可能同伍。</w:t>
      </w:r>
    </w:p>
    <w:p w14:paraId="71182A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2E8F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净土宗的核心，在于对佛的虔诚和出离心，信愿行，因为信佛而愿生极乐，因为愿心，而专注念佛苏醒觉性。</w:t>
      </w:r>
    </w:p>
    <w:p w14:paraId="604229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基督教的精髓，在于对主的虔爱信仰，因为对主的爱，可以将身心自我全部交付上帝，回归无我的完整纯洁之爱。</w:t>
      </w:r>
    </w:p>
    <w:p w14:paraId="65422E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既然一切宗教中供奉的佛和主，已经在真神法中，我们的老师就是祂，那么为什么还要退而求其次，绕远路去外道里面寻找祂呢？直奔老师，投入圣光不就行了。</w:t>
      </w:r>
    </w:p>
    <w:p w14:paraId="36F1F6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96AF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师兄们，不要渴望宗教承认真神，真神不需要宗教认可，就像光明无需黑暗证明。</w:t>
      </w:r>
    </w:p>
    <w:p w14:paraId="5EE714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真神，才是宗教的亲爹！</w:t>
      </w:r>
    </w:p>
    <w:p w14:paraId="61F8F6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0963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这就是我教法的核心道路。</w:t>
      </w:r>
    </w:p>
    <w:p w14:paraId="2E3B44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BCC7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2CA2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旺角—街站弘法</w:t>
      </w:r>
    </w:p>
    <w:p w14:paraId="3E5E0B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E26F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（2025年4月12日—13日）</w:t>
      </w:r>
    </w:p>
    <w:p w14:paraId="61ED34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FBB6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沙田街站辗转到旺角了，说起香港的旺角是名地点，相信很多人都听说过，在电影中也都看到过，这个地方很热闹，人流很旺也很密集，虽然现在已经赶不上疫情前的状况，不过相对我们去过的街站地点来说，这里确实是很旺。</w:t>
      </w:r>
    </w:p>
    <w:p w14:paraId="4A87C3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6963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是因为有名、因为旺，树大易招风，这个地方曾经一度也是轮法摆摊的据点，所以也是臭名昭著。为何提及这个？因为这个也涉及到我们摆街站的考量。首先从我们向政府申请“不反对通知书”开始，这个申请的流程就等待了将近两周的时间，还是一再地打电话去询问，才有人着实回应，因此这次申请批准是历时最久的一次，差一点还以为会有各种借口不批准。</w:t>
      </w:r>
    </w:p>
    <w:p w14:paraId="472418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CC2A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旺角旺得来，也是事件相当多、相当敏感的地方，所以也是上新闻、上电视曝光最多的原因，这个也促使我们在等待批准时，不得不慎之又慎，改变了一些想法和计划，考虑到区域的合法性、许可性和师兄们的身份情况等，原本想提供多点机会给内地师兄来香港弘法，后来改为只需要几位符合香港助力的帮手。因此，此次街站人手就大力减少了。两日摆摊期间，很幸运的是，这次不像上次有政府人员和警察来问候。警察们频繁地经过我们摊位，却视而不见地路过，都没有多看我们一眼，都令我们差点忘记还有他们的存在了。</w:t>
      </w:r>
    </w:p>
    <w:p w14:paraId="097B1E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4BD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旺角街站具体的点是在旺角最高最新的大厦朗豪坊左边商场门口，也是地铁口十字路红绿灯的位置，这里人流密集，地方狭窄，虽然这次人手较少，但是穿梭不息的人流量，却让我们派书的情况又冲上了一个新的高峰值，再创了佳绩。不过我们有个先决条件就是我们这次的书籍是满仓的，资源充足。另外还有一个特别亮的点就是我们增加了卡通漫画版的新书《你只是爱</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爱之中</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一无所缺》，这本可爱好看又有趣的漫画书，不仅小朋友爱拿，就连青少年、青年们都是会青睐的书，这个很是令我们惊喜和振奋。</w:t>
      </w:r>
    </w:p>
    <w:p w14:paraId="20C21E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2A67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周天气也是最不佳的一次，周六街站摆到下午两三点时，天就变黑了，突然间落起了大雨，由于没有遮挡，柜摊和师兄们都被法雨洗涤，不过法宝还好没有被淋湿，因为到了这个时候，就连我们补货回来的书籍也已经几乎派完了，所剩无几了，因此在躲雨的时候，大家见势就决定早点收摊了。所以，这次也是我们收摊最最最早的一次。</w:t>
      </w:r>
    </w:p>
    <w:p w14:paraId="3FC829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DB4B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周末两日街站下来，我们主推结缘的书《你只是爱</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爱之中</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一无所缺》用了10箱600本，繁体《让》是8箱384本，繁体《爱》是4箱160本，还有散装简体的《让》和《爱》，《梦》的英文版、中文版，《希望》《度》等，合计至少派出去了1200本以上的书籍，其中还有派送播放器、脖挂耳机等音频法宝。这次我们书籍法宝自身的威力所致，令我们需派送的礼物和靠吸眼球的气球却大量大量地减少了，师兄们几乎不需要靠礼物就能直接将法宝送出去。这个其实要说的话，还是应了老师说的那句，弘法不是你们在弘，而是神灵们在弘。</w:t>
      </w:r>
    </w:p>
    <w:p w14:paraId="03E123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2140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申请旺角街站的时候，也筹划着申请了4月26日—27日香港中环街站的审批。中环属于中高档社区，是很多上流人士所在的港岛区，是著名的金融中心地带，社会高层的精英们川流不息的地方，整个社会环境和氛围的节奏感非常强烈、非常快捷，因此，中环的申请仅一天时间就批准下来了，是申请中最快的一次。所以，这次的街站可以少顾虑地多邀请内地师兄们踊跃参加了。</w:t>
      </w:r>
    </w:p>
    <w:p w14:paraId="69AC3E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E403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真神来了，一切都开始有了不一样，香港弘法的帷幕也正式拉开了。如老师所言，香港的弘法已经正式开始了。所以，期待能有更多的师兄们力所能及地积极参与到其中来，自利利他，那我们下次中环街站见了。</w:t>
      </w:r>
    </w:p>
    <w:p w14:paraId="3961D4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FE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顶礼感恩慈悲的老师！</w:t>
      </w:r>
    </w:p>
    <w:p w14:paraId="3CB519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w:t>
      </w:r>
    </w:p>
    <w:p w14:paraId="0AA66E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2DF8FC6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（附弘法现场图片，图片略）</w:t>
      </w:r>
    </w:p>
    <w:p w14:paraId="43F760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4A1F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真了不起，希望有更多的人能够参与弘法。</w:t>
      </w:r>
    </w:p>
    <w:p w14:paraId="2AABED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C71A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115B9C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282B6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A00BAA">
      <w:pPr>
        <w:pStyle w:val="3"/>
        <w:spacing w:before="0" w:after="0" w:line="500" w:lineRule="exact"/>
        <w:rPr>
          <w:rFonts w:hint="eastAsia" w:ascii="微软雅黑" w:hAnsi="微软雅黑" w:eastAsia="微软雅黑" w:cs="微软雅黑"/>
          <w:b w:val="0"/>
          <w:sz w:val="28"/>
          <w:szCs w:val="28"/>
          <w:highlight w:val="lightGray"/>
        </w:rPr>
      </w:pPr>
      <w:bookmarkStart w:id="38" w:name="_Toc8990"/>
      <w:r>
        <w:rPr>
          <w:rFonts w:hint="eastAsia" w:ascii="微软雅黑" w:hAnsi="微软雅黑" w:eastAsia="微软雅黑" w:cs="微软雅黑"/>
          <w:b w:val="0"/>
          <w:sz w:val="28"/>
          <w:szCs w:val="28"/>
          <w:highlight w:val="lightGray"/>
        </w:rPr>
        <w:t>2025年4月15日</w:t>
      </w:r>
      <w:bookmarkEnd w:id="38"/>
    </w:p>
    <w:p w14:paraId="75EC57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DEB8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我们家的奇迹</w:t>
      </w:r>
    </w:p>
    <w:p w14:paraId="294CC3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EF63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我家有姊妹五个，一个弟，我是老大，很幸运姊妹四个学老师法，女儿也学老师的法。</w:t>
      </w:r>
    </w:p>
    <w:p w14:paraId="7ACB35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C4AD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我在2011年初做了一个小手术后，身体一直怕冷，大夏天穿的是高帮保暖皮鞋和毛衫，既怕冷又怕风，还容易出汗，很难受，腿常常是浮肿的，很沉重。同年12月女儿大二，抑郁症休学了。</w:t>
      </w:r>
    </w:p>
    <w:p w14:paraId="744515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43D7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那是2018年初，遇到了老师法，我像抓住救命稻草。学《梦》、抄《梦》，想从《梦》中找到解决烦恼痛苦的办法。</w:t>
      </w:r>
    </w:p>
    <w:p w14:paraId="5AB5DB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对《梦》一段时间学习后，觉得这里面说的是对的，是真的，佛法就应该是这样的，因为我奶奶信佛，从小她给我灌输一些佛教理念，我觉得很相应，不是庙里那些信众许愿交换。我信祂，虽然当时我的虔诚心不够，但我从未怀疑过老师一点点。</w:t>
      </w:r>
    </w:p>
    <w:p w14:paraId="0DB9F8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909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对人世间的事看淡了，不那么执着去改变它，能宽恕接纳自己，也能宽恕接纳别人，看老师视频有时有过电的感觉，麻麻酥酥，很舒服，刹那间能听懂老师讲的法，但自己讲不清楚，现在更加信祂、虔诚祂、依止祂，永永远远、永世永劫跟着祂、融入祂！</w:t>
      </w:r>
    </w:p>
    <w:p w14:paraId="704313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5C11D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（叙述大妹、三妹和女儿学法后身心的改变，内容略）</w:t>
      </w:r>
    </w:p>
    <w:p w14:paraId="5F263C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EBE5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小妹，张某畅，1978年生，中学老师，20多年前，得了结缔组织疾病，2023年7月份，淋巴瘤中晚期，化疗三次后，因为体质太差，停止化疗，在省人民医院做治疗，肝胃肾等功能都不好。而后我在省医院附近找了一家中医理疗馆，租了房子，一边陪她学习老师的法，一边在中医馆理疗，变化很大，除了病情稳定外，主要是紧缩的恐惧放松了，焦虑的情绪舒缓了，脸上有了多年前的笑容了。从被动学法到主动学法，从半信到相信。后来有好几次病危，感觉到虚空中有无边无尽的佛菩萨，守护着她，刹那间她感到温暖安心舒适，在圣光普照如来的慈悲加持救赎下，一次次转危为安。</w:t>
      </w:r>
    </w:p>
    <w:p w14:paraId="6CE160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4EB47E">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初，小妹在休病假一年半后去上班了，这次去没什么工作量，有大量时间学法。10号突然觉得不舒服，11号早上去了省人民医院，医生说，这次很严重了。医生估计是淋巴瘤发展了，已经开始出血了，血小板极低，输血维持的时间会很短，我们得做好准备。我不知道，下一步我们该怎么做，望恩师开示！</w:t>
      </w:r>
      <w:r>
        <w:rPr>
          <w:rFonts w:hint="eastAsia" w:ascii="微软雅黑" w:hAnsi="微软雅黑" w:eastAsia="微软雅黑" w:cs="微软雅黑"/>
          <w:i/>
          <w:iCs/>
          <w:color w:val="000000" w:themeColor="text1"/>
          <w:sz w:val="24"/>
          <w:szCs w:val="24"/>
          <w14:textFill>
            <w14:solidFill>
              <w14:schemeClr w14:val="tx1"/>
            </w14:solidFill>
          </w14:textFill>
        </w:rPr>
        <w:t>（节选，附小妹4月14日拍的照片，略）</w:t>
      </w:r>
    </w:p>
    <w:p w14:paraId="6F6EF8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515E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将身体交给医院，将信仰交给我，将灵魂交给“祂”。</w:t>
      </w:r>
    </w:p>
    <w:p w14:paraId="3FA0D8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A698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A4002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4A34A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5C0D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误入邪法十余载，终见光明</w:t>
      </w:r>
    </w:p>
    <w:p w14:paraId="018331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196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早开始接触佛法是小时候，真正开始修行佛法是长大后。最开始，朋友带着我拜的是雪山教派一位上师，雪山教派修不到一年的时候，土家另外一个师兄，说在网上认识一个很厉害的师父，带着我去拜师，我本人是完全没有听过这个叫振某的人讲过的法，但是因为信任这位认识的师兄，就糊里糊涂跟着他去深圳拜师了，振某给了我法名和法门。</w:t>
      </w:r>
    </w:p>
    <w:p w14:paraId="67BC30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ABB92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（叙述自己跟随振某邪师修行十余年的经历，内容略）</w:t>
      </w:r>
    </w:p>
    <w:p w14:paraId="0BEB29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A2B6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今年4月9号，灵师兄给我发微信和打电话，让我知道了真相。在她找我之前，前几天，另外一位师兄转发给我灵师兄写的文章，当时看完以后，我就哭了，感觉自己这十几年就是个笑话，跟着个什么东西，修的什么东西。所以信仰的打击对于在乎修行的人，真是致命一击。</w:t>
      </w:r>
    </w:p>
    <w:p w14:paraId="18474C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4D32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跟灵师兄通电话聊了几个小时，知道了土家很多事情，我从来不知道的事情。我们两个人都聊哭了，因为我们对佛法、对修行是赤子之心，所以才这么痛苦、难受。</w:t>
      </w:r>
    </w:p>
    <w:p w14:paraId="6696ED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271B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给我发了网站，我进网站看的第一个视频就是《祂》，才看到一半的时候，就感觉要抓住这个自救的机会。确切地说，完全没有去了解老师，看的第一个视频还是《祂》，我随机点击看的。但是，我就信了！</w:t>
      </w:r>
    </w:p>
    <w:p w14:paraId="426517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415D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就是一种急切，溺水之人看见了可以救命的船，就想要抓住。凭感觉，我要信，想要我的灵魂解脱。</w:t>
      </w:r>
    </w:p>
    <w:p w14:paraId="55B2E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A5F8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我以前就知道，修行是我生生世世都永不放弃的。从传统的修行模式，一下子换成新的完全没有接触过的形式，我也不知道，自己怎么一下子就接受了。</w:t>
      </w:r>
    </w:p>
    <w:p w14:paraId="163E9B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DBF9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灵师兄说：太厉害了，链师兄，一个是你的灵魂认识真理，还有就是老师的加持力、光明力太强大了，一下子就可以打入你的灵魂深处，唤醒你。</w:t>
      </w:r>
    </w:p>
    <w:p w14:paraId="63F91F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4B80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我自己也震惊，什么都没有了解老师的前提下，没有任何基础，看的第一个视频还是《祂》，这么高的对接。只能是加持力，让我如此信。</w:t>
      </w:r>
    </w:p>
    <w:p w14:paraId="569426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C9D36D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我虽然现在学习才几天时间，但是我请求恩师让我追随“祂”修行，接纳我的灵魂，净化超度我的灵魂，成就、加持我的灵魂，救赎我的灵魂出离死亡，让我心灵充满光明。</w:t>
      </w:r>
      <w:r>
        <w:rPr>
          <w:rFonts w:hint="eastAsia" w:ascii="微软雅黑" w:hAnsi="微软雅黑" w:eastAsia="微软雅黑" w:cs="微软雅黑"/>
          <w:i/>
          <w:iCs/>
          <w:color w:val="000000" w:themeColor="text1"/>
          <w:sz w:val="24"/>
          <w:szCs w:val="24"/>
          <w14:textFill>
            <w14:solidFill>
              <w14:schemeClr w14:val="tx1"/>
            </w14:solidFill>
          </w14:textFill>
        </w:rPr>
        <w:t>（节选，附近照，略）</w:t>
      </w:r>
    </w:p>
    <w:p w14:paraId="064D5D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1256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祝福你，你的灵魂为了等待“祂”，已经轮回了近千年，终于等到了。</w:t>
      </w:r>
    </w:p>
    <w:p w14:paraId="178B99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990C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灵师兄、心师兄，带进来的这一批灵魂等级确实挺高的。</w:t>
      </w:r>
    </w:p>
    <w:p w14:paraId="47906D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C4DB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2C6D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虔诚与信仰</w:t>
      </w:r>
    </w:p>
    <w:p w14:paraId="6C6F49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67E3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刚刚学《地狱》</w:t>
      </w:r>
      <w:r>
        <w:rPr>
          <w:rFonts w:hint="eastAsia" w:ascii="微软雅黑" w:hAnsi="微软雅黑" w:eastAsia="微软雅黑" w:cs="微软雅黑"/>
          <w:i/>
          <w:iCs/>
          <w:color w:val="000000" w:themeColor="text1"/>
          <w:sz w:val="24"/>
          <w:szCs w:val="24"/>
          <w14:textFill>
            <w14:solidFill>
              <w14:schemeClr w14:val="tx1"/>
            </w14:solidFill>
          </w14:textFill>
        </w:rPr>
        <w:t>（爱的温暖《地狱》2024-01-26）</w:t>
      </w:r>
      <w:r>
        <w:rPr>
          <w:rFonts w:hint="eastAsia" w:ascii="微软雅黑" w:hAnsi="微软雅黑" w:eastAsia="微软雅黑" w:cs="微软雅黑"/>
          <w:color w:val="000000" w:themeColor="text1"/>
          <w:sz w:val="28"/>
          <w:szCs w:val="28"/>
          <w14:textFill>
            <w14:solidFill>
              <w14:schemeClr w14:val="tx1"/>
            </w14:solidFill>
          </w14:textFill>
        </w:rPr>
        <w:t>，读到“对于‘祂’绝对的虔诚与信仰”这一段法时，突然不想移开目光，心动了一下。</w:t>
      </w:r>
    </w:p>
    <w:p w14:paraId="208BB8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反复去重复“虔诚与信仰”。</w:t>
      </w:r>
    </w:p>
    <w:p w14:paraId="2B3083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那天，三天静修圆满时，心中喷涌而出的呐喊声：“崇拜，崇拜，崇拜！”过后竟然回忆不起来，那会儿是怎么了，不明所以。</w:t>
      </w:r>
    </w:p>
    <w:p w14:paraId="7F2236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此刻读到这里，应该那就是虔诚与信仰的表达了吧，没有任何理由，自动发出的心声，解读了“虔诚与信仰”。</w:t>
      </w:r>
    </w:p>
    <w:p w14:paraId="5E80F7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AF54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静静地感受着此刻。</w:t>
      </w:r>
    </w:p>
    <w:p w14:paraId="253E3B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8A5E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虔诚：匍匐于地，只有天父，没有我，您出现的地方，我就可以消散了，永远是跪着的姿势，可以为您舍弃所有，恭恭敬敬地，没有一丝索取，只是奉献，只是供养。</w:t>
      </w:r>
    </w:p>
    <w:p w14:paraId="5A5D10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信仰：无丝毫的疑问与困惑，天父说的都是对的，以渴望的姿势去落实，并引以为荣，那是生命的方向，此生只为您而活着！</w:t>
      </w:r>
    </w:p>
    <w:p w14:paraId="3F5B02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8D53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或许对佛的一片赤诚，有了感应吧，天父来了，拉着我这观望、驻足、期待的灵魂冲出了那一层一层的相似佛法，回到了究竟了义的路上，导正了，回家了。</w:t>
      </w:r>
    </w:p>
    <w:p w14:paraId="45C7A3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CF59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那一声呐喊：崇拜啊！不是天父来了，这万古长夜，无有尽头啊！</w:t>
      </w:r>
    </w:p>
    <w:p w14:paraId="2BB879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天父来了，接我回家了，觉察，践行爱与宽恕，是天父带我走的路，安心、笃定地跟着呢。</w:t>
      </w:r>
    </w:p>
    <w:p w14:paraId="5F0C10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E0ED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如此地渴望学法，因为融入法中，便在天父的慈悲天心中，那种安宁与无罪疚。</w:t>
      </w:r>
    </w:p>
    <w:p w14:paraId="0BF929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静修三天，头一天学完十几个小时后，那感觉一个爽，过瘾！</w:t>
      </w:r>
    </w:p>
    <w:p w14:paraId="70AAA7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如此旷世难遇之法，无以言表，感动的当下，只有崇拜了。</w:t>
      </w:r>
    </w:p>
    <w:p w14:paraId="5DE0510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匍匐跪拜在天父脚下！</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190FA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F8C0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又一个回家的灵魂。</w:t>
      </w:r>
    </w:p>
    <w:p w14:paraId="2F0C47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2CC8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1E54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忏悔</w:t>
      </w:r>
    </w:p>
    <w:p w14:paraId="009A37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4A2D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这是一篇迟来的忏悔，忏悔曾经在外道的无明造业，忏悔对人情人性的依赖，忏悔对真理第一念的拒绝。</w:t>
      </w:r>
    </w:p>
    <w:p w14:paraId="33C754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FAD5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（叙说自己从24岁到35岁期间跟随外道邪师的经历，内容略）</w:t>
      </w:r>
    </w:p>
    <w:p w14:paraId="31D42E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04EE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2022年底，我老公在网上找到一些老师的文字，他给我看《梦》的视频，因为我当时对他还是有很多失望，我已经不想依赖他了，所以没有听完，也没有学习。直到半年以后听到《引导文》我才幡然醒悟，这才是我灵魂苦苦追寻的啊！</w:t>
      </w:r>
    </w:p>
    <w:p w14:paraId="3C4620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6284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自我感的认同就是灵魂的堕落。我回忆这三十多年来的生活与修行，越来越体会到堕落的深重与刻骨。如果不与自我感分离，灵魂将一直被束缚在轮回中，永无休止。这就是人的一生啊！我无数次想到这一生将要如此落幕，都会泪流满面。没有人能够理解，没有人可以倾诉，我无数次与自己对话，劝自己坚强，要相信总会有奇迹发生。明明内心有一丝光明，为何在人间找不到光明？如果没有遇到老师，我不知道该如何活下去。</w:t>
      </w:r>
    </w:p>
    <w:p w14:paraId="036F09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2FC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话，在我第一次见老师时就应该诉与您，我的天父！可是内心的恐惧感让我没法开口。我是有那么多的思念想诉与您，有那么多的爱想告诉您，我想把我所有的一切都献祭给您，但是都被这个自我感阻碍了！直到最近听法学法，在最新的这些无上法义的加持和清洗下，我忽然发现“我”的一切都错了！一切痛苦皆是源于对“我”的认可，所有轮回皆是对“自我感”的维护，一念的滞留造就了这一场又一场的生死大梦，对前念的认可与执迷又坠入了更深的梦境！所有的一切都在那一念都注定了！所有的苦难都是因为有了“我”，而与您分离。当我真切地在对境中看到这一幕幕的生死因缘时，我感觉卸下了千斤重担，就是“自我感”带给灵魂的沉重的负担！感恩老师天父的赐福与加持！</w:t>
      </w:r>
    </w:p>
    <w:p w14:paraId="3452E8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C0A99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“老师才是我的生命，老师才是我的心！”今天我终于可以冲破自我的阻碍，大胆向老师诉说我的心。今生，我愿以老师为我余生的所有、全部、唯一，只为老师而活！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936FF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01A9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虔诚的灵魂，就有进入天堂的资格。</w:t>
      </w:r>
    </w:p>
    <w:p w14:paraId="10DE0C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B11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EA76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忏悔曝光思量心中泛起的邪恶妄念</w:t>
      </w:r>
    </w:p>
    <w:p w14:paraId="51C9E3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2F82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到今年1月份，我追随老师学法已经十年整了。</w:t>
      </w:r>
    </w:p>
    <w:p w14:paraId="3EBD3D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DABA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惭愧得很，去年年底业障来袭，学法的时候内心升起了一个声音，虽然它不敢对老师出言不逊，但是却会发出不一样的声音。理性上我无比坚信老师是真神，是我今生解脱的唯一希望，可是这个讨厌的声音总是不受控制地，在听老师讲法的时候冒出来发表一句傲慢的评价。开始的时候，我一律用“滚！”呵斥走它。它也不会逗留。后来我也问它到底为什么要对真神质疑，它也没有给出什么原因。就像小孩子一样，越不让它做什么，它越要淘气去做，就是纯纯地跟你作对。不学法的时候它不会出现，一学法就找机会冒头。于是我又让它继续“滚”了。</w:t>
      </w:r>
    </w:p>
    <w:p w14:paraId="6E36E6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37288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我想这是业力逆袭吧？十年来，我都没有出现过这种情况。       </w:t>
      </w:r>
    </w:p>
    <w:p w14:paraId="1E1BA3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4E172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到了十年这个时间段上，我开始了业力逆袭，内心升起一个不受控制的轻慢的声音。我知道，这是魔在看着我了。我内心很笃定我不会离开老师的，只是这个声音他总是干扰我学法，甚至引动我内心的恐惧，一直折磨了我3个月，实在没有办法就求助于老师。老师给出的方法就是：“抽自己耳光，他不是你，却与你同时占据同一个身体，你打自己他也会疼，时间长了他就不敢冒头了。”</w:t>
      </w:r>
      <w:r>
        <w:rPr>
          <w:rFonts w:hint="eastAsia" w:ascii="微软雅黑" w:hAnsi="微软雅黑" w:eastAsia="微软雅黑" w:cs="微软雅黑"/>
          <w:i/>
          <w:iCs/>
          <w:color w:val="000000" w:themeColor="text1"/>
          <w:sz w:val="24"/>
          <w:szCs w:val="24"/>
          <w14:textFill>
            <w14:solidFill>
              <w14:schemeClr w14:val="tx1"/>
            </w14:solidFill>
          </w14:textFill>
        </w:rPr>
        <w:t>（2025年3月25日老师开示）</w:t>
      </w:r>
    </w:p>
    <w:p w14:paraId="3FDA4D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E161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看到“他不是你”这句话，我就放心了。那阵子寝食难安，尤其在听了老师讲法《祂（下）》里面关于不能对老师产生不敬的想法，否则将是灵魂不能承受的后果之后，更是怕得要命。不过，只要内心这个念头“他不是我”，那就不要紧了。第一天，抽了自己一天的耳光，抽到脸红肿，火辣辣地疼，第二天继续。到第三天感觉念头就不像一开始那么凝实了，到现在已经快一个月了，还是会有一些好像小的念头升起，比之前强了很多。我基本上不想理会他了。宽恕是不予分析，不予定义。那就不关注他，让他自生自灭，念头升起的时候，默念“神是爱，上主是爱，我是爱”，他不是我，“我是爱”。</w:t>
      </w:r>
    </w:p>
    <w:p w14:paraId="456DD0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EBE6C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真神忏悔，忏悔自己内心升起的这些不敬、轻慢与质疑的妄念，祈请老师赐予佛力加持，赐予圣光清洗学生思量心妄念习气业障。请允许学生借助老师的爱与光，宽恕他们、原谅他们、清洗他们、消融他们、救赎他们，直至最后遗忘他们！请老师赐予祝福，助学生早日寻回那份听到老师讲法时泪流不止的那份灵魂的激动感动！</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50116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D8F8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很棒，神与你同在。</w:t>
      </w:r>
    </w:p>
    <w:p w14:paraId="4FCDE2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88A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你这种情况，是灵魂要提升了，业障在分解前的挣扎。</w:t>
      </w:r>
    </w:p>
    <w:p w14:paraId="1EAD0B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8CE874">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BBE8C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只要想到祂，灵魂就已经跪下</w:t>
      </w:r>
    </w:p>
    <w:p w14:paraId="2832F6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忽然感觉到自己好无知愚蠢啊，何谈什么修行？我连什么叫明心见性，这分钟才有点点领悟。见性？本来的面目，微生物见得到吗？被业力裹挟轮回无数劫的微生物，业力而生的产物，你能见到什么？能见到的都是与你一样的泥土。不是神佛降世，我连什么是明心都不知道，用人格意识去理解佛法，就是用人格去理解神灵，愚蠢又可怜。随着老师证到大菩萨的智慧，学生也受到了神的恩赐，我一微生物居然能感受到祂的气息。</w:t>
      </w:r>
      <w:r>
        <w:rPr>
          <w:rFonts w:hint="eastAsia" w:ascii="微软雅黑" w:hAnsi="微软雅黑" w:eastAsia="微软雅黑" w:cs="微软雅黑"/>
          <w:i/>
          <w:iCs/>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现在只要听法时，老师说到祂，我就会想到祂的气息，当我反应过来，我的灵魂已经是下跪的姿势，匍匐顶礼，连带人格一样地腿软，想马上跪下去。我一微生物太渺小了，微生物能感受到祂的一点点点……无数点气息是我灵魂最大的福报。</w:t>
      </w:r>
    </w:p>
    <w:p w14:paraId="4623FEB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我们不是这具身体，也不是意识的自己，与神的光明在一起，匍匐顶礼趴在那里虔诚地顶礼就对了。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DEEE9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8950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很棒的体会。</w:t>
      </w:r>
    </w:p>
    <w:p w14:paraId="0BD2A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3131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39506C">
      <w:pPr>
        <w:pStyle w:val="3"/>
        <w:spacing w:before="0" w:after="0" w:line="500" w:lineRule="exact"/>
        <w:rPr>
          <w:rFonts w:hint="eastAsia" w:ascii="微软雅黑" w:hAnsi="微软雅黑" w:eastAsia="微软雅黑" w:cs="微软雅黑"/>
          <w:b w:val="0"/>
          <w:sz w:val="28"/>
          <w:szCs w:val="28"/>
          <w:highlight w:val="lightGray"/>
        </w:rPr>
      </w:pPr>
      <w:bookmarkStart w:id="39" w:name="_Toc627"/>
      <w:r>
        <w:rPr>
          <w:rFonts w:hint="eastAsia" w:ascii="微软雅黑" w:hAnsi="微软雅黑" w:eastAsia="微软雅黑" w:cs="微软雅黑"/>
          <w:b w:val="0"/>
          <w:sz w:val="28"/>
          <w:szCs w:val="28"/>
          <w:highlight w:val="lightGray"/>
        </w:rPr>
        <w:t>2025年4月16日</w:t>
      </w:r>
      <w:bookmarkEnd w:id="39"/>
    </w:p>
    <w:p w14:paraId="0FCF2E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280B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对赌与誓言</w:t>
      </w:r>
    </w:p>
    <w:p w14:paraId="0D47BA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B9A6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一早就收到链师兄的留言，说自从写了文章公开与邪师决裂了之后，就收到邪师弟子们多方的攻击与游说，让她不要相信灵某所说的一切事件，还说“灵某跟邪师发生关系，你看到了吗？没有人看到他们上床啊，没证据，不能信”，说灵某单方面说这事情口说无凭，没有证据等，更是极力劝阻链师兄她们不要听信那些我“污蔑”魔鬼的话，也不要乱造口业等。</w:t>
      </w:r>
    </w:p>
    <w:p w14:paraId="54408F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C6DA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都气笑了，怎么我拿我自己的清白跟你们开玩笑？还是我应该当时拿个摄像头把所有的过程拍下来给你们看？如今我站出来，不单单是因为振某是个彻彻底底骗财骗色的恶棍！更因为许许多多的家人依然被他伪装的所谓的“明师”“大师”“觉悟者”的形象所欺骗，认为这个振某守“五戒”、讲善法，对弟子、对家人都亲善有加，谦卑和顺，从不发火，而暗地里却是龌龊阴暗的事情做尽！而跟着他的这些所谓点名弟子、精进的弟子，更是各个都是伪装大师，彻头彻尾的伪君子、大恶人，振某所做的所有见不得人的事情他们心里一清二楚，而仍然佯装不知，继续帮着这个邪师欺骗无辜无知的信众！</w:t>
      </w:r>
    </w:p>
    <w:p w14:paraId="26BA97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617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极度的恐惧已经彻底扭曲了他们人类的认知，泯灭了良知，为了维护邪师伟光正的形象，为了维护自我存在的真实性，为了维护自我所信仰的正确性，他们可以罔顾事实真相，扭曲真理，颠倒黑白，彻底沦为了邪师的走狗与奴役！</w:t>
      </w:r>
    </w:p>
    <w:p w14:paraId="385E32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B5D9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弟子灵某，今天以自己生生世世的法身慧命在十方诸佛面前起誓！与一切邪魔外道对赌！</w:t>
      </w:r>
    </w:p>
    <w:p w14:paraId="2B5A89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4A12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灵某我所说任何事件所列举的证据有一丝一毫的伪装，虚言假语，不忠于事实，如果振某不是一个彻头彻尾敛财骗色，玷污众生纯洁信仰的邪师魔鬼，那我灵某的灵魂愿意下无间地狱，永生永世被烈火焚烧炙烤，无有出期！</w:t>
      </w:r>
    </w:p>
    <w:p w14:paraId="73A4FB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48ED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灵某所说皆属于事实，无有妄言，所列举证据都是真实可信的，那么任何污蔑诋毁攻击正法学生的魔鬼弟子们，任何罔顾事实依据，依然要维护魔鬼且帮助他欺骗众生的信仰的魔鬼弟子们，你们的灵魂下无间地狱！受永生永世的折磨与痛苦！</w:t>
      </w:r>
    </w:p>
    <w:p w14:paraId="57D864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846E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请十方诸佛为我见证！！！我愿意赔上自己的性命，也要把这个魔鬼拉下神坛！</w:t>
      </w:r>
    </w:p>
    <w:p w14:paraId="2A9C25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46A8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今，我在这里向全世界所有的众生，公开曝光邪师诱骗我进行“双修”的所有聊天记录，以及我近期收集到的所有被邪师诱骗，受到精神迫害，家破人亡的聊天证据，我愿意彻底抛下作为一个正常女性的尊严与面子，将自己彻底扒光，曝光在众生面前！惟愿你们能认识到魔鬼的真实面目，彻底与他斩断任何联系与牵连！万万不要将自己的灵魂毁灭在这么一个残忍阴暗恶毒不堪的魔鬼手中！</w:t>
      </w:r>
    </w:p>
    <w:p w14:paraId="08AEF6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44CD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学生灵某祈请老师加持，祈请十方诸佛菩萨加持，让所有的邪魔弟子能够认清真相，回心转意，回头是岸，彻底决裂！学生愿意抹杀自我在这个世间存在的所有痕迹，惟愿更多的灵魂能从这场噩梦中醒来！！！</w:t>
      </w:r>
    </w:p>
    <w:p w14:paraId="5986BF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EA7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深深顶礼慈悲伟大的恩师，灵魂的救主，生命的圣父！！！</w:t>
      </w:r>
    </w:p>
    <w:p w14:paraId="12E69B2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（附聊天记录截图，图片略）</w:t>
      </w:r>
    </w:p>
    <w:p w14:paraId="33DC27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D4DF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揭露魔鬼等同于维护正法，拯救灵魂，你的义举形成的漫天功德，会洗刷灵魂曾经被魔鬼玷污的耻辱，你的正义就是神灵照耀人间的璀璨圣光。</w:t>
      </w:r>
    </w:p>
    <w:p w14:paraId="449A56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ED7C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CDFAA4">
      <w:pPr>
        <w:pStyle w:val="3"/>
        <w:spacing w:before="0" w:after="0" w:line="500" w:lineRule="exact"/>
        <w:rPr>
          <w:rFonts w:hint="eastAsia" w:ascii="微软雅黑" w:hAnsi="微软雅黑" w:eastAsia="微软雅黑" w:cs="微软雅黑"/>
          <w:b w:val="0"/>
          <w:sz w:val="28"/>
          <w:szCs w:val="28"/>
          <w:highlight w:val="lightGray"/>
        </w:rPr>
      </w:pPr>
      <w:bookmarkStart w:id="40" w:name="_Toc1703"/>
      <w:r>
        <w:rPr>
          <w:rFonts w:hint="eastAsia" w:ascii="微软雅黑" w:hAnsi="微软雅黑" w:eastAsia="微软雅黑" w:cs="微软雅黑"/>
          <w:b w:val="0"/>
          <w:sz w:val="28"/>
          <w:szCs w:val="28"/>
          <w:highlight w:val="lightGray"/>
        </w:rPr>
        <w:t>2025年4月17日</w:t>
      </w:r>
      <w:bookmarkEnd w:id="40"/>
    </w:p>
    <w:p w14:paraId="6D152B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37DF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从破魔中看到的现象</w:t>
      </w:r>
    </w:p>
    <w:p w14:paraId="5A8D23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A71A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近段时间以来，通过大量的实证案例及收集的情况可以看到，一旦进入邪教，遇到真理而不愿意回头的人，那真是无可救药。</w:t>
      </w:r>
    </w:p>
    <w:p w14:paraId="6CBFDC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77E0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现象如下：</w:t>
      </w:r>
    </w:p>
    <w:p w14:paraId="6CE28F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1.没有觉得他（指邪师）不好，现在还觉得自己越来越好了。</w:t>
      </w:r>
    </w:p>
    <w:p w14:paraId="4AABE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因是；邪师封了一个地盘，给这些人名号，可在当地成为一个所谓的负责人，人来人往可以收供养，自称老大，是一方之主。在阴间看来这个名号比市长还大，这就是所谓的这些人的意淫，狂妄自大，不可一世，胡口乱言，没有一点点修行的证量，全部都是邪师的一套藐视他人，视真理为儿戏，扮演着自欺欺人的角色。</w:t>
      </w:r>
    </w:p>
    <w:p w14:paraId="3F0C2E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他们不知道，这样做就是彻底地跟随邪师进入黑暗的地狱中。</w:t>
      </w:r>
    </w:p>
    <w:p w14:paraId="516077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E1FA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还有曾经认为被邪师救过的灵魂，认为邪师有神通、有法力，可他们不知道邪师用的是魔力，虽然看上去你是好了，你觉得你的命被改变了，你知道，可怕的是，他是魔鬼，你认为的好是跟着他一起去他的地方。</w:t>
      </w:r>
    </w:p>
    <w:p w14:paraId="0465FF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F71C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3.曾经被邪师侵犯过的女性，为了自保，怕被家人知道无法生活，怕揭露出来自己没面子，更怕被跟随邪师的人轻视报复，所以选择隐藏、躲避、拉黑所有的人，把自己封闭起来。</w:t>
      </w:r>
    </w:p>
    <w:p w14:paraId="3E0D0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她们不知道这就更中了魔鬼的圈套，一个隐藏而不敢袒露的灵魂，会带着魔鬼的阴影一起进入无间地狱，唯有拿起真理的武器与邪魔战斗，才能脱离魔鬼的爪牙，回归圣主天堂。</w:t>
      </w:r>
    </w:p>
    <w:p w14:paraId="15F220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D8FD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还有一类人自命清高，不需要真理，觉得只要做好自己，自己修心就可以，自己觉得善良不做坏事就好，管他死后去哪里，完全听不进真理，自认为对佛法很了解，自己修就可以。至于邪师嘛，每个人都是自己的因缘，是他们自己的事。</w:t>
      </w:r>
    </w:p>
    <w:p w14:paraId="137E02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4231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已经结缘真理而又恐惧害怕离开的师兄们：是因为你们被邪灵欺骗的时间太长了，你们的离开是自我维护和恐惧，是不敢放弃曾经默认的“他”，认为他是一个什么“高大上”的人物。而今这个“他”已经在地狱中，他的命已不长，等待他的是三界律法的审判，他骗钱骗色，害人慧命，让多少人家破人亡，让多少人死不瞑目。一个个血淋淋的案例，只要你们用心去听一下曾经受到伤害的灵魂，相信每一个有良心的灵魂都会拿起真理的武器，决绝地、奋不顾身地与邪师决裂，清醒吧！</w:t>
      </w:r>
    </w:p>
    <w:p w14:paraId="5A6D51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E7C6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还在被蒙蔽跟随的人们，现在是你们该醒的时候了，不要再害怕，不要再恐惧，真正的神佛是慈悲是爱。祂的慈悲光芒照耀着每一个灵魂回归真理法义中，那里是真正的喜悦和安宁，那里是你灵魂真正的家！</w:t>
      </w:r>
    </w:p>
    <w:p w14:paraId="0CC033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7FC7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以上所言都有聊天记录为证。</w:t>
      </w:r>
    </w:p>
    <w:p w14:paraId="750B2F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19C36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下面附上灵师兄的誓言。我心某与灵师兄一起，也将此誓言留下，给到所有还在信邪师的人。</w:t>
      </w:r>
      <w:r>
        <w:rPr>
          <w:rFonts w:hint="eastAsia" w:ascii="微软雅黑" w:hAnsi="微软雅黑" w:eastAsia="微软雅黑" w:cs="微软雅黑"/>
          <w:i/>
          <w:iCs/>
          <w:color w:val="000000" w:themeColor="text1"/>
          <w:sz w:val="24"/>
          <w:szCs w:val="24"/>
          <w14:textFill>
            <w14:solidFill>
              <w14:schemeClr w14:val="tx1"/>
            </w14:solidFill>
          </w14:textFill>
        </w:rPr>
        <w:t>（节选，附灵师兄誓言，内容略）</w:t>
      </w:r>
    </w:p>
    <w:p w14:paraId="7C6ABF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4942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正义的灵魂背后，站着十方诸佛。</w:t>
      </w:r>
    </w:p>
    <w:p w14:paraId="6386D2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639DC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BE47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爽师兄的自述：彻底告别痛苦的过往，在圣爱中重生</w:t>
      </w:r>
    </w:p>
    <w:p w14:paraId="02CD13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6EC6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顶礼感恩老师！</w:t>
      </w:r>
    </w:p>
    <w:p w14:paraId="04B323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5287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自幼性格内向，一颗心常常感到抑郁苦闷，觉得生活无意义，心中总有个声音在问：活着到底为了什么？偶然的机会阅读到一些关于修行和佛法的文章，就觉得发现了宝藏，找到了自己的方向，认定要学习佛法才不枉度此生。然而我明白，一个人要想学习是很难很难的，非常希望能得到一位老师的指导。</w:t>
      </w:r>
    </w:p>
    <w:p w14:paraId="6412CA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7D1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我当时的朋友向我推荐了她的老师振某讲解的所谓“浅释”，从未真正修行的我，被这些文章吸引，也很相信朋友，觉得以后终于有人跟我志同道合，可以一起学法了。我天真地以为自己走上了探寻真理的道路，把振某奉为自己的老师，按照他的教法每天做“功课”，经常听“分享会”，也曾出行参加过演出活动，供养过钱财，购买过这个组织出售的电子设备，并拜访过振某。</w:t>
      </w:r>
    </w:p>
    <w:p w14:paraId="2119FD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14D9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初的几年完全沉浸其中，后来渐渐发现有些问题，比如一些人言行不一，表面讲得好，实际行为又是另外一回事，关系复杂，原本很好的同修也渐渐变得陌生。当时心中也有疑惑：为什么会是这样的？比平时接触的社会还复杂，人心更险恶，难道修行是为了见识种种为人所不齿的阴险手段吗？尽管如此，也没有对这个组织的领导者产生一丝一毫的怀疑，只是减少了跟组织成员的接触，不再听“分享会”，也不参与任何活动，自己仍然每天默念功课并回向给振某。</w:t>
      </w:r>
    </w:p>
    <w:p w14:paraId="23F7B3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A689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就这样过了多年，修行没有什么进步，也因为完全相信教授的方法，没有再去寻求任何其他的学习方式，当时整个人的思维方式都处于邪师教导的模式里，就如同一直被罩在一个黑暗幕布里。</w:t>
      </w:r>
    </w:p>
    <w:p w14:paraId="3FE5CA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A916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最近读到灵师兄的文章，就如一把利剑，把这黑幕划开了一道口子，于是开始有光亮照射到我，我心中终于泛起了涟漪，时而开始重新思考，并有所怀疑，不再像以前那样完全相信邪师。随着陆续读到其他一些披露的文章，听闻到更多人的悲惨遭遇，我感到错愕惋惜的同时，更加确信那个人就是邪恶的，我从前心中曾经的种种疑惑也可以合理解释得通了。</w:t>
      </w:r>
    </w:p>
    <w:p w14:paraId="0AC423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8BE7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我声明我完全相信灵师兄揭露的事情，因为我本人也曾有过类似的遭遇，被邪师以“示法”为名，诱骗上当，以为他的修为真的高到可以“双修”的程度。虽然我已经拿不出任何的证据，因为为了跟这个组织彻底断离，我已经删除了很多跟这个组织相关的联系人，销毁了往昔的电子记录。</w:t>
      </w:r>
    </w:p>
    <w:p w14:paraId="0F3D8D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7A37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我不在意是否有人相信我说的话，我只想坦诚面对自己往昔的过错，向老师忏悔。</w:t>
      </w:r>
    </w:p>
    <w:p w14:paraId="36AF2B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94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如果我有所隐瞒，就不配说自己想追求真理。</w:t>
      </w:r>
    </w:p>
    <w:p w14:paraId="3F868B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如果我继续沉默，就等于在漠视魔鬼的罪恶。</w:t>
      </w:r>
    </w:p>
    <w:p w14:paraId="27B44C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如果我再不发声，就不配接受灵师兄为了让我安心学习老师教法立下的重誓，就无法坦然重新启程。</w:t>
      </w:r>
    </w:p>
    <w:p w14:paraId="4AEEBA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6754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自己这十几年光阴虚度，活成了一个超级大笑话，但是挫折不能改变学生对真理的渴望，对真相的探求。</w:t>
      </w:r>
    </w:p>
    <w:p w14:paraId="6E28AF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E04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师兄的推荐下拜读老师的文章，聆听老师的音频开示，虽然很多都还不懂，但是深深地喜欢，想要全神贯注地聆听。当默念心咒时，那自然流露的轻轻的喜悦，像那久违的孩童般的欢快，念着念着我流泪了，我知道那是内心深处“久旱逢甘露”的感动，仿佛心里那个沉默许久的小孩儿又活泼了起来。</w:t>
      </w:r>
    </w:p>
    <w:p w14:paraId="1BDD78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5471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学生自知愚痴迟钝、资质平平，但恳请老师收留学生，救赎我脱离轮回苦海。学生渴盼能有机会追随“祂”，修习正法，净化灵魂，祈求圣光的照拂、真神的教诲！</w:t>
      </w:r>
    </w:p>
    <w:p w14:paraId="349809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B42F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顶礼感恩老师！</w:t>
      </w:r>
    </w:p>
    <w:p w14:paraId="6687B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南无圣光普照如来！南无圣光普照如来！南无圣光普照如来！</w:t>
      </w:r>
    </w:p>
    <w:p w14:paraId="000C66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BE5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（后记： </w:t>
      </w:r>
    </w:p>
    <w:p w14:paraId="7E9044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爽师兄给我发来的留言：“昨天半夜睡不着，开始写，但是没力量，破碎感……今天上午又继续写，一把鼻涕一把泪地写，现在眼睛还是肿的。”她能突破自我保护的恐惧，将过往痛苦不堪的回忆全部曝光出来，除了是老师慈悲的救赎之力，我实在不知道该如何言说。爽师兄原本就是一个性格内向、安静的女生，她从未谈过恋爱，把自己最纯洁纯粹的信仰与情感都交付给了邪师，而这个魔鬼却狠狠践踏了每一个信仰他的灵魂！深深祝福爽师兄，深深感恩老师圣光普照世间万物的无上救赎之力！！！）</w:t>
      </w:r>
    </w:p>
    <w:p w14:paraId="7FB291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92DF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又一个灵魂得救了，从地狱之中逃离了，可喜可贺。</w:t>
      </w:r>
    </w:p>
    <w:p w14:paraId="1D8C2A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34AE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灵师兄，你带进来的这些孩子，如果学习一年后没有离开，都可以直接进入论坛。</w:t>
      </w:r>
    </w:p>
    <w:p w14:paraId="710507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0F6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第二，你揭批魔鬼的帖子，在网站上置顶，我为你们站台。</w:t>
      </w:r>
    </w:p>
    <w:p w14:paraId="0DF678A7">
      <w:pPr>
        <w:spacing w:line="500" w:lineRule="exact"/>
        <w:rPr>
          <w:rFonts w:hint="eastAsia" w:ascii="微软雅黑" w:hAnsi="微软雅黑" w:eastAsia="微软雅黑" w:cs="微软雅黑"/>
          <w:sz w:val="28"/>
          <w:szCs w:val="28"/>
        </w:rPr>
      </w:pPr>
    </w:p>
    <w:p w14:paraId="437F6A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祝福你，神与你同在。</w:t>
      </w:r>
    </w:p>
    <w:p w14:paraId="0A19DD9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D5723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064F69">
      <w:pPr>
        <w:pStyle w:val="3"/>
        <w:spacing w:before="0" w:after="0" w:line="500" w:lineRule="exact"/>
        <w:rPr>
          <w:rFonts w:hint="eastAsia" w:ascii="微软雅黑" w:hAnsi="微软雅黑" w:eastAsia="微软雅黑" w:cs="微软雅黑"/>
          <w:b w:val="0"/>
          <w:sz w:val="28"/>
          <w:szCs w:val="28"/>
          <w:highlight w:val="lightGray"/>
        </w:rPr>
      </w:pPr>
      <w:bookmarkStart w:id="41" w:name="_Toc13353"/>
      <w:r>
        <w:rPr>
          <w:rFonts w:hint="eastAsia" w:ascii="微软雅黑" w:hAnsi="微软雅黑" w:eastAsia="微软雅黑" w:cs="微软雅黑"/>
          <w:b w:val="0"/>
          <w:sz w:val="28"/>
          <w:szCs w:val="28"/>
          <w:highlight w:val="lightGray"/>
        </w:rPr>
        <w:t>2025年4月18日</w:t>
      </w:r>
      <w:bookmarkEnd w:id="41"/>
    </w:p>
    <w:p w14:paraId="14214F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E2F6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做真神的小狗也是幸福</w:t>
      </w:r>
    </w:p>
    <w:p w14:paraId="7E0832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9705D2">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喜欢根性好、来源境界高的灵魂，就好像你们人类喜欢小动物，喜欢活物一样，仅仅是觉得在死人堆里面见到一两个活着的小狗，就是这种感觉，但是，即便你是前世的神灵，今生也与真神无关啊，你跟随神学习，或者离开真理，我不会有丝毫牵挂，你的命运依旧是虔诚心说了算的，不是你的根性说了算的，三界内的所谓神灵，在神佛的眼中依旧是鬼，和虫子没有什么区别。”</w:t>
      </w:r>
      <w:r>
        <w:rPr>
          <w:rFonts w:hint="eastAsia" w:ascii="微软雅黑" w:hAnsi="微软雅黑" w:eastAsia="微软雅黑" w:cs="微软雅黑"/>
          <w:i/>
          <w:iCs/>
          <w:color w:val="000000" w:themeColor="text1"/>
          <w:sz w:val="24"/>
          <w:szCs w:val="24"/>
          <w14:textFill>
            <w14:solidFill>
              <w14:schemeClr w14:val="tx1"/>
            </w14:solidFill>
          </w14:textFill>
        </w:rPr>
        <w:t>（2025年3月心灵综述）</w:t>
      </w:r>
    </w:p>
    <w:p w14:paraId="0BC6FA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8B40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看到老师的话，就想着，原来我在老师眼中是一只小狗啊。</w:t>
      </w:r>
    </w:p>
    <w:p w14:paraId="583621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心中泛起丝丝温暖、抚慰、可爱的感觉。仿佛灵魂的我，被老师轻轻摸了摸头。</w:t>
      </w:r>
    </w:p>
    <w:p w14:paraId="2FBC85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做真神的小狗，也是幸福的。</w:t>
      </w:r>
    </w:p>
    <w:p w14:paraId="6E66D8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82F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经在电视上看过这样一段新闻：有个逃犯，被警察追捕到家，而他的狗奋力阻止警察，不让他们靠近主人的藏身之处。就这样僵持了几个小时，因为这只狗的护主，警察始终没有办法捉拿他，最后只有先击毙了狗，才能逮捕狗的主人。</w:t>
      </w:r>
    </w:p>
    <w:p w14:paraId="0E7C4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3032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当时就给我留下深刻的印象。</w:t>
      </w:r>
    </w:p>
    <w:p w14:paraId="641F86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好忠心的狗狗啊，它根本不知道自己的主人是犯了罪的，它只是看到一群“坏人”要来伤害它最爱的人，所以它用尽了全力保护主人，直到一颗子弹穿过它的胸膛，直到它的身躯再也无法爬起来，为他而战。</w:t>
      </w:r>
    </w:p>
    <w:p w14:paraId="28653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做真神的小狗也是幸福的。</w:t>
      </w:r>
    </w:p>
    <w:p w14:paraId="4EEE1B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无论以什么样的生命形式，只要靠近祂，就是靠近了天堂；远离祂，则靠近了地狱。</w:t>
      </w:r>
    </w:p>
    <w:p w14:paraId="1FA3C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要知道，唯有祂，是灵魂的主人，那么一切世间的善恶规则，都失去了意义。别人说我的老师是邪师，别人造谣我的老师私生活，那是别人的事，与我有什么关系？我关心的，就像那只护主而死的狗狗一样，是我的主人，是我生命全部的幸福和安全感，是我唯一的希望和依靠，是这个世界上，我最爱，也最爱我的人。</w:t>
      </w:r>
    </w:p>
    <w:p w14:paraId="6877A5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244DE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相信，直到那只狗死去的那一刻，它的心也不会真的恐惧，因为它深爱着它的主人，为了主人能舍去生命，不去维护自己，这就是无畏。在我们死的时候，能一心忆念老师，因对老师的虔诚而无畏，舍命供佛，就是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CE9A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07F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嗯，很棒的信仰。</w:t>
      </w:r>
    </w:p>
    <w:p w14:paraId="30E8AE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98994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2041FD">
      <w:pPr>
        <w:pStyle w:val="3"/>
        <w:spacing w:before="0" w:after="0" w:line="500" w:lineRule="exact"/>
        <w:rPr>
          <w:rFonts w:hint="eastAsia" w:ascii="微软雅黑" w:hAnsi="微软雅黑" w:eastAsia="微软雅黑" w:cs="微软雅黑"/>
          <w:b w:val="0"/>
          <w:sz w:val="28"/>
          <w:szCs w:val="28"/>
          <w:highlight w:val="lightGray"/>
        </w:rPr>
      </w:pPr>
      <w:bookmarkStart w:id="42" w:name="_Toc23350"/>
      <w:r>
        <w:rPr>
          <w:rFonts w:hint="eastAsia" w:ascii="微软雅黑" w:hAnsi="微软雅黑" w:eastAsia="微软雅黑" w:cs="微软雅黑"/>
          <w:b w:val="0"/>
          <w:sz w:val="28"/>
          <w:szCs w:val="28"/>
          <w:highlight w:val="lightGray"/>
        </w:rPr>
        <w:t>2025年4月19日</w:t>
      </w:r>
      <w:bookmarkEnd w:id="42"/>
    </w:p>
    <w:p w14:paraId="16907C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5A8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回家</w:t>
      </w:r>
    </w:p>
    <w:p w14:paraId="4E433DB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4A379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近一直在想：对于轮回中的一个鬼来说，什么三摩地，什么奢摩他，什么觉知，什么终极意识，我哪里能真正地知道这些？老师说三摩地，老师说奢摩他，那是因为老师是如来，老师说的是实相。可是到我的认知体系，到我的思维概念中，就不是一个东西了。我越发觉得，修行，只是在提炼一颗虔诚心，如果没有虔诚心，没有纯粹的虔诚心，没有纯粹到极致的虔诚心，拿什么跟死亡掰手腕？修行，终究只是落实虔诚心的过程，极致极致再极致，纯粹纯粹再纯粹。</w:t>
      </w:r>
    </w:p>
    <w:p w14:paraId="0E739D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45FEB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跟一位师兄交流的时候，说到表面做一套，内心另一套。我觉察到，我也是有这样的习气。如果我做到了30分，我恨不得说自己有50分。如果我做到了60分，我恨不得说自己做到了85分。确确实实有那种说得比唱得好听，但是落到实处是少之又少。</w:t>
      </w:r>
    </w:p>
    <w:p w14:paraId="6EDE73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6FCEA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老师，学生错了，忏悔虚伪、伪装的习气，忏悔维护表面的习气，忏悔又想当婊子又想立牌坊的习气。</w:t>
      </w:r>
    </w:p>
    <w:p w14:paraId="0FAD41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B4FB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E2D8A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是无比无比想念我的老师，无比无比想念我的老师。其实，今天来圣殿，更多的只是想“回家”给老师顶礼。我最近也常常想：我能为真理做什么？常常想破脑袋，只是一些琐碎的事情，但是，我也常常去感受背后那颗渴望、呼唤、奔赴的心。</w:t>
      </w:r>
    </w:p>
    <w:p w14:paraId="242F90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FB83E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渴望，我渴望摒弃一切人格自我体系；我渴望，我渴望内心只剩那一股虔诚的渴望；我渴望，我渴望所有的人都能信受真理，我愿意为之付出一切；我渴望，我渴望朝着老师的方向狂奔；我渴望，我渴望为之赴死；我渴望，我渴望尽我一切的力量，只要别人愿意看真理一眼；我渴望，我渴望，我渴望，我无限无限地渴望……</w:t>
      </w:r>
    </w:p>
    <w:p w14:paraId="6A4DA3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F7AB0D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再一次顶礼老师！生生世世只为追随您的脚步！</w:t>
      </w:r>
      <w:r>
        <w:rPr>
          <w:rFonts w:hint="eastAsia" w:ascii="微软雅黑" w:hAnsi="微软雅黑" w:eastAsia="微软雅黑" w:cs="微软雅黑"/>
          <w:i/>
          <w:iCs/>
          <w:color w:val="000000" w:themeColor="text1"/>
          <w:sz w:val="24"/>
          <w:szCs w:val="24"/>
          <w14:textFill>
            <w14:solidFill>
              <w14:schemeClr w14:val="tx1"/>
            </w14:solidFill>
          </w14:textFill>
        </w:rPr>
        <w:t>（节选） </w:t>
      </w:r>
    </w:p>
    <w:p w14:paraId="60E03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3B488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很看好你，你的灵魂不属于你自己。</w:t>
      </w:r>
    </w:p>
    <w:p w14:paraId="0FDB6A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88B8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B1336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誓言</w:t>
      </w:r>
    </w:p>
    <w:p w14:paraId="5B2415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25248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昨天下午我开车时，听着老师的讲法《祂》，忽起一念：没有老师没有修行，没有真神不可能解脱，你真的相信吗？你对这句话，信得有多深？</w:t>
      </w:r>
    </w:p>
    <w:p w14:paraId="79B5FC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我的心回答：我信。</w:t>
      </w:r>
    </w:p>
    <w:p w14:paraId="559DD1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我深信不疑。</w:t>
      </w:r>
    </w:p>
    <w:p w14:paraId="22750B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那你怎么可能在祂面前有所保留？你怎么可能不向祂奉上全部生命？</w:t>
      </w:r>
    </w:p>
    <w:p w14:paraId="7F3551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你的生命，怎么可能还属于你自己？</w:t>
      </w:r>
    </w:p>
    <w:p w14:paraId="3B95D6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615C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所以我今天郑重地对老师，对所有看护我、加持我的诸佛菩萨说：</w:t>
      </w:r>
    </w:p>
    <w:p w14:paraId="78251C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我的心，我的灵魂，从今开始，属于老师。</w:t>
      </w:r>
    </w:p>
    <w:p w14:paraId="42B771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我是生还是死，是轮回还是解脱，是疾病还是健康，是痛苦还是快乐，任凭老师处置。</w:t>
      </w:r>
    </w:p>
    <w:p w14:paraId="12870C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1EB3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我不会求老师收下我，因为无论老师收不收我，这个灵魂，这条命，已经不属于我自己。她是您的了。您若放弃，她就无望；您若垂慈，她就得救。我把一切交到老师手中。</w:t>
      </w:r>
    </w:p>
    <w:p w14:paraId="180F4F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E5F27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若能献给佛，才是最大的荣幸。既然现在我已经遇到了老师，遇到了佛，那么献出我自己，就是必然的选择。尽管小我一再拖延、阻挠，那又怎么样？她又不是我，我是信仰老师的坚定纯洁，是与念头同在，却不被念头所触及的安宁清澈；我是静观生灭的屏幕，不是生灭来去的图像；我是光中不动明晰的性质，不是变幻无常的光影效果。</w:t>
      </w:r>
    </w:p>
    <w:p w14:paraId="436FEC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D0D8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纯光无染，所谓轮回只是心看到了心的记忆。</w:t>
      </w:r>
    </w:p>
    <w:p w14:paraId="621F8B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宽恕你的记忆，就是宽恕了被记忆活着的你自己。</w:t>
      </w:r>
    </w:p>
    <w:p w14:paraId="6F3FB0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真实的、不变易的纯光，就不再被头脑遮蔽，祂从未被创造，只是被遗忘。</w:t>
      </w:r>
    </w:p>
    <w:p w14:paraId="795431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有了老师，所有被遗忘的，终被记起。记起的那一瞬间，便是灵从梦中醒来的时刻。</w:t>
      </w:r>
    </w:p>
    <w:p w14:paraId="2DEAF54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父啊，我把我的灵魂，献给你。</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9D05C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8398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嗯，你的灵魂不再属于你了，我为你作证。</w:t>
      </w:r>
    </w:p>
    <w:p w14:paraId="08909D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EF6A9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7C29C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再现神迹：重症肺栓塞患者死里逃生</w:t>
      </w:r>
    </w:p>
    <w:p w14:paraId="0FEE07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99C0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法4年多了，一边学习，一边在家人、在病人身上不断见证着老师的神迹：昏迷的患者一听老师声音就睁开了眼睛，半边身完全瘫痪的80多岁急性脑梗死患者听法一周就站立了起来，术前定性为恶性肿瘤患者术后转为了良性，频频室颤猝死患者听着老师声音后再没有发生心脏骤停，尿毒症心衰患者听法后再没有做过透析治疗……数不清的病人被老师拯救，数不清的奇迹在科里不断上演。</w:t>
      </w:r>
    </w:p>
    <w:p w14:paraId="5A713D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4F5B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但是2025年确确实实不一样了！老师超拔灵魂，从死亡苦海中解脱众生的威神力不断显现。</w:t>
      </w:r>
    </w:p>
    <w:p w14:paraId="107D52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E1DA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今天上午，当我见到昨日下午还在垂死挣扎的肺栓塞老人，悠闲地坐在病床上与我谈笑风生的时候，我真的被惊着了！不得不信神真的降临人间了！这是真实不虚的！</w:t>
      </w:r>
    </w:p>
    <w:p w14:paraId="1D8873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BE6A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下午三点半，我去了病房，我一进医办室，李医生焦急地对我说：主任，看看15床吧，中午突然呼吸困难，已上无创呼吸机辅助通气，吸氧浓度70%，指脉氧仍很低。我当时并没有着急，先去看了看昨天我给耳机听法的两个女孩患者，分别与她们的两位妈妈进行了交流沟通，嘱托她们叮嘱女儿多听听耳机，先放下学业，安心养病。随后，我静下心开始翻看15床病历，聆听主管医生向我汇报患者病情：80岁女性患者，3天前因乏力半年，加重10天入院，今天中午无明显诱因突然出现气促，血压短暂下降，入院时肺CT也无明显炎症发现，目前诊断不清。听完他们的病情阐述，我走到患者床旁，看到患者心电监测显示血氧饱和度78%，心率110次/min，患者神清，但极度呼吸困难。患者旁边16床住着的是我的一个亲戚，带着播放器，但没有放声音。我说赶紧把播放器声音打开，这个能救她命。而后我进行了患者查体，发现左肺有明显较多湿啰音，我安抚患者别害怕，静心休息，并调整了一下呼吸机参数，走出了病房，与患者儿子先进行了病危告知谈话：“目前根据患者病史、症状、心脏超声（右室增大）、D二聚体升高综合考虑：重症急性肺栓塞。由于患者高龄，现在只能抗凝治疗，随时可能死亡，状况很不好，应把亲人们叫来，准备与她进行最后的告别。”我让主管医生调整了抗生素用药，并加上了抗凝药。随后的检查也证实了我的判断。床旁下肢血管超声检查提示：一侧下肢深静脉血栓。请了血管科医生会诊，会诊意见仍是：患者高龄，病危不适宜手术，应做临终准备。家属也非常理解医生的建议，不哭不闹，表示患者一切后果均能接受。处理完这个病人，我看了看其他病人，就离开了病房。</w:t>
      </w:r>
    </w:p>
    <w:p w14:paraId="22165C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F9C19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上午，我去病房想看看这个病人怎么样了。进入她房间，她端坐床上，鼻导管吸氧，心电监测显示血氧饱和度100%，心率80次/min。我很惊讶她的巨大变化，询问她什么时候好转的，儿子说昨天下午六点就好转了，晚上八九点就脱了呼吸机。昨晚一夜安详入睡，无呼吸困难发作，今晨吃饭也很好。我真的被她的迅速转危为安惊着了！这绝不是抗凝药物的效果，若是溶栓药物或手术治疗可以很快好转，但是恢复到现在的状况还需几天的时间。16点16皮下注射低分子肝素，两三个小时就好转，并很快脱机，这也太神奇了！无疑这是真神的救赎！</w:t>
      </w:r>
      <w:r>
        <w:rPr>
          <w:rFonts w:hint="eastAsia" w:ascii="微软雅黑" w:hAnsi="微软雅黑" w:eastAsia="微软雅黑" w:cs="微软雅黑"/>
          <w:i/>
          <w:iCs/>
          <w:color w:val="000000" w:themeColor="text1"/>
          <w:sz w:val="24"/>
          <w:szCs w:val="24"/>
          <w14:textFill>
            <w14:solidFill>
              <w14:schemeClr w14:val="tx1"/>
            </w14:solidFill>
          </w14:textFill>
        </w:rPr>
        <w:t>（节选，附医院诊断报告单，图片略）</w:t>
      </w:r>
    </w:p>
    <w:p w14:paraId="5E8528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70BF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4169A0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36DA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56F9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读《蛆虫》有感</w:t>
      </w:r>
    </w:p>
    <w:p w14:paraId="36A64E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2F63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第一次读完《蛆虫》，感受到身体里深层的一股震撼。</w:t>
      </w:r>
    </w:p>
    <w:p w14:paraId="25FD41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本来想就此放下，先去忙手上的工作，但是就是不由自主地，又打开了网站，再一次细细地拜读一遍。</w:t>
      </w:r>
    </w:p>
    <w:p w14:paraId="7FC182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这一遍下来，内心有个“人”，顿时跪在地上，嚎啕大哭。</w:t>
      </w:r>
    </w:p>
    <w:p w14:paraId="3DBB0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6A89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曾几何时，在那最初的“人格”诞生时，我也是无惧任何“阳光”的，也是所有事情都坦坦荡荡，也是所有“对境”都感同身受的。</w:t>
      </w:r>
    </w:p>
    <w:p w14:paraId="5134F8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23AD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随着年岁增长，随着家庭、社会的融入，随着“坦荡”被暗算、被中伤，甚至被“嘲笑”，被冠以“不知廉耻”，我对别人的包容，换不来别人对我的理解，我的善意，换不来别人的感激，在人格自我的“挫败”中，我给自己套的枷锁越来越多，给自己的面具越戴越厚，一边委屈着，一边屈服着。</w:t>
      </w:r>
    </w:p>
    <w:p w14:paraId="0BD143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我的“太阳”终于被厚厚的云彩遮盖住，在“价值观”下，摒弃“坦荡”，嘲笑这是“傻”；遗忘“清白”，嫌弃这是“头脑简单、毫无手段”。</w:t>
      </w:r>
    </w:p>
    <w:p w14:paraId="7614DE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B62F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直到今天再一遍拜读《蛆虫》，这个内心的“小人”再也绷不住，就像受尽了委屈的小孩子，终于再次感受到了父母强大的支持一样，痛哭流涕，号啕大哭。</w:t>
      </w:r>
    </w:p>
    <w:p w14:paraId="7D52E1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曾经因为迷失了灵魂的“父母”，我把我的“太阳”都弄丢了！</w:t>
      </w:r>
    </w:p>
    <w:p w14:paraId="6FB2CA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1AAB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些年听老师讲法，拜读老师文字的时候，是感觉身心灵被清洗沐浴过一般，清爽；自从2022年之后，越来越觉得，听老师讲法和拜读老师文字，会在身体、心灵的后面，有一个温馨的，如同光晕、如同磁场一样的“浮光”，里面是温柔的、清澈的、无尽智慧的气息，当我全心全意、全神贯注地听法的时候，这种感觉更为明显；而今天，在拜读老师《蛆虫》之时，我清晰地感受到，身后的这片“浮光”，以数以亿万倍的光芒，强烈地照耀我的全部身心灵，彻底射穿了我的这个人体肉身，从我的背后，透过我的人体，射穿到了我的面前。</w:t>
      </w:r>
    </w:p>
    <w:p w14:paraId="4F317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B641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我的“太阳”已经被我埋藏得太久了，我不想再去“惧怕”他人对我的“伤害”，不想再去“惊恐”他人对我的“构陷”，不想再去“在意”他人对我的“中伤”了，因为，我身后，我清楚地感受到了，那一股强大的，饱含光明与能量的，圣主真神的光芒！我有靠山！我的靠山是真神如来！</w:t>
      </w:r>
    </w:p>
    <w:p w14:paraId="090865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3C898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主真神如来在上，我这个微生物，愿将所有身心意全部供奉，愿将灵魂彻底供奉，将灵魂宇宙内所有三界六道冤亲债主全部供奉，祈求圣主真神如来的彻底净化！祈求圣主真神如来的彻底净化！祈求圣主真神如来的彻底净化！</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75B161">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492290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你的灵魂感知，开始了净化苏醒的过程。</w:t>
      </w:r>
    </w:p>
    <w:p w14:paraId="4E1B16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4914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97A7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从电影《达摩祖师传》说起</w:t>
      </w:r>
    </w:p>
    <w:p w14:paraId="6AFF4A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CCB9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电影《达摩祖师传》梁武帝与达摩祖师对话片段：</w:t>
      </w:r>
    </w:p>
    <w:p w14:paraId="6F04A9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D4A6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梁武帝：自朕登基以来，修佛寺，造佛像，抄写经卷，供养僧侣无数，敢问大师，朕有何功德？</w:t>
      </w:r>
    </w:p>
    <w:p w14:paraId="1908BC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达摩祖师：无功无德。这好比物件之影子，说是有，实际上却是没有。</w:t>
      </w:r>
    </w:p>
    <w:p w14:paraId="7F3A81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梁武帝：那么做什么样的事，才算有功德呢？</w:t>
      </w:r>
    </w:p>
    <w:p w14:paraId="027D56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达摩祖师：洁净圆满的得道者，才算有。这种功德世上是很难找到的。</w:t>
      </w:r>
    </w:p>
    <w:p w14:paraId="1D714B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梁武帝：请问大师，这世上有没有佛呢？</w:t>
      </w:r>
    </w:p>
    <w:p w14:paraId="1E64DF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达摩祖师：没有。</w:t>
      </w:r>
    </w:p>
    <w:p w14:paraId="1ED8F2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梁武帝：身为僧人，你可知道自己是谁吗？</w:t>
      </w:r>
    </w:p>
    <w:p w14:paraId="03CB01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达摩祖师：不知道。</w:t>
      </w:r>
    </w:p>
    <w:p w14:paraId="1DF3C3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9D5B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讲法《神启》（2025-01-28）：</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所以说，只有神佛的出现，那种大解脱、大究竟的，圆满庄严的空性智慧，渗透到人间来，在人间的灵魂当中，普照出来神佛的智慧。空性智慧渗透到众生的灵魂的感知当中，净化了灵魂感知的那种习气的相续；在习气相续越来越慢的灵魂感知当中，折射出来了大智慧庄严的光明，那个叫‘功德力’。”</w:t>
      </w:r>
    </w:p>
    <w:p w14:paraId="4EC2B5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CB870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《梦之序言》</w:t>
      </w:r>
      <w:r>
        <w:rPr>
          <w:rFonts w:hint="eastAsia" w:ascii="微软雅黑" w:hAnsi="微软雅黑" w:eastAsia="微软雅黑" w:cs="微软雅黑"/>
          <w:i/>
          <w:iCs/>
          <w:color w:val="000000" w:themeColor="text1"/>
          <w:sz w:val="24"/>
          <w:szCs w:val="24"/>
          <w14:textFill>
            <w14:solidFill>
              <w14:schemeClr w14:val="tx1"/>
            </w14:solidFill>
          </w14:textFill>
        </w:rPr>
        <w:t>（2023-12-20）</w:t>
      </w: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（转载全文，略）</w:t>
      </w:r>
    </w:p>
    <w:p w14:paraId="010881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55F5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《达摩祖师传》中，达摩祖师在返回印度前，召集几位得意弟子的对话片段：</w:t>
      </w:r>
    </w:p>
    <w:p w14:paraId="02C504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5563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达摩祖师：我即将西返天竺，你们把自己所学的心得说来听听。</w:t>
      </w:r>
    </w:p>
    <w:p w14:paraId="75D6B5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弟子一：文字在阐明佛法真谛，不可执着文字，但也不可舍离文字，始能得道之受用。</w:t>
      </w:r>
    </w:p>
    <w:p w14:paraId="4907D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达摩祖师：你只得到我的皮而已。</w:t>
      </w:r>
    </w:p>
    <w:p w14:paraId="4C678A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弟子二：据我了解，好像庆喜见了阿閦佛国，一见之后便了悟真相，豁然开朗，没有什么再可求了。</w:t>
      </w:r>
    </w:p>
    <w:p w14:paraId="3B49657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达摩祖师：你所体会的，比道副多些，但只能得到我的肉。</w:t>
      </w:r>
    </w:p>
    <w:p w14:paraId="09C739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弟子三：地水火风皆是空，眼见耳闻鼻嗅舌尝，身受也非实有。而我所见却无一法存在。</w:t>
      </w:r>
    </w:p>
    <w:p w14:paraId="3AF62C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达摩祖师：你也只是得到我的骨而已。慧可你呢？</w:t>
      </w:r>
    </w:p>
    <w:p w14:paraId="1125A3B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慧可起座后一言不发，向达摩祖师匍匐顶礼磕了三个头。</w:t>
      </w:r>
    </w:p>
    <w:p w14:paraId="6C0658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达摩祖师：就是这样，你总算得到我的髓。于是达摩祖师传衣钵于慧可。</w:t>
      </w:r>
    </w:p>
    <w:p w14:paraId="4A7964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0690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r>
        <w:rPr>
          <w:rFonts w:hint="eastAsia" w:ascii="微软雅黑" w:hAnsi="微软雅黑" w:eastAsia="微软雅黑" w:cs="微软雅黑"/>
          <w:color w:val="000000" w:themeColor="text1"/>
          <w:sz w:val="28"/>
          <w:szCs w:val="28"/>
          <w14:textFill>
            <w14:solidFill>
              <w14:schemeClr w14:val="tx1"/>
            </w14:solidFill>
          </w14:textFill>
        </w:rPr>
        <w:t>中老师对学生4的开示：</w:t>
      </w:r>
    </w:p>
    <w:p w14:paraId="4CD82A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在灵魂当中，对于真神啊，对于今天修行者所讲的真理啊，没有任何疑虑的，他是彻头彻尾地趴在地上，顶礼匍匐的，我能看得到，你知道吗？就是因为你的灵魂面对真理、面对光明、面对上主、面对大菩萨的时候，那个唯一的匍匐顶礼的那种谦卑姿态，那是你灵魂虔诚地接受到十方如来加持灌顶的一个条件。所以我每讲一堂法，你就会有一个新的提升，每讲一堂法，你会有个新的提升，是这样子的。</w:t>
      </w:r>
    </w:p>
    <w:p w14:paraId="1BD445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7FA9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在大菩萨面前，在神佛面前，只有这一个姿势是对的，就是五体投地趴倒在地，匍匐顶礼。就是这一个姿态是对的，你做到了。所以说是我认为你非常好，我认为你以后，你真的可以成为神佛之光沐浴之下，茁壮成长的一尊神灵。你的文字背后，已经开始有光了。了不起，很棒，好。”</w:t>
      </w:r>
    </w:p>
    <w:p w14:paraId="718CB0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B02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愚笨，以前看经书或者佛教电影，只看了皮毛，不懂背后含义。最近在真神老师讲法中逐渐悟到达摩祖师所讲背后的含义。如今没有真神在世，凡夫看经书只是文字，传说仅仅是故事。老师言谈举止字字珠玑，蕴含究竟智慧，举手投足间，充满无限慈悲。学生唯有虔诚心，仅有虔诚心，一颗决绝的虔诚心是修行的全部，愿用余生弘扬真神教法，让更多有缘之人聆听法语甘露，共同沐浴法界圣光，走上解脱之路。</w:t>
      </w:r>
    </w:p>
    <w:p w14:paraId="678CFA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7F1C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顶礼真神老师慈悲救赎。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56C05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11D9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你的体验很深刻，这种对比，通过不同角度，可以阐述佛义的一致。</w:t>
      </w:r>
    </w:p>
    <w:p w14:paraId="63C8D2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51BE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1532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w:t>
      </w:r>
    </w:p>
    <w:p w14:paraId="513A8F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9666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真神在《祂（下）》讲法</w:t>
      </w:r>
      <w:r>
        <w:rPr>
          <w:rFonts w:hint="eastAsia" w:ascii="微软雅黑" w:hAnsi="微软雅黑" w:eastAsia="微软雅黑" w:cs="微软雅黑"/>
          <w:i/>
          <w:iCs/>
          <w:color w:val="000000" w:themeColor="text1"/>
          <w:sz w:val="24"/>
          <w:szCs w:val="24"/>
          <w14:textFill>
            <w14:solidFill>
              <w14:schemeClr w14:val="tx1"/>
            </w14:solidFill>
          </w14:textFill>
        </w:rPr>
        <w:t>（2025-03-06）</w:t>
      </w:r>
      <w:r>
        <w:rPr>
          <w:rFonts w:hint="eastAsia" w:ascii="微软雅黑" w:hAnsi="微软雅黑" w:eastAsia="微软雅黑" w:cs="微软雅黑"/>
          <w:color w:val="000000" w:themeColor="text1"/>
          <w:sz w:val="28"/>
          <w:szCs w:val="28"/>
          <w14:textFill>
            <w14:solidFill>
              <w14:schemeClr w14:val="tx1"/>
            </w14:solidFill>
          </w14:textFill>
        </w:rPr>
        <w:t>里说：</w:t>
      </w:r>
    </w:p>
    <w:p w14:paraId="7ADB1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的体性是最重要的，要是离开这两样东西，你看到的，一定是魔。哪两样东西呢？第一个，祥和，就是神圣与纯洁的结合。纯洁到极致就是无我了，神圣到极致是无相，明白了吗？无我和离相呈现出来了，这种祥和的、浓郁的、安宁的气息。第二个就是，大慈悲的这种慈悲的、悲悯的接纳。”</w:t>
      </w:r>
    </w:p>
    <w:p w14:paraId="41AAB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9CED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这段法，解开了一个我长久以来的难题：魔会变成佛和菩萨的形象来欺骗修行人，那怎么区分真佛和假佛，真菩萨和假菩萨？</w:t>
      </w:r>
    </w:p>
    <w:p w14:paraId="3B5BB4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2F3D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经里面虽然明确记载了，魔会变成佛形象，金色身体，具备三十二大丈夫相，如果修行人见了很喜爱，会退减一切相智。但是佛经里，没有区分真佛和假佛的方法和标准。（复次，善现！有诸恶魔作佛形像，身真金色，常光一寻，具三十二大丈夫相，八十随好圆满庄严，至菩萨所，菩萨见之深生爱着，由斯退减一切相智，不获听闻、书写、受持、读诵、修习、思惟、演说甚深般若波罗蜜多，当知是为菩萨魔事。——《大般若波罗蜜多经》）</w:t>
      </w:r>
    </w:p>
    <w:p w14:paraId="5759D3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013D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现在终于知道怎么区分了，对于修行人来说，就是能不能感受到祥和的气息。能感受到祥和，就是真佛真菩萨。感受不到祥和，那应该就是假的。</w:t>
      </w:r>
    </w:p>
    <w:p w14:paraId="46A184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6F9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回忆过去，遇到的几个看事的人和佛教里的一个老和尚，他们都曾经说过，我是“观音菩萨、普贤菩萨、文殊菩萨的童子”。我现在去感受他们说的佛菩萨，没有祥和。而直接感受观音菩萨、普贤菩萨、文殊菩萨，能感受到祥和。感受老师说的，为老师披上袈裟的释迦牟尼佛，有祥和慈悲的气息。</w:t>
      </w:r>
    </w:p>
    <w:p w14:paraId="4CA996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FA5A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说明这些外道附体魔鬼，这些宗教里的人，他们看到佛菩萨，他们口中的佛菩萨，他们打菱杯卦问的佛菩萨，他们流传在民间的童子命，是假的。这种假的很普遍。我回忆老和尚所在寺院的水陆法会，他们请的佛菩萨，也是没有祥和的气息的。所以宗教里，有多少水陆法会是假的？</w:t>
      </w:r>
    </w:p>
    <w:p w14:paraId="3F6936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5B522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忏悔因为过去愚痴，相信了假佛假菩萨，忏悔把假佛假菩萨当成真的，忏悔相信了这些变成佛菩萨形象的魔，我不再维护这个错误，我宽恕你，原谅你。</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46BF4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8C7A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天线宝宝，对于祥和与慈悲气息的感知，还是很敏锐很深刻的。</w:t>
      </w:r>
    </w:p>
    <w:p w14:paraId="34471A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D9AD7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7E14C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恩师给灵某的留言</w:t>
      </w:r>
    </w:p>
    <w:p w14:paraId="693939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5FFC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记：如果大家还记得之前有一篇文章中，我提到过一位名叫灵某的师姐，在我站出来反邪之后对我各种恶意侮辱和诋毁，她的言辞大家可以查看当时我发布的截图。之后老师为了助我们破魔，亲自写下洋洋洒洒的一篇智慧精湛、洞照犀利、鞭辟入里的破魔宣言，当时用作了反邪文章，发给了很多过去的同修。如今再看，依然被老师的慈悲与智慧深深震撼着，今天公布出来，分享给大家，共同瞻仰学习。）</w:t>
      </w:r>
    </w:p>
    <w:p w14:paraId="246C77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1DF6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位朋友，看了你和悲师兄的对话，感慨万千，仔细理清了自己内心的真实想法，最终决定还是开诚布公地将我知道的、看到的告诉你吧，也是给你的灵魂一次选择，这次选择将决定你灵魂永远的未来，最起码你应该有这一次选择的机会。</w:t>
      </w:r>
    </w:p>
    <w:p w14:paraId="4891A1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F2C6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你与悲师兄的交流中，可以看出，你的灵魂感知中，对于振霖并不是理性的信仰，而是情感盲目的寄托，似乎通过情感的寄托就可以在灵魂中树立起信仰的纯粹，可是你自己内心深处依旧是迷惘的，因为这么多年的修行，你自己丝毫提升都没有，身心内外纯然黑暗，见不到灵性的光明，没有证入见精的清澈，更不要说觉醒不生不灭的觉照智慧了。</w:t>
      </w:r>
    </w:p>
    <w:p w14:paraId="1DB9DA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FAE22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多年的修行却没有丝毫改变，只是在情感上自我安慰的心理状态，让你的灵魂一直很困惑，却不敢质疑他的正确。</w:t>
      </w:r>
    </w:p>
    <w:p w14:paraId="1CC2A6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849A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我告诉你，什么是“一门深入”。</w:t>
      </w:r>
    </w:p>
    <w:p w14:paraId="643460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门，指的不是法门，而是心门。</w:t>
      </w:r>
    </w:p>
    <w:p w14:paraId="4867E6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550DEC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26E8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法有八万四千法门，是针对众生八万四千烦恼而言，解决烦恼的根本，认清烦恼生于心，而烦恼有境而无体，烦恼性空而心心无挂，就是当下解脱的正法，因此，烦恼即菩提就是佛教的中观思想，也是雪山教派的大手印。</w:t>
      </w:r>
    </w:p>
    <w:p w14:paraId="79C0AD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DBFF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离开本心，去寻找法门，这是缘木求鱼，这是蒸沙成饭，方向错了，目的就永远无法达到。</w:t>
      </w:r>
    </w:p>
    <w:p w14:paraId="65F27F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2155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你的灵魂，深层记忆中，曾经修行过三摩地，也就是大幻观，目前在你的灵魂感知中，依旧存在三摩地禅定的体验，只是被你的主观意识自我蒙蔽了，这些灵魂的记忆，除了神可以开启，人类是无法探知的。</w:t>
      </w:r>
    </w:p>
    <w:p w14:paraId="50CF4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F66E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你灵魂深处，依旧深藏着轮法的影子，那些邪教的因素深深地压制你灵魂底层的恐惧，很遗憾地说，这些毒素一直控制着你，是你的灵魂感知一直处于恐惧状态的根本原因，这些毒素，单靠你们人类是无法触及到的，更何况从灵魂本质中剔除出去了，邪教的毒素种在灵魂底层，你灵魂的未来一定在无间地狱中，这是无论你如何排斥如何否定，都无法避免的结局。</w:t>
      </w:r>
    </w:p>
    <w:p w14:paraId="780015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3AFE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振霖不是佛，他的前世，在千年之前，是一位道家仙人养的一只鹿，得到点仙气后来转世为人，具有一些道家的神通，但是距离明心见性，解脱生死，相差十万八千里，天壤之别。</w:t>
      </w:r>
    </w:p>
    <w:p w14:paraId="104829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6D15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解脱生死之人，一定是，明心见性之人，一定知道心灵与意识的关系，一定知道心灵的几重层次、形成结构，一定知道灵魂是如何转为心灵，一定知道灵魂之前的，生命状态是什么，一定可以详细解说十二缘起法，一定可以详细解说一心三藏，可以宣说大乘佛法精义。</w:t>
      </w:r>
    </w:p>
    <w:p w14:paraId="62E74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BE14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不仅仅深入经藏，而且一定具有洞照他人的灵魂隐秘，并且具有照耀灵魂、救赎灵魂出轮回的能力。</w:t>
      </w:r>
    </w:p>
    <w:p w14:paraId="3D1BB3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C587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他仅仅有一点点道家的神通而已。</w:t>
      </w:r>
    </w:p>
    <w:p w14:paraId="36F07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在神眼中，他是地地道道的孽畜。</w:t>
      </w:r>
    </w:p>
    <w:p w14:paraId="413079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A173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振霖死后，灵魂去的是无间地狱，这一点我可以保证。</w:t>
      </w:r>
    </w:p>
    <w:p w14:paraId="7BEAAF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4AB4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你，灵魂中蕴含的邪教种子，促使你未来去的地方，也是无间地狱，是你灵魂潜意识中无法抗拒的恐惧，招惹振霖这个已经是地狱恶鬼的流氓，你的情感上或许很不愿意接受我说的话，可是，这是事实，我从来不撒谎，因为关系到灵魂的未来，这些语言都是受到十方如来审阅的，如果撒谎，我下地狱。</w:t>
      </w:r>
    </w:p>
    <w:p w14:paraId="4E02562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（2025年3月11日老师开示）</w:t>
      </w:r>
    </w:p>
    <w:p w14:paraId="4AAFA8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E6C9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这个人的灵魂已经注定是无间地狱中的鬼，即便遇到真神救赎她，她的灵魂也无力自救，只能眼睁睁地看着自己的生命被黑暗吞噬。</w:t>
      </w:r>
    </w:p>
    <w:p w14:paraId="63CDB0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FA3A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6EA727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91CFE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7DE285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学生8：</w:t>
      </w:r>
      <w:r>
        <w:rPr>
          <w:rFonts w:hint="eastAsia" w:ascii="微软雅黑" w:hAnsi="微软雅黑" w:eastAsia="微软雅黑" w:cs="微软雅黑"/>
          <w:color w:val="000000" w:themeColor="text1"/>
          <w:sz w:val="28"/>
          <w:szCs w:val="28"/>
          <w14:textFill>
            <w14:solidFill>
              <w14:schemeClr w14:val="tx1"/>
            </w14:solidFill>
          </w14:textFill>
        </w:rPr>
        <w:t>振某的“一法深修”如法吗？</w:t>
      </w:r>
    </w:p>
    <w:p w14:paraId="762A2C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FAAA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振某的死忠粉有两类：一类是情感型死忠粉，罔顾事实，死信到底；另一种是技术型死忠粉，承认事实，但是认可他的“一法深修”道路。</w:t>
      </w:r>
    </w:p>
    <w:p w14:paraId="0D5BB1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AD06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法深修”是振某邪师传法的核心，技术型死忠粉不一定认可振某干的荒唐事，却依然抛出“依法不依人”的理由，认为他讲的是正法，坚持遵循他“一法深修”道路。面对这类技术型死忠粉，就得引经据典找出振某断人慧命的依据。</w:t>
      </w:r>
    </w:p>
    <w:p w14:paraId="35D3B3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A217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是这么定义他的“一法深修”的：“修行选一门，用可以多样，就像你吃饭如一，碗筷、锅是用，可多样。闻思怎么叫一法呢？闻和思都有八万四千法门，但修炼，只要选一法。我们只要选闻中一法或者说思中一法，就够了。念一句阿弥陀佛，为一法；念六字大明咒，为一法；静坐观水，为一法；静听水滴声，为一法；观日起落，为一法；手写书法，为一法……所以，有人说，读遍三藏十二部，还不如念一句阿弥陀佛。”</w:t>
      </w:r>
    </w:p>
    <w:p w14:paraId="065ED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A9BD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外，他还说：1.如果你念着一本经、一个圣号或者一个咒语，不管念了多久，明天念其他经咒了，就是换法门，就要从零开始、从头来过。2.如果你修自己法门断了一天没有修，也要从零开始、从头来过。3.不按照他说的“一法深修”，没有任何人可以成就。4.“一法深修”，天天念经，功夫到了自然就能入道。5.“一法深修”进入一心一念境界，进入一念心才是进入佛教大门，是为开悟，是谓入道。6.通过“一法深修”断贪嗔痴能出生死轮回，没有分别心才能回归本来。（这里插一句，他天天说自己没有分别心，怎么演示“心识分离无上大法”不找老太太，只要妙龄女性？）</w:t>
      </w:r>
    </w:p>
    <w:p w14:paraId="50D04B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F12C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振某将佛说的“一门深入”，创新改造为“一法深修”，如法吗？</w:t>
      </w:r>
    </w:p>
    <w:p w14:paraId="7C55AC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C4EF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真神老师对“一门深入”的开示：</w:t>
      </w:r>
    </w:p>
    <w:p w14:paraId="0723C4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234C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“我告诉你，什么是‘一门深入’。</w:t>
      </w:r>
    </w:p>
    <w:p w14:paraId="1F39D6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门，指的不是法门，而是心门。</w:t>
      </w:r>
    </w:p>
    <w:p w14:paraId="08ECF2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051779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095E5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法有八万四千法门，是针对众生八万四千烦恼而言，解决烦恼的根本，认清烦恼生于心，而烦恼有境而无体，烦恼性空而心心无挂，就是当下解脱的正法，因此，烦恼即菩提就是佛教的中观思想，也是雪山教派的大手印。</w:t>
      </w:r>
    </w:p>
    <w:p w14:paraId="417F23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578C1B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离开本心，去寻找法门，这是缘木求鱼，这是蒸沙成饭，方向错了，目的就永远无法达到。”</w:t>
      </w:r>
      <w:r>
        <w:rPr>
          <w:rFonts w:hint="eastAsia" w:ascii="微软雅黑" w:hAnsi="微软雅黑" w:eastAsia="微软雅黑" w:cs="微软雅黑"/>
          <w:i/>
          <w:iCs/>
          <w:color w:val="000000" w:themeColor="text1"/>
          <w:sz w:val="24"/>
          <w:szCs w:val="24"/>
          <w14:textFill>
            <w14:solidFill>
              <w14:schemeClr w14:val="tx1"/>
            </w14:solidFill>
          </w14:textFill>
        </w:rPr>
        <w:t>（2025年3月11日老师开示）</w:t>
      </w:r>
    </w:p>
    <w:p w14:paraId="44AB82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C9F5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同时，《大梵天王问佛决疑经》破魔品第六，记载了四种魔：“一者天魔作障魔。二者外魔。三者他魔外道邪见魔。四者自魔。”</w:t>
      </w:r>
    </w:p>
    <w:p w14:paraId="18E73B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其中，“他魔外道邪见魔”又分四种：“一者文字博学见魔。二等愚痴要约见魔。三者易行着相见魔。四者难行着相见魔。”</w:t>
      </w:r>
    </w:p>
    <w:p w14:paraId="79EAEC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8FD3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振某口口声声说他的“一法深修”才是正道，不通过“一法深修”没有人可以成就。</w:t>
      </w:r>
    </w:p>
    <w:p w14:paraId="5CB1D7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那么，佛陀对“愚痴要约见魔”和“易行着相见魔”的描述，仿佛就是为振某之流量身定做。请看原经文。</w:t>
      </w:r>
      <w:r>
        <w:rPr>
          <w:rFonts w:hint="eastAsia" w:ascii="微软雅黑" w:hAnsi="微软雅黑" w:eastAsia="微软雅黑" w:cs="微软雅黑"/>
          <w:i/>
          <w:iCs/>
          <w:color w:val="000000" w:themeColor="text1"/>
          <w:sz w:val="24"/>
          <w:szCs w:val="24"/>
          <w14:textFill>
            <w14:solidFill>
              <w14:schemeClr w14:val="tx1"/>
            </w14:solidFill>
          </w14:textFill>
        </w:rPr>
        <w:t>（附佛经原文截图，略）</w:t>
      </w:r>
    </w:p>
    <w:p w14:paraId="2DA528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2128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真为那些肝脑涂地追随振某邪师的信徒感到惋惜和悲哀。</w:t>
      </w:r>
    </w:p>
    <w:p w14:paraId="771E8CF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“天不生如来，万古如长夜。”</w:t>
      </w:r>
      <w:r>
        <w:rPr>
          <w:rFonts w:hint="eastAsia" w:ascii="微软雅黑" w:hAnsi="微软雅黑" w:eastAsia="微软雅黑" w:cs="微软雅黑"/>
          <w:i/>
          <w:iCs/>
          <w:color w:val="000000" w:themeColor="text1"/>
          <w:sz w:val="24"/>
          <w:szCs w:val="24"/>
          <w14:textFill>
            <w14:solidFill>
              <w14:schemeClr w14:val="tx1"/>
            </w14:solidFill>
          </w14:textFill>
        </w:rPr>
        <w:t>（《一言难尽》2023-05-02）</w:t>
      </w:r>
    </w:p>
    <w:p w14:paraId="6A1363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邪师外道甚难勘破，没有如来驻世，众生真的没有任何解脱的希望啊。</w:t>
      </w:r>
    </w:p>
    <w:p w14:paraId="04DD42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4C0A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B37E1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C7E5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持之以恒地揭批魔鬼，就是救赎灵魂。</w:t>
      </w:r>
    </w:p>
    <w:p w14:paraId="74CE90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38468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B23248">
      <w:pPr>
        <w:pStyle w:val="3"/>
        <w:spacing w:before="0" w:after="0" w:line="500" w:lineRule="exact"/>
        <w:rPr>
          <w:rFonts w:hint="eastAsia" w:ascii="微软雅黑" w:hAnsi="微软雅黑" w:eastAsia="微软雅黑" w:cs="微软雅黑"/>
          <w:b w:val="0"/>
          <w:sz w:val="28"/>
          <w:szCs w:val="28"/>
          <w:highlight w:val="lightGray"/>
        </w:rPr>
      </w:pPr>
      <w:bookmarkStart w:id="43" w:name="_Toc32132"/>
      <w:r>
        <w:rPr>
          <w:rFonts w:hint="eastAsia" w:ascii="微软雅黑" w:hAnsi="微软雅黑" w:eastAsia="微软雅黑" w:cs="微软雅黑"/>
          <w:b w:val="0"/>
          <w:sz w:val="28"/>
          <w:szCs w:val="28"/>
          <w:highlight w:val="lightGray"/>
        </w:rPr>
        <w:t>2025年4月23日</w:t>
      </w:r>
      <w:bookmarkEnd w:id="43"/>
    </w:p>
    <w:p w14:paraId="443FF3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68E0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内心的疑惑</w:t>
      </w:r>
    </w:p>
    <w:p w14:paraId="2689B4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D5A28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式感、仪式感、神圣感、庄重感！</w:t>
      </w:r>
    </w:p>
    <w:p w14:paraId="1DC982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9D072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恐惧和担心自己是不是对老师，心生了怀疑？因为老师说过这样的话：“一旦对你的导师心生怀疑否定，这一条解脱之路就算毁了，因为修行到心灵深处时，觉知灵性是脱离头脑意识判断的光明状态，一丝怀疑就会阻断光明，灵性就会重新穿上人心自我的衣服，进入生死轮回中。”</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2022年7月心灵综述）</w:t>
      </w:r>
    </w:p>
    <w:p w14:paraId="612769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555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顶礼老师，我该怎样面对这样的问题？祈请老师指导和庇护！</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D4C0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F3AF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你问的问题，指的是我的肉身形象不符合你心目中的佛的慈悲庄严，那是因为没有到时候，24年之后，这具身体就会呈现出，真正的，真实的，在世佛陀的庄严慈悲清净相。</w:t>
      </w:r>
    </w:p>
    <w:p w14:paraId="348DEC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3B489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0D287C">
      <w:pPr>
        <w:pStyle w:val="3"/>
        <w:spacing w:before="0" w:after="0" w:line="500" w:lineRule="exact"/>
        <w:rPr>
          <w:rFonts w:hint="eastAsia" w:ascii="微软雅黑" w:hAnsi="微软雅黑" w:eastAsia="微软雅黑" w:cs="微软雅黑"/>
          <w:b w:val="0"/>
          <w:sz w:val="28"/>
          <w:szCs w:val="28"/>
          <w:highlight w:val="lightGray"/>
        </w:rPr>
      </w:pPr>
      <w:bookmarkStart w:id="44" w:name="_Toc7595"/>
      <w:r>
        <w:rPr>
          <w:rFonts w:hint="eastAsia" w:ascii="微软雅黑" w:hAnsi="微软雅黑" w:eastAsia="微软雅黑" w:cs="微软雅黑"/>
          <w:b w:val="0"/>
          <w:sz w:val="28"/>
          <w:szCs w:val="28"/>
          <w:highlight w:val="lightGray"/>
        </w:rPr>
        <w:t>2025年4月24日</w:t>
      </w:r>
      <w:bookmarkEnd w:id="44"/>
    </w:p>
    <w:p w14:paraId="13D6DD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ED60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顶礼老师，顶礼老师，顶礼老师！</w:t>
      </w:r>
    </w:p>
    <w:p w14:paraId="11A0BF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DA80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罪人顶礼圣师，虽然时至今日，我没资格成为圣师的学生，但我的灵魂在朝向真理的道路上，一定会努力努力再努力的，罪人学佛好多年了，在没有接触圣师的法宝之前，几乎都是在修学净土，尤其是跟随净某。</w:t>
      </w:r>
    </w:p>
    <w:p w14:paraId="7F87F6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0FCF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因为当初他说的那句“念满3000遍《无量寿经》，佛就会在人临命终时来接引去往西方极乐世界”的话，那时的我，对于这种荒诞的谬论，真的是深信不疑。</w:t>
      </w:r>
    </w:p>
    <w:p w14:paraId="5FA49E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59E9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其是我的父母，因为上了岁数，也面临着生死的去处问题，就因为净某这句用念经可以解决生死的说法，以至于他们十几年如一日地在每天早中晚的时间段各念三部经。就这样在前后10多年的时间里，他俩真的是拼着命地在念这部经，一直念到我母亲生病了，躺倒在床的时候才停止，前后念了大概将近1万多部。</w:t>
      </w:r>
    </w:p>
    <w:p w14:paraId="19546C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1E1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即便如此，但直到最后临命终时，也没有丝毫的往生把握。以至于当有人提出对净某的质疑：你不是说念满3000遍《无量寿经》就可以往生极乐世界吗？怎么还是没把握去呢？而净某矢口否认：我什么时候说过的？当初在听到他这种无耻的抵赖话时，我竟然也没有起过丝毫的怀疑心，因为他解释是，“你们念的《无量寿经》都是枝叶花果”，说我们“没有树根，没有树干”，怎么会有用呢？</w:t>
      </w:r>
    </w:p>
    <w:p w14:paraId="66EFF1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154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言外之意就是用十几年花的时间统统是白费了，付诸东流了呗。为了掩盖他自己胡编乱造的谎言，更为了证明他说我们念经没有根基的真实存在性，然后就又在净土宗里面掀起了一股学《弟子规》，学《太上感应篇》的狂潮。</w:t>
      </w:r>
    </w:p>
    <w:p w14:paraId="30700C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973E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听了一点点圣师的法，再回过头来看看他当初那套低级的托辞，无非是既掩盖了他凡夫知见的误导，又移花接木地把所有的责任都归咎于我们这些愚痴的学佛人。而我也因为，净某的流毒中得实在是太深太深了，以至于当时我们的一位王师兄给我一个老师讲法的机子，让我有时间可以听听，而且告诉我只要听老师的法，照老师的话去做，再加上抄法就能解脱，听了他的话，当时心里涌起了轻视的念头：骗人的吧，可能吗？我是坚决不信的。但碍于情面，不好意思拒绝，姑且应付地收下了机子，试想以这种怀疑的、疑惑的，不信的心，会去好好地听法吗？更不要说去抄法了。</w:t>
      </w:r>
    </w:p>
    <w:p w14:paraId="263CF2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64D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这种流毒的残害，让圣师的法宝闲置了两年多，错失了美好时光。这种先入为主的流毒，他蚕食的是人的心灵，会让人以邪为正，在真正地听闻到正法的时候，他会本能地产生抗拒和排斥，然后由此再产生一系列的怀疑、不信、轻视。</w:t>
      </w:r>
    </w:p>
    <w:p w14:paraId="57790A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922E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还没有醒悟过来之前，曾经所做的诸如翻录好他讲经的盒带后，然后再一盒盒地邮寄给外地的同修以及助印等等，那时自己还很得意，以为是在弘法呢，现在因为听了圣师的法，知道了过去曾经所做的那一切不但是自己中了流毒，而且还在散播流毒啊，想想真的是太可怕太可怕了。</w:t>
      </w:r>
    </w:p>
    <w:p w14:paraId="581746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F2A7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但是害了自己，还连带着去残害别人，我错了，我要把自己所做的一切告诉大家，告诉那些还在执迷不悟、不肯回头的净某同修们，净某给我们指的那个方向是一条死胡同，谁往里走，不但要搭上自己的身家性命，而且永远无法解脱。</w:t>
      </w:r>
    </w:p>
    <w:p w14:paraId="6B17DF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DBC1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我以我父母亲这一生精勤学佛的实例告诉大家，跟错了人，浪费的是自己的时间，残害的是来之不易的这一期生命，而且还无法解脱……</w:t>
      </w:r>
    </w:p>
    <w:p w14:paraId="429C7C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拾圣师的法宝，是在半年前，通过抄法，内心真的是无比的欢喜，尤其是在抄到近两个月左右的时间里，把我近200多度的老花眼镜都给摘掉了，而且看的字迹是那么的清晰，非但如此，我似乎觉得每天都有使不完的劲。</w:t>
      </w:r>
    </w:p>
    <w:p w14:paraId="0855FC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C3E4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另外我还有个强烈的感受：只要一抄法，浑身就热乎乎的。跟着圣师学了半年的法，我感受到自己从未有过的轻松与坦然。圣师讲的法，真的是我20多年来从未听过的解脱大法，那是圣师的真实境，虽然至今我还听不懂，但它阻止不了我跟随圣师学法的坚定信念，我每天认真地听法抄法读法，才能不负于听闻圣师所宣讲的如此殊胜的解脱大法。</w:t>
      </w:r>
    </w:p>
    <w:p w14:paraId="272F8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66D843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跟着我们的圣师走，走的是一条解脱的路。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2775E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6E20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祝福你，你确实需要现身说法，自己以修行的变化去弘法，这样可以抵消你弘扬净空魔鬼的罪责，也可以为灵魂的你，升华积累功德福报。</w:t>
      </w:r>
    </w:p>
    <w:p w14:paraId="03E316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E94B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EF37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揭批印某</w:t>
      </w:r>
    </w:p>
    <w:p w14:paraId="05362C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AC9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悟某：诽谤《法华经》《楞严经》，诽谤讲经法师和讲经人，是造业！有报应的！万法皆空！因果不空！劝君慎思！守好方寸心！莫做魔道兵。</w:t>
      </w:r>
    </w:p>
    <w:p w14:paraId="57FA73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1FDB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的这个问题，在多篇文章中都有说明，搞不懂你们怎么会把一个讲经的当成佛说？是不是有人出来讲经，你就把他当成佛说？不要这么愚痴好不好？佛说是指觉悟生命实相的觉悟者讲出来的真理，这叫佛说，而不是讲解佛经的叫佛说。有人以自己的错误认知讲解佛经，歪曲佛经的意思，难道你也把他的个人错误讲解当成是佛经本身？</w:t>
      </w:r>
    </w:p>
    <w:p w14:paraId="674342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5EA4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我从来没有见过像你们这么愚痴的人，佛经是原作，讲经是讲解原作的，讲解不等于原作本身，一百个人讲经，依个人的认知觉悟程度不同，就有不同的理解。</w:t>
      </w:r>
    </w:p>
    <w:p w14:paraId="3BE22F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42B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论说：“佛以一音演说法，众生随类各得解。”那么，你读了佛经，你理解到了佛经的意思，过了一段时间你再读佛经，你又有不同的理解。另一个人悟性好，他读佛经，他有不同的感悟。有些人内心黑暗不明白佛经的意思，那你怎么能把这些人的个人认知当成是佛经的全部？你怎么能把讲经的当成是佛经本身？</w:t>
      </w:r>
    </w:p>
    <w:p w14:paraId="6DFB65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6075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印某的讲记就是曲解佛经的，就是与佛经原意不符的，所以揭批的只是他曲解佛经的讲记而已，而不是揭批佛经《法华经》本身。</w:t>
      </w:r>
    </w:p>
    <w:p w14:paraId="6F8D1C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957A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就像，有人读了《法华经》，他把他理解到的经义说出来，然后有人指正，“你理解不对”，你不能说指正他理解不正确的地方就是诽谤《法华经》本身吧？</w:t>
      </w:r>
    </w:p>
    <w:p w14:paraId="688563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52E4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所以，看到这种把讲经当成是佛经全部的这种人，真的很无语。</w:t>
      </w:r>
    </w:p>
    <w:p w14:paraId="670F1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E2FDD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佛经都明确说过，有魔作出家僧人歪曲佛义，破坏佛法。在佛与波旬魔王的对话中，魔也说了，要在末法时期派魔子魔孙穿上僧衣，歪曲佛义，破坏佛法；佛同时也说，那时将带领弟子脱去僧衣，走出寺庙，在世间修行，一世成就。</w:t>
      </w:r>
    </w:p>
    <w:p w14:paraId="473110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53C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所以，不要把所有的讲经的人都当成是明师。佛明确说，有魔作出家僧人坏乱佛法，也就是说有“魔作的出家僧人”与“真出家僧人”之分，而我揭批的就是这些坏乱佛法的魔作出家僧人。</w:t>
      </w:r>
    </w:p>
    <w:p w14:paraId="68535F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7F6C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般涅槃经》言：“我般涅槃七百岁后，是魔波旬，渐当沮坏我之正法。譬如猎师身服法衣，魔王波旬亦复如是，作比丘像、比丘尼像、优婆塞像、优婆夷像，亦复化作须陀洹身，乃至化作阿罗汉身及佛色身。魔王以此有漏之形，作无漏身，坏我正法。”</w:t>
      </w:r>
    </w:p>
    <w:p w14:paraId="707AD6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544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《佛说法灭尽经》言：“佛告阿难：‘吾涅槃后法欲灭时，五逆浊世魔道兴盛。魔作沙门坏乱吾道。’”</w:t>
      </w:r>
    </w:p>
    <w:p w14:paraId="1A9256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0DBA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《佛藏经》原文：“当来之世恶魔变身，作沙门形入于僧中，种种邪说令多众生入于邪见为说邪法。”</w:t>
      </w:r>
    </w:p>
    <w:p w14:paraId="58C620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CD36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余某：你自己都没有认清你自己，哪有对哪有错呢？</w:t>
      </w:r>
    </w:p>
    <w:p w14:paraId="32A69E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1A5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买了一个衣柜回去，里面有一张说明书，你按照说明书组装，这时候有人看出了说明书有问题，然后告诉了你，但你执迷厂家不可能傻到把说明书都搞错的，结果无论你怎么组装都不对，都组装不成功，最后发现说明书确实是错的。</w:t>
      </w:r>
    </w:p>
    <w:p w14:paraId="36E4AF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249E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这就是错误的道路，错误的方向，错误的指引，最终导致错误的结果。错误的道路，无论你怎么努力，你都到不了正确的地方。就像你往北走，结果邪师却给你指向了南。</w:t>
      </w:r>
    </w:p>
    <w:p w14:paraId="5DD96D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5900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印某自己没有觉悟，他以自己错误的理解，把千万信众引到错误的道路上，这些人跟着盲人印某走，一盲牵众盲，众盲入火坑。揭批印某歪曲佛经的讲记，就是在点醒这些迷人。</w:t>
      </w:r>
    </w:p>
    <w:p w14:paraId="66850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C444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余某：难道你说的很对吗？我未必相信你，我只相信释迦牟尼佛的遗言。其他的一概不相信。</w:t>
      </w:r>
    </w:p>
    <w:p w14:paraId="3C723F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FAB0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答：你能相信释迦牟尼佛说的当然是最好的，学佛，学佛，本来就是跟佛学习，就是学习佛说，而不是学习凡夫对佛经的讲解。达摩祖师说：“若不见性。说得十二部经教。尽是魔说。”</w:t>
      </w:r>
    </w:p>
    <w:p w14:paraId="7D4460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34C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我说的也是让你们理性思考，不要过于迷信印某所说，我提出不一样的见解，希望你们这些迷人能清醒一下，我没有要求你们一定要信我说的。</w:t>
      </w:r>
    </w:p>
    <w:p w14:paraId="5B254C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E8B4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我也告诉你现在是有“如来应世，大菩萨宣法”的，这位大菩萨不是讲解佛经知识的，而是以亲身实证，现身说法，详细讲解从人修行到三界高层，从三界高层到证入法界的过程、经历、次第、道路，以及每一个层次的境界内涵的。就是以自己觉悟的亲身经历宣讲如来第一义，宣讲正法眼藏，宣讲“人成神，神成佛”的过程。</w:t>
      </w:r>
    </w:p>
    <w:p w14:paraId="3A51AA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0109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觉悟者讲的法就是佛说，跟随这种觉悟者所讲的法修行，就是依法；而跟随未觉悟者、未见性者修行，就是依人。因为他未觉悟，他就是人，他说的就是人说的，你依人所说的去修行，就是依人，而不是依法。</w:t>
      </w:r>
    </w:p>
    <w:p w14:paraId="44E68A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624C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所谓“依法不依人”，我认为就是依觉悟者、大菩萨、佛所说的去修行，而不依未觉悟者、未见性者所说的去修行，不依人。</w:t>
      </w:r>
    </w:p>
    <w:p w14:paraId="6527A6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3468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秧某：开悟的《楞严经》，成佛的《法华经》。你自己把原文好好读一读再出来，你这样误了多少人的法身慧命。自己一身毛，还说别人是妖怪。</w:t>
      </w:r>
    </w:p>
    <w:p w14:paraId="1E9D51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3C5F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揭批印某讲解《法华经》的讲记，不等于诽谤佛经《法华经》，我读过佛经《法华经》《楞严经》，我也看过印某《觉悟本心》。所以，我才发现印某的讲记曲解佛经，所以，我才揭批印某曲解《法华经》《楞严经》的讲记。</w:t>
      </w:r>
    </w:p>
    <w:p w14:paraId="6B28BF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4CC0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“开悟的楞严，成佛的法华”，但印某却彻底把这条路给歪曲破坏了。</w:t>
      </w:r>
    </w:p>
    <w:p w14:paraId="3C6EE6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9B99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我讲讲个人对“开悟的楞严，成佛的法华”的见解。</w:t>
      </w:r>
    </w:p>
    <w:p w14:paraId="3D6949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D45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开悟的楞严”重点在佛给阿难开示真心，让阿难当下悟得本心，就是见头自摇摆，却不随头摇摆的这个见性不会随头摇摆。苏醒了，证到了这个清醒的见的性质——见精，就是所说的开悟了，叫悟得本心。（见文章最后）</w:t>
      </w:r>
    </w:p>
    <w:p w14:paraId="62C63F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80F0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在苏醒见精，悟得本心的这个基础上才谈得上成佛。</w:t>
      </w:r>
    </w:p>
    <w:p w14:paraId="6FA55D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EE89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印某的《觉悟本心》不讲开悟，不讲如何苏醒见的性质——见精，他讲直接成佛，这就是荒唐，他连“开悟的楞严”这句古语都违背。他的《觉悟本心》里讲，原文：“《楞严经》讲，‘决定成佛。譬如以尘扬于顺风。有何艰险。’‘何藉劬劳肯綮修证。’也就是说，我们要究竟成佛易如反掌，像大风吹小小的灰尘，哪里靠你去认真修？哪里靠你去刻苦修啊？你把两个耳朵带来就行了，就成佛了。唯有《法华经》《楞严经》讲一步登天、不历修证、无修无证。”</w:t>
      </w:r>
    </w:p>
    <w:p w14:paraId="1B30B4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9533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也就是他说不用开悟，以凡夫心直接意淫成佛就行，这是大邪见。</w:t>
      </w:r>
    </w:p>
    <w:p w14:paraId="14E0E35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7E1E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成佛的法华”，重点在哪里？在于佛授记，授记是证入法界的大菩萨、佛才有这个能力的，授记就是以佛力加持、看护、印证、祝福、承诺这个生命于未来世因缘成熟，成佛。就像佛给你搭了一条管道到你的生命中一样，有了佛给你的这个加持、看护、印证、祝福、承诺，你才能于未来世因缘成熟成佛。因为佛是遍知遍觉的，佛是可以遍知过去未来的，所以佛授记承诺你，你就一定能成佛，这是大菩萨、佛的威神力。</w:t>
      </w:r>
    </w:p>
    <w:p w14:paraId="0B67E0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193B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没有佛的承诺，众生想要解脱成佛是很难的。换句话说，只有佛有能力授记，凡夫是没有能力授记的，没有证入法界八地大菩萨以上都没有授记的能力。《法华经》原文说“蒙佛授记”，是蒙佛授记，可不是蒙凡夫授记，也不是蒙印某授记，更不是自己授记自己。</w:t>
      </w:r>
    </w:p>
    <w:p w14:paraId="0215BD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1FD3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印某却歪曲成了，“自己印证自己”，这就是从根本上断毁“成佛的法华”，你可以想一想，一个凡夫印证凡夫的自己，你依旧是凡夫；只有佛以威神力印证你、加持你、看护你、祝福你、承诺你，你才能成佛。</w:t>
      </w:r>
    </w:p>
    <w:p w14:paraId="3B1296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1CD8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的错误我简单地提炼一下：印某自己都没有觉悟成佛，却拿着佛经去教别人成佛，这是盲人带路。印某自己都没有觉悟成佛，那他讲出来的“当下成佛”理论就是魔说，就是意淫，就是大妄语，就是断毁众生法身慧命的大邪见。</w:t>
      </w:r>
    </w:p>
    <w:p w14:paraId="14BC89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F39A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你愿意跟盲人走，那是你的事情，我只是告诉你这个事实而已。</w:t>
      </w:r>
    </w:p>
    <w:p w14:paraId="5F6B2C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DA013F8">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补充：讲经不等于佛经本身，佛经是佛说，讲经是讲解佛说，讲经是否与佛经原义对得上，全看讲经人的水平，如果讲经人未见性、未觉悟，他对佛经的理解不正确，有偏差，甚至是错误的，那么他讲出来的经就是邪说。达摩祖师说：“若不见性。即不名善知识。”“若不见性。说得十二部经教。尽是魔说。魔家眷属。不是佛家弟子。”</w:t>
      </w:r>
      <w:r>
        <w:rPr>
          <w:rFonts w:hint="eastAsia" w:ascii="微软雅黑" w:hAnsi="微软雅黑" w:eastAsia="微软雅黑" w:cs="微软雅黑"/>
          <w:i/>
          <w:iCs/>
          <w:color w:val="000000" w:themeColor="text1"/>
          <w:sz w:val="24"/>
          <w:szCs w:val="24"/>
          <w14:textFill>
            <w14:solidFill>
              <w14:schemeClr w14:val="tx1"/>
            </w14:solidFill>
          </w14:textFill>
        </w:rPr>
        <w:t>（《血脉论》）</w:t>
      </w:r>
    </w:p>
    <w:p w14:paraId="712AEB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9D835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因此，学佛修行要以佛说为主，以觉悟者、以见性者所说为主。而不要以未见性者、未觉悟者所说为主。</w:t>
      </w:r>
    </w:p>
    <w:p w14:paraId="33C42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3D3B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讲经只能参考，要以佛经为主。</w:t>
      </w:r>
    </w:p>
    <w:p w14:paraId="303241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F5A2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拿着佛经仅凭对佛经的理解，依文解字地去指导他人修行，这是错误的。</w:t>
      </w:r>
    </w:p>
    <w:p w14:paraId="746CC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688B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如果有实证者，依佛经觉悟，讲出觉悟实证的体验、经历、过程，以及觉悟的宇宙生命真相，依止这种觉悟者所说的去修行，这才是对的。</w:t>
      </w:r>
    </w:p>
    <w:p w14:paraId="44B201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E590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因为他依佛法觉悟了，他去指导别人修行，他讲出来的真理就是正确的。他觉悟了，他就可以教别人也觉悟。</w:t>
      </w:r>
    </w:p>
    <w:p w14:paraId="30DE5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DDC1D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你自己都没有觉悟，你自己都没有解脱，你虽然拿着佛经，你虽然在讲佛经，但是你自己没有实证的体验，你没有觉悟的过程，你仅凭个人理解就教别人修行，这是在黑暗中摸索，这是危险的，这是错误的，这是盲人带路。依这种内容修行，他没有觉悟，那你也不会觉悟。</w:t>
      </w:r>
    </w:p>
    <w:p w14:paraId="606C6D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C456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“佛给阿难开示真心，让阿难悟得本心，苏醒见的性质见精”的原文摘录：</w:t>
      </w:r>
    </w:p>
    <w:p w14:paraId="19358E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《楞严经》卷一：</w:t>
      </w:r>
    </w:p>
    <w:p w14:paraId="36A060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“实时，如来于大众中屈五轮指，屈已复开，开已又屈，谓阿难言：‘汝今何见？’</w:t>
      </w:r>
    </w:p>
    <w:p w14:paraId="41AEBA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阿难言：‘我见如来百宝轮掌众中开合。’</w:t>
      </w:r>
    </w:p>
    <w:p w14:paraId="672E9C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佛告阿难：‘汝见我手众中开合，为是我手有开有合？为复汝见有开有合？’</w:t>
      </w:r>
    </w:p>
    <w:p w14:paraId="0234D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阿难言：‘世尊！宝手众中开合，我见如来手自开合，非我见性自开自合。’</w:t>
      </w:r>
    </w:p>
    <w:p w14:paraId="414D0A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佛言：‘谁动谁静？’</w:t>
      </w:r>
    </w:p>
    <w:p w14:paraId="43864B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阿难言：‘佛手不住，而我见性尚无有静，谁为无住。’</w:t>
      </w:r>
    </w:p>
    <w:p w14:paraId="120FC9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佛言：‘如是。’</w:t>
      </w:r>
    </w:p>
    <w:p w14:paraId="02A4F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如来于是从轮掌中飞一宝光在阿难右，实时阿难回首右盼，又放一光在阿难左，阿难又则回首左盼。佛告阿难：‘汝头今日何因摇动？’</w:t>
      </w:r>
    </w:p>
    <w:p w14:paraId="0ECF5D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阿难言：‘我见如来出妙宝光来我左右，故左右观，头自摇动。’</w:t>
      </w:r>
    </w:p>
    <w:p w14:paraId="4442FA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‘阿难！汝盼佛光左右动头，为汝头动？为复见动？’</w:t>
      </w:r>
    </w:p>
    <w:p w14:paraId="589897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‘世尊！我头自动，而我见性尚无有止，谁为摇动。’</w:t>
      </w:r>
    </w:p>
    <w:p w14:paraId="7107F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佛言：‘如是。’</w:t>
      </w:r>
    </w:p>
    <w:p w14:paraId="58BA36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如来普告大众：若复众生，以摇动者名之为尘，以不住者名之为客，汝观阿难头自动摇见无所动，又汝观我手自开合见无舒卷，云何汝今以动为身、以动为境，从始洎终念念生灭，遗失真性颠倒行事，性心失真认物为己，轮回是中自取流转？”</w:t>
      </w:r>
    </w:p>
    <w:p w14:paraId="7ACFC9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7B11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《楞严经》卷二：</w:t>
      </w:r>
    </w:p>
    <w:p w14:paraId="5C4A25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“尔时，阿难及诸大众闻佛示诲身心泰然，念无始来失却本心，妄认缘尘分别影事，今日开悟如失乳儿忽遇慈母，合掌礼佛，愿闻如来显出身心真妄虚实现前生灭与不生灭二发明性。”</w:t>
      </w:r>
    </w:p>
    <w:p w14:paraId="23868F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3A5F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写的非常好啊，知见纯正。</w:t>
      </w:r>
    </w:p>
    <w:p w14:paraId="665E91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0D4C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这是一篇很好的文章，用来揭批印广。</w:t>
      </w:r>
    </w:p>
    <w:p w14:paraId="5B4E6F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141C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993E04">
      <w:pPr>
        <w:pStyle w:val="3"/>
        <w:spacing w:before="0" w:after="0" w:line="500" w:lineRule="exact"/>
        <w:rPr>
          <w:rFonts w:hint="eastAsia" w:ascii="微软雅黑" w:hAnsi="微软雅黑" w:eastAsia="微软雅黑" w:cs="微软雅黑"/>
          <w:b w:val="0"/>
          <w:sz w:val="28"/>
          <w:szCs w:val="28"/>
          <w:highlight w:val="lightGray"/>
        </w:rPr>
      </w:pPr>
      <w:bookmarkStart w:id="45" w:name="_Toc32688"/>
      <w:r>
        <w:rPr>
          <w:rFonts w:hint="eastAsia" w:ascii="微软雅黑" w:hAnsi="微软雅黑" w:eastAsia="微软雅黑" w:cs="微软雅黑"/>
          <w:b w:val="0"/>
          <w:sz w:val="28"/>
          <w:szCs w:val="28"/>
          <w:highlight w:val="lightGray"/>
        </w:rPr>
        <w:t>2025年4月25日</w:t>
      </w:r>
      <w:bookmarkEnd w:id="45"/>
    </w:p>
    <w:p w14:paraId="7AED21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1DBF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痊愈</w:t>
      </w:r>
    </w:p>
    <w:p w14:paraId="6E3C95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41A7C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前的你，灵魂对于我只是认可，但是认可与深层的怀疑同在，还涉及不到灵魂本质的信仰，当你何时具有了灵魂仰望神佛的力量，你就会体会到，蓓师兄的言论，对于其他修行者灵魂是如何的践踏与侮辱了，目前你只是站在人格道德的层面看此事，自然以道德人格的标准衡定对错，当未来你的灵魂真的能感知到神佛的气息，开始切身体验虔诚心的珍贵，你再回头看看今天的你，就会明白那些激愤同学的心情了。”</w:t>
      </w:r>
      <w:r>
        <w:rPr>
          <w:rFonts w:hint="eastAsia" w:ascii="微软雅黑" w:hAnsi="微软雅黑" w:eastAsia="微软雅黑" w:cs="微软雅黑"/>
          <w:i/>
          <w:iCs/>
          <w:color w:val="000000" w:themeColor="text1"/>
          <w:sz w:val="24"/>
          <w:szCs w:val="24"/>
          <w14:textFill>
            <w14:solidFill>
              <w14:schemeClr w14:val="tx1"/>
            </w14:solidFill>
          </w14:textFill>
        </w:rPr>
        <w:t>（2025年3月心灵综述）</w:t>
      </w:r>
    </w:p>
    <w:p w14:paraId="62CE2C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854F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是一个多月之前，恩师给我的开示，刚刚看到时，如五雷轰顶！惊诧于我的虔诚，居然还停留在人格层面。彻底崩溃，我不敢哭，内心有多难受，只有经历过的人才会明白。半个月的时间，人格和灵魂都毫无生气，仿佛快要死掉了，人格虔诚崩塌，灵魂没有一点点力气，宛如行尸走肉，没有希望，没有温暖，不敢哭，一哭，就掉进人格自我的陷阱，当时，我什么都想不了了，只有这一点还非常清楚，所以，多难受，我也不哭！</w:t>
      </w:r>
    </w:p>
    <w:p w14:paraId="073477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CA4B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后来，决定把这一切，交给时间，看看灵魂在重压下，能不能长出信仰的幼苗。</w:t>
      </w:r>
    </w:p>
    <w:p w14:paraId="25B6E8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FE18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宽恕那个感到深深委屈的人格，按着恩师的开示，一条一条对照自己的错误：最要命的虔诚，上面说过了。第二个要命的，就是怀疑。咋消化这一条呢？我突然想起恩师讲法中，说过“‘拍手弹指间，三十二亿百千念，念念有形，形形有识’”</w:t>
      </w:r>
      <w:r>
        <w:rPr>
          <w:rFonts w:hint="eastAsia" w:ascii="微软雅黑" w:hAnsi="微软雅黑" w:eastAsia="微软雅黑" w:cs="微软雅黑"/>
          <w:i/>
          <w:iCs/>
          <w:color w:val="000000" w:themeColor="text1"/>
          <w:sz w:val="24"/>
          <w:szCs w:val="24"/>
          <w14:textFill>
            <w14:solidFill>
              <w14:schemeClr w14:val="tx1"/>
            </w14:solidFill>
          </w14:textFill>
        </w:rPr>
        <w:t>（爱的温暖《如来（上）》2023-07-26）</w:t>
      </w:r>
      <w:r>
        <w:rPr>
          <w:rFonts w:hint="eastAsia" w:ascii="微软雅黑" w:hAnsi="微软雅黑" w:eastAsia="微软雅黑" w:cs="微软雅黑"/>
          <w:color w:val="000000" w:themeColor="text1"/>
          <w:sz w:val="28"/>
          <w:szCs w:val="28"/>
          <w14:textFill>
            <w14:solidFill>
              <w14:schemeClr w14:val="tx1"/>
            </w14:solidFill>
          </w14:textFill>
        </w:rPr>
        <w:t>，我既看不见那些无始劫来的念头，也看不见当下深层的怀疑念头，只有恩师能够明察吾心。想到这里，对自己说，认了吧，于是，内心就不再排斥恩师的开示，当我放开这个闸门后，各种念头，就如瀑布，倾泻而下。真打脸啊，这些鬼东西，在哪里藏着来？</w:t>
      </w:r>
    </w:p>
    <w:p w14:paraId="5311E9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2CE9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等瀑布势能逐渐变成溪流时，我只是清醒地觉察和摆烂，内心升不起一点点力量！但是，在摆烂期间，也没闲着，我仔细甄别着人格造作和灵魂对真理的反应。</w:t>
      </w:r>
    </w:p>
    <w:p w14:paraId="6305C8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F85E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我一次次回想，之前在学法中的相应，肤浅的都筛过去，只留下一次次梦中，恩师救赎的回忆；只留下学《神启（续）》时，兴奋的喜悦，给金子都不换的体验；只留下听法时，当恩师讲到“我就是大日如来”</w:t>
      </w:r>
      <w:r>
        <w:rPr>
          <w:rFonts w:hint="eastAsia" w:ascii="微软雅黑" w:hAnsi="微软雅黑" w:eastAsia="微软雅黑" w:cs="微软雅黑"/>
          <w:i/>
          <w:iCs/>
          <w:color w:val="000000" w:themeColor="text1"/>
          <w:sz w:val="24"/>
          <w:szCs w:val="24"/>
          <w14:textFill>
            <w14:solidFill>
              <w14:schemeClr w14:val="tx1"/>
            </w14:solidFill>
          </w14:textFill>
        </w:rPr>
        <w:t>（爱的温暖《修行疑问解答1》2016-06-01）</w:t>
      </w:r>
      <w:r>
        <w:rPr>
          <w:rFonts w:hint="eastAsia" w:ascii="微软雅黑" w:hAnsi="微软雅黑" w:eastAsia="微软雅黑" w:cs="微软雅黑"/>
          <w:color w:val="000000" w:themeColor="text1"/>
          <w:sz w:val="28"/>
          <w:szCs w:val="28"/>
          <w14:textFill>
            <w14:solidFill>
              <w14:schemeClr w14:val="tx1"/>
            </w14:solidFill>
          </w14:textFill>
        </w:rPr>
        <w:t>时，</w:t>
      </w:r>
      <w:r>
        <w:rPr>
          <w:rFonts w:hint="eastAsia" w:ascii="微软雅黑" w:hAnsi="微软雅黑" w:eastAsia="微软雅黑" w:cs="微软雅黑"/>
          <w:color w:val="000000" w:themeColor="text1"/>
          <w:sz w:val="28"/>
          <w:szCs w:val="28"/>
          <w:lang w:eastAsia="zh-CN"/>
          <w14:textFill>
            <w14:solidFill>
              <w14:schemeClr w14:val="tx1"/>
            </w14:solidFill>
          </w14:textFill>
        </w:rPr>
        <w:t>睡意蒙眬</w:t>
      </w:r>
      <w:r>
        <w:rPr>
          <w:rFonts w:hint="eastAsia" w:ascii="微软雅黑" w:hAnsi="微软雅黑" w:eastAsia="微软雅黑" w:cs="微软雅黑"/>
          <w:color w:val="000000" w:themeColor="text1"/>
          <w:sz w:val="28"/>
          <w:szCs w:val="28"/>
          <w14:textFill>
            <w14:solidFill>
              <w14:schemeClr w14:val="tx1"/>
            </w14:solidFill>
          </w14:textFill>
        </w:rPr>
        <w:t>中，一尊散发着红黄光辉端坐莲台的佛像，瞬间把我惊醒！那一刻，恩师是大日如来，这个念头，在我心里，深深扎下了根。</w:t>
      </w:r>
    </w:p>
    <w:p w14:paraId="265774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1530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摆烂期间，业力也出来表演，购物，时政要闻，现在说起来轻松，购物刹不住车，看时政搜索点击量最高的，还拍抖音，买好吃的，可劲儿喂养人格自我。她果然上当，她慢慢高兴了，因为她找到了之前熟悉的生活方式，可是，谁不高兴呢？灵魂啊，她被人格憋住，出不来，她不开心啊。那好，听法，听不进去也听，不因恐惧而听法，是因为听法后不恐惧！</w:t>
      </w:r>
    </w:p>
    <w:p w14:paraId="3BDF1F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D3F7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这样折腾了将近一个月，我发现，恩师的开示，不再是压力，而是前进的动力。</w:t>
      </w:r>
    </w:p>
    <w:p w14:paraId="53C435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恩师的开示，对我来讲，性命攸关，我感觉是人格自我挨了一闷棍，被打得七零八落，被打得闭了嘴，被打得痛不欲生，被打得终于找到北了。这是慈悲救赎和必要过程。</w:t>
      </w:r>
    </w:p>
    <w:p w14:paraId="2932E30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接下来，我会珍惜这来之不易的回家之旅。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03D2239">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645696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嗯，灵魂新生了。</w:t>
      </w:r>
    </w:p>
    <w:p w14:paraId="68D9D7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30A3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F108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与老僧人的辩论</w:t>
      </w:r>
    </w:p>
    <w:p w14:paraId="55CEF3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719C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与一位老僧人发生了一场争辩。他说老师的《生死河》是胡说。我说：“我老师的《生死河》讲的是如来第一义谛，是指引众生解脱生死轮回的灯塔，是真正的如来正法眼藏。你说‘胡说’指的是什么？”他说：“老师在《生死河》中讲，不准给亡人烧纸钱，就是不准还宿债，这不符合佛说的。”我问他：“佛在哪本经书上讲，欠了众生的债，可以用烧纸钱还账？”我继续问：“你前世欠了别人一百万，你今生给人烧一百万的纸钱，你就把钱还了？这么简单？那佛陀为什么叫我们好好修行，求解脱轮回呢？”他说佛在“李世民游记”中说的。我问他：“佛陀涅槃两千多年了，李世民死了一千六百多年。怎么可能是佛说的？大目犍连尊者的母亲堕到地狱中，佛陀为什么没教目犍连尊者给他母亲烧纸钱还宿债，他的母亲就出地狱了啊？”他说：“那佛法中做佛事都给众生烧纸钱还债，传下来多少年了，难道错了？”我说：“这些东西到底能不能还债，你自己去佛经中去查。我奉劝你一句：我的老师可是证悟的大菩萨，你学不进去是你的问题，我们都是盲眼人，不知道谁是菩萨、谁是凡夫，你可不要诽谤，否则，犯下一个诽谤佛菩萨的罪业，那你就惨了。”说完这些话，我就走了。顶礼如来圣父。</w:t>
      </w:r>
    </w:p>
    <w:p w14:paraId="449091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84E0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你说的真棒，很正气，也算是挽救了一个地狱中的鬼魂。</w:t>
      </w:r>
    </w:p>
    <w:p w14:paraId="1A4642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6A6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真神学生，理所应当应该是，堂堂正正，理直气壮的，你们是未来的神灵，那些都是地狱中的鬼魂，不可以对鬼魂低三下四，委曲求全。</w:t>
      </w:r>
    </w:p>
    <w:p w14:paraId="506CBC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988D50">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5721F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老师关于开堂口的开示</w:t>
      </w:r>
    </w:p>
    <w:p w14:paraId="162628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DC5F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尊贵的圣师！</w:t>
      </w:r>
    </w:p>
    <w:p w14:paraId="31553C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我非常渴望真理，我从娘胎就带着缘分降生，随着年龄的增长，顺其自然，开始给世间凡人看一些事情，给有缘的凡人请佛像立堂口。</w:t>
      </w:r>
    </w:p>
    <w:p w14:paraId="2E05B1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87E5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2021年单师兄生病了，我看到她得了重病，劝她赶紧去医院治疗，她当时很绝望，不听劝，很想放弃治疗，我和我爱人多次劝说，检查结果查出患有严重宫颈癌。她在治疗期间，又放弃了治疗，开始学法。我关注着她的变化，无形中看到她学了圣人法，就主动找到她，问她是不是遇到圣人了。她说：你怎么知道？我说我就是知道，你遇到圣人了，我也要学。她非常高兴，拿出音频机送给了我。</w:t>
      </w:r>
    </w:p>
    <w:p w14:paraId="178325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413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从那天开始，我就开始学习真理，读法，听法，抄法，也愿意参与弘法，没有间断过学习真理，我渴望解脱，我想和圣师回家。</w:t>
      </w:r>
    </w:p>
    <w:p w14:paraId="6AE4B1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70FD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在我第一次读《梦》时，泪流满面，控制不住打电话和单姐痛哭。</w:t>
      </w:r>
    </w:p>
    <w:p w14:paraId="23CA5B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最近因这种特殊的因缘，内心非常纠结，给凡夫看事儿、立堂口，会不会影响我回家的路。</w:t>
      </w:r>
    </w:p>
    <w:p w14:paraId="253512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1940B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请圣父慈悲开示！</w:t>
      </w:r>
      <w:r>
        <w:rPr>
          <w:rFonts w:hint="eastAsia" w:ascii="微软雅黑" w:hAnsi="微软雅黑" w:eastAsia="微软雅黑" w:cs="微软雅黑"/>
          <w:i/>
          <w:iCs/>
          <w:color w:val="000000" w:themeColor="text1"/>
          <w:sz w:val="24"/>
          <w:szCs w:val="24"/>
          <w14:textFill>
            <w14:solidFill>
              <w14:schemeClr w14:val="tx1"/>
            </w14:solidFill>
          </w14:textFill>
        </w:rPr>
        <w:t>（附照片，略）</w:t>
      </w:r>
    </w:p>
    <w:p w14:paraId="63D3D7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EE57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这是薛本人的照片吗？</w:t>
      </w:r>
    </w:p>
    <w:p w14:paraId="62B11C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A449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4</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恩师，对的，是她本人。</w:t>
      </w:r>
    </w:p>
    <w:p w14:paraId="1CA079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683D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如果你开堂口，有两种情况：第一是先天性的灵力，引发的业通，这个会损耗你的元阳，得不偿失；第二种是附体，利用狐黄白柳的感知力，去为人看事，会导致年老后经血之气被动物盗用，折损寿命。</w:t>
      </w:r>
    </w:p>
    <w:p w14:paraId="61123A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4D1D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但是，如果你在当地的影响力大，这种能力反而能够起到弘法的作用，一旦与神佛光明扯上了关系，以上两种情况，就不足为惧，甚至于负面的影响就不值一提了，因为你使用神通的性质改变了。</w:t>
      </w:r>
    </w:p>
    <w:p w14:paraId="108370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924E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中，我们会经常看到，各类动物、妖怪、魔鬼，都是佛陀的护法，在真理之光中，没有什么元素是不可以度化的，包括附体，也包括灵力呈现的业通，一旦用于弘法，这两者的身份，就属于如来的护法神，这些附体的灵魂等级就会随着上升，甚至于因为今世的护法、弘法，累积的无限功德，你的身体死后，你的灵魂会与这些你身上的附体仙，一同升华进入天道世界，作为天界的神灵，获得尊贵的天人身份。</w:t>
      </w:r>
    </w:p>
    <w:p w14:paraId="10E35E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A5D8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人间护法、弘法的人，身边确实有护法神的陪伴随同，你也不例外，还是那句话：给人看事，如果你是用来生活，那么会损坏你的灵力与福报；如果你看事是为了弘法，那就是功德无量的善举，这个折损福报的行为，反而因为与如来扯上关系，从而改变了你看事这件事情的性质，从损耗福报变成了累积功德，甚至于陪伴你的附体，都会因为弘法，而未来荣登天道成为真正的神仙。</w:t>
      </w:r>
    </w:p>
    <w:p w14:paraId="5E74BA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1776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22C1B8">
      <w:pPr>
        <w:pStyle w:val="3"/>
        <w:spacing w:before="0" w:after="0" w:line="500" w:lineRule="exact"/>
        <w:rPr>
          <w:rFonts w:hint="eastAsia" w:ascii="微软雅黑" w:hAnsi="微软雅黑" w:eastAsia="微软雅黑" w:cs="微软雅黑"/>
          <w:b w:val="0"/>
          <w:sz w:val="28"/>
          <w:szCs w:val="28"/>
          <w:highlight w:val="lightGray"/>
        </w:rPr>
      </w:pPr>
      <w:bookmarkStart w:id="46" w:name="_Toc19237"/>
      <w:r>
        <w:rPr>
          <w:rFonts w:hint="eastAsia" w:ascii="微软雅黑" w:hAnsi="微软雅黑" w:eastAsia="微软雅黑" w:cs="微软雅黑"/>
          <w:b w:val="0"/>
          <w:sz w:val="28"/>
          <w:szCs w:val="28"/>
          <w:highlight w:val="lightGray"/>
        </w:rPr>
        <w:t>2025年4月26日</w:t>
      </w:r>
      <w:bookmarkEnd w:id="46"/>
    </w:p>
    <w:p w14:paraId="0A6E5D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04DC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老师的女儿</w:t>
      </w:r>
    </w:p>
    <w:p w14:paraId="208DE5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B4E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最近瞻仰老师的照片，越看越亲切，就有一念：哎，要是我是老师的女儿该多好啊。要是老师就是我的生身父亲，我的父亲就是佛，就是祂，那该多好啊。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但是老师的女儿，会是什么样的呢？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老师的女儿，应该是像露师兄那样，把自己的身心灵全部供奉给祂，世界只有祂，一心一意只仰望祂，根本看不到其他的人吧。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老师的女儿，应该是能奋不顾身为老师挡子弹，上十字架，抛头颅洒热血，眉头都不会皱一下的人吧。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老师的女儿，应该是彻底放弃此生，没有了自我的活着，身心中只有佛的慈悲光明临在的人吧。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老师的女儿，应该是生为佛生，死为佛死，甘做老师手中的一支笔，行走于人世间，只为承行神佛意志的人吧。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老师的女儿，不会怀疑老师，不会背叛老师。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老师的女儿，活着只为供养老师，追随老师。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老师的女儿，不可能拥有自己的任何东西，只活在祂的恩典里，一无所有，一无所需。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老师的女儿，不在意成就，甚至不在乎解脱，只求融入、消散在老师的圣爱慈光中。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老师的女儿，不管面临什么样的绝境困难，都只会选择老师、选择真理，心不向人间。</w:t>
      </w:r>
    </w:p>
    <w:p w14:paraId="7D4EDF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“天冠化佛高千里，念报慈恩常顶戴。”观世音菩萨贵为十地菩萨，依然顶戴阿弥陀佛，以老师为不可僭越的神圣。一切顶礼观世音菩萨的人，也在同时顶礼阿弥陀佛了。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唯有如此，才堪称佛之子吧。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但愿这颗心中，只流露出对您的思念和赞美。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这口中，只说出敬爱您的话语。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这个灵，只被您的圣光包围照耀。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让虔诚心成为自己。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住进神佛的爱里，是真正的安全。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爱中，没有分离的泪水。</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爱中，破尽虚妄，永断生死。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爱到忘记自己，忘记尘世。</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只有您的光辉穿透了轮回的黑暗岁月，穿透了我尘关紧锁的心扉。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老师的女儿，不是人，是神。</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神佛的女儿，就是神佛的化身。</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但愿有一天，我也能配得上“老师的女儿”这个尊贵的名号。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那一天就是我重生的时刻，就是我超越生死，回归彼岸之时。</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让不属于老师的，消散吧。我只要我的生命属于老师的那部分，那部分才是真正的我。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老师的女儿，要回归老师的国度。</w:t>
      </w:r>
    </w:p>
    <w:p w14:paraId="55D1F9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665C90">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很棒的心态。</w:t>
      </w:r>
    </w:p>
    <w:p w14:paraId="38F9F4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184F1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79FE8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不能离开法</w:t>
      </w:r>
    </w:p>
    <w:p w14:paraId="1C9F80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11A6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带孩子出门吃早餐，忘记戴耳机听法，整个人就像是被紧紧地捆绑着，这也是这两年我才能真正地感受到的那种莫名紧张感，又像是游魂一般拖着这具躯壳。看着阳光明媚的天气，外在感觉还不错，带着孩子、带着早餐去公园吃，可是内在是无力的、恐慌的、黑漆麻乌的。饭只是提供给这具身体的营养，而内在需要的养分忘记带了。默念心咒“神是爱，上主是爱，我是爱”，一直到回到家听到圣父的法语圣音，又读了最新的文章。在读时，之前的那些不安就在被驱散着，离开神佛哪有什么安宁？离开神佛哪有什么修行？离开神佛哪有什么解脱？</w:t>
      </w:r>
    </w:p>
    <w:p w14:paraId="763FEE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A901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祝福你，事实如此。</w:t>
      </w:r>
    </w:p>
    <w:p w14:paraId="27AA00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DD7463">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DC6C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马来西亚之行</w:t>
      </w:r>
    </w:p>
    <w:p w14:paraId="3E42A8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4029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从2025年3月17日至4月24日，我们一行五人，走访了马来西亚的吉隆坡，雪兰莪州的蕉赖、八打灵再也、巴生、加影，马六甲，霹雳州怡保，柔佛州新山，槟城乔治市。</w:t>
      </w:r>
    </w:p>
    <w:p w14:paraId="1E9194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走访主要涉及独立书店，华文小学，华人的寺庙、神庙、精舍，基督教会，素食餐馆，咖啡店，医馆诊所，老人院、孤儿院等，派发分享了我们的公益书《爱》《让》、中英文版《梦》、《生死河》《觉与灵》，以及数码播放器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我们深刻地感受到是神在弘法，一切都是神的安排，很惊喜和感动！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One 诊所等拜访</w:t>
      </w:r>
    </w:p>
    <w:p w14:paraId="51F1BD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去相关诊所拜访时，遇到的前台虽然有时是马来人和印度人，但是当我比划着说出分享抑郁症的公益书，方便病人候诊时阅读，以便帮助有需要的人时，收获了很多的“Yes”和微笑，甚至还有被问过何时会出英文公益书。</w:t>
      </w:r>
    </w:p>
    <w:p w14:paraId="420F58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蛮多的华人医生都有一定程度的信仰。一次拜访吉隆坡的一个中医医馆，遇到一位马、台行医的中医博士，了知因果业力，看到我们带去的《生死河》和播放器、“神迹”U盘，非常喜欢，表示要研读以及分享给需要的病人，并且主动送上名片。</w:t>
      </w:r>
    </w:p>
    <w:p w14:paraId="61D183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印象深刻：误入一家全英文诊所，想着可能英文表达不清楚，试一下，不行就算了。但是发药处的印度医生听了我两句英文来意后，笑着说了一句：“Wait，Miss。”大概等了半个小时，印度医生忙完，热情地到候诊区来翻看了一下我的书，告诉我，“Yes，我这边刚好有两位华人戒毒者”。原来是戒毒所。感受到这位印度医生的热心，我拿出了数本英文版《梦》和数个英文版播放器，她对照着书，现场聆听了《心安》，愿意分享给需要的戒毒者，帮助减轻戒毒带来的身心苦痛。虽然言语交流不是特别流畅，但是对方依然可以感知、了解我们的来意，一切都很顺利。感恩，一切都是神的安排！</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Two 独立学校、书店、公益机构、咖啡馆等</w:t>
      </w:r>
    </w:p>
    <w:p w14:paraId="3DA64F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拜访了部分的独立学校以及书店、咖啡馆等，赠送一定数量的公益书《让》，方便不同的人群——老师、家长、读者、义工志愿者等取阅到我们的书，帮助到有需要的人。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Three 华人的神庙、寺庙、精舍、素斋等拜访</w:t>
      </w:r>
    </w:p>
    <w:p w14:paraId="303D17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很多的华人神庙、寺庙都有初一、十五敬香、定期的法会。很多的华人神庙庙主，虽然不知道何为正法修行，但是有一颗助人的心。得知我们的来意后，愿意给我们摆放《让》《梦》等，有些热心的庙主表示，后面可以分享给参加敬神法会的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拜访的部分佛教寺庙，传承于台湾的佛光山、慈济功德山等几乎全部拒绝了我们的书。部分拜访的本土佛寺或精舍，接待僧侣有部分接受了我们的《生死河》等，表示会去进一步了解新平台的全球传法。</w:t>
      </w:r>
    </w:p>
    <w:p w14:paraId="32B23A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每天背出的《生死河》基本上都是全部用完，有时虽然寺庙拒绝了，寺庙附近会突然出现一个因缘，取走我们的《生死河》。</w:t>
      </w:r>
    </w:p>
    <w:p w14:paraId="7A7981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一天，去拜访一个佛学院，等待office的工作人员期间，忽然一个15岁的佛学院少年，从眼前路过，眼神无比清澈。第一次路过，我们赠送了数码播放器给他，过了一会儿又第二次路过，非常开心地结缘走了我们包里的《生死河》。此时，我们才恍然明白，原来下午的等待是为了遇见他。</w:t>
      </w:r>
    </w:p>
    <w:p w14:paraId="226B0E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是去拜访传承于台湾的道所——一贯道，office处全然拒绝了外部书籍，但是很惊喜地遇见了一位黎姓工作人员。他虽然工作于道所，但是深知非正法，多年来，一直在寻找正法。今天，多年的期待终于如愿，他开心地将《生死河》抱入怀中。</w:t>
      </w:r>
    </w:p>
    <w:p w14:paraId="0026AA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印象深刻，是去拜访一个佛学会图书馆，office处的负责师姐，一翻看《生死河》，一下子就认出了解脱法，把我们一书包各种法本全部都收下了，准备研读和分享。临别，图书馆的另一位工作人员陪同送我们出门，委婉表示也喜欢《生死河》。于是，我们把行李箱里准备至另一处寺庙分享的《生死河》取出，予以赠送结缘。</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Four 孤儿院、老人院等拜访</w:t>
      </w:r>
    </w:p>
    <w:p w14:paraId="667624B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拜访的一些华人孤儿院、老人院大多是华人自发创办，其相关负责人大多都有一定的信仰，有些小朋友听过《心经》，部分老人一直吃素念佛。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印象深刻的是雪隆区的一家儿童福利院，院长信佛，自费照顾着20多个孩子，他觉得那是他的使命。于是我们一起教小朋友一起读《梦》，有些小一点的小朋友一边学着汉字一边读。读的过程中，一位小男孩，瞥见手机屏幕上的壁纸（一只穿过白衣袖接引的大手，《平安赐福》的背景图），激动地叫起来：“这是菩萨的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每当我们离开老人院或孤儿院的时候，听到老师的声音在这片空间响起，内心无比地激动感恩！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每天背着书出门，一路上的遇见都感觉是神的安排，有条不紊地让我们逐一遇见！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有很多次，打车时被中途扔下，下车时一脸懵，都不知道在哪里，等待一会儿，莫名就会有人过来接受我们的书和播放器。中途休息的咖啡店，店员居然有家族性抑郁症，很欣喜地接受我们的《让》，安排我们放置公益书籍。印象深刻的是，取货回程时，在偏僻处迷路时，不知道如何定位打车，忽然间，一个骑摩托的马来人主动停车，给我们指明了回去的方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真的，神在弘法，一切都是神的安排！</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祈愿抑郁症的朋友们都能遇见《让》，遇见爱，遇见新生！</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祈愿不同肤色、不同种族的灵魂都可以看到回家的路！</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感恩老师，一切都是您的恩赐！</w:t>
      </w:r>
      <w:r>
        <w:rPr>
          <w:rFonts w:hint="eastAsia" w:ascii="微软雅黑" w:hAnsi="微软雅黑" w:eastAsia="微软雅黑" w:cs="微软雅黑"/>
          <w:i/>
          <w:iCs/>
          <w:color w:val="000000" w:themeColor="text1"/>
          <w:sz w:val="24"/>
          <w:szCs w:val="24"/>
          <w14:textFill>
            <w14:solidFill>
              <w14:schemeClr w14:val="tx1"/>
            </w14:solidFill>
          </w14:textFill>
        </w:rPr>
        <w:t>（附现场弘法照片，图片略）</w:t>
      </w:r>
    </w:p>
    <w:p w14:paraId="5D6C97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F3F8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祝福你们，网站置顶。</w:t>
      </w:r>
    </w:p>
    <w:p w14:paraId="0F9C95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30B3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72D3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学法三个月体会</w:t>
      </w:r>
    </w:p>
    <w:p w14:paraId="2825D8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DCB5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学习老师的法已满三个月，从开始到现在没有中断一天听法，现在是白天晚上不间断，只要不是工作时间，耳朵里必定是老师的声音。</w:t>
      </w:r>
    </w:p>
    <w:p w14:paraId="04314A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0480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用不到一个月时间背会了《梦》，每天抄写、背写，每天听法，读《生死河》《觉与灵》，越听越法喜，越听越激动，每天对着老师的法相忏悔，心里升起无限虔诚，百分百确信，老师给我们这些迷途的孩子们，指引的是真正的解脱之路。但是身在世间，还是常常被身边的事物所带跑，但能觉知到，也能允许自己接纳自己。更可喜的是丈夫也在每天听老师的讲法，虽然没有我做的功课多，但感觉他也是认可老师的，多年来他跟我一起也学了不少课程。这次是他看到我学习，跟着听了一会儿就主动要求学习的。现在我们家里无论谁在家，一进门听到的肯定是老师的声音，进门的人也是带着老师的声音回来，真的是一刻也离不开老师，就像老师说的，老师的法对于我们来说就像空气，一刻也离不了。现在已经开始把法传播给曾经一起学习的师兄，有的已经开始学习，当有的师兄没有再回复时，就看到自己内心的焦躁着急，为他们错过老师的究竟法而惋惜。过后也知道一切都是各自的缘分，不可勉强。</w:t>
      </w:r>
    </w:p>
    <w:p w14:paraId="31B11A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6137B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接下来就是听老师的话，大量听法学法，抓紧时间，利用好现在的身体，尽快地提升自己，让老师充满能量的法音不断地冲洗加持自己，快速成长。再次顶礼恩师慈悲加持，我们全家向您顶礼！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A3BC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8084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祝福你，法蕴含着神佛，你们与神同在。</w:t>
      </w:r>
    </w:p>
    <w:p w14:paraId="3759BA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4F23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037C4F">
      <w:pPr>
        <w:pStyle w:val="3"/>
        <w:spacing w:before="0" w:after="0" w:line="500" w:lineRule="exact"/>
        <w:rPr>
          <w:rFonts w:hint="eastAsia" w:ascii="微软雅黑" w:hAnsi="微软雅黑" w:eastAsia="微软雅黑" w:cs="微软雅黑"/>
          <w:b w:val="0"/>
          <w:sz w:val="28"/>
          <w:szCs w:val="28"/>
          <w:highlight w:val="lightGray"/>
        </w:rPr>
      </w:pPr>
      <w:bookmarkStart w:id="47" w:name="_Toc10601"/>
      <w:r>
        <w:rPr>
          <w:rFonts w:hint="eastAsia" w:ascii="微软雅黑" w:hAnsi="微软雅黑" w:eastAsia="微软雅黑" w:cs="微软雅黑"/>
          <w:b w:val="0"/>
          <w:sz w:val="28"/>
          <w:szCs w:val="28"/>
          <w:highlight w:val="lightGray"/>
        </w:rPr>
        <w:t>2025年4月27日</w:t>
      </w:r>
      <w:bookmarkEnd w:id="47"/>
    </w:p>
    <w:p w14:paraId="23C4BB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6ACC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排毒</w:t>
      </w:r>
    </w:p>
    <w:p w14:paraId="154128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AC3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2025年4月24日，与某师兄和她认识的本姓朋友袁某一起交流，袁某是学净某的净土，什么环城绕佛的，“往生助念，临终关怀”。</w:t>
      </w:r>
    </w:p>
    <w:p w14:paraId="0D0706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8DC1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想起，2012年经历，直至2013年9月左右接触老师的法，这期间什么净某相关言论，尤其2012年地球末世论甚嚣尘上，其在澳洲说6000纯净修行人共修，可以拯救地球，避难救灾。内心想，有那么神吗？但还是受了感染，后想想也在恐吓世人；净某在田间播放他的念佛机，超度冤亲债主，自己也买一些播放器结缘，受其宣说，心外立法，心外念佛，实有佛与冤亲债主，无知愚昧中宣扬了邪知邪见。</w:t>
      </w:r>
    </w:p>
    <w:p w14:paraId="164870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0B3D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今天再勾起回忆，想想与佛陀所说核心义理相悖，如“唯心所现，唯识所变”“诸行无常，诸法无我，涅槃寂静”“心外无物”，听其《净土大经演义》，没得啥感觉。</w:t>
      </w:r>
    </w:p>
    <w:p w14:paraId="6E38E9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50C7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一句说一句，净某邪知邪见，祸害认知，蒙蔽灵魂，必须揭批，其所说和谐社会，家庭和睦，未从究竟义立论，当成实有，当成人生目标，这是欺骗众生灵魂，无关解脱，引向心外寻找，理论上不能自洽，无法看清实相，耽于世法，家庭实有，妻子儿女实有，肯定解决不了存在的矛盾，何谈国家、社会？</w:t>
      </w:r>
    </w:p>
    <w:p w14:paraId="6E0718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3EC6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这种情况下，内心就一直处于紧张、焦虑、恐惧状态，是信受不究竟法义的毒害的表现，这个别业、共业无法勘破，就永远在二元对错中轮转。</w:t>
      </w:r>
    </w:p>
    <w:p w14:paraId="005CD1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E0FC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老师的法，“知境为心，知心为空，知空为无二双融”，老师实证宣演，“我不是这具身体，也不是认知心意的自己”</w:t>
      </w:r>
      <w:r>
        <w:rPr>
          <w:rFonts w:hint="eastAsia" w:ascii="微软雅黑" w:hAnsi="微软雅黑" w:eastAsia="微软雅黑" w:cs="微软雅黑"/>
          <w:i/>
          <w:iCs/>
          <w:color w:val="000000" w:themeColor="text1"/>
          <w:sz w:val="24"/>
          <w:szCs w:val="24"/>
          <w14:textFill>
            <w14:solidFill>
              <w14:schemeClr w14:val="tx1"/>
            </w14:solidFill>
          </w14:textFill>
        </w:rPr>
        <w:t>（爱的温暖《降临（上）》2024-08-15）</w:t>
      </w:r>
      <w:r>
        <w:rPr>
          <w:rFonts w:hint="eastAsia" w:ascii="微软雅黑" w:hAnsi="微软雅黑" w:eastAsia="微软雅黑" w:cs="微软雅黑"/>
          <w:color w:val="000000" w:themeColor="text1"/>
          <w:sz w:val="28"/>
          <w:szCs w:val="28"/>
          <w14:textFill>
            <w14:solidFill>
              <w14:schemeClr w14:val="tx1"/>
            </w14:solidFill>
          </w14:textFill>
        </w:rPr>
        <w:t>，幻构身心，有相无体，从根本上否定破除身见妄见，还原空性无生的悲慧正见，“神是爱，上主是爱，我是爱”，带着圣主的爱，在践行的真实中，落实爱与宽恕的道路，深观破除理事二障，消融自我的执着。</w:t>
      </w:r>
    </w:p>
    <w:p w14:paraId="693CC2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04B2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通过这次交流，看见自己过往的这段经历和沉淀的感受体验，仍存有一丝对净某的感激，感激归感激，被祸害，显然是不易察觉且长久，固化了家庭社会，和睦和谐的期许认知。这是灵魂的麻醉药，吸附在人情世故，消耗时间精力，与解脱无关，无大是大非观，小恩小惠满足人情人性获得，坠入轮回的报因，感激什么啊，感恩什么？蒙蔽加厚，荼毒灵魂，被害被骗，还替净某数钱，就是愚痴无明，颠倒是非，当时就这个样。</w:t>
      </w:r>
    </w:p>
    <w:p w14:paraId="5E47BC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207E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是毒素啊，感恩什么？认贼作父，最值得感恩的是老师出道讲法救赎唤醒，可以出离轮回，可以经历一切风景，但在风景中觉醒了风景的虚幻，不被风景遮蔽的安宁，才是自己啊。</w:t>
      </w:r>
    </w:p>
    <w:p w14:paraId="569BCE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3DEC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毒素，折磨我心心念念的系缚，终于可以看见其对灵魂的麻醉，仰仗圣主老师的爱与宽恕，原谅放弃自己执情不悟，告别斩断家人亲人引起的无数次的恐惧焦灼紧张，各种各样的维护与排斥，得以在老师的理解拥抱陪伴呵护中消融褪失，这个深邃透明的释怀，就是老师的怀抱。</w:t>
      </w:r>
    </w:p>
    <w:p w14:paraId="0CB411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0B9A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无明愚痴所作的认贼作父，忏悔由此宣扬邪知邪见，祸害他人与自己、亲人的慧命，必须揭批，必须旗帜鲜明，必须毫不含糊地作出选择，认可净某，就会被其知见捕获，还觉得自己是对的，很难觉察，以这种经验体验感受，歪曲扭曲降低老师的讲法救赎。</w:t>
      </w:r>
    </w:p>
    <w:p w14:paraId="1F272F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547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满心获得贪婪，最大化的期许，是净某与李某的杰作，带着这种心念，也在曲解亵渎实有老师宣演寂灭实地，因为这种外寻的期许，哪里可能沉下心去反省检讨自己？还感觉良好，自大狂妄，自以为是，以此作为标准，哪里看得惯他人？向老师忏悔，把想到的，不断外化固化，贪婪期许放大，大妄语，就是未证言证，如沙蒸饭，尘不可出，这是很可怕的一件事。在老师教法中，才认清看清这些潜在的魔性种子，在烦恼中实证烦恼的减少，够得着，摸得着，带着圣主的爱与宽恕，理解拥抱陪伴呵护祝福每一丝烦恼痛苦，增长安宁舒缓的轻盈，履行老师的教法，不知不觉，就在老师引领中，见证内心释怀安宁光明。凡夫的实相念佛就是自我妄执的宣誓，固守情感，一厢情愿，自我催眠。</w:t>
      </w:r>
    </w:p>
    <w:p w14:paraId="0BB3D7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54F7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某说的，一门深入，门的方向，朝向地狱下三道，何谈一门？是他自己的一家之言，借伟大的念佛法门装潢、包装他的言说正确，不是以你的长相言语表面柔和、高龄、态度恳切表相与信徒多，就能代表佛法的内涵境界和标准，长期熏习出的必定是地狱鬼魂，搞封闭，排斥其他经教，曲解“不二法门”。</w:t>
      </w:r>
    </w:p>
    <w:p w14:paraId="0FB0A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FA86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正如老师在某帖下的留言开示：</w:t>
      </w:r>
    </w:p>
    <w:p w14:paraId="77039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“不二法门，说的不是‘独一无二’、专注不移的意思；不二，说的是非二元，说的是一体论，不二论是实相，是不可思议，不可言说的究竟面目。</w:t>
      </w:r>
    </w:p>
    <w:p w14:paraId="60E72F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240F9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法，是自性觉悟，流露般若智慧，佛佛道同，觉悟者所说法，与过去一切佛所说究竟义绝对不会有差别，因为实相唯有一个，就好像虚空只有一个，无论在美国，在中国，在南极，在赤道，所看见的虚空永远都只是那一个；因此，觉悟者可以避开浩渺佛法经藏，直接宣说佛性奥秘，令信受真理的灵魂觉悟本来，心灵觉悟后，你再去看一切佛经，佛经文字背后的奥秘，就会洞彻无漏。”</w:t>
      </w:r>
      <w:r>
        <w:rPr>
          <w:rFonts w:hint="eastAsia" w:ascii="微软雅黑" w:hAnsi="微软雅黑" w:eastAsia="微软雅黑" w:cs="微软雅黑"/>
          <w:i/>
          <w:iCs/>
          <w:color w:val="000000" w:themeColor="text1"/>
          <w:sz w:val="24"/>
          <w:szCs w:val="24"/>
          <w14:textFill>
            <w14:solidFill>
              <w14:schemeClr w14:val="tx1"/>
            </w14:solidFill>
          </w14:textFill>
        </w:rPr>
        <w:t>（2022年8月心灵综述）</w:t>
      </w:r>
    </w:p>
    <w:p w14:paraId="227814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高下立见哦。</w:t>
      </w:r>
    </w:p>
    <w:p w14:paraId="73B8BA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D53F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在老师教法中海量学法，长期熏习，不断明理，就在还原伟大念佛法门，赋予真正内涵旨义，一步一个脚印，无量光无量寿，与老师极乐天堂，无二无别，诸佛所证，相互含摄，好啊，也就信心满满。</w:t>
      </w:r>
    </w:p>
    <w:p w14:paraId="5FEDBD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9D70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万人去，是讲在明法理的基础上，净某没说呀，因为没证到，人云亦云，所学人就在潜在种下这种囫囵吞枣、不明就里的基础上，魔性最大化，魔家眷属，魔变堕入地狱下三道，是必定的事情。这真真是颠倒黑白，祸害众生的灵魂，实则忽视脚踏实地的真实践行精神，贪欲贪求获得的最大化，败坏佛义，谤佛谤法谤老师。</w:t>
      </w:r>
    </w:p>
    <w:p w14:paraId="38DF27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007E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海量学法，涤荡清洗身心深匿垢尘，学习觉悟者走过路途，每个阶段留下的路标，内涵境界，标准方法，抓手感受，体验动机，明法理，树立正知正见，每一步都有翔实记录，反复验证，把老师声音，当成自己声音，感受声音背后的光明，把老师的语言，当成自己的思想，替代自己认知模式，熏习人性人情的粘滞和错误观念。</w:t>
      </w:r>
    </w:p>
    <w:p w14:paraId="01FE9F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36AF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最重要最重要的是，老师走穿这条路，是真的，真的觉悟者；证悟的次第，是真的，对灵魂救赎外，一无所求，真实坦荡，无私高洁，才可堪当老师，老师的光明，是真的。</w:t>
      </w:r>
    </w:p>
    <w:p w14:paraId="6D0417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FFF5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何突破情欲性欲关隘，是真的；如何在痛苦执着中践行爱和宽恕，是真的；率性率真，毫无保留，无私公正，不偏不倚，不留后门。不管是谁，保持保证教法的纯正，敢于斗硬，是真的；对灵魂的救赎，哪怕有一丝值得看护，极尽包容，鼓励祝福，一分珍贵，千分万分给予机会，忠告呵护，是真的……</w:t>
      </w:r>
    </w:p>
    <w:p w14:paraId="06676B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A3416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高洁，是皓月艳阳，是春风纯玉，慈悲慧见普照，不藏纤毫，不弃一人，视如己出，世间语言，极尽搜刮，实难描述千种万种好。全身心托付，是唯一的选择和荣耀；脚踏实地走过老师留下的足迹，是唯一走近靠近五体顶礼老师的方式；毫无疑虑，不断投入融入老师的怀抱，是唯一的心态和正确，是报老师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A10E7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7B02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祝福你，很棒的体会。</w:t>
      </w:r>
    </w:p>
    <w:p w14:paraId="34B7AB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478D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291A60">
      <w:pPr>
        <w:spacing w:line="500" w:lineRule="exact"/>
        <w:rPr>
          <w:rFonts w:hint="eastAsia" w:ascii="微软雅黑" w:hAnsi="微软雅黑" w:eastAsia="微软雅黑" w:cs="微软雅黑"/>
          <w:b w:val="0"/>
          <w:bCs w:val="0"/>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 w:val="0"/>
          <w:bCs w:val="0"/>
          <w:color w:val="000000" w:themeColor="text1"/>
          <w:sz w:val="28"/>
          <w:szCs w:val="28"/>
          <w14:textFill>
            <w14:solidFill>
              <w14:schemeClr w14:val="tx1"/>
            </w14:solidFill>
          </w14:textFill>
        </w:rPr>
        <w:t>身边的奇迹</w:t>
      </w:r>
    </w:p>
    <w:p w14:paraId="1A591B9F">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97595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感恩恩师的慈悲，我见证了身边的奇迹。</w:t>
      </w:r>
    </w:p>
    <w:p w14:paraId="5CECB5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CA7C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2017年，弟媳突然打来电话，说她母亲病重到市医院检查，医生告知90多岁的人了，病在食道，已经治不了了，回去等着吧，时日没有多少了。就这样把老人家抬回了家。在这期间，老人吃东西、喝水都是疼痛的。回到家以后，弟媳绝望地给我打来电话，说：姐呀，我母亲病得非常重，到医院已经不能治了，怎么办呢？怎么办呢？</w:t>
      </w:r>
    </w:p>
    <w:p w14:paraId="3FB30E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7427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当时还没有真正地学老师的法，只是有一次在一个好友的空间，看到了老师的一篇文章《梦》和老师亲诵的阿弥陀佛佛号音频，我非常地喜欢，就转到我自己的空间里面。当弟媳问我怎么办的时候，我说：念佛吧，如果要真是有缘的话，也许最终老人家能去一个好的地方，这也是做儿女都希望的事。她说：咋念呢？也不会呀。我说：去年弟弟因为单位发生了爆炸事故，弟弟在医院抢救时，你们通知我去的时候，那种绝望、无助、痛苦……当时我就站在医院的抢救室门前，呆傻了，傻了。那种无助，欲哭无泪，呆呆地站在那里，感觉周围的一切都停息了，耳边突然响起了恩师亲诵的“阿弥陀佛”圣号，清清楚楚的一句一句“阿弥陀佛”，都是恩师亲诵的。大夫突然出来告诉：家属要做好思想准备，随时人就会走掉，没有多大希望，因为80%重度烧伤……</w:t>
      </w:r>
    </w:p>
    <w:p w14:paraId="4C798F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6C59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那以后我就经常用意念，想、念恩师的声音——“阿弥陀佛”。突然，我灵感来了，我说我这里有一个大菩萨写的文章《梦》，让老人家念吧。弟媳说：她不认字啊，90多岁的人没上过学。我说：那就你们领她念吧。随即我就跟孩子说：我发给你一个文章，你给我复印下来，给你舅妈找车捎过去。就这样，弟媳和她妹妹两人轮班，每天领老人家念《梦》。念着念着，一年多以后，老人家把《梦》背下来了，而且是也不耽误吃，也不耽误喝，也不耽误唠嗑说话，也不耽误念《梦》，疼痛感也没有了，就这样一直念到今天。</w:t>
      </w:r>
    </w:p>
    <w:p w14:paraId="5AF5EF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EA27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家已经102岁了，每天还在念《梦》，而且从去年到今年已经一年多的时间里，老人家说：每天晚上只要睡着觉了，不知道是去到了一个什么地方，跟很多非常庄严的人在一起念书。她说：厚厚的大书，每天晚上和这些人在一起学习。这篇《梦》老人已经持续念了八年多了，这就是圣师慈悲加持的神力。</w:t>
      </w:r>
    </w:p>
    <w:p w14:paraId="0B0836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0BCF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祝福你，这属于神迹。</w:t>
      </w:r>
    </w:p>
    <w:p w14:paraId="4B1633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DC66C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4D4246">
      <w:pPr>
        <w:pStyle w:val="3"/>
        <w:spacing w:before="0" w:after="0" w:line="500" w:lineRule="exact"/>
        <w:rPr>
          <w:rFonts w:hint="eastAsia" w:ascii="微软雅黑" w:hAnsi="微软雅黑" w:eastAsia="微软雅黑" w:cs="微软雅黑"/>
          <w:b w:val="0"/>
          <w:sz w:val="28"/>
          <w:szCs w:val="28"/>
          <w:highlight w:val="lightGray"/>
        </w:rPr>
      </w:pPr>
      <w:bookmarkStart w:id="48" w:name="_Toc19742"/>
      <w:r>
        <w:rPr>
          <w:rFonts w:hint="eastAsia" w:ascii="微软雅黑" w:hAnsi="微软雅黑" w:eastAsia="微软雅黑" w:cs="微软雅黑"/>
          <w:b w:val="0"/>
          <w:sz w:val="28"/>
          <w:szCs w:val="28"/>
          <w:highlight w:val="lightGray"/>
        </w:rPr>
        <w:t>2025年4月28日</w:t>
      </w:r>
      <w:bookmarkEnd w:id="48"/>
    </w:p>
    <w:p w14:paraId="1EF435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A8A6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忌把师兄间的是非发到论坛，伤神</w:t>
      </w:r>
    </w:p>
    <w:p w14:paraId="75FE30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63D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信真理，那大家就同行；你不信真理，那大家从此陌路；你诽谤真理，你就算把你的全部身家给我，我也要断绝和你的关系；你热爱真理，你就算深深地伤害了我，我也宽恕你、拥抱你。老师就是真理，真理就是唯一的标准。”</w:t>
      </w:r>
    </w:p>
    <w:p w14:paraId="4001EF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56BB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牛。</w:t>
      </w:r>
    </w:p>
    <w:p w14:paraId="0B70F7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E525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CD52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中环—街站弘法</w:t>
      </w:r>
    </w:p>
    <w:p w14:paraId="6BCFB7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F251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（2025年4月26日—27日）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时间过得真快啊，转眼就到了中环街站的弘法现场了。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中环（英语简称Central）又称中区，位于香港岛，是香港作为国际大都市的地理中心，同时也是行政中心、产业中心、消费中心和文化娱乐中心。这里高度集中了整个城市的政治、经济和文化力量，具备了金融、贸易、服务、展览、咨询等多重功能。香港交易所、多家大型银行、跨国金融机构及外国领事馆总部都设在中环。香港的终审法院、礼宾府（前港督府）以及全香港第二高建筑物国际金融中心二期以及太平山也位于中环。香港特别行政区政府总部、立法会综合大楼和解放军驻港部队中环军营则位于邻近中环的金钟添马。香港中环还是步伐快速又精力充沛的商业和零售中心，这里盖满了摩天大楼、时髦的购物中心和豪华饭店。在具标志性的维多利亚港口则停满了渡轮和传统的船只。这里以夜生活而闻名，兰桂坊有喧闹的酒吧和夜店，而位在附近的荷南美食区有酒吧和时尚的餐厅。</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为何要重点说说中环？因为中环重要，不过、但是，因为“东方圣光”更重要。在中环去弘法，就意味着我们正式落地在了香港的中心地带，核心位置。我们出现在这里，并且是以非常正式的、合法的、合理的方式亮相，大大方方地给人看见，映入眼帘，落入心间。何以见得能如此大气地言说，就因为有一段小插曲为我们做了配乐，奏响了“东方圣光”荣耀站立的姿态。在中环下午三四点左右，“东方圣光”摊位左边来了两个搞音乐的较年轻的老外女性，她们在离我们近十米左右的位置摆起了钢琴乐器摊位，两个人还戴上了马头面罩弹奏起了音乐，路人经过会有人停下来听听。这天是周六，会有一些家长带着小朋友补习完经过这里，因为我们摆摊都是选择在地铁口位置，可想而知，匆忙的人们过往很多是要去坐地铁的，即便是这样，可是还是会有些小朋友看见这两位戴面罩的人后情绪不安，导致他们滞留在这儿安抚。话说那马头面具，当我看过去的时候，我也很诧异，她们戴的是棕色的面具，看上去就跟我们电视里演的黑白无常的那种极为相似，见到自然会有种不舒适的感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两位女性老外也没弹几首音乐，很快我们就看到了一群成帮结队的八九位之多的警察，步伐掷地有声地从我们右边迎向我们这边走过来，当他们经过我们摊位时，就跟上次在旺角街站警察路过那次一模一样，也完全没有多看我们摊位一眼。因为现身众警察的分量感厚重，所以这里很多人，包括我们所有师兄都看到了这一幕。自经历过前几场街站的经验，我们足以自信地知道我们的合理性，固然对于警察迎面而来也不足为奇，完全可以不动声色地、如如不动地看待他们直到路过我们的摊位走向了两个老外。此时，我们散开的内地师兄们见状，也纷纷聪明地、机灵地、低调地将手上一堆书籍摆放回了书架上。有一位还穿着义工服的内地师兄，也立即让她脱了下来，然后支招让他们扮成是好奇，了解看看我们书籍的过客而围堆在这里，以便应付万一我们被警察问候。不过几分钟时间，就见到两老外开始在收拾东西准备走人，警察们很快就离开了一批，留下五个警察守候她们打包直到离开，警察就散去了，消失在了人群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警察离开后，就和几位师兄们聊起了“东方圣光”在香港的荣在，聊到了摆摊的合情合理等等，他们在见证后也对香港能弘法的殊胜而感叹，老师的法在这么近的香港落地生根而荣耀。这次警察的出现，就是对于“东方圣光”在香港的名正言顺而正名。此话怎讲？因为按照香港的习惯和我们之前的经历，但凡政府人员出来办事，都是会先做功课了解情况的，也就是说会先摸底的，他们是知道我们是跟政府申请过批准的，我们是合法、合理、正规的，所以，他们才没有来惊扰我们。从另外一个角度说，“东方圣光”在中环这么重要的地方正式亮相，东方圣光慈善机构正式走进了在香港的人的眼帘中、记忆中。相信在不久的将来，不仅有“东方圣光”，还有“指导灵”都会很快地茁壮成长，很快地、逐渐地就会被更多更多的人认识、看见、知晓。</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中环街站是今年上半年最后一场街站弘法活动，截至此次，我们总共摆了六次街站活动。这次从内地过来的师兄比上次旺角稍多一些，还有两位师兄是初次参与。他们来到后，简单地跟他们介绍了一下，说了一下流程，他们很快就适应并融入了进来。要说弘法有多难，就看这两位新来的师兄，首先是他们选择了出来；来到后，先是观察了大家，用心在看行动，很快地他们就都会了。也就是说，只要愿意去做一件事情，事情就不是想象中那么难，至于他们战胜了内心的什么，他们看见了什么，他们收获了什么，那个只有他们体验过自己才知道的，这妙不可言的地方，相信就是老师的良苦用心，希望更多人能参与弘法的原因吧！另外，还有远从广州、惠州、大鹏过来的师兄们，很是赞叹她们；为了来香港，她们各自也是做了很多事情才能顺利来到参与弘法。尤其是大鹏的师兄，还是两日来回地奔跑，而且年龄还挺大的，真的是让人赞叹和感动。还有我们香港的那对夫妻师兄，是此次摆摊的挑大梁担当，他们负责出摊、收摊、法宝准备等等，还有其他香港师兄也是很给力地做好她们自己。在这儿，大家共处也是其乐融融，没有一丝人格矛盾，人性不满和不悦；有的只是包容、接纳、喜悦、赞叹和感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此次街站还有一个特别之处，就是在街站前一周的天气预报，就一直报道周六、周日是有很大的阵雨的，直到周五晚上都还是显示有很大的阵雨，因此也曾两次提醒过内地来的师兄们，来时为雨天准备好衣物和雨具。然而，这个预报的雨似乎没有丝毫阻碍师兄们想来的意愿，竟没有一个人是会因为怕有雨而告知不来，不参与活动的。由于摆摊的位置是没有遮挡的，后面商场的屋檐在刚去的时候，就考虑怕有雨而摆放了一些还未开箱的书籍，很快就被商场工作人员过来告诫拿开，不能摆放。正是因为这样，相信一定一定是老师加持，神灵加持，所以两日来都未曾在我们摆摊之际落下豆大的雨，最多就是飘过细雨，但很快也就消失了。既然是有雨，老天还是很给面子的，在周日早上出摊前，师兄们预备好法宝后准备出门时，就提前下了一阵大雨，那是要意思意思，走个流程嘛。不管怎么样，这周末本有多次的大阵雨，但是并未能洒落在我们街站现场，所以绝对地相信，这个就是神迹，不讲道理的神迹。真神，来了；真神，与我们同在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次弘法我们派出去的书籍就没有在旺角1200本之多，但是也接近上千本。这个跟区域人群特性还是有关系的，这里的人比较思维高阶，比较趾高气扬，比较我行我素的独立思维，所以，不太接纳外界的给予，甚至一些家长还会很严肃地告知小朋友不要拿取。即便这样，我们还是派了很多书给小朋友，毕竟还是有更多的家长是宽容接纳的。另外值得一提的是，这里的老外特别特别多，两日早上摆出来的书籍中，中英文《梦》是最先派完的，尤其在周日，这日休假的菲律宾工人姐姐大增，中英文《梦》是很容易被接纳的，有些工人姐姐还很识别《Dream》的特别之处，拿到书很是喜悦和感恩。所以，这次累积的经验就是以后来这里时，可以再准备更多的中英文《梦》或英文相关的法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街站暂时要告一段落了，我们下场大型活动就是七月中旬在湾仔会展中心一连七日的书展活动。接下来这两个多月，我们会重整梳理一下，之前结缘出去的法宝，也需要一些时日酝酿发酵。不过，弘法的事情是不会停下来的，我们还会有其他的活动安排，比如去护老院、寺院等等。不过，所有的事情都是为初次在会展中心，有自己摊位的书展活动做铺垫和累积经验，为书展活动做周全的准备。与此同时，也欢迎和期待有更多的师兄能够来到书展，光临和参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顶礼感恩慈悲的老师加持！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南无圣光普照如来！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以下分享一些师兄们主动弘法的视频片段。</w:t>
      </w:r>
    </w:p>
    <w:p w14:paraId="041ADC8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14:textFill>
            <w14:solidFill>
              <w14:schemeClr w14:val="tx1"/>
            </w14:solidFill>
          </w14:textFill>
        </w:rPr>
        <w:t>附弘法的视频片段和现场照片，略）</w:t>
      </w:r>
    </w:p>
    <w:p w14:paraId="6B4D93C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236D4A61">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网站置顶。</w:t>
      </w:r>
    </w:p>
    <w:p w14:paraId="32CB25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65A79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E6EE43">
      <w:pPr>
        <w:pStyle w:val="3"/>
        <w:spacing w:before="0" w:after="0" w:line="500" w:lineRule="exact"/>
        <w:rPr>
          <w:rFonts w:hint="eastAsia" w:ascii="微软雅黑" w:hAnsi="微软雅黑" w:eastAsia="微软雅黑" w:cs="微软雅黑"/>
          <w:b w:val="0"/>
          <w:sz w:val="28"/>
          <w:szCs w:val="28"/>
          <w:highlight w:val="lightGray"/>
        </w:rPr>
      </w:pPr>
      <w:bookmarkStart w:id="49" w:name="_Toc25905"/>
      <w:r>
        <w:rPr>
          <w:rFonts w:hint="eastAsia" w:ascii="微软雅黑" w:hAnsi="微软雅黑" w:eastAsia="微软雅黑" w:cs="微软雅黑"/>
          <w:b w:val="0"/>
          <w:sz w:val="28"/>
          <w:szCs w:val="28"/>
          <w:highlight w:val="lightGray"/>
        </w:rPr>
        <w:t>2025年4月29日</w:t>
      </w:r>
      <w:bookmarkEnd w:id="49"/>
    </w:p>
    <w:p w14:paraId="014F6E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4B85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信自己就无法信神</w:t>
      </w:r>
    </w:p>
    <w:p w14:paraId="6F4BFF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9490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每个人学法的初心不同，理解不同，选择不同，未来归属就不同。</w:t>
      </w:r>
    </w:p>
    <w:p w14:paraId="4B8062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42F3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老师讲的只是真的，唯有老师讲的是真的。只需全盘接受，完全臣服，不加思索地虔诚顶礼的份儿，除此之外真的不要多想。</w:t>
      </w:r>
    </w:p>
    <w:p w14:paraId="7E8339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3C2E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神佛的怀疑揣测，当作人类来评论，各种胡乱猜想，肮脏龌龊心试探老师的提问，平起平坐的讨价还价，是无知愚昧中亵渎神佛葬送灵魂的未来。真的不要为人性找任何理由，当维护人性时已失去信仰。维护信仰绝不会为维护人性多找一个字。</w:t>
      </w:r>
    </w:p>
    <w:p w14:paraId="1EC07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8170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神佛不在人类的体系中。神与人是不同的生命。唯有老师是真实的，我的一切都是假的，除了这一个确认确信外，其他感受体验、解释分析都不可要。</w:t>
      </w:r>
    </w:p>
    <w:p w14:paraId="55B3EA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41AD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很多人很多事，老师讲法中早已预言过，只是我等微生物理解不了，认识不到。相信自己的人无法相信神佛。</w:t>
      </w:r>
    </w:p>
    <w:p w14:paraId="5CAFBA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9A7F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除了老师，有谁，有能力，替你承担累劫苦难，偿还须弥山的债务？</w:t>
      </w:r>
    </w:p>
    <w:p w14:paraId="2E29AC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救赎灵魂永世解脱面前，没有高于老师的任何丝毫。</w:t>
      </w:r>
    </w:p>
    <w:p w14:paraId="0FBAD8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07D5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救命天父遭遇攻击诽谤污蔑亵渎时，事不关己的样子，秉持“大爱宽恕”，保持心静如水，微生物还没达到这般“境界”，只要我看到、听到，一定会站出来。还是那句话：不管你是谁，一律制止。</w:t>
      </w:r>
    </w:p>
    <w:p w14:paraId="5DA730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F20B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不要觉得神佛无限慈悲，不管犯什么错误都会得到宽恕，而厚颜无耻地践踏侮辱。</w:t>
      </w:r>
    </w:p>
    <w:p w14:paraId="6DA911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2428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神跟人，只能选择一个。我只选择唯一的老师，引导灵魂出离轮回的唯有老师。</w:t>
      </w:r>
    </w:p>
    <w:p w14:paraId="2843A6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576D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在什么阶段就说什么话，不攀比，不模仿，不意淫，不自以为是，目前只维护信仰，老师高于一切的状态。</w:t>
      </w:r>
    </w:p>
    <w:p w14:paraId="231051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0C62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没有老师，没有真理，不知道这具肉体存在还有何意义？</w:t>
      </w:r>
    </w:p>
    <w:p w14:paraId="2A27B1F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愚钝灵魂不想懂太多道理，只需牢牢记住一条戒律：没有老师就没有救赎。没有老师就没有解脱。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FE2C1B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492F89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谢谢你，选神就是选择这种坚贞虔诚的灵魂啊。</w:t>
      </w:r>
    </w:p>
    <w:p w14:paraId="3FC016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2AD4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31D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虚假的灵魂，无药可救</w:t>
      </w:r>
    </w:p>
    <w:p w14:paraId="0051F4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0CB8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最近深刻体会到，真实，何其重要。人格并没有信仰真神的能力，真实是灵魂获得救赎非常重要的特质。</w:t>
      </w:r>
    </w:p>
    <w:p w14:paraId="7A0BB9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E9F9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教法的三大核心：虔诚，真实，宽恕。</w:t>
      </w:r>
    </w:p>
    <w:p w14:paraId="611448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之前，一直难以理解：如何是真实？</w:t>
      </w:r>
    </w:p>
    <w:p w14:paraId="621C5A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BAB4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我的灵魂极其渴望真实、纯粹，却发现自己，从头到尾都是个虚假的人，根本没有半点儿能力去真实。</w:t>
      </w:r>
    </w:p>
    <w:p w14:paraId="39AC61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1CD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为此抓狂了一年多，直到最近，心灵感应到人格的背后，时时刻刻都隐藏着“动机”，每个念头的背后，都有愿望。犹如面纱被揭开似的，心灵终于感受到了：如何谓之真实。</w:t>
      </w:r>
    </w:p>
    <w:p w14:paraId="5D780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5B78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真实，就是直面心灵的动机与愿望——是直接地，纯净无瑕地，无分别地，去面对自我动机。</w:t>
      </w:r>
    </w:p>
    <w:p w14:paraId="301CEB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9582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不兜圈，不绕弯子，不隐匿，不躲藏，不伪造，不扭曲，而是真实无分别地面对人格自我暗藏的动机。这就是践行真实。</w:t>
      </w:r>
    </w:p>
    <w:p w14:paraId="62C405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1A0F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真实，则又是践行宽恕的基石。</w:t>
      </w:r>
    </w:p>
    <w:p w14:paraId="23C4B8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唯真实，才能看清“贼”在何方，才知道“贼”长什么模样。</w:t>
      </w:r>
    </w:p>
    <w:p w14:paraId="4CDCF1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擒贼先擒王。欲断其流，先截其源。“王”“源”，就是心灵背后的动机。</w:t>
      </w:r>
    </w:p>
    <w:p w14:paraId="5320E0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5523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知道了“贼”长什么模样，才能宽恕贼、温暖贼，与贼和解。背后人格的动机，才会得以救赎、净化、超度。强大的人格动机，才会慢慢弱化，念头习气造作等等，才会慢慢停息。</w:t>
      </w:r>
    </w:p>
    <w:p w14:paraId="702F73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6B3F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对真实的践行，就是大浪淘沙沙尽去，沙尽之时见真金。</w:t>
      </w:r>
    </w:p>
    <w:p w14:paraId="185D35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C8065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可见没有真实，宽恕则难以发生。若灵魂失去了真实的特质，只能无奈地与贼同船，入生死流。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A805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E069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祝福你，很到位的理解。</w:t>
      </w:r>
    </w:p>
    <w:p w14:paraId="0A2A67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C1E1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0720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骨髓炎耻骨坏死，听看老师讲法，7天奇迹好转，1个月完全康复</w:t>
      </w:r>
    </w:p>
    <w:p w14:paraId="20897C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81C3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2024年6月，接到表妹电话，小姨突然发烧、骨头痛，不能行走，送至医院检查，忐忑不安等结果的期间，打着各种消炎针，发烧时好时坏，骨头疼痛丝毫未减。</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6E305C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医院开始以为是骨癌，后来检查结果不是，怀疑骨结核，再后来确诊骨髓炎，导致耻骨坏死，引起行动受限，不能正常行走。这个过程太折腾，从发病到最后确诊过去了3个月！小姨的病情越来越重，疼痛导致夜不能寐，食欲减退，身体一天比一天虚弱，表妹忙里忙外，身心俱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504E81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崩溃的是，检查结果出来后，医生的治疗建议！因为小姨的骨髓炎发炎部位在耻骨，整个盆腔都是脓血和积液，医生的建议是先打开腹腔，把管子插在里面，因为脓血面积大，要把耻骨周围里里外外都得冲干净。这个手术要做两次，前后2个月，人躺在床上是不能动的。小姨已经73岁了，手术过程这么痛苦，她肯定受不了，家人都不同意。医生说，即使手术，也不一定会好，但是不手术，肯定不会好！因为这个骨髓炎是病毒感染，每一种病毒对应不同的抗生素，算下来有几百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6ED924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整个过程，我和表妹一直在保持联系。看到这个绝望的局面，我问小姨和表妹：愿不愿意相信一位在世的佛？小姨和表妹表态：信！2024年10月1日，我寄去了播经机和视频机，同时让表妹把老师的法相冲洗出来放在家里！收到播经机后，小姨24小时不离身地播放！因为不能手术，只能保守治疗，打抗生素！但是没有手术，取不到细菌培养，找不准对应的药物，医生只能开一种先试试，哪知道，一试就对了。这个药属于管制药，很难拿到，当时又在国庆期间，竟然被表妹顺利找到，开始给小姨用起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1B5635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表妹说，自从老师的播经机和视频机到了以后，一切都往好的方面发展，一切都顺利起来。播经机到后，小姨吊上了抗生素，睡眠状态越来越好，老师的播经机不离身，视频机只要在家就播放着看，这样过了10天，小姨可以慢慢活动，不用坐轮椅去打针了，一个月的时候全部恢复如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554E23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2024年11月我们同学聚会，我回长沙看到小姨，又是从前一样风风火火的，感觉之前像一场梦！只要真神在，就有奇迹！信神，是一件多么幸运的事情！</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31ADDB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顶礼，感恩慈悲的老师！</w:t>
      </w:r>
    </w:p>
    <w:p w14:paraId="75D442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FD46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118BF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4731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04C63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92DE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623D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宽恕执着心</w:t>
      </w:r>
    </w:p>
    <w:p w14:paraId="51E46A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C3EB5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（叙述自己无奈面对照料妈妈、教育孩子、财务问题等现实压力，内容略）</w:t>
      </w:r>
    </w:p>
    <w:p w14:paraId="7127C1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288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我自己的经历，不断不断告诉我，融入法的时刻，是回到家，回到温暖平安的家，而离开，就是流浪，就是这种感觉。</w:t>
      </w:r>
    </w:p>
    <w:p w14:paraId="35CEF3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50D9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啰嗦好多，最后回到醒来时候的醒悟——真如自性是没有期待笼罩的，当我对母亲的学法进度有期待，对卖房子的价格不要赔得太多有期待，对女儿发展有期待，对我这个南某的各种社会角色义务、家庭角色义务、自己修行和帮助妈妈修行有期待……当我对我经历的这一切有期待的时候，我已经偏离了这“经历一切却不被一切牵动挂染的安宁自性”，离开了自性，是烦恼。所以昨晚我的烦恼是一面镜子，是发烧的高温预警，提醒我，南某，偏了，回归正道！</w:t>
      </w:r>
    </w:p>
    <w:p w14:paraId="3BC25C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A7218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好的，感恩老师，感恩老师的提醒，我回去，现在就回去。</w:t>
      </w:r>
    </w:p>
    <w:p w14:paraId="76109A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0EED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期待，就有期待不被满足，期待的执着，就是认知，执着的另一面就是欲求不满的恐惧、嗔怒、失落、伤感，就是情绪体验。我是爱，不是这些认知情绪，宽恕释怀执着心，宽恕释怀这些认知情绪。一切都散了吧，今天重新开始。</w:t>
      </w:r>
      <w:r>
        <w:rPr>
          <w:rFonts w:hint="eastAsia" w:ascii="微软雅黑" w:hAnsi="微软雅黑" w:eastAsia="微软雅黑" w:cs="微软雅黑"/>
          <w:i/>
          <w:iCs/>
          <w:color w:val="000000" w:themeColor="text1"/>
          <w:sz w:val="28"/>
          <w:szCs w:val="28"/>
          <w14:textFill>
            <w14:solidFill>
              <w14:schemeClr w14:val="tx1"/>
            </w14:solidFill>
          </w14:textFill>
        </w:rPr>
        <w:t>（节选）</w:t>
      </w:r>
    </w:p>
    <w:p w14:paraId="35B967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B999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F465C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5D0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在真理之中，灵魂才可能呼吸。</w:t>
      </w:r>
    </w:p>
    <w:p w14:paraId="11B617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AD3A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9E26DE">
      <w:pPr>
        <w:pStyle w:val="3"/>
        <w:spacing w:before="0" w:after="0" w:line="500" w:lineRule="exact"/>
        <w:rPr>
          <w:rFonts w:hint="eastAsia" w:ascii="微软雅黑" w:hAnsi="微软雅黑" w:eastAsia="微软雅黑" w:cs="微软雅黑"/>
          <w:b w:val="0"/>
          <w:sz w:val="28"/>
          <w:szCs w:val="28"/>
          <w:highlight w:val="lightGray"/>
        </w:rPr>
      </w:pPr>
      <w:bookmarkStart w:id="50" w:name="_Toc5974"/>
      <w:r>
        <w:rPr>
          <w:rFonts w:hint="eastAsia" w:ascii="微软雅黑" w:hAnsi="微软雅黑" w:eastAsia="微软雅黑" w:cs="微软雅黑"/>
          <w:b w:val="0"/>
          <w:sz w:val="28"/>
          <w:szCs w:val="28"/>
          <w:highlight w:val="lightGray"/>
        </w:rPr>
        <w:t>2025年4月30日</w:t>
      </w:r>
      <w:bookmarkEnd w:id="50"/>
    </w:p>
    <w:p w14:paraId="7745ED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C4E6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想念</w:t>
      </w:r>
    </w:p>
    <w:p w14:paraId="2CD060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0055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沉沦在人类工作、生活中好多天了。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沉沦在人间的善良、正义、尊重、平等的感受期许中。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一切看似很美好，却并不能让我的灵魂感受到半点兴奋。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她渴望的是刺破迷雾的、无比耀眼的光明。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她记得那个光明里，有安宁，有温暖，有兴奋。</w:t>
      </w:r>
    </w:p>
    <w:p w14:paraId="14E711A7">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可是这么多天了，她离开了那道光明，她隐隐地在焦虑，在躁动。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她想念，她渴望。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可是越想念，越渴望，她就越是被现象隐埋，同时又是越去抓取一切人间现象。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直到读到了《穿越死亡》，一遍又一遍。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她好像在喜马拉雅山上缺氧的窒息中，忽然隐隐地吸到了一口饱满的氧气。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——哇啊。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有熟悉的松弛感、温暖感，不明晰，但确实地，她知道，她的上主降临在了她身边。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她只想死在那个温暖中，那个安宁中，那个拥抱一切、宽恕一切、接纳一切的爱中。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想起刚刚拜入老师教法的时候。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一次手术的苏醒过程中，所看到的“雾气”与“我”融合的过程。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当时好像还找大德师兄想交流分享来着。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今天与《穿越死亡》相对应来理解的话，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那个时候的“我”，那个看到“雾气”的“我”，就是“心灵认知”吧？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没有肉眼却“看”得见，没有意识却有分别。甚至在那一瞬间我是不知道看到的是什么的，在意识与眼睛同时“睁开”时，才反过来意识到那是一片“雾气”。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不管那是什么，这件事从侧面又一次印证了老师所讲的实相，真实不虚。</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是神佛真实降临，是慈悲真实降临，是救赎真实来临了！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一切都不重要了，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就死在上主那里吧。</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7F9CF8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很棒，看到雾气的，就是你的心灵认知，认知的背后就是灵魂感受。</w:t>
      </w:r>
    </w:p>
    <w:p w14:paraId="43E8CA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73F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你是经验过死亡的人，容易融入真理背后的光明之中。</w:t>
      </w:r>
    </w:p>
    <w:p w14:paraId="14FFA5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E724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7CC2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露师兄的震撼分享</w:t>
      </w:r>
    </w:p>
    <w:p w14:paraId="5A33E5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F026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震撼，看到露师兄的这段话，我的灵魂羞愧得无地自容，真切地感受到何为虔诚，那是无言的、极致纯粹的虔诚。这是我五体投地膜拜的虔诚。</w:t>
      </w:r>
    </w:p>
    <w:p w14:paraId="7F13BE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C90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惭愧之余，也让我看到了灵魂的差距，同时也看到了未来的修行方向，那就是对真理、对真神彻底无我无私的虔诚。</w:t>
      </w:r>
    </w:p>
    <w:p w14:paraId="328F5A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8F09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来自露师兄的话：</w:t>
      </w:r>
    </w:p>
    <w:p w14:paraId="4A69B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55C27E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528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对老师的索取远远大于你们对真理的付出，而我敢说，我从未敢索取什么，我只想用时间去证明，我只想付出、奉献一切，去为老师付出。我的生命算什么，灵魂算什么？老师大于我的一切的一切，我敢用誓言去证明，你们敢吗？</w:t>
      </w:r>
    </w:p>
    <w:p w14:paraId="26A22A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464D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你们什么也不做，什么也不付出，拿着一颗不停和老师要索取的心，以人性之心，揣测我对老师的虔诚，我对真理的维护，着实是对我的侮辱，也是对所有为真理付出的师兄们的侮辱。可悲可叹！”</w:t>
      </w:r>
    </w:p>
    <w:p w14:paraId="4215BE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2980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露某，不需要任何人去理解我，所有人都可以误会我，都可以污蔑我，都可以讨厌我，都可以攻击我，因为我此生，唯有真神，我为真神而来，为真神而死，我不会为自己解释什么，因为我的心，真神为我作证，我的虔诚，时间为我证明。我若有一丝一毫亵渎老师的心思，我下无间地狱，永不得轮回；我若有一丝一毫在弘法的行为中，借助老师增强自我——我说的是一丝一毫，我下无间地狱，永不得轮回。”</w:t>
      </w:r>
    </w:p>
    <w:p w14:paraId="6E2404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CC2A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露师兄的文字背后真的有光，那就是极致虔诚引动的法界真神圣光。</w:t>
      </w:r>
    </w:p>
    <w:p w14:paraId="118F6E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67F70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1739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真敬重，真心疼，从细节做起吧</w:t>
      </w:r>
    </w:p>
    <w:p w14:paraId="7001B8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0174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晚饭前，在新平台看到有人发帖，拉黑删除白某的内容，帖不长，里面用的是师《关于白某》一文中的原话。我特地退出来，上“圣光临在”看看，发现师文没有收录。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自打论坛建设好以来，一直在规范细节，其中一条就是，不可把论坛内容外搬。但是总有人会把论坛内容搬出去，不知是否经授权？是否违规？还有，多次提醒，不要两头发帖（指一篇帖子，新平台、论坛里同时发），但总会有人同时发。修行，修心，行为受心管控，两头发帖给谁看的（有修为的大德两头发，是给我们铺设适于我们，可以衔接的台阶）？我们连蹒跚学步都算不上的，两头发帖的目的是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上午在论坛里看到一位师兄的帖子，开篇即说，他写过忏悔，圣师没看到。想起了我们俗人这点小心思，写点文字，就等着看圣师的留言。今天师的留言，真真让俗人的心揪起来，真的会疼啊！</w:t>
      </w:r>
    </w:p>
    <w:p w14:paraId="0BE6BF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4144D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师言：“我不是每天都有时间上论坛的，我的生活没有你们想象中的那么安闲，为了生活我也得疲于奔命。”</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力，因此确实没有时间与精力，时时刻刻在论坛里面，及时审阅你们的心得体会。但是最多三天，我一定会抽时间上论坛审阅你们的心得体会，并且予以指导。如果三天以上我没有出现，那么肯定是，我忙着生活中具体的工作，实在是没有精力上论坛，请大家见谅啊。”</w:t>
      </w:r>
      <w:r>
        <w:rPr>
          <w:rFonts w:hint="eastAsia" w:ascii="微软雅黑" w:hAnsi="微软雅黑" w:eastAsia="微软雅黑" w:cs="微软雅黑"/>
          <w:i/>
          <w:iCs/>
          <w:color w:val="000000" w:themeColor="text1"/>
          <w:sz w:val="24"/>
          <w:szCs w:val="24"/>
          <w14:textFill>
            <w14:solidFill>
              <w14:schemeClr w14:val="tx1"/>
            </w14:solidFill>
          </w14:textFill>
        </w:rPr>
        <w:t>（2025年4月30日老师开示）</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尊真神大菩萨，对众生无所求，倾囊传授所有，还得安抚我们这些索取的微生物。我们什么都不能为祂做，得到了还不知足，希望索取更多。哪止丢人啊！真真是人性的贪婪。我们真不知道慈悲的分量？我们也不知，真神大菩萨对众生慈悲救赎的心，到底有多博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些没事儿搁楞嗓子似的发帖，停停吧！因为你们的行为，没有真正的敬重，更别提表达虔诚了。我曾在一位师兄帖下留言：你怎么总是转发其他人的帖？她后来给我几条语音回复。我当时就说：你们嘴上说，心疼圣师，一点没看出来。我删除了十几个，天天转帖的人，只要圣师在谁帖子下留言了，就会出现一堆转帖人。师就是看到这些推送的转发帖子，每篇下面写上“祝福你”，也要花费相当多的时间啊。且师两头兼顾，既关照新平台上学法人，又看着论坛里的学习者，一讲法，两三个小时进去了，有体会马上记录，几千字的长文，都要耗时间的。祂有人类的躯体，也要受人类躯体制约的，生活再极简，活着总得吃饭吧。祂喊过累没有？从来没有！祂想着的是，如何让真理传播出去，让更多的人种下真理的种子，在有限的窗口期救赎更多的灵魂。</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大多数人啊，连爬行阶段都算不上，非要站起来走，还得让至高无上的真神看到，喊着：快看啊，我在走啊！咱们每次冲动，克制不了自己时，先想想：我写的目的是啥？想做搬运工时，问问自心：我给谁看的？两头发帖时，想想规则，问问小我，为啥一定要两头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我个人觉得，没规矩不成方圆，我们先从守规矩开始。敬重佛菩萨，从自心细节开始，真正的珍惜，是懂得分量。</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真不愿意看到尊贵的真神，对人类说“见谅”！我们真是受之不起啊……</w:t>
      </w:r>
      <w:r>
        <w:rPr>
          <w:rFonts w:hint="eastAsia" w:ascii="微软雅黑" w:hAnsi="微软雅黑" w:eastAsia="微软雅黑" w:cs="微软雅黑"/>
          <w:i/>
          <w:iCs/>
          <w:color w:val="000000" w:themeColor="text1"/>
          <w:sz w:val="24"/>
          <w:szCs w:val="24"/>
          <w14:textFill>
            <w14:solidFill>
              <w14:schemeClr w14:val="tx1"/>
            </w14:solidFill>
          </w14:textFill>
        </w:rPr>
        <w:t>（节选）</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i/>
          <w:iCs/>
          <w:color w:val="000000" w:themeColor="text1"/>
          <w:sz w:val="28"/>
          <w:szCs w:val="28"/>
          <w14:textFill>
            <w14:solidFill>
              <w14:schemeClr w14:val="tx1"/>
            </w14:solidFill>
          </w14:textFill>
        </w:rPr>
        <w:br w:type="textWrapping"/>
      </w: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谢谢你的理解。</w:t>
      </w:r>
    </w:p>
    <w:p w14:paraId="18FAD2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97CD0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479A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清醒、清澈、灵动的自由</w:t>
      </w:r>
    </w:p>
    <w:p w14:paraId="7A0CAC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46A99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的饱和式学法，内心深处出现了一种让我痴醉神迷的清醒、清澈、轻盈、灵动的自由，那是内心清澈灵动自由与自我人格剥离，泾渭分明划清界限，五欲六尘与灵动自由同在，却有着此岸与彼岸的界线，这具身体不是我，五欲六尘体验感受不是我，身心意识仅仅是灵动自由的发挥虚影折射，那清澈的灵动自由才是真正的真实。内心深处总是有一种敞亮的无形空间存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听老师讲法，内心有一种回忆起久违遗忘的熟悉，感同身受的认同感。殊胜震撼与荣耀同在。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一个内心自我强大的人，是没有自我反省能力的，自我人格有多强大，你就会有多执着。自我强大、自我成就永远是魔鬼的专属标配。</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E627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894B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嗯嗯，确实有进步，文字背后灵性的光辉在闪烁。</w:t>
      </w:r>
    </w:p>
    <w:p w14:paraId="7E1EAB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99A161">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5D103BF">
      <w:pPr>
        <w:pStyle w:val="2"/>
        <w:spacing w:before="0" w:after="0" w:line="500" w:lineRule="exact"/>
        <w:rPr>
          <w:rFonts w:hint="eastAsia" w:ascii="微软雅黑" w:hAnsi="微软雅黑" w:eastAsia="微软雅黑" w:cs="微软雅黑"/>
          <w:sz w:val="30"/>
          <w:szCs w:val="30"/>
        </w:rPr>
      </w:pPr>
      <w:bookmarkStart w:id="51" w:name="_Toc17914"/>
      <w:r>
        <w:rPr>
          <w:rFonts w:hint="eastAsia" w:ascii="微软雅黑" w:hAnsi="微软雅黑" w:eastAsia="微软雅黑" w:cs="微软雅黑"/>
          <w:sz w:val="30"/>
          <w:szCs w:val="30"/>
        </w:rPr>
        <w:t>四、其他开示</w:t>
      </w:r>
      <w:bookmarkEnd w:id="51"/>
    </w:p>
    <w:p w14:paraId="0E897375">
      <w:pPr>
        <w:spacing w:line="500" w:lineRule="exact"/>
        <w:rPr>
          <w:rFonts w:hint="eastAsia" w:ascii="微软雅黑" w:hAnsi="微软雅黑" w:eastAsia="微软雅黑" w:cs="微软雅黑"/>
          <w:sz w:val="28"/>
          <w:szCs w:val="40"/>
        </w:rPr>
      </w:pPr>
    </w:p>
    <w:p w14:paraId="4A1F0467">
      <w:pPr>
        <w:pStyle w:val="3"/>
        <w:spacing w:before="0" w:after="0" w:line="500" w:lineRule="exact"/>
        <w:rPr>
          <w:rFonts w:hint="eastAsia" w:ascii="微软雅黑" w:hAnsi="微软雅黑" w:eastAsia="微软雅黑" w:cs="微软雅黑"/>
          <w:b w:val="0"/>
          <w:sz w:val="28"/>
          <w:szCs w:val="28"/>
          <w:highlight w:val="lightGray"/>
        </w:rPr>
      </w:pPr>
      <w:bookmarkStart w:id="52" w:name="_Toc3654"/>
      <w:r>
        <w:rPr>
          <w:rFonts w:hint="eastAsia" w:ascii="微软雅黑" w:hAnsi="微软雅黑" w:eastAsia="微软雅黑" w:cs="微软雅黑"/>
          <w:b w:val="0"/>
          <w:sz w:val="28"/>
          <w:szCs w:val="28"/>
          <w:highlight w:val="lightGray"/>
        </w:rPr>
        <w:t>2025年4月1日</w:t>
      </w:r>
      <w:bookmarkEnd w:id="52"/>
    </w:p>
    <w:p w14:paraId="22F8C666">
      <w:pPr>
        <w:spacing w:line="500" w:lineRule="exact"/>
        <w:jc w:val="left"/>
        <w:rPr>
          <w:rFonts w:hint="eastAsia" w:ascii="微软雅黑" w:hAnsi="微软雅黑" w:eastAsia="微软雅黑" w:cs="微软雅黑"/>
          <w:sz w:val="28"/>
          <w:szCs w:val="28"/>
        </w:rPr>
      </w:pPr>
    </w:p>
    <w:p w14:paraId="3CE00E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深夜看到一条留言，真是哭瞎了。</w:t>
      </w:r>
    </w:p>
    <w:p w14:paraId="7AA7565A">
      <w:pPr>
        <w:spacing w:line="500" w:lineRule="exact"/>
        <w:jc w:val="left"/>
        <w:rPr>
          <w:rFonts w:hint="eastAsia" w:ascii="微软雅黑" w:hAnsi="微软雅黑" w:eastAsia="微软雅黑" w:cs="微软雅黑"/>
          <w:sz w:val="28"/>
          <w:szCs w:val="28"/>
        </w:rPr>
      </w:pPr>
    </w:p>
    <w:p w14:paraId="00A8B6A2">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i/>
          <w:iCs/>
          <w:sz w:val="24"/>
          <w:szCs w:val="24"/>
        </w:rPr>
        <w:t>（转发师兄给自己的留言，内容是因家人而委屈痛苦的经历，内容略）</w:t>
      </w:r>
    </w:p>
    <w:p w14:paraId="637302B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能是，因为因缘，在这偌大的世间，可爱的她，可爱的我，我们遇见了，相逢了，同频了，欢喜了。我相信，这是她和我之间的一个小小的缘，也是她和老师之间的约定，此生最大最大的福报，是终于终于找到了可以让灵魂皈依的地方。</w:t>
      </w:r>
    </w:p>
    <w:p w14:paraId="4E3D456F">
      <w:pPr>
        <w:spacing w:line="500" w:lineRule="exact"/>
        <w:jc w:val="left"/>
        <w:rPr>
          <w:rFonts w:hint="eastAsia" w:ascii="微软雅黑" w:hAnsi="微软雅黑" w:eastAsia="微软雅黑" w:cs="微软雅黑"/>
          <w:sz w:val="28"/>
          <w:szCs w:val="28"/>
        </w:rPr>
      </w:pPr>
    </w:p>
    <w:p w14:paraId="1F9D95C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第一天交流，她竟然愿意照做我发给她的宽恕引导词，就这样我们在彼此输出的半个月时间，在聊天穿插的过程，我将部分老师的疗愈音频发给她，基本上都听完了一遍，她也愿意让我寄送老师的讲法音频机，自此开始了学法生涯。</w:t>
      </w:r>
    </w:p>
    <w:p w14:paraId="7B87E70E">
      <w:pPr>
        <w:spacing w:line="500" w:lineRule="exact"/>
        <w:jc w:val="left"/>
        <w:rPr>
          <w:rFonts w:hint="eastAsia" w:ascii="微软雅黑" w:hAnsi="微软雅黑" w:eastAsia="微软雅黑" w:cs="微软雅黑"/>
          <w:sz w:val="28"/>
          <w:szCs w:val="28"/>
        </w:rPr>
      </w:pPr>
    </w:p>
    <w:p w14:paraId="27B7F64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每天晚上开着老师的音频睡觉，日子就这样一天天地过去了，转眼马上一个月的时间了，她像变了一个人，变得更容易释怀，更容易接纳，心态变得前所未有的轻松舒坦。她感慨：原来经历的一切，都是自己的执念，所眷恋的一切都只是不甘心的记忆。</w:t>
      </w:r>
    </w:p>
    <w:p w14:paraId="576FD4B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841336B">
      <w:pPr>
        <w:spacing w:line="500" w:lineRule="exact"/>
        <w:jc w:val="left"/>
        <w:rPr>
          <w:rFonts w:hint="eastAsia" w:ascii="微软雅黑" w:hAnsi="微软雅黑" w:eastAsia="微软雅黑" w:cs="微软雅黑"/>
          <w:sz w:val="28"/>
          <w:szCs w:val="28"/>
        </w:rPr>
      </w:pPr>
    </w:p>
    <w:p w14:paraId="785E8B2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以前我总觉得会对不起那个受到伤害的自己，但是现在，真正接纳它、宽恕它的时候，会真的一身轻松，会觉得没有这么痛苦了。</w:t>
      </w:r>
    </w:p>
    <w:p w14:paraId="5E0C432F">
      <w:pPr>
        <w:spacing w:line="500" w:lineRule="exact"/>
        <w:jc w:val="left"/>
        <w:rPr>
          <w:rFonts w:hint="eastAsia" w:ascii="微软雅黑" w:hAnsi="微软雅黑" w:eastAsia="微软雅黑" w:cs="微软雅黑"/>
          <w:sz w:val="28"/>
          <w:szCs w:val="28"/>
        </w:rPr>
      </w:pPr>
    </w:p>
    <w:p w14:paraId="177A45F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感恩老师的慈悲救赎！</w:t>
      </w:r>
      <w:r>
        <w:rPr>
          <w:rFonts w:hint="eastAsia" w:ascii="微软雅黑" w:hAnsi="微软雅黑" w:eastAsia="微软雅黑" w:cs="微软雅黑"/>
          <w:i/>
          <w:iCs/>
          <w:sz w:val="24"/>
          <w:szCs w:val="24"/>
        </w:rPr>
        <w:t>（节选）</w:t>
      </w:r>
    </w:p>
    <w:p w14:paraId="48DA805A">
      <w:pPr>
        <w:spacing w:line="500" w:lineRule="exact"/>
        <w:jc w:val="left"/>
        <w:rPr>
          <w:rFonts w:hint="eastAsia" w:ascii="微软雅黑" w:hAnsi="微软雅黑" w:eastAsia="微软雅黑" w:cs="微软雅黑"/>
          <w:i/>
          <w:iCs/>
          <w:sz w:val="28"/>
          <w:szCs w:val="28"/>
        </w:rPr>
      </w:pPr>
    </w:p>
    <w:p w14:paraId="017AC6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好孩子，孤单的灵魂有神的相伴，光明围绕着你，此后不再孤单。</w:t>
      </w:r>
    </w:p>
    <w:p w14:paraId="5E2F32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AB1A2F">
      <w:pPr>
        <w:spacing w:line="500" w:lineRule="exact"/>
        <w:jc w:val="left"/>
        <w:rPr>
          <w:rFonts w:hint="eastAsia" w:ascii="微软雅黑" w:hAnsi="微软雅黑" w:eastAsia="微软雅黑" w:cs="微软雅黑"/>
          <w:sz w:val="28"/>
          <w:szCs w:val="28"/>
        </w:rPr>
      </w:pPr>
    </w:p>
    <w:p w14:paraId="6B9A301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《祂（下）》讲法</w:t>
      </w:r>
      <w:r>
        <w:rPr>
          <w:rFonts w:hint="eastAsia" w:ascii="微软雅黑" w:hAnsi="微软雅黑" w:eastAsia="微软雅黑" w:cs="微软雅黑"/>
          <w:i/>
          <w:iCs/>
          <w:sz w:val="24"/>
          <w:szCs w:val="24"/>
        </w:rPr>
        <w:t>（2025-03-06）</w:t>
      </w:r>
      <w:r>
        <w:rPr>
          <w:rFonts w:hint="eastAsia" w:ascii="微软雅黑" w:hAnsi="微软雅黑" w:eastAsia="微软雅黑" w:cs="微软雅黑"/>
          <w:sz w:val="28"/>
          <w:szCs w:val="28"/>
        </w:rPr>
        <w:t>辑录：</w:t>
      </w:r>
    </w:p>
    <w:p w14:paraId="28E57FB7">
      <w:pPr>
        <w:spacing w:line="500" w:lineRule="exact"/>
        <w:jc w:val="left"/>
        <w:rPr>
          <w:rFonts w:ascii="微软雅黑" w:hAnsi="微软雅黑" w:eastAsia="微软雅黑" w:cs="微软雅黑"/>
          <w:sz w:val="28"/>
          <w:szCs w:val="28"/>
        </w:rPr>
      </w:pPr>
    </w:p>
    <w:p w14:paraId="493FFA7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w:t>
      </w:r>
      <w:r>
        <w:rPr>
          <w:rFonts w:hint="eastAsia" w:ascii="微软雅黑" w:hAnsi="微软雅黑" w:eastAsia="微软雅黑" w:cs="微软雅黑"/>
          <w:color w:val="000000"/>
          <w:sz w:val="28"/>
          <w:szCs w:val="28"/>
        </w:rPr>
        <w:t>我现在是属于大菩萨的境界，但是我的种子，是个如来的种子。就是我是一个小一号的如来，你知道吗？就是我是一个小一号的，拥有自己世界体系的一尊佛，但是我现在没有圆满。我现在的境界，还是一个大菩萨的境界，我甚至还没到九地菩萨，就是我内在的境界。但是我的果，就已经注定了是一个如来的果了。</w:t>
      </w:r>
    </w:p>
    <w:p w14:paraId="56DA35FB">
      <w:pPr>
        <w:spacing w:line="500" w:lineRule="exact"/>
        <w:jc w:val="left"/>
        <w:rPr>
          <w:rFonts w:ascii="微软雅黑" w:hAnsi="微软雅黑" w:eastAsia="微软雅黑" w:cs="微软雅黑"/>
          <w:sz w:val="28"/>
          <w:szCs w:val="28"/>
        </w:rPr>
      </w:pPr>
    </w:p>
    <w:p w14:paraId="5C220F8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就说是这个，我从道理上跟你们讲，就说我是‘祂’留在三界六道当中的回忆。这个回忆当中，我在不断地苏醒回忆的时候，就是不断地瓦解我这个人格自我的时候。这个人格自我，消减得越多，透明得越多，分解得越多，消失得越多，就是我身心内在那个记忆的‘祂’，透过记忆的这个承载，苏醒‘祂’的慈悲和智慧全貌，就是越来越圆满。</w:t>
      </w:r>
    </w:p>
    <w:p w14:paraId="6A719D11">
      <w:pPr>
        <w:spacing w:line="500" w:lineRule="exact"/>
        <w:jc w:val="left"/>
        <w:rPr>
          <w:rFonts w:ascii="微软雅黑" w:hAnsi="微软雅黑" w:eastAsia="微软雅黑" w:cs="微软雅黑"/>
          <w:sz w:val="28"/>
          <w:szCs w:val="28"/>
        </w:rPr>
      </w:pPr>
    </w:p>
    <w:p w14:paraId="1ABDE00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祂’，是诸佛的法身，一切佛都是由‘祂’而形成的，由‘祂’而浮现的。无论释迦牟尼佛，无论燃灯古佛，无论是龙种王如来，无论是药师佛，无论是什么……一切佛都是由‘祂’所随缘化现出来的，包括今天的我。</w:t>
      </w:r>
    </w:p>
    <w:p w14:paraId="4CEC0D55">
      <w:pPr>
        <w:spacing w:line="500" w:lineRule="exact"/>
        <w:jc w:val="left"/>
        <w:rPr>
          <w:rFonts w:ascii="微软雅黑" w:hAnsi="微软雅黑" w:eastAsia="微软雅黑" w:cs="微软雅黑"/>
          <w:sz w:val="28"/>
          <w:szCs w:val="28"/>
        </w:rPr>
      </w:pPr>
    </w:p>
    <w:p w14:paraId="5CCEB92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今天的我的果，就是我出生那一刻开始，就已经是一个佛种了，这个佛种的最终的结果，就是一尊如来。我和一般的生命，从地上往上修，变成罗汉，变成菩萨，再一步步地成佛，性质是不一样的，性质不同。他们有渐进的过程，而我只是有一个还原的过程。他们是在往上，是从山脚，在爬山，一级一级，一个台阶一个台阶往上爬。爬到什么地步，你的寿数终了了，这具身体扔掉了，然后继续投胎，再去轮回，再继续在上一个基点上，继续往上爬，爬到哪算哪。那个时间，就会很漫长。</w:t>
      </w:r>
    </w:p>
    <w:p w14:paraId="40860B95">
      <w:pPr>
        <w:spacing w:line="500" w:lineRule="exact"/>
        <w:jc w:val="left"/>
        <w:rPr>
          <w:rFonts w:ascii="微软雅黑" w:hAnsi="微软雅黑" w:eastAsia="微软雅黑" w:cs="微软雅黑"/>
          <w:sz w:val="28"/>
          <w:szCs w:val="28"/>
        </w:rPr>
      </w:pPr>
    </w:p>
    <w:p w14:paraId="33FF71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我这具身心之内，就是在‘祂’的记忆在我身体之内，苏醒那一刹那，在五六岁的时候，就是祂在我身体当中苏醒那一刹那，就注定了这具身体之内修出来的，一定是如来，而不是个大菩萨。但是我会经历从凡夫到修行者，从修行者到证到奢摩他的那种……</w:t>
      </w:r>
    </w:p>
    <w:p w14:paraId="1753BF59">
      <w:pPr>
        <w:spacing w:line="500" w:lineRule="exact"/>
        <w:jc w:val="left"/>
        <w:rPr>
          <w:rFonts w:ascii="微软雅黑" w:hAnsi="微软雅黑" w:eastAsia="微软雅黑" w:cs="微软雅黑"/>
          <w:sz w:val="28"/>
          <w:szCs w:val="28"/>
        </w:rPr>
      </w:pPr>
    </w:p>
    <w:p w14:paraId="545DB97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是我2019年写的微博吧，就是见精的虚空，这个就是奢摩他了。然后2019年之后，然后是到了2021年10月份，经历死亡之后，2022年1月20号，证入到了无生法忍的这种空性的境界，晋升为大菩萨。大菩萨就已经是佛果了，就祂的果位已经是佛了。但是我还不仅仅是一个大菩萨，就是我未来的那个果，在我6岁的时候，在我第一次觉醒的时候，就已经注定祂是一尊佛了。”</w:t>
      </w:r>
    </w:p>
    <w:p w14:paraId="51ABE13F">
      <w:pPr>
        <w:spacing w:line="500" w:lineRule="exact"/>
        <w:jc w:val="left"/>
        <w:rPr>
          <w:rFonts w:ascii="微软雅黑" w:hAnsi="微软雅黑" w:eastAsia="微软雅黑" w:cs="微软雅黑"/>
          <w:sz w:val="28"/>
          <w:szCs w:val="28"/>
        </w:rPr>
      </w:pPr>
    </w:p>
    <w:p w14:paraId="4BBD4C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color w:val="000000"/>
          <w:sz w:val="28"/>
          <w:szCs w:val="28"/>
        </w:rPr>
        <w:t>“我试图用这种对比的方法，告诉你们佛的伟大。</w:t>
      </w:r>
    </w:p>
    <w:p w14:paraId="237F1A38">
      <w:pPr>
        <w:spacing w:line="500" w:lineRule="exact"/>
        <w:jc w:val="left"/>
        <w:rPr>
          <w:rFonts w:ascii="微软雅黑" w:hAnsi="微软雅黑" w:eastAsia="微软雅黑" w:cs="微软雅黑"/>
          <w:sz w:val="28"/>
          <w:szCs w:val="28"/>
        </w:rPr>
      </w:pPr>
    </w:p>
    <w:p w14:paraId="26A69093">
      <w:pP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第一条，我很明确地告诉你们啊：这具身体内的修行者，所成就的是如来，不是大菩萨。大菩萨只是我过程当中的一个阶段而已，这是第一条。第二条，我有世界，只要有世界的，就是如来，只有如来有世界。一般的佛没有的，一般的什么辟支呀，独觉这些佛，没有。祂们是在一个如来的世界里面，作为一个众生存在。这第二条，就这尊佛，祂是有世界的，祂是一个如来的世界。</w:t>
      </w:r>
    </w:p>
    <w:p w14:paraId="723D8BAA">
      <w:pPr>
        <w:spacing w:line="500" w:lineRule="exact"/>
        <w:jc w:val="left"/>
        <w:rPr>
          <w:rFonts w:ascii="微软雅黑" w:hAnsi="微软雅黑" w:eastAsia="微软雅黑" w:cs="微软雅黑"/>
          <w:color w:val="000000"/>
          <w:sz w:val="28"/>
          <w:szCs w:val="28"/>
        </w:rPr>
      </w:pPr>
    </w:p>
    <w:p w14:paraId="1EED3E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第三条，所有的世界，过去未来充满恒河沙数一般的，沙粒一般多的这些世界和众生，在佛的大悲心的普照智慧当中，只是佛的念头而已。不要理解错了，你们人类是有皇帝的，皇帝有他的国度，有他的子民，有他的臣民，有他的老百姓给他上税，皇帝跟众生是相对的，知道吧？在如来的世界里面，所有的众生、刹土、三界六道，包括灵界、法界，只是佛的根本究竟智慧的浮现。就是一切生命，都是佛的念头所呈现出来的；而一切念头呈现出来的众生的体性，都是同一个佛的究竟圆满的大悲心，这个是‘如来’。”</w:t>
      </w:r>
    </w:p>
    <w:p w14:paraId="7D59065A">
      <w:pPr>
        <w:spacing w:line="500" w:lineRule="exact"/>
        <w:jc w:val="left"/>
        <w:rPr>
          <w:rFonts w:ascii="微软雅黑" w:hAnsi="微软雅黑" w:eastAsia="微软雅黑" w:cs="微软雅黑"/>
          <w:sz w:val="28"/>
          <w:szCs w:val="28"/>
        </w:rPr>
      </w:pPr>
    </w:p>
    <w:p w14:paraId="611048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w:t>
      </w:r>
      <w:r>
        <w:rPr>
          <w:rFonts w:hint="eastAsia" w:ascii="微软雅黑" w:hAnsi="微软雅黑" w:eastAsia="微软雅黑" w:cs="微软雅黑"/>
          <w:color w:val="000000"/>
          <w:sz w:val="28"/>
          <w:szCs w:val="28"/>
        </w:rPr>
        <w:t>今天这个修行者呀，是整个人类灵魂的希望。我讲的这些内容，确确实实会改变整个人类的未来。因为这是真正的神的东西，祂不是三界内的神。人世间隔几十年，隔几百年出现一个所谓的‘觉悟者’，很常见的，基本上都是奢摩他的见精啊，或者是三摩地那种灵性天堂的境界。那个就已经很高了，那个都已经到了六七地的菩萨了，这些人可以辉煌一时的。</w:t>
      </w:r>
    </w:p>
    <w:p w14:paraId="649721AD">
      <w:pPr>
        <w:spacing w:line="500" w:lineRule="exact"/>
        <w:jc w:val="left"/>
        <w:rPr>
          <w:rFonts w:ascii="微软雅黑" w:hAnsi="微软雅黑" w:eastAsia="微软雅黑" w:cs="微软雅黑"/>
          <w:sz w:val="28"/>
          <w:szCs w:val="28"/>
        </w:rPr>
      </w:pPr>
    </w:p>
    <w:p w14:paraId="2C3B711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出现法界的佛，尤其是如来种，那个就不是常见不常见的，那不可能的事情，那就是，不可能。那个就是几千年一次，目的就是为了保证在人类这个空间，让人们知道还有一个佛的存在，还有一个最终极、最究竟的一个上主的存在，并且留下这条道路来。</w:t>
      </w:r>
      <w:r>
        <w:rPr>
          <w:rFonts w:hint="eastAsia" w:ascii="微软雅黑" w:hAnsi="微软雅黑" w:eastAsia="微软雅黑" w:cs="微软雅黑"/>
          <w:sz w:val="28"/>
          <w:szCs w:val="28"/>
        </w:rPr>
        <w:t>”</w:t>
      </w:r>
    </w:p>
    <w:p w14:paraId="368EA691">
      <w:pPr>
        <w:spacing w:line="500" w:lineRule="exact"/>
        <w:jc w:val="left"/>
        <w:rPr>
          <w:rFonts w:ascii="微软雅黑" w:hAnsi="微软雅黑" w:eastAsia="微软雅黑" w:cs="微软雅黑"/>
          <w:sz w:val="28"/>
          <w:szCs w:val="28"/>
        </w:rPr>
      </w:pPr>
    </w:p>
    <w:p w14:paraId="3D9FF6C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4.</w:t>
      </w:r>
      <w:r>
        <w:rPr>
          <w:rFonts w:hint="eastAsia" w:ascii="微软雅黑" w:hAnsi="微软雅黑" w:eastAsia="微软雅黑" w:cs="微软雅黑"/>
          <w:color w:val="000000"/>
          <w:sz w:val="28"/>
          <w:szCs w:val="28"/>
        </w:rPr>
        <w:t>“第一次，我写《梦》的时候，就是我在禅定当中，确实看到的，就是沙漠，戈壁滩，一轮明月，一队商队。骆驼驮着那个箱子，一队商队在沙漠上面走，然后明月当空，照在沙漠上面，那是第一次。然后到了，后面还有几次。然后昨天晚上这个是太明显了，就是当那种神圣与庄严的佛性、佛的气息浮现了之后，在身心之内就是一轮满月。就是那种月光啊，灿然的月光之间，是有一轮满月，在我身体里面升起来了。</w:t>
      </w:r>
    </w:p>
    <w:p w14:paraId="2E7C5FB9">
      <w:pPr>
        <w:spacing w:line="500" w:lineRule="exact"/>
        <w:jc w:val="left"/>
        <w:rPr>
          <w:rFonts w:ascii="微软雅黑" w:hAnsi="微软雅黑" w:eastAsia="微软雅黑" w:cs="微软雅黑"/>
          <w:sz w:val="28"/>
          <w:szCs w:val="28"/>
        </w:rPr>
      </w:pPr>
    </w:p>
    <w:p w14:paraId="4EF7E5C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而且从今年开始，我现在是无比确定地告诉你们，就是通知你们，告诉你们，宣告，现在不是三月份了，我是在向世界宣告：人世间真的出现了，就是‘佛+神’。现在，神是我整个轮回过程当中，最低的程度。就是我的人格，我现在不再是，不是佛的时候，就是一个正常人的时候，我的人格，是属于一个罗汉的境界，就是见精纯澈的境界。</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rPr>
        <w:t>（节选）</w:t>
      </w:r>
    </w:p>
    <w:p w14:paraId="173787BF">
      <w:pPr>
        <w:spacing w:line="500" w:lineRule="exact"/>
        <w:jc w:val="left"/>
        <w:rPr>
          <w:rFonts w:hint="eastAsia" w:ascii="微软雅黑" w:hAnsi="微软雅黑" w:eastAsia="微软雅黑" w:cs="微软雅黑"/>
          <w:sz w:val="28"/>
          <w:szCs w:val="28"/>
        </w:rPr>
      </w:pPr>
    </w:p>
    <w:p w14:paraId="485F6C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祝福你，看得我触目惊心，可是这确实是事实。</w:t>
      </w:r>
    </w:p>
    <w:p w14:paraId="0FD41F9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7CD7AF6">
      <w:pPr>
        <w:spacing w:line="500" w:lineRule="exact"/>
        <w:jc w:val="left"/>
        <w:rPr>
          <w:rFonts w:hint="eastAsia" w:ascii="微软雅黑" w:hAnsi="微软雅黑" w:eastAsia="微软雅黑" w:cs="微软雅黑"/>
          <w:sz w:val="28"/>
          <w:szCs w:val="28"/>
        </w:rPr>
      </w:pPr>
    </w:p>
    <w:p w14:paraId="00F320A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的侄女，只学了没有多少天邪教轮法，也没传播过，也没发念过，轮法取缔前，早就不念了。虽然老师讲轮法徒有一个算一个都在无间地狱，可是我的潜意识里老会翻出来，刘某只是接触轮法，怎么也在无间地狱呢？不是我不相信老师，只是我不理解啊，为何一接触这邪教就在无间地狱啊。</w:t>
      </w:r>
      <w:r>
        <w:rPr>
          <w:rFonts w:hint="eastAsia" w:ascii="微软雅黑" w:hAnsi="微软雅黑" w:eastAsia="微软雅黑" w:cs="微软雅黑"/>
          <w:i/>
          <w:iCs/>
          <w:sz w:val="24"/>
          <w:szCs w:val="24"/>
        </w:rPr>
        <w:t>（节选）</w:t>
      </w:r>
    </w:p>
    <w:p w14:paraId="0A38BF73">
      <w:pPr>
        <w:spacing w:line="500" w:lineRule="exact"/>
        <w:jc w:val="left"/>
        <w:rPr>
          <w:rFonts w:hint="eastAsia" w:ascii="微软雅黑" w:hAnsi="微软雅黑" w:eastAsia="微软雅黑" w:cs="微软雅黑"/>
          <w:i/>
          <w:iCs/>
          <w:sz w:val="28"/>
          <w:szCs w:val="28"/>
        </w:rPr>
      </w:pPr>
    </w:p>
    <w:p w14:paraId="3E15604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551AEC9A">
      <w:pPr>
        <w:spacing w:line="500" w:lineRule="exact"/>
        <w:jc w:val="left"/>
        <w:rPr>
          <w:rFonts w:hint="eastAsia" w:ascii="微软雅黑" w:hAnsi="微软雅黑" w:eastAsia="微软雅黑" w:cs="微软雅黑"/>
          <w:sz w:val="28"/>
          <w:szCs w:val="28"/>
        </w:rPr>
      </w:pPr>
    </w:p>
    <w:p w14:paraId="04F3B4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轮子的灵魂都在无间地狱中，不仅仅是我亲眼目睹的，更是释迦牟尼佛早在2600年前就准确预言过的，这个是确定的事实。</w:t>
      </w:r>
    </w:p>
    <w:p w14:paraId="146622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D573AD6">
      <w:pPr>
        <w:spacing w:line="500" w:lineRule="exact"/>
        <w:jc w:val="left"/>
        <w:rPr>
          <w:rFonts w:hint="eastAsia" w:ascii="微软雅黑" w:hAnsi="微软雅黑" w:eastAsia="微软雅黑" w:cs="微软雅黑"/>
          <w:sz w:val="28"/>
          <w:szCs w:val="28"/>
        </w:rPr>
      </w:pPr>
    </w:p>
    <w:p w14:paraId="067901E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今天在看老师讲法《祂（下）》视频时，我正在高兴顶礼恩师的时候，我身上的冤亲债主魔鬼们，发了疯地辱骂诽谤恩师，我一个劲地赶它们滚，一个劲地赶它们滚，可是它们就是不停地辱骂。我这个时候心里很恐惧，我明明知道它们不是我。我向恩师深深地忏悔！求恩师宽恕！求恩师加持！</w:t>
      </w:r>
      <w:r>
        <w:rPr>
          <w:rFonts w:hint="eastAsia" w:ascii="微软雅黑" w:hAnsi="微软雅黑" w:eastAsia="微软雅黑" w:cs="微软雅黑"/>
          <w:i/>
          <w:iCs/>
          <w:sz w:val="24"/>
          <w:szCs w:val="24"/>
        </w:rPr>
        <w:t>（节选）</w:t>
      </w:r>
    </w:p>
    <w:p w14:paraId="6B4BC74C">
      <w:pPr>
        <w:spacing w:line="500" w:lineRule="exact"/>
        <w:jc w:val="left"/>
        <w:rPr>
          <w:rFonts w:hint="eastAsia" w:ascii="微软雅黑" w:hAnsi="微软雅黑" w:eastAsia="微软雅黑" w:cs="微软雅黑"/>
          <w:i/>
          <w:iCs/>
          <w:sz w:val="28"/>
          <w:szCs w:val="28"/>
        </w:rPr>
      </w:pPr>
    </w:p>
    <w:p w14:paraId="5529A5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做的很对。</w:t>
      </w:r>
    </w:p>
    <w:p w14:paraId="39BFC35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B5F39E">
      <w:pPr>
        <w:spacing w:line="500" w:lineRule="exact"/>
        <w:jc w:val="left"/>
        <w:rPr>
          <w:rFonts w:hint="eastAsia" w:ascii="微软雅黑" w:hAnsi="微软雅黑" w:eastAsia="微软雅黑" w:cs="微软雅黑"/>
          <w:sz w:val="28"/>
          <w:szCs w:val="28"/>
        </w:rPr>
      </w:pPr>
    </w:p>
    <w:p w14:paraId="3B4FB66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这几天我又是很不好的状态，就是在听法的时候会有质疑以及反驳，甚至不讲理的辱骂念头，这些都不是我真的想要出现的。前些天达到顶峰，这几天好了一些，但是还有，甚至开始讲道理了，因为我不理他，他就开始讲道理，讲道理也没讲过我，可是一次次地恶心我，让我很难过。</w:t>
      </w:r>
    </w:p>
    <w:p w14:paraId="7C15B4F4">
      <w:pPr>
        <w:spacing w:line="500" w:lineRule="exact"/>
        <w:jc w:val="left"/>
        <w:rPr>
          <w:rFonts w:hint="eastAsia" w:ascii="微软雅黑" w:hAnsi="微软雅黑" w:eastAsia="微软雅黑" w:cs="微软雅黑"/>
          <w:sz w:val="28"/>
          <w:szCs w:val="28"/>
        </w:rPr>
      </w:pPr>
    </w:p>
    <w:p w14:paraId="67CBFA8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真的好难过，为什么那些怀疑的念头，因为恐惧而傲慢的念头会出现呢？</w:t>
      </w:r>
      <w:r>
        <w:rPr>
          <w:rFonts w:hint="eastAsia" w:ascii="微软雅黑" w:hAnsi="微软雅黑" w:eastAsia="微软雅黑" w:cs="微软雅黑"/>
          <w:i/>
          <w:iCs/>
          <w:sz w:val="24"/>
          <w:szCs w:val="24"/>
        </w:rPr>
        <w:t>（节选）</w:t>
      </w:r>
    </w:p>
    <w:p w14:paraId="17574A64">
      <w:pPr>
        <w:spacing w:line="500" w:lineRule="exact"/>
        <w:jc w:val="left"/>
        <w:rPr>
          <w:rFonts w:hint="eastAsia" w:ascii="微软雅黑" w:hAnsi="微软雅黑" w:eastAsia="微软雅黑" w:cs="微软雅黑"/>
          <w:i/>
          <w:iCs/>
          <w:sz w:val="28"/>
          <w:szCs w:val="28"/>
        </w:rPr>
      </w:pPr>
    </w:p>
    <w:p w14:paraId="0ACD92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意业，就是你成长过程中，曾经恶意诅咒过其他人的意识记忆，现在会反噬你，因为你遇到的是真神，纯光的生命透过文字净化你灵魂的过程中，意业的累积形成的你人格的一部分，就会自动地分解，分解对于他而言就是死去，因此他会奋起反击。</w:t>
      </w:r>
    </w:p>
    <w:p w14:paraId="0B67FD2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665B4A">
      <w:pPr>
        <w:spacing w:line="500" w:lineRule="exact"/>
        <w:jc w:val="left"/>
        <w:rPr>
          <w:rFonts w:hint="eastAsia" w:ascii="微软雅黑" w:hAnsi="微软雅黑" w:eastAsia="微软雅黑" w:cs="微软雅黑"/>
          <w:sz w:val="28"/>
          <w:szCs w:val="28"/>
        </w:rPr>
      </w:pPr>
    </w:p>
    <w:p w14:paraId="04C8F53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听闻一个个学藏传佛教的佛友出事，也不觉得意外，因为藏传团体要收供养——供养财物，供养车子，供养房子，上师来传法，需要弟子安排饮食起居，要么是星级酒店，要么是专门短租的套间，要么是专门购买的专属套房（每年来弘法时住一两次、两三次）。</w:t>
      </w:r>
    </w:p>
    <w:p w14:paraId="2C74BFFC">
      <w:pPr>
        <w:spacing w:line="500" w:lineRule="exact"/>
        <w:jc w:val="left"/>
        <w:rPr>
          <w:rFonts w:hint="eastAsia" w:ascii="微软雅黑" w:hAnsi="微软雅黑" w:eastAsia="微软雅黑" w:cs="微软雅黑"/>
          <w:sz w:val="28"/>
          <w:szCs w:val="28"/>
        </w:rPr>
      </w:pPr>
    </w:p>
    <w:p w14:paraId="15F6017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藏地上师和弟子私下间来往，难免沾染人情世故，会有远近亲疏，会有人心导致的财务问题或者各种不清不楚的纠缠。于是，很可能被某些弟子，或者弟子的家人，或者好事者告发（无论是子虚乌有，还是事实清楚），相关部门就会介入，就会损害教法的弘扬，打击弟子的信心。</w:t>
      </w:r>
    </w:p>
    <w:p w14:paraId="19A1E5D4">
      <w:pPr>
        <w:spacing w:line="500" w:lineRule="exact"/>
        <w:jc w:val="left"/>
        <w:rPr>
          <w:rFonts w:hint="eastAsia" w:ascii="微软雅黑" w:hAnsi="微软雅黑" w:eastAsia="微软雅黑" w:cs="微软雅黑"/>
          <w:sz w:val="28"/>
          <w:szCs w:val="28"/>
        </w:rPr>
      </w:pPr>
    </w:p>
    <w:p w14:paraId="72FABC1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与之形成鲜明对比的是，老师给自己制定了三条铁律：不收供养，不入人间，绝对真实。</w:t>
      </w:r>
    </w:p>
    <w:p w14:paraId="180DF8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祂带着十方诸佛的使命，本觉下转而来，为凡夫众生开辟一条直达天堂的快速稳妥的通路，乃至成佛寂灭的级级清晰的阶梯。</w:t>
      </w:r>
    </w:p>
    <w:p w14:paraId="6AFE3BD6">
      <w:pPr>
        <w:spacing w:line="500" w:lineRule="exact"/>
        <w:jc w:val="left"/>
        <w:rPr>
          <w:rFonts w:hint="eastAsia" w:ascii="微软雅黑" w:hAnsi="微软雅黑" w:eastAsia="微软雅黑" w:cs="微软雅黑"/>
          <w:sz w:val="28"/>
          <w:szCs w:val="28"/>
        </w:rPr>
      </w:pPr>
    </w:p>
    <w:p w14:paraId="364A6D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祂这三条戒律是为了做出表率，也创造一个善妙缘起，以防未来3000年圣光教法中出现冠冕堂皇地敛财、玩弄女人的徒子徒孙，从而让圣光教法最大限度地保有救赎解脱众生的威能。</w:t>
      </w:r>
    </w:p>
    <w:p w14:paraId="6047D801">
      <w:pPr>
        <w:spacing w:line="500" w:lineRule="exact"/>
        <w:jc w:val="left"/>
        <w:rPr>
          <w:rFonts w:hint="eastAsia" w:ascii="微软雅黑" w:hAnsi="微软雅黑" w:eastAsia="微软雅黑" w:cs="微软雅黑"/>
          <w:sz w:val="28"/>
          <w:szCs w:val="28"/>
        </w:rPr>
      </w:pPr>
    </w:p>
    <w:p w14:paraId="3F36979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有成为大富豪的全部便利条件，但祂甘愿清贫一生，哪怕曾经当乞丐捡破烂睡桥洞许多年。曾经有无数的财富摆在祂面前，例如，有一位异国他乡的混血年轻美女，非常仰慕祂和圣光教法，死心塌地要嫁给祂，给祂钱弘法，只要祂首肯，就可以财富美色双收，也可以美其名曰：“纳‘明妃’（双修空行母），有利于迅速提升自己的修为境界。”</w:t>
      </w:r>
    </w:p>
    <w:p w14:paraId="2C629E60">
      <w:pPr>
        <w:spacing w:line="500" w:lineRule="exact"/>
        <w:jc w:val="left"/>
        <w:rPr>
          <w:rFonts w:hint="eastAsia" w:ascii="微软雅黑" w:hAnsi="微软雅黑" w:eastAsia="微软雅黑" w:cs="微软雅黑"/>
          <w:sz w:val="28"/>
          <w:szCs w:val="28"/>
        </w:rPr>
      </w:pPr>
    </w:p>
    <w:p w14:paraId="5E62A1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那位美女自己财富数亿（可能是美元），家族产业集团资产数十亿（可能是美元），只要祂答应了，就可以顺理成章地创立并弘扬自己的教派，世界各地的学生将蜂拥而至，名誉地位唾手可得。</w:t>
      </w:r>
    </w:p>
    <w:p w14:paraId="08E97994">
      <w:pPr>
        <w:spacing w:line="500" w:lineRule="exact"/>
        <w:jc w:val="left"/>
        <w:rPr>
          <w:rFonts w:hint="eastAsia" w:ascii="微软雅黑" w:hAnsi="微软雅黑" w:eastAsia="微软雅黑" w:cs="微软雅黑"/>
          <w:sz w:val="28"/>
          <w:szCs w:val="28"/>
        </w:rPr>
      </w:pPr>
    </w:p>
    <w:p w14:paraId="7FE9DCC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祂真实，讲法时自己说有那么一点心动，但马上又否决了，再也没有动过念。</w:t>
      </w:r>
    </w:p>
    <w:p w14:paraId="49C6EEF2">
      <w:pPr>
        <w:spacing w:line="500" w:lineRule="exact"/>
        <w:jc w:val="left"/>
        <w:rPr>
          <w:rFonts w:hint="eastAsia" w:ascii="微软雅黑" w:hAnsi="微软雅黑" w:eastAsia="微软雅黑" w:cs="微软雅黑"/>
          <w:sz w:val="28"/>
          <w:szCs w:val="28"/>
        </w:rPr>
      </w:pPr>
    </w:p>
    <w:p w14:paraId="6FC986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是神啊，这点人格习气不是祂啊！祂完全就是为了我们众生解脱，而示现毫无保留的真实。告诫我们，要深挖自我维护的动机，曝光在大庭广众之中，向神佛曝光，人格心意就控制不了自己的灵魂，灵魂就能被光明救赎。</w:t>
      </w:r>
    </w:p>
    <w:p w14:paraId="212AFC53">
      <w:pPr>
        <w:spacing w:line="500" w:lineRule="exact"/>
        <w:jc w:val="left"/>
        <w:rPr>
          <w:rFonts w:hint="eastAsia" w:ascii="微软雅黑" w:hAnsi="微软雅黑" w:eastAsia="微软雅黑" w:cs="微软雅黑"/>
          <w:sz w:val="28"/>
          <w:szCs w:val="28"/>
        </w:rPr>
      </w:pPr>
    </w:p>
    <w:p w14:paraId="091EC45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老师会看风水，能帮人化解灾厄，看到人的过去未来，凭祂的本事，赚钱是分分钟的事情。</w:t>
      </w:r>
    </w:p>
    <w:p w14:paraId="7C5DE1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可是，只要祂碰钱了，私下和学生，尤其是女学生走得近了，就会有流言蜚语出来，就会在团体中滋生贪心、傲慢、嫉妒、猜忌、怨怼，就会让圣光教法蒙受不白之冤。</w:t>
      </w:r>
    </w:p>
    <w:p w14:paraId="389F791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因此祂坚守自己的戒律，哪怕显得不近人情。</w:t>
      </w:r>
    </w:p>
    <w:p w14:paraId="58F5E9C8">
      <w:pPr>
        <w:spacing w:line="500" w:lineRule="exact"/>
        <w:jc w:val="left"/>
        <w:rPr>
          <w:rFonts w:hint="eastAsia" w:ascii="微软雅黑" w:hAnsi="微软雅黑" w:eastAsia="微软雅黑" w:cs="微软雅黑"/>
          <w:sz w:val="28"/>
          <w:szCs w:val="28"/>
        </w:rPr>
      </w:pPr>
    </w:p>
    <w:p w14:paraId="6D1689D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老师告诉我们，时间会证明一切，时间是真实的朋友，时间是谎言的敌人</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（大意）</w:t>
      </w:r>
    </w:p>
    <w:p w14:paraId="14B35520">
      <w:pPr>
        <w:spacing w:line="500" w:lineRule="exact"/>
        <w:jc w:val="left"/>
        <w:rPr>
          <w:rFonts w:hint="eastAsia" w:ascii="微软雅黑" w:hAnsi="微软雅黑" w:eastAsia="微软雅黑" w:cs="微软雅黑"/>
          <w:i/>
          <w:iCs/>
          <w:sz w:val="28"/>
          <w:szCs w:val="28"/>
        </w:rPr>
      </w:pPr>
    </w:p>
    <w:p w14:paraId="3ED579E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嗯嗯，说的是事实，尤其是最后一段话。</w:t>
      </w:r>
    </w:p>
    <w:p w14:paraId="1EB16AA2">
      <w:pPr>
        <w:spacing w:line="500" w:lineRule="exact"/>
        <w:jc w:val="left"/>
        <w:rPr>
          <w:rFonts w:hint="eastAsia" w:ascii="微软雅黑" w:hAnsi="微软雅黑" w:eastAsia="微软雅黑" w:cs="微软雅黑"/>
          <w:sz w:val="28"/>
          <w:szCs w:val="28"/>
        </w:rPr>
      </w:pPr>
    </w:p>
    <w:p w14:paraId="17547DA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释迦牟尼佛在世时，魔王波旬前来挑衅佛，魔王说：你说自己已经证得了无上菩提，解脱生死，超越轮回，谁能为你验证？谁能为你作证？释迦牟尼佛听闻此言后，左脚大拇趾按地，说：大地为我作证。瞬间一望无际的平原高山深谷，刹那间变成金色国土，人间的现实物质环境，瞬间变成了佛国净土，殊胜庄严。</w:t>
      </w:r>
    </w:p>
    <w:p w14:paraId="1F6631DD">
      <w:pPr>
        <w:spacing w:line="500" w:lineRule="exact"/>
        <w:jc w:val="left"/>
        <w:rPr>
          <w:rFonts w:hint="eastAsia" w:ascii="微软雅黑" w:hAnsi="微软雅黑" w:eastAsia="微软雅黑" w:cs="微软雅黑"/>
          <w:sz w:val="28"/>
          <w:szCs w:val="28"/>
        </w:rPr>
      </w:pPr>
    </w:p>
    <w:p w14:paraId="2E93A0D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今日，修行者以真神，一尊大菩萨的身份，向世人宣告，何人为我证悟的慈悲心与普照智慧作证？</w:t>
      </w:r>
    </w:p>
    <w:p w14:paraId="708EECE3">
      <w:pPr>
        <w:spacing w:line="500" w:lineRule="exact"/>
        <w:jc w:val="left"/>
        <w:rPr>
          <w:rFonts w:hint="eastAsia" w:ascii="微软雅黑" w:hAnsi="微软雅黑" w:eastAsia="微软雅黑" w:cs="微软雅黑"/>
          <w:sz w:val="28"/>
          <w:szCs w:val="28"/>
        </w:rPr>
      </w:pPr>
    </w:p>
    <w:p w14:paraId="3622BFE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时间，会为真神作证！</w:t>
      </w:r>
    </w:p>
    <w:p w14:paraId="6E297329">
      <w:pPr>
        <w:spacing w:line="500" w:lineRule="exact"/>
        <w:jc w:val="left"/>
        <w:rPr>
          <w:rFonts w:hint="eastAsia" w:ascii="微软雅黑" w:hAnsi="微软雅黑" w:eastAsia="微软雅黑" w:cs="微软雅黑"/>
          <w:sz w:val="28"/>
          <w:szCs w:val="28"/>
        </w:rPr>
      </w:pPr>
    </w:p>
    <w:p w14:paraId="4733CF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过去未来，十方宇宙，无限众生，微尘世界，都在时间的洪流中，时间内由于业障沉淀，而牵拽时间形成的漩涡，就是人类所能接触到的，能量宇宙星团，一切生命皆由时间中生出，随着时间生老病死，烟消云散。</w:t>
      </w:r>
    </w:p>
    <w:p w14:paraId="299CDECE">
      <w:pPr>
        <w:spacing w:line="500" w:lineRule="exact"/>
        <w:jc w:val="left"/>
        <w:rPr>
          <w:rFonts w:hint="eastAsia" w:ascii="微软雅黑" w:hAnsi="微软雅黑" w:eastAsia="微软雅黑" w:cs="微软雅黑"/>
          <w:sz w:val="28"/>
          <w:szCs w:val="28"/>
        </w:rPr>
      </w:pPr>
    </w:p>
    <w:p w14:paraId="021C4D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时间的客观，有摧毁业力境界的能力。</w:t>
      </w:r>
    </w:p>
    <w:p w14:paraId="12E2219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因此，假的真不了，真的假不了。</w:t>
      </w:r>
    </w:p>
    <w:p w14:paraId="08308A5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修行者内在觉醒的证量，已经超越了时间的范畴。</w:t>
      </w:r>
    </w:p>
    <w:p w14:paraId="4936D65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在未来的几十年岁月中，随着时间带走构成我人格内涵的因素，而内在觉醒的慈悲心与光明智慧，就会越来越清晰，越来越具体，越来越物质性、物理化地，透过这具身体，在人间展现出一尊活生生的神佛。</w:t>
      </w:r>
    </w:p>
    <w:p w14:paraId="57CA63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时间为我作证，为修行者信仰作证，为觉悟者解脱作证。</w:t>
      </w:r>
    </w:p>
    <w:p w14:paraId="0A4CD5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0AD22A3">
      <w:pPr>
        <w:spacing w:line="500" w:lineRule="exact"/>
        <w:jc w:val="left"/>
        <w:rPr>
          <w:rFonts w:hint="eastAsia" w:ascii="微软雅黑" w:hAnsi="微软雅黑" w:eastAsia="微软雅黑" w:cs="微软雅黑"/>
          <w:sz w:val="28"/>
          <w:szCs w:val="28"/>
        </w:rPr>
      </w:pPr>
    </w:p>
    <w:p w14:paraId="4D169F2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color w:val="080809"/>
          <w:sz w:val="28"/>
          <w:szCs w:val="28"/>
        </w:rPr>
        <w:t>我生怕别人看到帖子评论区的，圣光普照如来名号。把名号打出来，给谁看？老师不需要看，师兄们也不需要看。咱们心里默默念诵，把老师名号藏在内心深处吧。爱老师就用生命保护好祂。</w:t>
      </w:r>
      <w:r>
        <w:rPr>
          <w:rFonts w:hint="eastAsia" w:ascii="微软雅黑" w:hAnsi="微软雅黑" w:eastAsia="微软雅黑" w:cs="微软雅黑"/>
          <w:i/>
          <w:iCs/>
          <w:sz w:val="24"/>
          <w:szCs w:val="24"/>
        </w:rPr>
        <w:t>（节选）</w:t>
      </w:r>
    </w:p>
    <w:p w14:paraId="77E58AFD">
      <w:pPr>
        <w:spacing w:line="500" w:lineRule="exact"/>
        <w:jc w:val="left"/>
        <w:rPr>
          <w:rFonts w:hint="eastAsia" w:ascii="微软雅黑" w:hAnsi="微软雅黑" w:eastAsia="微软雅黑" w:cs="微软雅黑"/>
          <w:sz w:val="28"/>
          <w:szCs w:val="28"/>
        </w:rPr>
      </w:pPr>
    </w:p>
    <w:p w14:paraId="3C11FF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80809"/>
          <w:sz w:val="28"/>
          <w:szCs w:val="28"/>
        </w:rPr>
        <w:t>对的，你说的很正确。</w:t>
      </w:r>
    </w:p>
    <w:p w14:paraId="19877B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A564E6">
      <w:pPr>
        <w:spacing w:line="500" w:lineRule="exact"/>
        <w:jc w:val="left"/>
        <w:rPr>
          <w:rFonts w:hint="eastAsia" w:ascii="微软雅黑" w:hAnsi="微软雅黑" w:eastAsia="微软雅黑" w:cs="微软雅黑"/>
          <w:sz w:val="28"/>
          <w:szCs w:val="28"/>
        </w:rPr>
      </w:pPr>
    </w:p>
    <w:p w14:paraId="4D1CCE4E">
      <w:pPr>
        <w:pStyle w:val="3"/>
        <w:spacing w:before="0" w:after="0" w:line="500" w:lineRule="exact"/>
        <w:rPr>
          <w:rFonts w:hint="eastAsia" w:ascii="微软雅黑" w:hAnsi="微软雅黑" w:eastAsia="微软雅黑" w:cs="微软雅黑"/>
          <w:b w:val="0"/>
          <w:sz w:val="28"/>
          <w:szCs w:val="28"/>
          <w:highlight w:val="lightGray"/>
        </w:rPr>
      </w:pPr>
      <w:bookmarkStart w:id="53" w:name="_Toc3685"/>
      <w:r>
        <w:rPr>
          <w:rFonts w:hint="eastAsia" w:ascii="微软雅黑" w:hAnsi="微软雅黑" w:eastAsia="微软雅黑" w:cs="微软雅黑"/>
          <w:b w:val="0"/>
          <w:sz w:val="28"/>
          <w:szCs w:val="28"/>
          <w:highlight w:val="lightGray"/>
        </w:rPr>
        <w:t>2025年4月2日</w:t>
      </w:r>
      <w:bookmarkEnd w:id="53"/>
    </w:p>
    <w:p w14:paraId="65235ED3">
      <w:pPr>
        <w:spacing w:line="500" w:lineRule="exact"/>
        <w:jc w:val="left"/>
        <w:rPr>
          <w:rFonts w:hint="eastAsia" w:ascii="微软雅黑" w:hAnsi="微软雅黑" w:eastAsia="微软雅黑" w:cs="微软雅黑"/>
          <w:sz w:val="28"/>
          <w:szCs w:val="28"/>
        </w:rPr>
      </w:pPr>
    </w:p>
    <w:p w14:paraId="18F9B2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以前就出现过邪教分子为破坏大乘佛法与老师死磕，用大量的断章取义的截图污蔑抹黑老师，后来又出现了一个流氓无赖，手段卑鄙下流，用各种各样的方式，在网络上对老师进行人身攻击。</w:t>
      </w:r>
    </w:p>
    <w:p w14:paraId="3E3BD72D">
      <w:pPr>
        <w:spacing w:line="500" w:lineRule="exact"/>
        <w:jc w:val="left"/>
        <w:rPr>
          <w:rFonts w:hint="eastAsia" w:ascii="微软雅黑" w:hAnsi="微软雅黑" w:eastAsia="微软雅黑" w:cs="微软雅黑"/>
          <w:sz w:val="28"/>
          <w:szCs w:val="28"/>
        </w:rPr>
      </w:pPr>
    </w:p>
    <w:p w14:paraId="18BAA0D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作为一个修行老师教法的人必须要有高度的防范意识，避免魔鬼的破坏干扰。因此，“圣光宗”“真神教”“圣光普照如来”这些名称目前只适宜在修行群体内部传播。但我相信真神降临人间，未来一定会有变化改观。</w:t>
      </w:r>
      <w:r>
        <w:rPr>
          <w:rFonts w:hint="eastAsia" w:ascii="微软雅黑" w:hAnsi="微软雅黑" w:eastAsia="微软雅黑" w:cs="微软雅黑"/>
          <w:i/>
          <w:iCs/>
          <w:sz w:val="24"/>
          <w:szCs w:val="24"/>
        </w:rPr>
        <w:t>（节选）</w:t>
      </w:r>
    </w:p>
    <w:p w14:paraId="4AB8C9CB">
      <w:pPr>
        <w:spacing w:line="500" w:lineRule="exact"/>
        <w:jc w:val="left"/>
        <w:rPr>
          <w:rFonts w:hint="eastAsia" w:ascii="微软雅黑" w:hAnsi="微软雅黑" w:eastAsia="微软雅黑" w:cs="微软雅黑"/>
          <w:sz w:val="28"/>
          <w:szCs w:val="28"/>
        </w:rPr>
      </w:pPr>
    </w:p>
    <w:p w14:paraId="2E2256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765779D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4EACB7C">
      <w:pPr>
        <w:spacing w:line="500" w:lineRule="exact"/>
        <w:jc w:val="left"/>
        <w:rPr>
          <w:rFonts w:hint="eastAsia" w:ascii="微软雅黑" w:hAnsi="微软雅黑" w:eastAsia="微软雅黑" w:cs="微软雅黑"/>
          <w:sz w:val="28"/>
          <w:szCs w:val="28"/>
        </w:rPr>
      </w:pPr>
    </w:p>
    <w:p w14:paraId="0E8D10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最近戴着耳机抄法、读法，感觉相当勇猛，有用不完的精力，有爱不够的力量，学法中妄念很少，很专注，字写得很丝滑，一笔一画写得整齐干净。</w:t>
      </w:r>
    </w:p>
    <w:p w14:paraId="54BF61D5">
      <w:pPr>
        <w:spacing w:line="500" w:lineRule="exact"/>
        <w:jc w:val="left"/>
        <w:rPr>
          <w:rFonts w:hint="eastAsia" w:ascii="微软雅黑" w:hAnsi="微软雅黑" w:eastAsia="微软雅黑" w:cs="微软雅黑"/>
          <w:sz w:val="28"/>
          <w:szCs w:val="28"/>
        </w:rPr>
      </w:pPr>
    </w:p>
    <w:p w14:paraId="4D1905F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白天大部分都在学法中，心灵波动很少，坐着抄法抄累了就跪着抄，中途简单吃一碗，吃什么食物都很香，也是吃喝睡都很香，学习到晚上累得我哎呦哎呦的。</w:t>
      </w:r>
    </w:p>
    <w:p w14:paraId="5406A98C">
      <w:pPr>
        <w:spacing w:line="500" w:lineRule="exact"/>
        <w:jc w:val="left"/>
        <w:rPr>
          <w:rFonts w:hint="eastAsia" w:ascii="微软雅黑" w:hAnsi="微软雅黑" w:eastAsia="微软雅黑" w:cs="微软雅黑"/>
          <w:sz w:val="28"/>
          <w:szCs w:val="28"/>
        </w:rPr>
      </w:pPr>
    </w:p>
    <w:p w14:paraId="1EA3516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晚上倒到床上睡觉，静默听法，通过一夜休息，第二天早晨又是精力充沛，每天亦复如是。</w:t>
      </w:r>
    </w:p>
    <w:p w14:paraId="7A75B0D4">
      <w:pPr>
        <w:spacing w:line="500" w:lineRule="exact"/>
        <w:jc w:val="left"/>
        <w:rPr>
          <w:rFonts w:hint="eastAsia" w:ascii="微软雅黑" w:hAnsi="微软雅黑" w:eastAsia="微软雅黑" w:cs="微软雅黑"/>
          <w:sz w:val="28"/>
          <w:szCs w:val="28"/>
        </w:rPr>
      </w:pPr>
    </w:p>
    <w:p w14:paraId="100DB6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前天晚上当我打开视频时，看到老师我就极度兴奋，顾不上身体的姿势，急忙坐下来顶礼后，安静专注地看视频，等看完视频才感觉到身体是散盘打坐式，觉受到身体深度温暖和柔软。</w:t>
      </w:r>
    </w:p>
    <w:p w14:paraId="792D343E">
      <w:pPr>
        <w:spacing w:line="500" w:lineRule="exact"/>
        <w:jc w:val="left"/>
        <w:rPr>
          <w:rFonts w:hint="eastAsia" w:ascii="微软雅黑" w:hAnsi="微软雅黑" w:eastAsia="微软雅黑" w:cs="微软雅黑"/>
          <w:sz w:val="28"/>
          <w:szCs w:val="28"/>
        </w:rPr>
      </w:pPr>
    </w:p>
    <w:p w14:paraId="563A274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今天晚上看视频《祂》，哭了好多次……想脱下身体，融化在祂清澈透明慈悲救赎中，跟着我父走了，此刻往生有把握。</w:t>
      </w:r>
      <w:r>
        <w:rPr>
          <w:rFonts w:hint="eastAsia" w:ascii="微软雅黑" w:hAnsi="微软雅黑" w:eastAsia="微软雅黑" w:cs="微软雅黑"/>
          <w:i/>
          <w:iCs/>
          <w:sz w:val="24"/>
          <w:szCs w:val="24"/>
        </w:rPr>
        <w:t>（节选）</w:t>
      </w:r>
    </w:p>
    <w:p w14:paraId="1002D40C">
      <w:pPr>
        <w:spacing w:line="500" w:lineRule="exact"/>
        <w:jc w:val="left"/>
        <w:rPr>
          <w:rFonts w:hint="eastAsia" w:ascii="微软雅黑" w:hAnsi="微软雅黑" w:eastAsia="微软雅黑" w:cs="微软雅黑"/>
          <w:i/>
          <w:iCs/>
          <w:sz w:val="28"/>
          <w:szCs w:val="28"/>
        </w:rPr>
      </w:pPr>
    </w:p>
    <w:p w14:paraId="578D9BB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祝福你，保持目前的状态，去天上的世界有把握。</w:t>
      </w:r>
    </w:p>
    <w:p w14:paraId="6E9C712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2AE0106">
      <w:pPr>
        <w:spacing w:line="500" w:lineRule="exact"/>
        <w:jc w:val="left"/>
        <w:rPr>
          <w:rFonts w:hint="eastAsia" w:ascii="微软雅黑" w:hAnsi="微软雅黑" w:eastAsia="微软雅黑" w:cs="微软雅黑"/>
          <w:sz w:val="28"/>
          <w:szCs w:val="28"/>
        </w:rPr>
      </w:pPr>
    </w:p>
    <w:p w14:paraId="6869EF7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学法有功德吗？认为学法有功德的话，是不是贪求之心？</w:t>
      </w:r>
      <w:r>
        <w:rPr>
          <w:rFonts w:hint="eastAsia" w:ascii="微软雅黑" w:hAnsi="微软雅黑" w:eastAsia="微软雅黑" w:cs="微软雅黑"/>
          <w:i/>
          <w:iCs/>
          <w:sz w:val="24"/>
          <w:szCs w:val="24"/>
        </w:rPr>
        <w:t>（节选）</w:t>
      </w:r>
    </w:p>
    <w:p w14:paraId="4314691F">
      <w:pPr>
        <w:spacing w:line="500" w:lineRule="exact"/>
        <w:jc w:val="left"/>
        <w:rPr>
          <w:rFonts w:hint="eastAsia" w:ascii="微软雅黑" w:hAnsi="微软雅黑" w:eastAsia="微软雅黑" w:cs="微软雅黑"/>
          <w:i/>
          <w:iCs/>
          <w:sz w:val="28"/>
          <w:szCs w:val="28"/>
        </w:rPr>
      </w:pPr>
    </w:p>
    <w:p w14:paraId="0111A04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客观上会有，主观上不能有。</w:t>
      </w:r>
    </w:p>
    <w:p w14:paraId="1C3EB1B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C347EDE">
      <w:pPr>
        <w:spacing w:line="500" w:lineRule="exact"/>
        <w:jc w:val="left"/>
        <w:rPr>
          <w:rFonts w:hint="eastAsia" w:ascii="微软雅黑" w:hAnsi="微软雅黑" w:eastAsia="微软雅黑" w:cs="微软雅黑"/>
          <w:sz w:val="28"/>
          <w:szCs w:val="28"/>
        </w:rPr>
      </w:pPr>
    </w:p>
    <w:p w14:paraId="74F3D14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i/>
          <w:iCs/>
          <w:sz w:val="24"/>
          <w:szCs w:val="24"/>
        </w:rPr>
        <w:t>（曝光忏悔因虚荣、贪婪，想要求子保住家庭地位而误入邪法的经历，内容略）</w:t>
      </w:r>
    </w:p>
    <w:p w14:paraId="48B01241">
      <w:pPr>
        <w:spacing w:line="500" w:lineRule="exact"/>
        <w:jc w:val="left"/>
        <w:rPr>
          <w:rFonts w:hint="eastAsia" w:ascii="微软雅黑" w:hAnsi="微软雅黑" w:eastAsia="微软雅黑" w:cs="微软雅黑"/>
          <w:sz w:val="28"/>
          <w:szCs w:val="28"/>
        </w:rPr>
      </w:pPr>
    </w:p>
    <w:p w14:paraId="25B9231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我可以一无所有，我真的可以一无所有，但是，我不能没有真理。前半生贪婪的东西，我可以全部放弃。活着，为了践行真理；死了，依然奔赴于真理。生死相随！</w:t>
      </w:r>
      <w:r>
        <w:rPr>
          <w:rFonts w:hint="eastAsia" w:ascii="微软雅黑" w:hAnsi="微软雅黑" w:eastAsia="微软雅黑" w:cs="微软雅黑"/>
          <w:i/>
          <w:iCs/>
          <w:sz w:val="24"/>
          <w:szCs w:val="24"/>
        </w:rPr>
        <w:t>（节选）</w:t>
      </w:r>
    </w:p>
    <w:p w14:paraId="4A846DF8">
      <w:pPr>
        <w:spacing w:line="500" w:lineRule="exact"/>
        <w:jc w:val="left"/>
        <w:rPr>
          <w:rFonts w:hint="eastAsia" w:ascii="微软雅黑" w:hAnsi="微软雅黑" w:eastAsia="微软雅黑" w:cs="微软雅黑"/>
          <w:i/>
          <w:iCs/>
          <w:sz w:val="28"/>
          <w:szCs w:val="28"/>
        </w:rPr>
      </w:pPr>
    </w:p>
    <w:p w14:paraId="557B8E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祝福你，我喜欢真实的东西，你的真实让神看重你。</w:t>
      </w:r>
    </w:p>
    <w:p w14:paraId="001867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340CC85">
      <w:pPr>
        <w:spacing w:line="500" w:lineRule="exact"/>
        <w:jc w:val="left"/>
        <w:rPr>
          <w:rFonts w:hint="eastAsia" w:ascii="微软雅黑" w:hAnsi="微软雅黑" w:eastAsia="微软雅黑" w:cs="微软雅黑"/>
          <w:sz w:val="28"/>
          <w:szCs w:val="28"/>
        </w:rPr>
      </w:pPr>
    </w:p>
    <w:p w14:paraId="27F2DD5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（忏悔5年多来跟随李某骗人钱财、装神弄鬼做所谓的“法事”，以及后来反被诈骗犯骗钱的经历，内容略）</w:t>
      </w:r>
    </w:p>
    <w:p w14:paraId="2B221D9C">
      <w:pPr>
        <w:spacing w:line="500" w:lineRule="exact"/>
        <w:jc w:val="left"/>
        <w:rPr>
          <w:rFonts w:hint="eastAsia" w:ascii="微软雅黑" w:hAnsi="微软雅黑" w:eastAsia="微软雅黑" w:cs="微软雅黑"/>
          <w:i/>
          <w:iCs/>
          <w:sz w:val="28"/>
          <w:szCs w:val="28"/>
        </w:rPr>
      </w:pPr>
    </w:p>
    <w:p w14:paraId="56D6BCB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送她进监狱，否则你就是助纣为虐。</w:t>
      </w:r>
    </w:p>
    <w:p w14:paraId="0711B609">
      <w:pPr>
        <w:spacing w:line="500" w:lineRule="exact"/>
        <w:jc w:val="left"/>
        <w:rPr>
          <w:rFonts w:hint="eastAsia" w:ascii="微软雅黑" w:hAnsi="微软雅黑" w:eastAsia="微软雅黑" w:cs="微软雅黑"/>
          <w:sz w:val="28"/>
          <w:szCs w:val="28"/>
        </w:rPr>
      </w:pPr>
    </w:p>
    <w:p w14:paraId="4D8121A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你的灵魂曾经帮助过魔鬼，就一定会渗透魔鬼的气息，去警方举报她，所有的言论证据、收费记录都要有，她进了监狱后，你灵魂背负的业障才能净化。</w:t>
      </w:r>
    </w:p>
    <w:p w14:paraId="6DF5E2B4">
      <w:pPr>
        <w:spacing w:line="500" w:lineRule="exact"/>
        <w:jc w:val="left"/>
        <w:rPr>
          <w:rFonts w:hint="eastAsia" w:ascii="微软雅黑" w:hAnsi="微软雅黑" w:eastAsia="微软雅黑" w:cs="微软雅黑"/>
          <w:sz w:val="28"/>
          <w:szCs w:val="28"/>
        </w:rPr>
      </w:pPr>
    </w:p>
    <w:p w14:paraId="0D07131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善业之因与恶业之源，都好像是高利贷一样，你弘法形成的善因，会随着学法人的进步与人数扩展，而不断地累积功德；恶因也是同样的道理，你资助帮助过的魔鬼，未来残害的每一个灵魂，形成的恶业浓雾中，都会自动有一份落在你灵魂宇宙中。</w:t>
      </w:r>
    </w:p>
    <w:p w14:paraId="637360CB">
      <w:pPr>
        <w:spacing w:line="500" w:lineRule="exact"/>
        <w:jc w:val="left"/>
        <w:rPr>
          <w:rFonts w:hint="eastAsia" w:ascii="微软雅黑" w:hAnsi="微软雅黑" w:eastAsia="微软雅黑" w:cs="微软雅黑"/>
          <w:sz w:val="28"/>
          <w:szCs w:val="28"/>
        </w:rPr>
      </w:pPr>
    </w:p>
    <w:p w14:paraId="5C5541F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帮助过魔鬼的人，一定要去举报魔鬼，划清界限，才能挽救自己的灵魂。</w:t>
      </w:r>
    </w:p>
    <w:p w14:paraId="4DD12C2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C979235">
      <w:pPr>
        <w:spacing w:line="500" w:lineRule="exact"/>
        <w:jc w:val="left"/>
        <w:rPr>
          <w:rFonts w:hint="eastAsia" w:ascii="微软雅黑" w:hAnsi="微软雅黑" w:eastAsia="微软雅黑" w:cs="微软雅黑"/>
          <w:sz w:val="28"/>
          <w:szCs w:val="28"/>
        </w:rPr>
      </w:pPr>
    </w:p>
    <w:p w14:paraId="0DD0E462">
      <w:pPr>
        <w:pStyle w:val="3"/>
        <w:spacing w:before="0" w:after="0" w:line="500" w:lineRule="exact"/>
        <w:rPr>
          <w:rFonts w:hint="eastAsia" w:ascii="微软雅黑" w:hAnsi="微软雅黑" w:eastAsia="微软雅黑" w:cs="微软雅黑"/>
          <w:b w:val="0"/>
          <w:sz w:val="28"/>
          <w:szCs w:val="28"/>
          <w:highlight w:val="lightGray"/>
        </w:rPr>
      </w:pPr>
      <w:bookmarkStart w:id="54" w:name="_Toc16880"/>
      <w:r>
        <w:rPr>
          <w:rFonts w:hint="eastAsia" w:ascii="微软雅黑" w:hAnsi="微软雅黑" w:eastAsia="微软雅黑" w:cs="微软雅黑"/>
          <w:b w:val="0"/>
          <w:sz w:val="28"/>
          <w:szCs w:val="28"/>
          <w:highlight w:val="lightGray"/>
        </w:rPr>
        <w:t>2025年4月3日</w:t>
      </w:r>
      <w:bookmarkEnd w:id="54"/>
    </w:p>
    <w:p w14:paraId="21D63116">
      <w:pPr>
        <w:spacing w:line="500" w:lineRule="exact"/>
        <w:jc w:val="left"/>
        <w:rPr>
          <w:rFonts w:hint="eastAsia" w:ascii="微软雅黑" w:hAnsi="微软雅黑" w:eastAsia="微软雅黑" w:cs="微软雅黑"/>
          <w:sz w:val="28"/>
          <w:szCs w:val="28"/>
        </w:rPr>
      </w:pPr>
    </w:p>
    <w:p w14:paraId="7B2A22C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觉得我真的挺渣的，《祂（上）》的视频一出来，视频的前一个小时，全神贯注，身体里莫名有种熟悉感，试图去感知也感知不到，然而一个小时后，父神话开始密集了，我就开始开小差了，罪过罪过。顶礼圣父如来慈悲救赎！</w:t>
      </w:r>
    </w:p>
    <w:p w14:paraId="1A840E6C">
      <w:pPr>
        <w:spacing w:line="500" w:lineRule="exact"/>
        <w:jc w:val="left"/>
        <w:rPr>
          <w:rFonts w:hint="eastAsia" w:ascii="微软雅黑" w:hAnsi="微软雅黑" w:eastAsia="微软雅黑" w:cs="微软雅黑"/>
          <w:sz w:val="28"/>
          <w:szCs w:val="28"/>
        </w:rPr>
      </w:pPr>
    </w:p>
    <w:p w14:paraId="572A03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哈哈哈哈哈哈哈，加持力减弱了。</w:t>
      </w:r>
    </w:p>
    <w:p w14:paraId="01DADCE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45995CF">
      <w:pPr>
        <w:spacing w:line="500" w:lineRule="exact"/>
        <w:jc w:val="left"/>
        <w:rPr>
          <w:rFonts w:hint="eastAsia" w:ascii="微软雅黑" w:hAnsi="微软雅黑" w:eastAsia="微软雅黑" w:cs="微软雅黑"/>
          <w:sz w:val="28"/>
          <w:szCs w:val="28"/>
        </w:rPr>
      </w:pPr>
    </w:p>
    <w:p w14:paraId="3BD504C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老师留言让我“离开”的这几天，在学法过程中老师的加持救赎与人格自我的翻涌造作，一切都是老师的加持，一切都是圣光普照下黑暗的无处遁形。</w:t>
      </w:r>
      <w:r>
        <w:rPr>
          <w:rFonts w:hint="eastAsia" w:ascii="微软雅黑" w:hAnsi="微软雅黑" w:eastAsia="微软雅黑" w:cs="微软雅黑"/>
          <w:i/>
          <w:iCs/>
          <w:sz w:val="24"/>
          <w:szCs w:val="24"/>
        </w:rPr>
        <w:t>（曝光忏悔接下来几天在学法过程中反复出现对老师的怀疑、亵渎，内容略）</w:t>
      </w:r>
    </w:p>
    <w:p w14:paraId="76248028">
      <w:pPr>
        <w:spacing w:line="500" w:lineRule="exact"/>
        <w:jc w:val="left"/>
        <w:rPr>
          <w:rFonts w:hint="eastAsia" w:ascii="微软雅黑" w:hAnsi="微软雅黑" w:eastAsia="微软雅黑" w:cs="微软雅黑"/>
          <w:i/>
          <w:iCs/>
          <w:sz w:val="28"/>
          <w:szCs w:val="28"/>
        </w:rPr>
      </w:pPr>
    </w:p>
    <w:p w14:paraId="71557E2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7D4C513">
      <w:pPr>
        <w:spacing w:line="500" w:lineRule="exact"/>
        <w:jc w:val="left"/>
        <w:rPr>
          <w:rFonts w:hint="eastAsia" w:ascii="微软雅黑" w:hAnsi="微软雅黑" w:eastAsia="微软雅黑" w:cs="微软雅黑"/>
          <w:sz w:val="28"/>
          <w:szCs w:val="28"/>
        </w:rPr>
      </w:pPr>
    </w:p>
    <w:p w14:paraId="5034BE0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00000"/>
          <w:sz w:val="28"/>
          <w:szCs w:val="28"/>
        </w:rPr>
        <w:t>我为你们的灵魂付出了很多很多，太多太多，可是，因为神所做的事情，都是在灵魂宇宙中，你们的人格无法看到，而灵魂宇宙中因缘业力的转化，反映到人世间来，在物质现象中发生因果逆转的现象，需要一个比较长的过程，因此，即便是神佛救赎了你们的生命，你们在人间的自我意识，也很难相信很难确信，是神佛为你们承担业障，净化身心，救赎生命，超度灵魂。</w:t>
      </w:r>
    </w:p>
    <w:p w14:paraId="3B26830B">
      <w:pPr>
        <w:spacing w:line="500" w:lineRule="exact"/>
        <w:jc w:val="left"/>
        <w:rPr>
          <w:rFonts w:ascii="微软雅黑" w:hAnsi="微软雅黑" w:eastAsia="微软雅黑" w:cs="微软雅黑"/>
          <w:sz w:val="28"/>
          <w:szCs w:val="28"/>
        </w:rPr>
      </w:pPr>
    </w:p>
    <w:p w14:paraId="76D480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你们看不见的，不代表神佛没有为你们做过啊，因此，当我为灵魂付出所有，没有一丝一毫的索取，唯有赐福与无条件救赎时，看到你这样，对我心生怀疑的灵魂，就会很心痛，就会觉得人类真的福德浅薄，不值得神佛度化救赎。</w:t>
      </w:r>
    </w:p>
    <w:p w14:paraId="20C21D32">
      <w:pPr>
        <w:spacing w:line="500" w:lineRule="exact"/>
        <w:jc w:val="left"/>
        <w:rPr>
          <w:rFonts w:ascii="微软雅黑" w:hAnsi="微软雅黑" w:eastAsia="微软雅黑" w:cs="微软雅黑"/>
          <w:sz w:val="28"/>
          <w:szCs w:val="28"/>
        </w:rPr>
      </w:pPr>
    </w:p>
    <w:p w14:paraId="5584519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这就是原因，我为你们做的，不是你们能够回馈我的，我仅仅需要人类对真神有一颗虔诚心而已。</w:t>
      </w:r>
    </w:p>
    <w:p w14:paraId="503ADD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563AAA">
      <w:pPr>
        <w:spacing w:line="500" w:lineRule="exact"/>
        <w:jc w:val="left"/>
        <w:rPr>
          <w:rFonts w:hint="eastAsia" w:ascii="微软雅黑" w:hAnsi="微软雅黑" w:eastAsia="微软雅黑" w:cs="微软雅黑"/>
          <w:sz w:val="28"/>
          <w:szCs w:val="28"/>
        </w:rPr>
      </w:pPr>
    </w:p>
    <w:p w14:paraId="70157448">
      <w:pPr>
        <w:pStyle w:val="3"/>
        <w:spacing w:before="0" w:after="0" w:line="500" w:lineRule="exact"/>
        <w:rPr>
          <w:rFonts w:hint="eastAsia" w:ascii="微软雅黑" w:hAnsi="微软雅黑" w:eastAsia="微软雅黑" w:cs="微软雅黑"/>
          <w:b w:val="0"/>
          <w:sz w:val="28"/>
          <w:szCs w:val="28"/>
          <w:highlight w:val="lightGray"/>
        </w:rPr>
      </w:pPr>
      <w:bookmarkStart w:id="55" w:name="_Toc3787"/>
      <w:r>
        <w:rPr>
          <w:rFonts w:hint="eastAsia" w:ascii="微软雅黑" w:hAnsi="微软雅黑" w:eastAsia="微软雅黑" w:cs="微软雅黑"/>
          <w:b w:val="0"/>
          <w:sz w:val="28"/>
          <w:szCs w:val="28"/>
          <w:highlight w:val="lightGray"/>
        </w:rPr>
        <w:t>2025年4月4日</w:t>
      </w:r>
      <w:bookmarkEnd w:id="55"/>
    </w:p>
    <w:p w14:paraId="021AD6FC">
      <w:pPr>
        <w:spacing w:line="500" w:lineRule="exact"/>
        <w:jc w:val="left"/>
        <w:rPr>
          <w:rFonts w:hint="eastAsia" w:ascii="微软雅黑" w:hAnsi="微软雅黑" w:eastAsia="微软雅黑" w:cs="微软雅黑"/>
          <w:sz w:val="28"/>
          <w:szCs w:val="28"/>
        </w:rPr>
      </w:pPr>
    </w:p>
    <w:p w14:paraId="5AB639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看到了恩师在我摘录《苏醒》的帖子下，留言了：祝福你。</w:t>
      </w:r>
    </w:p>
    <w:p w14:paraId="1BC971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不敢相信的同时，内心居然嘀咕，恩师怎么会给我的每篇帖子都祝福呢！</w:t>
      </w:r>
    </w:p>
    <w:p w14:paraId="1A04850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啊呀，这个嘀咕可把我吓到了，紧接着就想忏悔，忏悔身在福中不知福，忏悔我潜意识里有对恩师的不敬，忏悔我把恩师对灵魂的鼓励，变成了往自我人格上的贴金行为。</w:t>
      </w:r>
      <w:r>
        <w:rPr>
          <w:rFonts w:hint="eastAsia" w:ascii="微软雅黑" w:hAnsi="微软雅黑" w:eastAsia="微软雅黑" w:cs="微软雅黑"/>
          <w:i/>
          <w:iCs/>
          <w:sz w:val="24"/>
          <w:szCs w:val="24"/>
        </w:rPr>
        <w:t>（节选）</w:t>
      </w:r>
    </w:p>
    <w:p w14:paraId="3A70392E">
      <w:pPr>
        <w:spacing w:line="500" w:lineRule="exact"/>
        <w:jc w:val="left"/>
        <w:rPr>
          <w:rFonts w:hint="eastAsia" w:ascii="微软雅黑" w:hAnsi="微软雅黑" w:eastAsia="微软雅黑" w:cs="微软雅黑"/>
          <w:i/>
          <w:iCs/>
          <w:sz w:val="28"/>
          <w:szCs w:val="28"/>
        </w:rPr>
      </w:pPr>
    </w:p>
    <w:p w14:paraId="7E4E79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“祝福你”，是对每一个仰望真理灵魂，送上的加持与灌顶。</w:t>
      </w:r>
    </w:p>
    <w:p w14:paraId="238B50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2906575">
      <w:pPr>
        <w:spacing w:line="500" w:lineRule="exact"/>
        <w:jc w:val="left"/>
        <w:rPr>
          <w:rFonts w:hint="eastAsia" w:ascii="微软雅黑" w:hAnsi="微软雅黑" w:eastAsia="微软雅黑" w:cs="微软雅黑"/>
          <w:b/>
          <w:bCs/>
          <w:sz w:val="28"/>
          <w:szCs w:val="28"/>
        </w:rPr>
      </w:pPr>
    </w:p>
    <w:p w14:paraId="6891046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见精和“祂”是层级关系，还是渗透的关系呢？</w:t>
      </w:r>
      <w:r>
        <w:rPr>
          <w:rFonts w:hint="eastAsia" w:ascii="微软雅黑" w:hAnsi="微软雅黑" w:eastAsia="微软雅黑" w:cs="微软雅黑"/>
          <w:i/>
          <w:iCs/>
          <w:sz w:val="24"/>
          <w:szCs w:val="24"/>
        </w:rPr>
        <w:t>（节选）</w:t>
      </w:r>
    </w:p>
    <w:p w14:paraId="1E63E261">
      <w:pPr>
        <w:spacing w:line="500" w:lineRule="exact"/>
        <w:jc w:val="left"/>
        <w:rPr>
          <w:rFonts w:hint="eastAsia" w:ascii="微软雅黑" w:hAnsi="微软雅黑" w:eastAsia="微软雅黑" w:cs="微软雅黑"/>
          <w:i/>
          <w:iCs/>
          <w:sz w:val="28"/>
          <w:szCs w:val="28"/>
        </w:rPr>
      </w:pPr>
    </w:p>
    <w:p w14:paraId="78F064B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“祂”是性质，见精是状态，是投射的关系。</w:t>
      </w:r>
    </w:p>
    <w:p w14:paraId="395503F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861731">
      <w:pPr>
        <w:spacing w:line="500" w:lineRule="exact"/>
        <w:jc w:val="left"/>
        <w:rPr>
          <w:rFonts w:hint="eastAsia" w:ascii="微软雅黑" w:hAnsi="微软雅黑" w:eastAsia="微软雅黑" w:cs="微软雅黑"/>
          <w:sz w:val="28"/>
          <w:szCs w:val="28"/>
        </w:rPr>
      </w:pPr>
    </w:p>
    <w:p w14:paraId="6C345AF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（忏悔亵渎真理，内容略）</w:t>
      </w:r>
    </w:p>
    <w:p w14:paraId="2F9276FF">
      <w:pPr>
        <w:spacing w:line="500" w:lineRule="exact"/>
        <w:jc w:val="left"/>
        <w:rPr>
          <w:rFonts w:hint="eastAsia" w:ascii="微软雅黑" w:hAnsi="微软雅黑" w:eastAsia="微软雅黑" w:cs="微软雅黑"/>
          <w:sz w:val="28"/>
          <w:szCs w:val="28"/>
        </w:rPr>
      </w:pPr>
    </w:p>
    <w:p w14:paraId="20EBD0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“祂”是我的主子，是我灵魂生生世世仰望，耗尽心神追随的主宰，是我的生命内涵，是我的灵魂归属，是我的心血凝萃，是我每一次呼吸的意义。</w:t>
      </w:r>
    </w:p>
    <w:p w14:paraId="119F443E">
      <w:pPr>
        <w:spacing w:line="500" w:lineRule="exact"/>
        <w:jc w:val="left"/>
        <w:rPr>
          <w:rFonts w:hint="eastAsia" w:ascii="微软雅黑" w:hAnsi="微软雅黑" w:eastAsia="微软雅黑" w:cs="微软雅黑"/>
          <w:sz w:val="28"/>
          <w:szCs w:val="28"/>
        </w:rPr>
      </w:pPr>
    </w:p>
    <w:p w14:paraId="2609C0D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是活着的我，每一分每一秒的唯一幸福与终极意义。</w:t>
      </w:r>
    </w:p>
    <w:p w14:paraId="5F37A210">
      <w:pPr>
        <w:spacing w:line="500" w:lineRule="exact"/>
        <w:jc w:val="left"/>
        <w:rPr>
          <w:rFonts w:hint="eastAsia" w:ascii="微软雅黑" w:hAnsi="微软雅黑" w:eastAsia="微软雅黑" w:cs="微软雅黑"/>
          <w:sz w:val="28"/>
          <w:szCs w:val="28"/>
        </w:rPr>
      </w:pPr>
    </w:p>
    <w:p w14:paraId="7451353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当看到人间这类，不知死活，不知天高地厚的愚蠢生物，大言不惭地说，“我要成为‘祂’，我要做‘祂’”，一副傲视群雄、睥睨天下的狂妄嘴脸，我的感受就是，这类人直接在扇我的耳光。</w:t>
      </w:r>
    </w:p>
    <w:p w14:paraId="6A73BDBF">
      <w:pPr>
        <w:spacing w:line="500" w:lineRule="exact"/>
        <w:jc w:val="left"/>
        <w:rPr>
          <w:rFonts w:hint="eastAsia" w:ascii="微软雅黑" w:hAnsi="微软雅黑" w:eastAsia="微软雅黑" w:cs="微软雅黑"/>
          <w:sz w:val="28"/>
          <w:szCs w:val="28"/>
        </w:rPr>
      </w:pPr>
    </w:p>
    <w:p w14:paraId="754333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一边扇我耳光，一边说：孙子，我要当你爹！</w:t>
      </w:r>
    </w:p>
    <w:p w14:paraId="2E2B3E39">
      <w:pPr>
        <w:spacing w:line="500" w:lineRule="exact"/>
        <w:jc w:val="left"/>
        <w:rPr>
          <w:rFonts w:hint="eastAsia" w:ascii="微软雅黑" w:hAnsi="微软雅黑" w:eastAsia="微软雅黑" w:cs="微软雅黑"/>
          <w:sz w:val="28"/>
          <w:szCs w:val="28"/>
        </w:rPr>
      </w:pPr>
    </w:p>
    <w:p w14:paraId="4BFEDCC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这种垃圾，我已经见过好几个了。</w:t>
      </w:r>
    </w:p>
    <w:p w14:paraId="0B67E6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可以说“我想要融入‘祂’”，因为“祂”原本就是每一个灵魂的原本面目；你不能说“我要成为‘祂’，我要当‘祂’”，这是以“祂”对标人格的欲望企图，是将“祂”拉低为人格人类的龌龊，这是借助“祂”的神圣去抬高自我低贱人格的条件，是亵渎神佛，是践踏灵魂，罪不可赦。</w:t>
      </w:r>
    </w:p>
    <w:p w14:paraId="2BFBF4EA">
      <w:pPr>
        <w:spacing w:line="500" w:lineRule="exact"/>
        <w:jc w:val="left"/>
        <w:rPr>
          <w:rFonts w:hint="eastAsia" w:ascii="微软雅黑" w:hAnsi="微软雅黑" w:eastAsia="微软雅黑" w:cs="微软雅黑"/>
          <w:sz w:val="28"/>
          <w:szCs w:val="28"/>
        </w:rPr>
      </w:pPr>
    </w:p>
    <w:p w14:paraId="7BEF8B0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你们狂妄无知的言论，是要给我这尊真神当爹啊。</w:t>
      </w:r>
    </w:p>
    <w:p w14:paraId="2FB5531A">
      <w:pPr>
        <w:spacing w:line="500" w:lineRule="exact"/>
        <w:jc w:val="left"/>
        <w:rPr>
          <w:rFonts w:hint="eastAsia" w:ascii="微软雅黑" w:hAnsi="微软雅黑" w:eastAsia="微软雅黑" w:cs="微软雅黑"/>
          <w:sz w:val="28"/>
          <w:szCs w:val="28"/>
        </w:rPr>
      </w:pPr>
    </w:p>
    <w:p w14:paraId="5A41D1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那些口口声声，心心念念，要给真神当爹的“人物”。</w:t>
      </w:r>
    </w:p>
    <w:p w14:paraId="2A1E735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你们的无知、无耻，已经亵渎了修行者的信仰，而信仰是大过了我的身家性命，因此，我实在是，无力承担你们对我心灵信仰的玷污与亵渎。</w:t>
      </w:r>
    </w:p>
    <w:p w14:paraId="6D3CBEED">
      <w:pPr>
        <w:spacing w:line="500" w:lineRule="exact"/>
        <w:jc w:val="left"/>
        <w:rPr>
          <w:rFonts w:hint="eastAsia" w:ascii="微软雅黑" w:hAnsi="微软雅黑" w:eastAsia="微软雅黑" w:cs="微软雅黑"/>
          <w:sz w:val="28"/>
          <w:szCs w:val="28"/>
        </w:rPr>
      </w:pPr>
    </w:p>
    <w:p w14:paraId="4E758B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终身不准进入神的殿堂。</w:t>
      </w:r>
    </w:p>
    <w:p w14:paraId="0E83DAEF">
      <w:pPr>
        <w:spacing w:line="500" w:lineRule="exact"/>
        <w:jc w:val="left"/>
        <w:rPr>
          <w:rFonts w:hint="eastAsia" w:ascii="微软雅黑" w:hAnsi="微软雅黑" w:eastAsia="微软雅黑" w:cs="微软雅黑"/>
          <w:sz w:val="28"/>
          <w:szCs w:val="28"/>
        </w:rPr>
      </w:pPr>
    </w:p>
    <w:p w14:paraId="7372AC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这是终极答案，不可更改。</w:t>
      </w:r>
    </w:p>
    <w:p w14:paraId="113EAB5E">
      <w:pPr>
        <w:spacing w:line="500" w:lineRule="exact"/>
        <w:jc w:val="left"/>
        <w:rPr>
          <w:rFonts w:hint="eastAsia" w:ascii="微软雅黑" w:hAnsi="微软雅黑" w:eastAsia="微软雅黑" w:cs="微软雅黑"/>
          <w:sz w:val="28"/>
          <w:szCs w:val="28"/>
        </w:rPr>
      </w:pPr>
    </w:p>
    <w:p w14:paraId="2C40DD6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（转载上述老师开示，略）</w:t>
      </w:r>
    </w:p>
    <w:p w14:paraId="4F79E732">
      <w:pPr>
        <w:spacing w:line="500" w:lineRule="exact"/>
        <w:jc w:val="left"/>
        <w:rPr>
          <w:rFonts w:hint="eastAsia" w:ascii="微软雅黑" w:hAnsi="微软雅黑" w:eastAsia="微软雅黑" w:cs="微软雅黑"/>
          <w:sz w:val="28"/>
          <w:szCs w:val="28"/>
        </w:rPr>
      </w:pPr>
    </w:p>
    <w:p w14:paraId="12A746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我这里，信仰大于生命，对“祂”的仰望、虔诚、忠贞，是一生的事情，不容许丝毫亵渎与玷污，任何人，在任何场合中，说出“平视”祂的话语，甚至于狂妄地想要成为“祂”的心思，在我这里是绝对绝对禁止的。</w:t>
      </w:r>
    </w:p>
    <w:p w14:paraId="3657C850">
      <w:pPr>
        <w:spacing w:line="500" w:lineRule="exact"/>
        <w:jc w:val="left"/>
        <w:rPr>
          <w:rFonts w:hint="eastAsia" w:ascii="微软雅黑" w:hAnsi="微软雅黑" w:eastAsia="微软雅黑" w:cs="微软雅黑"/>
          <w:sz w:val="28"/>
          <w:szCs w:val="28"/>
        </w:rPr>
      </w:pPr>
    </w:p>
    <w:p w14:paraId="60AC67F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是一切灵魂的本来面目，也就是说，“祂”的纯洁慈悲，是衡定一切灵魂的终极戒律，傲慢于“祂”，你的灵魂必定会被自我人格的傲慢，牵引离开“祂”的普照，等候你傲慢形成的业果，那就是永无终止的轮回。</w:t>
      </w:r>
    </w:p>
    <w:p w14:paraId="511D9D2A">
      <w:pPr>
        <w:spacing w:line="500" w:lineRule="exact"/>
        <w:jc w:val="left"/>
        <w:rPr>
          <w:rFonts w:hint="eastAsia" w:ascii="微软雅黑" w:hAnsi="微软雅黑" w:eastAsia="微软雅黑" w:cs="微软雅黑"/>
          <w:sz w:val="28"/>
          <w:szCs w:val="28"/>
        </w:rPr>
      </w:pPr>
    </w:p>
    <w:p w14:paraId="782328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虔诚于“祂”，依据心灵不同境界的标准，靠近“祂”，走近“祂”，最终融入“祂”的过程，就是法门，就是修行，就是解脱。</w:t>
      </w:r>
    </w:p>
    <w:p w14:paraId="77DD5010">
      <w:pPr>
        <w:spacing w:line="500" w:lineRule="exact"/>
        <w:jc w:val="left"/>
        <w:rPr>
          <w:rFonts w:hint="eastAsia" w:ascii="微软雅黑" w:hAnsi="微软雅黑" w:eastAsia="微软雅黑" w:cs="微软雅黑"/>
          <w:sz w:val="28"/>
          <w:szCs w:val="28"/>
        </w:rPr>
      </w:pPr>
    </w:p>
    <w:p w14:paraId="00556B8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任何，试图以“祂”的庄严神圣，装点人格自我的心思，都属于亵渎，那就是我这个修行者，所无法承担的心灵痛苦。</w:t>
      </w:r>
    </w:p>
    <w:p w14:paraId="680ADB4E">
      <w:pPr>
        <w:spacing w:line="500" w:lineRule="exact"/>
        <w:jc w:val="left"/>
        <w:rPr>
          <w:rFonts w:hint="eastAsia" w:ascii="微软雅黑" w:hAnsi="微软雅黑" w:eastAsia="微软雅黑" w:cs="微软雅黑"/>
          <w:sz w:val="28"/>
          <w:szCs w:val="28"/>
        </w:rPr>
      </w:pPr>
    </w:p>
    <w:p w14:paraId="038C213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恕不接纳，永不相见。</w:t>
      </w:r>
    </w:p>
    <w:p w14:paraId="31E2459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093B3AD">
      <w:pPr>
        <w:spacing w:line="500" w:lineRule="exact"/>
        <w:jc w:val="left"/>
        <w:rPr>
          <w:rFonts w:hint="eastAsia" w:ascii="微软雅黑" w:hAnsi="微软雅黑" w:eastAsia="微软雅黑" w:cs="微软雅黑"/>
          <w:sz w:val="28"/>
          <w:szCs w:val="28"/>
        </w:rPr>
      </w:pPr>
    </w:p>
    <w:p w14:paraId="4D60D22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bCs/>
          <w:sz w:val="28"/>
          <w:szCs w:val="28"/>
        </w:rPr>
        <w:t>站在真理的基点上解决问题是托举、是救赎，站在人性的基点上用真理解决问题是索取！这是我最近经历的人和事，在学法中的体悟！不知对否？</w:t>
      </w:r>
      <w:r>
        <w:rPr>
          <w:rFonts w:hint="eastAsia" w:ascii="微软雅黑" w:hAnsi="微软雅黑" w:eastAsia="微软雅黑" w:cs="微软雅黑"/>
          <w:i/>
          <w:iCs/>
          <w:sz w:val="24"/>
          <w:szCs w:val="24"/>
        </w:rPr>
        <w:t>（节选）</w:t>
      </w:r>
    </w:p>
    <w:p w14:paraId="166C22DA">
      <w:pPr>
        <w:spacing w:line="500" w:lineRule="exact"/>
        <w:jc w:val="left"/>
        <w:rPr>
          <w:rFonts w:hint="eastAsia" w:ascii="微软雅黑" w:hAnsi="微软雅黑" w:eastAsia="微软雅黑" w:cs="微软雅黑"/>
          <w:bCs/>
          <w:sz w:val="28"/>
          <w:szCs w:val="28"/>
        </w:rPr>
      </w:pPr>
    </w:p>
    <w:p w14:paraId="4D81CD80">
      <w:pPr>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Cs/>
          <w:sz w:val="28"/>
          <w:szCs w:val="28"/>
        </w:rPr>
        <w:t>对。</w:t>
      </w:r>
    </w:p>
    <w:p w14:paraId="07B58C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D08586">
      <w:pPr>
        <w:spacing w:line="500" w:lineRule="exact"/>
        <w:jc w:val="left"/>
        <w:rPr>
          <w:rFonts w:hint="eastAsia" w:ascii="微软雅黑" w:hAnsi="微软雅黑" w:eastAsia="微软雅黑" w:cs="微软雅黑"/>
          <w:sz w:val="28"/>
          <w:szCs w:val="28"/>
        </w:rPr>
      </w:pPr>
    </w:p>
    <w:p w14:paraId="0C9F4F55">
      <w:pPr>
        <w:pStyle w:val="3"/>
        <w:spacing w:before="0" w:after="0" w:line="500" w:lineRule="exact"/>
        <w:rPr>
          <w:rFonts w:hint="eastAsia" w:ascii="微软雅黑" w:hAnsi="微软雅黑" w:eastAsia="微软雅黑" w:cs="微软雅黑"/>
          <w:b w:val="0"/>
          <w:sz w:val="28"/>
          <w:szCs w:val="28"/>
          <w:highlight w:val="lightGray"/>
        </w:rPr>
      </w:pPr>
      <w:bookmarkStart w:id="56" w:name="_Toc10297"/>
      <w:r>
        <w:rPr>
          <w:rFonts w:hint="eastAsia" w:ascii="微软雅黑" w:hAnsi="微软雅黑" w:eastAsia="微软雅黑" w:cs="微软雅黑"/>
          <w:b w:val="0"/>
          <w:sz w:val="28"/>
          <w:szCs w:val="28"/>
          <w:highlight w:val="lightGray"/>
        </w:rPr>
        <w:t>2025年4月5日</w:t>
      </w:r>
      <w:bookmarkEnd w:id="56"/>
    </w:p>
    <w:p w14:paraId="56B327B3">
      <w:pPr>
        <w:spacing w:line="500" w:lineRule="exact"/>
        <w:jc w:val="left"/>
        <w:rPr>
          <w:rFonts w:hint="eastAsia" w:ascii="微软雅黑" w:hAnsi="微软雅黑" w:eastAsia="微软雅黑" w:cs="微软雅黑"/>
          <w:sz w:val="28"/>
          <w:szCs w:val="28"/>
        </w:rPr>
      </w:pPr>
    </w:p>
    <w:p w14:paraId="3206E43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因为一直在整理房子，此次特别买了个桶，把抄的师博文一并烧掉，以前从未做过，这是攒了很多年的笔记本，桶不大，不敢一次放太多，烧起来比较慢。</w:t>
      </w:r>
    </w:p>
    <w:p w14:paraId="4D6E7BFB">
      <w:pPr>
        <w:spacing w:line="500" w:lineRule="exact"/>
        <w:jc w:val="left"/>
        <w:rPr>
          <w:rFonts w:hint="eastAsia" w:ascii="微软雅黑" w:hAnsi="微软雅黑" w:eastAsia="微软雅黑" w:cs="微软雅黑"/>
          <w:sz w:val="28"/>
          <w:szCs w:val="28"/>
        </w:rPr>
      </w:pPr>
    </w:p>
    <w:p w14:paraId="229730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天就开始烧了，烧时肚子一直难受，我以为是吃完面条就窝在那儿几个小时，影响消化。昨天继续烧，放着师读诵的《梦》《心经》《阿弥陀佛》《心咒》。上午没啥异样，中午吃完面条，继续烧。三点多时，我难受得不能自持，上床躺了一会儿，起床把剩下的烧完。一烧完，我就开始折腾，上吐下泻。只能仰壳躺着，左右不能侧卧，微微动一点，就吐。</w:t>
      </w:r>
    </w:p>
    <w:p w14:paraId="1D1E9465">
      <w:pPr>
        <w:spacing w:line="500" w:lineRule="exact"/>
        <w:jc w:val="left"/>
        <w:rPr>
          <w:rFonts w:hint="eastAsia" w:ascii="微软雅黑" w:hAnsi="微软雅黑" w:eastAsia="微软雅黑" w:cs="微软雅黑"/>
          <w:sz w:val="28"/>
          <w:szCs w:val="28"/>
        </w:rPr>
      </w:pPr>
    </w:p>
    <w:p w14:paraId="392FACD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我就这样继续被身体折腾着，胆汁儿都吐出来了，到今晨零点三十分，又吐了一次，消停了。三点多起来喝点热水，七点真正爬起来，算是活过来了，折腾了十几个小时。</w:t>
      </w:r>
      <w:r>
        <w:rPr>
          <w:rFonts w:hint="eastAsia" w:ascii="微软雅黑" w:hAnsi="微软雅黑" w:eastAsia="微软雅黑" w:cs="微软雅黑"/>
          <w:i/>
          <w:iCs/>
          <w:sz w:val="24"/>
          <w:szCs w:val="24"/>
        </w:rPr>
        <w:t>（节选）</w:t>
      </w:r>
    </w:p>
    <w:p w14:paraId="7505F516">
      <w:pPr>
        <w:spacing w:line="500" w:lineRule="exact"/>
        <w:jc w:val="left"/>
        <w:rPr>
          <w:rFonts w:hint="eastAsia" w:ascii="微软雅黑" w:hAnsi="微软雅黑" w:eastAsia="微软雅黑" w:cs="微软雅黑"/>
          <w:sz w:val="28"/>
          <w:szCs w:val="28"/>
        </w:rPr>
      </w:pPr>
    </w:p>
    <w:p w14:paraId="0098566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祝福你，烧掉这些东西后，原有的业障也就消散了。</w:t>
      </w:r>
    </w:p>
    <w:p w14:paraId="6F37D91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C8FB36D">
      <w:pPr>
        <w:spacing w:line="500" w:lineRule="exact"/>
        <w:jc w:val="left"/>
        <w:rPr>
          <w:rFonts w:hint="eastAsia" w:ascii="微软雅黑" w:hAnsi="微软雅黑" w:eastAsia="微软雅黑" w:cs="微软雅黑"/>
          <w:sz w:val="28"/>
          <w:szCs w:val="28"/>
        </w:rPr>
      </w:pPr>
    </w:p>
    <w:p w14:paraId="3FE335D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恩师，我一直是用电脑抄法，抄到一定量的时候也会吐、呕、打嗝排气。抄完后会定期删除掉电脑的抄法笔记。顶礼恩师，请问这样如法吗？</w:t>
      </w:r>
      <w:r>
        <w:rPr>
          <w:rFonts w:hint="eastAsia" w:ascii="微软雅黑" w:hAnsi="微软雅黑" w:eastAsia="微软雅黑" w:cs="微软雅黑"/>
          <w:i/>
          <w:iCs/>
          <w:sz w:val="24"/>
          <w:szCs w:val="24"/>
        </w:rPr>
        <w:t>（节选）</w:t>
      </w:r>
    </w:p>
    <w:p w14:paraId="0A953966">
      <w:pPr>
        <w:spacing w:line="500" w:lineRule="exact"/>
        <w:jc w:val="left"/>
        <w:rPr>
          <w:rFonts w:hint="eastAsia" w:ascii="微软雅黑" w:hAnsi="微软雅黑" w:eastAsia="微软雅黑" w:cs="微软雅黑"/>
          <w:sz w:val="28"/>
          <w:szCs w:val="28"/>
        </w:rPr>
      </w:pPr>
    </w:p>
    <w:p w14:paraId="19C7ABB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1C124A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4B41530">
      <w:pPr>
        <w:spacing w:line="500" w:lineRule="exact"/>
        <w:jc w:val="left"/>
        <w:rPr>
          <w:rFonts w:hint="eastAsia" w:ascii="微软雅黑" w:hAnsi="微软雅黑" w:eastAsia="微软雅黑" w:cs="微软雅黑"/>
          <w:sz w:val="28"/>
          <w:szCs w:val="28"/>
        </w:rPr>
      </w:pPr>
    </w:p>
    <w:p w14:paraId="0B9D837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老师慈悲，学生向您和诸佛菩萨、护法正神忏悔，是这样的：之前养了2只小猫，为了让它们也一起听法，就把洗手间收拾干净，把播放器安放在里面24小时播放，如此，小猫每天都在听法。</w:t>
      </w:r>
    </w:p>
    <w:p w14:paraId="34C857F3">
      <w:pPr>
        <w:spacing w:line="500" w:lineRule="exact"/>
        <w:jc w:val="left"/>
        <w:rPr>
          <w:rFonts w:hint="eastAsia" w:ascii="微软雅黑" w:hAnsi="微软雅黑" w:eastAsia="微软雅黑" w:cs="微软雅黑"/>
          <w:sz w:val="28"/>
          <w:szCs w:val="28"/>
        </w:rPr>
      </w:pPr>
    </w:p>
    <w:p w14:paraId="04E2CD3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中午时，突然来了一帮游客，我在厨房做饭没顾及到，他们就自己进了洗手间，也就是在播放器没关的情况下，做了不恭敬的行为，当时播放的还是重磅级讲法《祂》，那肯定是漫天神佛都在声音背后护持，等于是在诸天神佛面前做了最不该做的事儿，虽然是不知情的情况下，那因果也是不空的，无意中造的业也会受报啊！</w:t>
      </w:r>
    </w:p>
    <w:p w14:paraId="0BE7527C">
      <w:pPr>
        <w:spacing w:line="500" w:lineRule="exact"/>
        <w:jc w:val="left"/>
        <w:rPr>
          <w:rFonts w:hint="eastAsia" w:ascii="微软雅黑" w:hAnsi="微软雅黑" w:eastAsia="微软雅黑" w:cs="微软雅黑"/>
          <w:sz w:val="28"/>
          <w:szCs w:val="28"/>
        </w:rPr>
      </w:pPr>
    </w:p>
    <w:p w14:paraId="4454058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学生至诚忏悔，都是我自己大意害了无辜的人们，今天这个因果让别人背得太冤枉了，自己真的很愧疚，也没有能力去挽回结果，现在只能祈求神佛加持宽恕！</w:t>
      </w:r>
      <w:r>
        <w:rPr>
          <w:rFonts w:hint="eastAsia" w:ascii="微软雅黑" w:hAnsi="微软雅黑" w:eastAsia="微软雅黑" w:cs="微软雅黑"/>
          <w:i/>
          <w:iCs/>
          <w:sz w:val="24"/>
          <w:szCs w:val="24"/>
        </w:rPr>
        <w:t>（节选）</w:t>
      </w:r>
    </w:p>
    <w:p w14:paraId="666626B9">
      <w:pPr>
        <w:spacing w:line="500" w:lineRule="exact"/>
        <w:jc w:val="left"/>
        <w:rPr>
          <w:rFonts w:hint="eastAsia" w:ascii="微软雅黑" w:hAnsi="微软雅黑" w:eastAsia="微软雅黑" w:cs="微软雅黑"/>
          <w:i/>
          <w:iCs/>
          <w:sz w:val="28"/>
          <w:szCs w:val="28"/>
        </w:rPr>
      </w:pPr>
    </w:p>
    <w:p w14:paraId="77E876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没事的，没事的。</w:t>
      </w:r>
    </w:p>
    <w:p w14:paraId="2C2A1524">
      <w:pPr>
        <w:spacing w:line="500" w:lineRule="exact"/>
        <w:jc w:val="left"/>
        <w:rPr>
          <w:rFonts w:hint="eastAsia" w:ascii="微软雅黑" w:hAnsi="微软雅黑" w:eastAsia="微软雅黑" w:cs="微软雅黑"/>
          <w:sz w:val="28"/>
          <w:szCs w:val="28"/>
        </w:rPr>
      </w:pPr>
    </w:p>
    <w:p w14:paraId="6579CD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让你们在大便的时候听法，是为你们的灵魂设置一个，对真理恭敬态度的最低底线，小便都没有问题可以听法，你不可能一边解手，一边和你父母聊天吧？既然对你父母的态度，尚有一丝礼貌，为何你们就敢于对神佛如此散漫？要知道你人间的父母只是因缘和合的肉身现象，而我的声音背后，是永恒不变的金色纯光。</w:t>
      </w:r>
    </w:p>
    <w:p w14:paraId="0CC72C1F">
      <w:pPr>
        <w:spacing w:line="500" w:lineRule="exact"/>
        <w:jc w:val="left"/>
        <w:rPr>
          <w:rFonts w:hint="eastAsia" w:ascii="微软雅黑" w:hAnsi="微软雅黑" w:eastAsia="微软雅黑" w:cs="微软雅黑"/>
          <w:sz w:val="28"/>
          <w:szCs w:val="28"/>
        </w:rPr>
      </w:pPr>
    </w:p>
    <w:p w14:paraId="4FF4468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上厕所，解大手的时候不可以听法，小便无所谓的，时间短。</w:t>
      </w:r>
    </w:p>
    <w:p w14:paraId="694180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FB070C">
      <w:pPr>
        <w:spacing w:line="500" w:lineRule="exact"/>
        <w:jc w:val="left"/>
        <w:rPr>
          <w:rFonts w:hint="eastAsia" w:ascii="微软雅黑" w:hAnsi="微软雅黑" w:eastAsia="微软雅黑" w:cs="微软雅黑"/>
          <w:sz w:val="28"/>
          <w:szCs w:val="28"/>
        </w:rPr>
      </w:pPr>
    </w:p>
    <w:p w14:paraId="094A04C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刚才我在听老师的音频的时候，听到老师解答关于宽恕自己对于老师的质疑和拒绝的那一部分的时候，感觉非常受益，然后我就一边听着老师的声音，然后一边开始施行。</w:t>
      </w:r>
    </w:p>
    <w:p w14:paraId="77A5AFE3">
      <w:pPr>
        <w:spacing w:line="500" w:lineRule="exact"/>
        <w:jc w:val="left"/>
        <w:rPr>
          <w:rFonts w:hint="eastAsia" w:ascii="微软雅黑" w:hAnsi="微软雅黑" w:eastAsia="微软雅黑" w:cs="微软雅黑"/>
          <w:sz w:val="28"/>
          <w:szCs w:val="28"/>
        </w:rPr>
      </w:pPr>
    </w:p>
    <w:p w14:paraId="2A598B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拍着自己心脏的部位，哄着自己，就像哄小孩子一样，我看到了对于老师的拒绝是因为心灵中的恐惧，于是就像哄小婴儿那样去摇晃自己的身体，安慰他说“乖乖”，给他唱儿歌。然后还看到了自己内心中的不服气，那是因为渴望得到认可。于是我就一边夸他非常棒，然后还看到了他内心中的嫉妒，于是我就哄着他，说他也是一颗佛的种子，哄着他说小种子快长大。</w:t>
      </w:r>
    </w:p>
    <w:p w14:paraId="4853415B">
      <w:pPr>
        <w:spacing w:line="500" w:lineRule="exact"/>
        <w:jc w:val="left"/>
        <w:rPr>
          <w:rFonts w:hint="eastAsia" w:ascii="微软雅黑" w:hAnsi="微软雅黑" w:eastAsia="微软雅黑" w:cs="微软雅黑"/>
          <w:sz w:val="28"/>
          <w:szCs w:val="28"/>
        </w:rPr>
      </w:pPr>
    </w:p>
    <w:p w14:paraId="3CFF1C8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到这里其实本来还没有问题，但是这里面却发生了一件让我非常惊恐的事情，那就是我仿佛真的觉得他就是一个沉睡中的圣子，而他现在只是在沉睡，而我最大的愿望就是自己死去而他能够破土而出，我仿佛觉得他真的就是一个正在沉睡中的种子，是未来能够在法界中觉醒的圣子，这个想法出现之后，让我感到非常的惊恐，我不知道自己这是不是又被自己内心中的渴望所吞噬了。</w:t>
      </w:r>
      <w:r>
        <w:rPr>
          <w:rFonts w:hint="eastAsia" w:ascii="微软雅黑" w:hAnsi="微软雅黑" w:eastAsia="微软雅黑" w:cs="微软雅黑"/>
          <w:i/>
          <w:iCs/>
          <w:sz w:val="24"/>
          <w:szCs w:val="24"/>
        </w:rPr>
        <w:t>（节选）</w:t>
      </w:r>
    </w:p>
    <w:p w14:paraId="21F5F9B4">
      <w:pPr>
        <w:spacing w:line="500" w:lineRule="exact"/>
        <w:jc w:val="left"/>
        <w:rPr>
          <w:rFonts w:hint="eastAsia" w:ascii="微软雅黑" w:hAnsi="微软雅黑" w:eastAsia="微软雅黑" w:cs="微软雅黑"/>
          <w:i/>
          <w:iCs/>
          <w:sz w:val="28"/>
          <w:szCs w:val="28"/>
        </w:rPr>
      </w:pPr>
    </w:p>
    <w:p w14:paraId="74792AA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潜意识中的自我膨胀。</w:t>
      </w:r>
    </w:p>
    <w:p w14:paraId="67656430">
      <w:pPr>
        <w:spacing w:line="500" w:lineRule="exact"/>
        <w:jc w:val="left"/>
        <w:rPr>
          <w:rFonts w:hint="eastAsia" w:ascii="微软雅黑" w:hAnsi="微软雅黑" w:eastAsia="微软雅黑" w:cs="微软雅黑"/>
          <w:sz w:val="28"/>
          <w:szCs w:val="28"/>
        </w:rPr>
      </w:pPr>
    </w:p>
    <w:p w14:paraId="37C16F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意淫。</w:t>
      </w:r>
    </w:p>
    <w:p w14:paraId="12DDDC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4621F00">
      <w:pPr>
        <w:spacing w:line="500" w:lineRule="exact"/>
        <w:jc w:val="left"/>
        <w:rPr>
          <w:rFonts w:hint="eastAsia" w:ascii="微软雅黑" w:hAnsi="微软雅黑" w:eastAsia="微软雅黑" w:cs="微软雅黑"/>
          <w:sz w:val="28"/>
          <w:szCs w:val="28"/>
        </w:rPr>
      </w:pPr>
    </w:p>
    <w:p w14:paraId="2884278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i/>
          <w:iCs/>
          <w:sz w:val="24"/>
          <w:szCs w:val="24"/>
        </w:rPr>
        <w:t>（叙述自己于2014年开始接触传统文化，2017年皈依，2023年结缘真理，内容略）</w:t>
      </w:r>
    </w:p>
    <w:p w14:paraId="70EDCE9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结缘真理后，发现很多书里所写的内容和法门我好像会用，但又不知道为啥，就像我会用密法却不知道啥原理，书中给了我答案。在书中我逐渐可以感受到文字背后的力量，书读完又去找网站看视频，看到老师开示弟子，尤其是前世弟子，会不自觉地流泪，疯狂地想与老师取得联系。一段时间的学习，不但从老师的语言中感受到了温暖，好像很多老师开示的内容都有过感受和经历，人也在几天之内年轻了很多，现在只要接触到老师的法，眼前的一切感觉都是幻相。</w:t>
      </w:r>
      <w:r>
        <w:rPr>
          <w:rFonts w:hint="eastAsia" w:ascii="微软雅黑" w:hAnsi="微软雅黑" w:eastAsia="微软雅黑" w:cs="微软雅黑"/>
          <w:i/>
          <w:iCs/>
          <w:sz w:val="24"/>
          <w:szCs w:val="24"/>
        </w:rPr>
        <w:t>（节选）</w:t>
      </w:r>
      <w:bookmarkStart w:id="57" w:name="OLE_LINK1"/>
      <w:bookmarkEnd w:id="57"/>
      <w:bookmarkStart w:id="58" w:name="OLE_LINK2"/>
      <w:bookmarkEnd w:id="58"/>
    </w:p>
    <w:p w14:paraId="2EE1BD3B">
      <w:pPr>
        <w:spacing w:line="500" w:lineRule="exact"/>
        <w:jc w:val="left"/>
        <w:rPr>
          <w:rFonts w:hint="eastAsia" w:ascii="微软雅黑" w:hAnsi="微软雅黑" w:eastAsia="微软雅黑" w:cs="微软雅黑"/>
          <w:sz w:val="28"/>
          <w:szCs w:val="28"/>
        </w:rPr>
      </w:pPr>
    </w:p>
    <w:p w14:paraId="252553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灵魂蕴含着前世的修行记忆。</w:t>
      </w:r>
    </w:p>
    <w:p w14:paraId="2410AC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EA6F321">
      <w:pPr>
        <w:spacing w:line="500" w:lineRule="exact"/>
        <w:jc w:val="left"/>
        <w:rPr>
          <w:rFonts w:hint="eastAsia" w:ascii="微软雅黑" w:hAnsi="微软雅黑" w:eastAsia="微软雅黑" w:cs="微软雅黑"/>
          <w:sz w:val="28"/>
          <w:szCs w:val="28"/>
        </w:rPr>
      </w:pPr>
    </w:p>
    <w:p w14:paraId="55CA0DBB">
      <w:pPr>
        <w:pStyle w:val="3"/>
        <w:spacing w:before="0" w:after="0" w:line="500" w:lineRule="exact"/>
        <w:rPr>
          <w:rFonts w:hint="eastAsia" w:ascii="微软雅黑" w:hAnsi="微软雅黑" w:eastAsia="微软雅黑" w:cs="微软雅黑"/>
          <w:b w:val="0"/>
          <w:sz w:val="28"/>
          <w:szCs w:val="28"/>
          <w:highlight w:val="lightGray"/>
        </w:rPr>
      </w:pPr>
      <w:bookmarkStart w:id="59" w:name="_Toc30881"/>
      <w:r>
        <w:rPr>
          <w:rFonts w:hint="eastAsia" w:ascii="微软雅黑" w:hAnsi="微软雅黑" w:eastAsia="微软雅黑" w:cs="微软雅黑"/>
          <w:b w:val="0"/>
          <w:sz w:val="28"/>
          <w:szCs w:val="28"/>
          <w:highlight w:val="lightGray"/>
        </w:rPr>
        <w:t>2025年4月6日</w:t>
      </w:r>
      <w:bookmarkEnd w:id="59"/>
    </w:p>
    <w:p w14:paraId="437DA97B">
      <w:pPr>
        <w:spacing w:line="500" w:lineRule="exact"/>
        <w:jc w:val="left"/>
        <w:rPr>
          <w:rFonts w:hint="eastAsia" w:ascii="微软雅黑" w:hAnsi="微软雅黑" w:eastAsia="微软雅黑" w:cs="微软雅黑"/>
          <w:sz w:val="28"/>
          <w:szCs w:val="28"/>
        </w:rPr>
      </w:pPr>
    </w:p>
    <w:p w14:paraId="4847A5C2">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64BEBF3">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对于真神的怀疑，就等同于，灵魂处于悬崖边上；对于真神的否定，就确定是判了灵魂的死刑。”</w:t>
      </w:r>
      <w:r>
        <w:rPr>
          <w:rFonts w:hint="eastAsia" w:ascii="微软雅黑" w:hAnsi="微软雅黑" w:eastAsia="微软雅黑" w:cs="微软雅黑"/>
          <w:i/>
          <w:iCs/>
          <w:sz w:val="24"/>
          <w:szCs w:val="24"/>
        </w:rPr>
        <w:t>（2025年3月心灵综述）</w:t>
      </w:r>
    </w:p>
    <w:p w14:paraId="59A7C4AF">
      <w:pPr>
        <w:spacing w:line="500" w:lineRule="exact"/>
        <w:jc w:val="left"/>
        <w:rPr>
          <w:rFonts w:hint="eastAsia" w:ascii="微软雅黑" w:hAnsi="微软雅黑" w:eastAsia="微软雅黑" w:cs="微软雅黑"/>
          <w:sz w:val="28"/>
          <w:szCs w:val="28"/>
        </w:rPr>
      </w:pPr>
    </w:p>
    <w:p w14:paraId="14314DB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是的，时间会为真神作证，因果会向人间的灵魂证明。</w:t>
      </w:r>
    </w:p>
    <w:p w14:paraId="427EF45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B6F9FEB">
      <w:pPr>
        <w:spacing w:line="500" w:lineRule="exact"/>
        <w:jc w:val="left"/>
        <w:rPr>
          <w:rFonts w:hint="eastAsia" w:ascii="微软雅黑" w:hAnsi="微软雅黑" w:eastAsia="微软雅黑" w:cs="微软雅黑"/>
          <w:sz w:val="28"/>
          <w:szCs w:val="28"/>
        </w:rPr>
      </w:pPr>
    </w:p>
    <w:p w14:paraId="2456C1B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（忏悔曾经学轮法导致家庭破裂，给家人带来的深深伤害，进行所谓的“上访”，劳教时依然顽固不化，给社会造成的恶劣影响，内容略）</w:t>
      </w:r>
    </w:p>
    <w:p w14:paraId="2F51ED3C">
      <w:pPr>
        <w:spacing w:line="500" w:lineRule="exact"/>
        <w:jc w:val="left"/>
        <w:rPr>
          <w:rFonts w:hint="eastAsia" w:ascii="微软雅黑" w:hAnsi="微软雅黑" w:eastAsia="微软雅黑" w:cs="微软雅黑"/>
          <w:b/>
          <w:bCs/>
          <w:sz w:val="28"/>
          <w:szCs w:val="28"/>
        </w:rPr>
      </w:pPr>
    </w:p>
    <w:p w14:paraId="7506DE4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惨啊，你的灵魂现在依旧在地狱深处，暗无天日，幸亏是地狱而非无间地狱，否则真神也无能为力，好好忏悔吧，去揭批邪教，去向周围认识的人，宣说邪教的危害，就好像当年你们出去讲真相一样，现在是讲出邪教的凶残与恶毒，让人们看清邪教的魔鬼本质，这样你灵魂的业障才能够还清，从地狱爬出来。</w:t>
      </w:r>
    </w:p>
    <w:p w14:paraId="238A2E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7297CB8">
      <w:pPr>
        <w:spacing w:line="500" w:lineRule="exact"/>
        <w:jc w:val="left"/>
        <w:rPr>
          <w:rFonts w:hint="eastAsia" w:ascii="微软雅黑" w:hAnsi="微软雅黑" w:eastAsia="微软雅黑" w:cs="微软雅黑"/>
          <w:sz w:val="28"/>
          <w:szCs w:val="28"/>
        </w:rPr>
      </w:pPr>
    </w:p>
    <w:p w14:paraId="5DA264F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晚上的时候身体翻业了，恶心、吐，头疼，没力气，冒虚汗，胸闷气短，被弟弟接走，去了理疗馆，去拔罐，想着先去止吐。</w:t>
      </w:r>
    </w:p>
    <w:p w14:paraId="3A08A54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在拔罐的过程当中，迷迷糊糊闭着眼睛。</w:t>
      </w:r>
    </w:p>
    <w:p w14:paraId="78B8B807">
      <w:pPr>
        <w:spacing w:line="500" w:lineRule="exact"/>
        <w:jc w:val="left"/>
        <w:rPr>
          <w:rFonts w:hint="eastAsia" w:ascii="微软雅黑" w:hAnsi="微软雅黑" w:eastAsia="微软雅黑" w:cs="微软雅黑"/>
          <w:sz w:val="28"/>
          <w:szCs w:val="28"/>
        </w:rPr>
      </w:pPr>
    </w:p>
    <w:p w14:paraId="6178E9B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心里想着求老师加持，念了一句“南无圣光普照如来”，</w:t>
      </w:r>
    </w:p>
    <w:p w14:paraId="76A9FC9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神迹发生了，身体里瞬间涌动着一股能量，很明显的能量在身体里穿梭，身体立刻有力量了，大约念了2</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3次，都是同样的感受。</w:t>
      </w:r>
    </w:p>
    <w:p w14:paraId="724C567E">
      <w:pPr>
        <w:spacing w:line="500" w:lineRule="exact"/>
        <w:jc w:val="left"/>
        <w:rPr>
          <w:rFonts w:hint="eastAsia" w:ascii="微软雅黑" w:hAnsi="微软雅黑" w:eastAsia="微软雅黑" w:cs="微软雅黑"/>
          <w:sz w:val="28"/>
          <w:szCs w:val="28"/>
        </w:rPr>
      </w:pPr>
    </w:p>
    <w:p w14:paraId="759F02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真的真的是被真神救赎了，真神的爱不离舍一人。</w:t>
      </w:r>
    </w:p>
    <w:p w14:paraId="7033BE4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真神慈悲救赎每一个灵魂。</w:t>
      </w:r>
    </w:p>
    <w:p w14:paraId="0C16F4F9">
      <w:pPr>
        <w:spacing w:line="500" w:lineRule="exact"/>
        <w:jc w:val="left"/>
        <w:rPr>
          <w:rFonts w:hint="eastAsia" w:ascii="微软雅黑" w:hAnsi="微软雅黑" w:eastAsia="微软雅黑" w:cs="微软雅黑"/>
          <w:sz w:val="28"/>
          <w:szCs w:val="28"/>
        </w:rPr>
      </w:pPr>
    </w:p>
    <w:p w14:paraId="67C0A5D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感恩恩师您慈悲救赎！</w:t>
      </w:r>
      <w:r>
        <w:rPr>
          <w:rFonts w:hint="eastAsia" w:ascii="微软雅黑" w:hAnsi="微软雅黑" w:eastAsia="微软雅黑" w:cs="微软雅黑"/>
          <w:i/>
          <w:iCs/>
          <w:sz w:val="24"/>
          <w:szCs w:val="24"/>
        </w:rPr>
        <w:t>（节选）</w:t>
      </w:r>
    </w:p>
    <w:p w14:paraId="64A6D11E">
      <w:pPr>
        <w:spacing w:line="500" w:lineRule="exact"/>
        <w:jc w:val="left"/>
        <w:rPr>
          <w:rFonts w:hint="eastAsia" w:ascii="微软雅黑" w:hAnsi="微软雅黑" w:eastAsia="微软雅黑" w:cs="微软雅黑"/>
          <w:sz w:val="28"/>
          <w:szCs w:val="28"/>
        </w:rPr>
      </w:pPr>
    </w:p>
    <w:p w14:paraId="6EB1459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是的，“祂”的名号蕴含着过去未来，十方宇宙所有如来的慈悲光明与智慧力，可以净化身心，超度灵魂，拔苦救难，庇护众生。</w:t>
      </w:r>
    </w:p>
    <w:p w14:paraId="21C7759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BF7037C">
      <w:pPr>
        <w:spacing w:line="500" w:lineRule="exact"/>
        <w:jc w:val="left"/>
        <w:rPr>
          <w:rFonts w:hint="eastAsia" w:ascii="微软雅黑" w:hAnsi="微软雅黑" w:eastAsia="微软雅黑" w:cs="微软雅黑"/>
          <w:sz w:val="28"/>
          <w:szCs w:val="28"/>
        </w:rPr>
      </w:pPr>
    </w:p>
    <w:p w14:paraId="4E4D9F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我在前一阵子曾经犯下了玷污、亵渎老师的罪过，跪拜在如来佛祖脚下，忏悔不敬佛的罪过！</w:t>
      </w:r>
    </w:p>
    <w:p w14:paraId="12FB9A6A">
      <w:pPr>
        <w:spacing w:line="500" w:lineRule="exact"/>
        <w:jc w:val="left"/>
        <w:rPr>
          <w:rFonts w:hint="eastAsia" w:ascii="微软雅黑" w:hAnsi="微软雅黑" w:eastAsia="微软雅黑" w:cs="微软雅黑"/>
          <w:sz w:val="28"/>
          <w:szCs w:val="28"/>
        </w:rPr>
      </w:pPr>
    </w:p>
    <w:p w14:paraId="595F8A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魔鬼上头，我竟然找老师去说“祂”的“口误”。我的动机不纯，暴露出我不真信佛，想和佛平起平坐，想和佛套近乎，不相信，更谈不上虔诚，对神佛没有起码的敬畏。</w:t>
      </w:r>
    </w:p>
    <w:p w14:paraId="4160BB2D">
      <w:pPr>
        <w:spacing w:line="500" w:lineRule="exact"/>
        <w:jc w:val="left"/>
        <w:rPr>
          <w:rFonts w:hint="eastAsia" w:ascii="微软雅黑" w:hAnsi="微软雅黑" w:eastAsia="微软雅黑" w:cs="微软雅黑"/>
          <w:sz w:val="28"/>
          <w:szCs w:val="28"/>
        </w:rPr>
      </w:pPr>
    </w:p>
    <w:p w14:paraId="36F97F7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口误的问题，是背后的不自量力，背后潜意识是想接近您，让您对我有印象，我想得到您的开示。这是对于神佛的不尊敬，甚至是傲慢的。深深地忏悔我猖狂的魔性。</w:t>
      </w:r>
      <w:r>
        <w:rPr>
          <w:rFonts w:hint="eastAsia" w:ascii="微软雅黑" w:hAnsi="微软雅黑" w:eastAsia="微软雅黑" w:cs="微软雅黑"/>
          <w:i/>
          <w:iCs/>
          <w:sz w:val="24"/>
          <w:szCs w:val="24"/>
        </w:rPr>
        <w:t>（节选）</w:t>
      </w:r>
    </w:p>
    <w:p w14:paraId="1C9BFB6F">
      <w:pPr>
        <w:spacing w:line="500" w:lineRule="exact"/>
        <w:jc w:val="left"/>
        <w:rPr>
          <w:rFonts w:hint="eastAsia" w:ascii="微软雅黑" w:hAnsi="微软雅黑" w:eastAsia="微软雅黑" w:cs="微软雅黑"/>
          <w:i/>
          <w:iCs/>
          <w:sz w:val="28"/>
          <w:szCs w:val="28"/>
        </w:rPr>
      </w:pPr>
    </w:p>
    <w:p w14:paraId="270986D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祝福你，宽恕自己吧，我不会责怪你的。</w:t>
      </w:r>
    </w:p>
    <w:p w14:paraId="33861A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AB955E1">
      <w:pPr>
        <w:spacing w:line="500" w:lineRule="exact"/>
        <w:jc w:val="left"/>
        <w:rPr>
          <w:rFonts w:hint="eastAsia" w:ascii="微软雅黑" w:hAnsi="微软雅黑" w:eastAsia="微软雅黑" w:cs="微软雅黑"/>
          <w:sz w:val="28"/>
          <w:szCs w:val="28"/>
        </w:rPr>
      </w:pPr>
    </w:p>
    <w:p w14:paraId="7320711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曝光灵魂之殇，只为跟恩师回家</w:t>
      </w:r>
    </w:p>
    <w:p w14:paraId="3E9EEC06">
      <w:pPr>
        <w:spacing w:line="500" w:lineRule="exact"/>
        <w:jc w:val="left"/>
        <w:rPr>
          <w:rFonts w:hint="eastAsia" w:ascii="微软雅黑" w:hAnsi="微软雅黑" w:eastAsia="微软雅黑" w:cs="微软雅黑"/>
          <w:sz w:val="28"/>
          <w:szCs w:val="28"/>
        </w:rPr>
      </w:pPr>
    </w:p>
    <w:p w14:paraId="71D1816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我今年32岁，学恩师法三年三个月了。</w:t>
      </w:r>
    </w:p>
    <w:p w14:paraId="0D5E94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我从小被父母抛弃，寄养在姑姑家里。没想到这是梦魇的开始。</w:t>
      </w:r>
    </w:p>
    <w:p w14:paraId="0067661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（叙述童年被表哥侵犯和被姑姑打骂虐待，长大后理论无果，内容略）</w:t>
      </w:r>
    </w:p>
    <w:p w14:paraId="19C3DE0A">
      <w:pPr>
        <w:spacing w:line="500" w:lineRule="exact"/>
        <w:jc w:val="left"/>
        <w:rPr>
          <w:rFonts w:hint="eastAsia" w:ascii="微软雅黑" w:hAnsi="微软雅黑" w:eastAsia="微软雅黑" w:cs="微软雅黑"/>
          <w:sz w:val="28"/>
          <w:szCs w:val="28"/>
        </w:rPr>
      </w:pPr>
    </w:p>
    <w:p w14:paraId="0A29F82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我咨询律师，说我的事件过了追诉期了，无法立案，再说也没有证据。</w:t>
      </w:r>
    </w:p>
    <w:p w14:paraId="0720F1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我没有感受过亲生父母的爱，在这种环境我的三观是扭曲的，他们道德绑架我欠了姑姑的养育大恩。她的儿子无所谓了，但是姑姑的态度很伤我，让我恨她，也消磨了那点我对她的期待和感情。</w:t>
      </w:r>
    </w:p>
    <w:p w14:paraId="15E41DCC">
      <w:pPr>
        <w:spacing w:line="500" w:lineRule="exact"/>
        <w:jc w:val="left"/>
        <w:rPr>
          <w:rFonts w:hint="eastAsia" w:ascii="微软雅黑" w:hAnsi="微软雅黑" w:eastAsia="微软雅黑" w:cs="微软雅黑"/>
          <w:sz w:val="28"/>
          <w:szCs w:val="28"/>
        </w:rPr>
      </w:pPr>
    </w:p>
    <w:p w14:paraId="6B57DD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我至今是没有勇气去面对这个伤痛的。因为姑姑纠缠我，还是希望我养老照顾的，我不知道该怎么做。我不照顾她有罪吗？可是照顾她，我对得起曾经的自己吗？</w:t>
      </w:r>
    </w:p>
    <w:p w14:paraId="24DE3034">
      <w:pPr>
        <w:spacing w:line="500" w:lineRule="exact"/>
        <w:jc w:val="left"/>
        <w:rPr>
          <w:rFonts w:hint="eastAsia" w:ascii="微软雅黑" w:hAnsi="微软雅黑" w:eastAsia="微软雅黑" w:cs="微软雅黑"/>
          <w:sz w:val="28"/>
          <w:szCs w:val="28"/>
        </w:rPr>
      </w:pPr>
    </w:p>
    <w:p w14:paraId="7AEC084A">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修行了，要出离这个噩梦，可是深刻的痛苦伤害，总是拉扯我进入二元对立的分别。我想要清白的心灵，纯粹的信仰，只想仰望真理。跪拜在真神脚下，加持为我消除梦魇记忆，当下的选择重塑未来，释怀曾经一切梦幻因果。</w:t>
      </w:r>
      <w:r>
        <w:rPr>
          <w:rFonts w:hint="eastAsia" w:ascii="微软雅黑" w:hAnsi="微软雅黑" w:eastAsia="微软雅黑" w:cs="微软雅黑"/>
          <w:i/>
          <w:iCs/>
          <w:sz w:val="28"/>
          <w:szCs w:val="28"/>
        </w:rPr>
        <w:t>（节选）</w:t>
      </w:r>
    </w:p>
    <w:p w14:paraId="4C06F113">
      <w:pPr>
        <w:spacing w:line="500" w:lineRule="exact"/>
        <w:jc w:val="left"/>
        <w:rPr>
          <w:rFonts w:hint="eastAsia" w:ascii="微软雅黑" w:hAnsi="微软雅黑" w:eastAsia="微软雅黑" w:cs="微软雅黑"/>
          <w:i/>
          <w:iCs/>
          <w:sz w:val="28"/>
          <w:szCs w:val="28"/>
        </w:rPr>
      </w:pPr>
    </w:p>
    <w:p w14:paraId="415B38D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抱抱你，孩子，你的身体与心灵受到的伤害，在神佛这里会全面疗愈，神爱着你，神只是爱，爱你的灵魂，爱你的心灵，将曾经的委屈交付在圣主的手中，天堂的光芒会沐浴你的灵魂，消融曾经过往的伤痛，从今往后你的灵魂有家了，不再是无家可归的孩子，圣殿就是你灵魂的归宿，回来吧孩子，这里才是你灵魂的生身父母。</w:t>
      </w:r>
    </w:p>
    <w:p w14:paraId="63A0B997">
      <w:pPr>
        <w:spacing w:line="500" w:lineRule="exact"/>
        <w:jc w:val="left"/>
        <w:rPr>
          <w:rFonts w:hint="eastAsia" w:ascii="微软雅黑" w:hAnsi="微软雅黑" w:eastAsia="微软雅黑" w:cs="微软雅黑"/>
          <w:sz w:val="28"/>
          <w:szCs w:val="28"/>
        </w:rPr>
      </w:pPr>
    </w:p>
    <w:p w14:paraId="27FCD1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你的姑姑，一个冷血自私的灵魂，宽恕她的黑暗，远远地离开。</w:t>
      </w:r>
    </w:p>
    <w:p w14:paraId="28EF17A9">
      <w:pPr>
        <w:spacing w:line="500" w:lineRule="exact"/>
        <w:jc w:val="left"/>
        <w:rPr>
          <w:rFonts w:hint="eastAsia" w:ascii="微软雅黑" w:hAnsi="微软雅黑" w:eastAsia="微软雅黑" w:cs="微软雅黑"/>
          <w:sz w:val="28"/>
          <w:szCs w:val="28"/>
        </w:rPr>
      </w:pPr>
    </w:p>
    <w:p w14:paraId="776B64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真实的灵魂值得神的救赎。</w:t>
      </w:r>
    </w:p>
    <w:p w14:paraId="6E09748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BC793BD">
      <w:pPr>
        <w:spacing w:line="500" w:lineRule="exact"/>
        <w:jc w:val="left"/>
        <w:rPr>
          <w:rFonts w:hint="eastAsia" w:ascii="微软雅黑" w:hAnsi="微软雅黑" w:eastAsia="微软雅黑" w:cs="微软雅黑"/>
          <w:sz w:val="28"/>
          <w:szCs w:val="28"/>
        </w:rPr>
      </w:pPr>
    </w:p>
    <w:p w14:paraId="3E62FC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别人主动给我结缘“五个佛法”，忏悔我累生累世的邪教经历和外道，附佛外道，一切的错误知见！</w:t>
      </w:r>
    </w:p>
    <w:p w14:paraId="7670D67C">
      <w:pPr>
        <w:spacing w:line="500" w:lineRule="exact"/>
        <w:jc w:val="left"/>
        <w:rPr>
          <w:rFonts w:hint="eastAsia" w:ascii="微软雅黑" w:hAnsi="微软雅黑" w:eastAsia="微软雅黑" w:cs="微软雅黑"/>
          <w:sz w:val="28"/>
          <w:szCs w:val="28"/>
        </w:rPr>
      </w:pPr>
    </w:p>
    <w:p w14:paraId="61E13D3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w:t>
      </w:r>
    </w:p>
    <w:p w14:paraId="18F6760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21A6E24">
      <w:pPr>
        <w:spacing w:line="500" w:lineRule="exact"/>
        <w:jc w:val="left"/>
        <w:rPr>
          <w:rFonts w:hint="eastAsia" w:ascii="微软雅黑" w:hAnsi="微软雅黑" w:eastAsia="微软雅黑" w:cs="微软雅黑"/>
          <w:sz w:val="28"/>
          <w:szCs w:val="28"/>
        </w:rPr>
      </w:pPr>
    </w:p>
    <w:p w14:paraId="0B002A22">
      <w:pPr>
        <w:pStyle w:val="3"/>
        <w:spacing w:before="0" w:after="0" w:line="500" w:lineRule="exact"/>
        <w:rPr>
          <w:rFonts w:hint="eastAsia" w:ascii="微软雅黑" w:hAnsi="微软雅黑" w:eastAsia="微软雅黑" w:cs="微软雅黑"/>
          <w:b w:val="0"/>
          <w:sz w:val="28"/>
          <w:szCs w:val="28"/>
          <w:highlight w:val="lightGray"/>
        </w:rPr>
      </w:pPr>
      <w:bookmarkStart w:id="60" w:name="_Toc6978"/>
      <w:r>
        <w:rPr>
          <w:rFonts w:hint="eastAsia" w:ascii="微软雅黑" w:hAnsi="微软雅黑" w:eastAsia="微软雅黑" w:cs="微软雅黑"/>
          <w:b w:val="0"/>
          <w:sz w:val="28"/>
          <w:szCs w:val="28"/>
          <w:highlight w:val="lightGray"/>
        </w:rPr>
        <w:t>2025年4月7日</w:t>
      </w:r>
      <w:bookmarkEnd w:id="60"/>
    </w:p>
    <w:p w14:paraId="205CFFAB">
      <w:pPr>
        <w:spacing w:line="500" w:lineRule="exact"/>
        <w:jc w:val="left"/>
        <w:rPr>
          <w:rFonts w:hint="eastAsia" w:ascii="微软雅黑" w:hAnsi="微软雅黑" w:eastAsia="微软雅黑" w:cs="微软雅黑"/>
          <w:sz w:val="28"/>
          <w:szCs w:val="28"/>
        </w:rPr>
      </w:pPr>
    </w:p>
    <w:p w14:paraId="2AC9082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早上禅修，打坐大约10多分钟，脑袋突然全空了，所有的一切感觉全在心上，没有这个脑袋了，而且白天也感觉就是心在说话做事，我确实怕了，怕是不是意淫，怕走偏了，敬请恩师开示指正！</w:t>
      </w:r>
      <w:r>
        <w:rPr>
          <w:rFonts w:hint="eastAsia" w:ascii="微软雅黑" w:hAnsi="微软雅黑" w:eastAsia="微软雅黑" w:cs="微软雅黑"/>
          <w:i/>
          <w:iCs/>
          <w:sz w:val="24"/>
          <w:szCs w:val="24"/>
        </w:rPr>
        <w:t>（节选）</w:t>
      </w:r>
    </w:p>
    <w:p w14:paraId="7D49BEFD">
      <w:pPr>
        <w:spacing w:line="500" w:lineRule="exact"/>
        <w:jc w:val="left"/>
        <w:rPr>
          <w:rFonts w:hint="eastAsia" w:ascii="微软雅黑" w:hAnsi="微软雅黑" w:eastAsia="微软雅黑" w:cs="微软雅黑"/>
          <w:sz w:val="28"/>
          <w:szCs w:val="28"/>
        </w:rPr>
      </w:pPr>
    </w:p>
    <w:p w14:paraId="1130EA6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正常的状态。</w:t>
      </w:r>
    </w:p>
    <w:p w14:paraId="1C9DE4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044ECD2">
      <w:pPr>
        <w:spacing w:line="500" w:lineRule="exact"/>
        <w:jc w:val="left"/>
        <w:rPr>
          <w:rFonts w:hint="eastAsia" w:ascii="微软雅黑" w:hAnsi="微软雅黑" w:eastAsia="微软雅黑" w:cs="微软雅黑"/>
          <w:sz w:val="28"/>
          <w:szCs w:val="28"/>
        </w:rPr>
      </w:pPr>
    </w:p>
    <w:p w14:paraId="1F3E2E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下边这三段个人体会是一个学生分享，他一个人在学师法好几年了，身边没有其他同学交流，到现在还是一个人在学，他也想见到老师，让师给开示他的这些变化。我看到他这些境界，觉得不可能，但是他很自信，闭门造车，不想让他越陷越深，所以我想帮帮他，祈请恩师慈悲开示给予斧正。</w:t>
      </w:r>
    </w:p>
    <w:p w14:paraId="2F90619C">
      <w:pPr>
        <w:spacing w:line="500" w:lineRule="exact"/>
        <w:jc w:val="left"/>
        <w:rPr>
          <w:rFonts w:hint="eastAsia" w:ascii="微软雅黑" w:hAnsi="微软雅黑" w:eastAsia="微软雅黑" w:cs="微软雅黑"/>
          <w:sz w:val="28"/>
          <w:szCs w:val="28"/>
        </w:rPr>
      </w:pPr>
    </w:p>
    <w:p w14:paraId="50FD663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某学生分享个人体会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一</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rPr>
        <w:t>（内容略）</w:t>
      </w:r>
    </w:p>
    <w:p w14:paraId="2446AC23">
      <w:pPr>
        <w:spacing w:line="500" w:lineRule="exact"/>
        <w:jc w:val="left"/>
        <w:rPr>
          <w:rFonts w:hint="eastAsia" w:ascii="微软雅黑" w:hAnsi="微软雅黑" w:eastAsia="微软雅黑" w:cs="微软雅黑"/>
          <w:sz w:val="28"/>
          <w:szCs w:val="28"/>
        </w:rPr>
      </w:pPr>
    </w:p>
    <w:p w14:paraId="46468CFC">
      <w:pPr>
        <w:spacing w:line="500" w:lineRule="exact"/>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他不是我的学生啊，没有护法神的看护，你转发他的文字干什么。</w:t>
      </w:r>
    </w:p>
    <w:p w14:paraId="1B9B8A52">
      <w:pPr>
        <w:spacing w:line="500" w:lineRule="exact"/>
        <w:jc w:val="left"/>
        <w:rPr>
          <w:rFonts w:hint="eastAsia" w:ascii="微软雅黑" w:hAnsi="微软雅黑" w:eastAsia="微软雅黑" w:cs="微软雅黑"/>
          <w:sz w:val="28"/>
          <w:szCs w:val="28"/>
        </w:rPr>
      </w:pPr>
    </w:p>
    <w:p w14:paraId="39163F69">
      <w:pPr>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某学生分享个人体会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三</w:t>
      </w:r>
      <w:r>
        <w:rPr>
          <w:rFonts w:hint="eastAsia" w:ascii="微软雅黑" w:hAnsi="微软雅黑" w:eastAsia="微软雅黑" w:cs="微软雅黑"/>
          <w:sz w:val="28"/>
          <w:szCs w:val="28"/>
          <w:lang w:eastAsia="zh-CN"/>
        </w:rPr>
        <w:t>）</w:t>
      </w:r>
    </w:p>
    <w:p w14:paraId="258B6DE5">
      <w:pPr>
        <w:spacing w:line="500" w:lineRule="exact"/>
        <w:jc w:val="left"/>
        <w:rPr>
          <w:rFonts w:hint="eastAsia" w:ascii="微软雅黑" w:hAnsi="微软雅黑" w:eastAsia="微软雅黑" w:cs="微软雅黑"/>
          <w:sz w:val="28"/>
          <w:szCs w:val="28"/>
        </w:rPr>
      </w:pPr>
    </w:p>
    <w:p w14:paraId="7103C0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2024年年初，二月份，自己修行有了一个重大的变化，初次见到了觉性，觉性是不生不灭、不垢不净、不增不减、清净本来的状态，一种无相光智慧，如鸟出笼，见到了自己的真心自性，对修行解脱的道路不再有任何疑惑，受阴破除，进入想阴的范畴，意识思维开始停止了相继，进入色界定、初禅，灵魂感知力开始苏醒。</w:t>
      </w:r>
      <w:r>
        <w:rPr>
          <w:rFonts w:hint="eastAsia" w:ascii="微软雅黑" w:hAnsi="微软雅黑" w:eastAsia="微软雅黑" w:cs="微软雅黑"/>
          <w:i/>
          <w:iCs/>
          <w:sz w:val="24"/>
          <w:szCs w:val="24"/>
        </w:rPr>
        <w:t>（节选）</w:t>
      </w:r>
    </w:p>
    <w:p w14:paraId="37F75EEA">
      <w:pPr>
        <w:spacing w:line="500" w:lineRule="exact"/>
        <w:jc w:val="left"/>
        <w:rPr>
          <w:rFonts w:hint="eastAsia" w:ascii="微软雅黑" w:hAnsi="微软雅黑" w:eastAsia="微软雅黑" w:cs="微软雅黑"/>
          <w:i/>
          <w:iCs/>
          <w:sz w:val="28"/>
          <w:szCs w:val="28"/>
        </w:rPr>
      </w:pPr>
    </w:p>
    <w:p w14:paraId="28011A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胡扯。</w:t>
      </w:r>
    </w:p>
    <w:p w14:paraId="4D65D5B1">
      <w:pPr>
        <w:spacing w:line="500" w:lineRule="exact"/>
        <w:jc w:val="left"/>
        <w:rPr>
          <w:rFonts w:hint="eastAsia" w:ascii="微软雅黑" w:hAnsi="微软雅黑" w:eastAsia="微软雅黑" w:cs="微软雅黑"/>
          <w:sz w:val="28"/>
          <w:szCs w:val="28"/>
        </w:rPr>
      </w:pPr>
    </w:p>
    <w:p w14:paraId="56C3C20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文字背后没有丝毫实际的证量，连见精的清澈都没有，何谈觉性的空性普照，无碍周遍的大智慧！你这是未证言证，在我这里是绝不姑息的重罪，离开这里，你不再是我的学生，各自安好，恕不相送。</w:t>
      </w:r>
    </w:p>
    <w:p w14:paraId="2EF7D23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447BCD3">
      <w:pPr>
        <w:spacing w:line="500" w:lineRule="exact"/>
        <w:jc w:val="left"/>
        <w:rPr>
          <w:rFonts w:hint="eastAsia" w:ascii="微软雅黑" w:hAnsi="微软雅黑" w:eastAsia="微软雅黑" w:cs="微软雅黑"/>
          <w:sz w:val="28"/>
          <w:szCs w:val="28"/>
        </w:rPr>
      </w:pPr>
    </w:p>
    <w:p w14:paraId="7F23E3BC">
      <w:pPr>
        <w:pStyle w:val="3"/>
        <w:spacing w:before="0" w:after="0" w:line="500" w:lineRule="exact"/>
        <w:rPr>
          <w:rFonts w:hint="eastAsia" w:ascii="微软雅黑" w:hAnsi="微软雅黑" w:eastAsia="微软雅黑" w:cs="微软雅黑"/>
          <w:b w:val="0"/>
          <w:sz w:val="28"/>
          <w:szCs w:val="28"/>
          <w:highlight w:val="lightGray"/>
        </w:rPr>
      </w:pPr>
      <w:bookmarkStart w:id="61" w:name="_Toc31232"/>
      <w:r>
        <w:rPr>
          <w:rFonts w:hint="eastAsia" w:ascii="微软雅黑" w:hAnsi="微软雅黑" w:eastAsia="微软雅黑" w:cs="微软雅黑"/>
          <w:b w:val="0"/>
          <w:sz w:val="28"/>
          <w:szCs w:val="28"/>
          <w:highlight w:val="lightGray"/>
        </w:rPr>
        <w:t>2025年4月8日</w:t>
      </w:r>
      <w:bookmarkEnd w:id="61"/>
    </w:p>
    <w:p w14:paraId="1EE49185">
      <w:pPr>
        <w:spacing w:line="500" w:lineRule="exact"/>
        <w:jc w:val="left"/>
        <w:rPr>
          <w:rFonts w:hint="eastAsia" w:ascii="微软雅黑" w:hAnsi="微软雅黑" w:eastAsia="微软雅黑" w:cs="微软雅黑"/>
          <w:sz w:val="28"/>
          <w:szCs w:val="28"/>
        </w:rPr>
      </w:pPr>
    </w:p>
    <w:p w14:paraId="334C09E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61464590">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今天想告诉你们一点啊，再给你们重复一下：我，这个修行者，是终生的修行者，我是一个真正的神灵，我是一尊真正的大菩萨，我不是要在人世间成立什么宗教的。我更不会拿着神的威严，在人世间去作威作福，去成立什么宗教，去奴役我的信徒，去收取资金，去渔猎女色。这个我绝对不可能干的，我是真正的神灵。</w:t>
      </w:r>
    </w:p>
    <w:p w14:paraId="5363FA88">
      <w:pPr>
        <w:spacing w:line="500" w:lineRule="exact"/>
        <w:jc w:val="left"/>
        <w:rPr>
          <w:rFonts w:ascii="微软雅黑" w:hAnsi="微软雅黑" w:eastAsia="微软雅黑" w:cs="微软雅黑"/>
          <w:b/>
          <w:bCs/>
          <w:sz w:val="28"/>
          <w:szCs w:val="28"/>
        </w:rPr>
      </w:pPr>
    </w:p>
    <w:p w14:paraId="4A891F2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真正的神灵到人世间来，只做一件事：引领人的灵魂回归天堂，宣说诸佛如来的三法印——诸行无常，诸法无我，涅槃寂静。将如来的明心见性、见性成佛的这条道路，留在人间，留给人类。为人类未来的灵魂，搭建一条通往天堂、通往法界，即身成佛的圣光之路。这个道路只有真正的神，真正的佛，才可以完成。</w:t>
      </w:r>
    </w:p>
    <w:p w14:paraId="04A8930D">
      <w:pPr>
        <w:spacing w:line="500" w:lineRule="exact"/>
        <w:jc w:val="left"/>
        <w:rPr>
          <w:rFonts w:ascii="微软雅黑" w:hAnsi="微软雅黑" w:eastAsia="微软雅黑" w:cs="微软雅黑"/>
          <w:b/>
          <w:bCs/>
          <w:sz w:val="28"/>
          <w:szCs w:val="28"/>
        </w:rPr>
      </w:pPr>
    </w:p>
    <w:p w14:paraId="356C7272">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们要做这样的人。不能因为你现在手上有了权力，不能因为我现在讲法蕴含的神迹，可以改变地球上绝大部分人的灵魂的命运，我就要在人世间去索取，就要去宣泄我的欲望，就要去树立我的个人威望。我不要个人威望的，我只要真理。一个合格的修行者，一定是殉道者——就是为法，可以去死的人。我就是这样的人啊，我就是这样的人，没错的。</w:t>
      </w:r>
    </w:p>
    <w:p w14:paraId="74615F92">
      <w:pPr>
        <w:spacing w:line="500" w:lineRule="exact"/>
        <w:jc w:val="left"/>
        <w:rPr>
          <w:rFonts w:ascii="微软雅黑" w:hAnsi="微软雅黑" w:eastAsia="微软雅黑" w:cs="微软雅黑"/>
          <w:b/>
          <w:bCs/>
          <w:sz w:val="28"/>
          <w:szCs w:val="28"/>
        </w:rPr>
      </w:pPr>
    </w:p>
    <w:p w14:paraId="2A7ACF6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你们想过没有，在未来的这个7年时间，我拥有的这个地上的权力，可不是你们能够想象的事情。那个不是钱的事，跟钱有什么关系呀？钱对于现在的我而讲，那个就跟地上的纸一样，没有任何区别的。我想赚钱，那个就像你们从这里面抽纸一样简单，因为我能解决人的死亡问题。</w:t>
      </w:r>
    </w:p>
    <w:p w14:paraId="2634DCC7">
      <w:pPr>
        <w:spacing w:line="500" w:lineRule="exact"/>
        <w:jc w:val="left"/>
        <w:rPr>
          <w:rFonts w:ascii="微软雅黑" w:hAnsi="微软雅黑" w:eastAsia="微软雅黑" w:cs="微软雅黑"/>
          <w:b/>
          <w:bCs/>
          <w:sz w:val="28"/>
          <w:szCs w:val="28"/>
        </w:rPr>
      </w:pPr>
    </w:p>
    <w:p w14:paraId="5996230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说的权力，那个是真正的权力，但是，不可以，你知道吧。为什么不可以呢？因为，一个合格的信仰佛法的、面对如来的灵魂，应该是个殉道者，理所应当是殉道者。因为诸佛赐予你这样的智慧与能力，而且我是经历过死亡的人。</w:t>
      </w:r>
    </w:p>
    <w:p w14:paraId="5ACE1471">
      <w:pPr>
        <w:spacing w:line="500" w:lineRule="exact"/>
        <w:jc w:val="left"/>
        <w:rPr>
          <w:rFonts w:ascii="微软雅黑" w:hAnsi="微软雅黑" w:eastAsia="微软雅黑" w:cs="微软雅黑"/>
          <w:b/>
          <w:bCs/>
          <w:sz w:val="28"/>
          <w:szCs w:val="28"/>
        </w:rPr>
      </w:pPr>
    </w:p>
    <w:p w14:paraId="0E5D5FF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告诉你们，人的这一生很短的，非常短。你看我转眼之间……我昨天还跟我身边最信任的我那个兄弟，还谈这个电脑游戏的事情呢。我说当时我玩电脑游戏的时候，还是个奔III。最早的时候，奔III那个单核的游戏，玩《星际争霸》。后来过了几年的话，双核出现了，奔4的变成双核了。因为有双核的这个CPU出现，连主板都换了，内存都换了，机箱都换了。</w:t>
      </w:r>
    </w:p>
    <w:p w14:paraId="148A86CF">
      <w:pPr>
        <w:spacing w:line="500" w:lineRule="exact"/>
        <w:jc w:val="left"/>
        <w:rPr>
          <w:rFonts w:ascii="微软雅黑" w:hAnsi="微软雅黑" w:eastAsia="微软雅黑" w:cs="微软雅黑"/>
          <w:b/>
          <w:bCs/>
          <w:sz w:val="28"/>
          <w:szCs w:val="28"/>
        </w:rPr>
      </w:pPr>
    </w:p>
    <w:p w14:paraId="3B84BCB1">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就这两天，我再一看那个电脑配置，变成24核了，时间已经过去了……当时我是25岁玩的嘛，时间过去了26年。我从一个25岁的小伙子变成了51岁的老头子，这就是转瞬之间的事情。人的这一生很短的，你知道吧？短到你会觉得自己经历的这一生，不真实。他确实不真实，所以不要把自己的精力，浪费在不真实的这个幻境当中。</w:t>
      </w:r>
    </w:p>
    <w:p w14:paraId="4BA15569">
      <w:pPr>
        <w:spacing w:line="500" w:lineRule="exact"/>
        <w:jc w:val="left"/>
        <w:rPr>
          <w:rFonts w:ascii="微软雅黑" w:hAnsi="微软雅黑" w:eastAsia="微软雅黑" w:cs="微软雅黑"/>
          <w:b/>
          <w:bCs/>
          <w:sz w:val="28"/>
          <w:szCs w:val="28"/>
        </w:rPr>
      </w:pPr>
    </w:p>
    <w:p w14:paraId="7EEC9D1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前半生真的很苦难，真的确确实实，连一顿饭都吃不起。身上有20块钱，我恨不得存到银行里面去，取上一周时间。每天3块钱，那是我一天的伙食费了。我这样的日子，过了整整十年啊！但是现在马上面临着我的，又是那种堪比帝王的权力、享受、巨额的过亿的财富和无穷无尽的美色。怎么办呢？我告诉你们，跟我过去过穷日子的时候那个心态，应该是一模一样的。什么样的心态呢？只看真理，只看真理。</w:t>
      </w:r>
    </w:p>
    <w:p w14:paraId="6BCC3580">
      <w:pPr>
        <w:spacing w:line="500" w:lineRule="exact"/>
        <w:jc w:val="left"/>
        <w:rPr>
          <w:rFonts w:ascii="微软雅黑" w:hAnsi="微软雅黑" w:eastAsia="微软雅黑" w:cs="微软雅黑"/>
          <w:b/>
          <w:bCs/>
          <w:sz w:val="28"/>
          <w:szCs w:val="28"/>
        </w:rPr>
      </w:pPr>
    </w:p>
    <w:p w14:paraId="5EBB09B4">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在我在穷得快要死掉的，那种窒息一样的，背负着巨大的生存压力，寸步难行那种煎熬当中，我是仰望着真理，一步一步熬过来的。现在我马上面临的是，我未来从八地菩萨变为九地菩萨，这种纯光的荣耀、权力的光明的过程当中，伴随着人世间无数的财富、美色和权力的诱惑。我依旧应该像我当年贫困的时候一样——仰望天堂，而忽视人间。</w:t>
      </w:r>
    </w:p>
    <w:p w14:paraId="1204C296">
      <w:pPr>
        <w:spacing w:line="500" w:lineRule="exact"/>
        <w:jc w:val="left"/>
        <w:rPr>
          <w:rFonts w:ascii="微软雅黑" w:hAnsi="微软雅黑" w:eastAsia="微软雅黑" w:cs="微软雅黑"/>
          <w:b/>
          <w:bCs/>
          <w:sz w:val="28"/>
          <w:szCs w:val="28"/>
        </w:rPr>
      </w:pPr>
    </w:p>
    <w:p w14:paraId="643D7A75">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一个殉道者，就是可以为着法而死的人。无论是在极度贫困的时候，你可以忘记自己的贫困和死亡，仰望真理；还是在你无尽富贵的时候，可以忘却富贵，仰望真理。这就等于说是，你完全放弃了人格自我的，丝毫的获得，这就叫‘殉道者’。</w:t>
      </w:r>
    </w:p>
    <w:p w14:paraId="182581B1">
      <w:pPr>
        <w:spacing w:line="500" w:lineRule="exact"/>
        <w:jc w:val="left"/>
        <w:rPr>
          <w:rFonts w:ascii="微软雅黑" w:hAnsi="微软雅黑" w:eastAsia="微软雅黑" w:cs="微软雅黑"/>
          <w:b/>
          <w:bCs/>
          <w:sz w:val="28"/>
          <w:szCs w:val="28"/>
        </w:rPr>
      </w:pPr>
    </w:p>
    <w:p w14:paraId="7030A38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殉道者绝无可能在人世间贪得无厌，绝无可能在人世间成立宗教，绝无可能接触人，绝无可能收受人的供养，绝无可能变成教主。祂是一个终生平凡修行的、与世隔绝的人，这个是真正的神灵。我们要跟随神灵，而不是要跟随教主，知道吧？</w:t>
      </w:r>
    </w:p>
    <w:p w14:paraId="2A50AA4E">
      <w:pPr>
        <w:spacing w:line="500" w:lineRule="exact"/>
        <w:jc w:val="left"/>
        <w:rPr>
          <w:rFonts w:ascii="微软雅黑" w:hAnsi="微软雅黑" w:eastAsia="微软雅黑" w:cs="微软雅黑"/>
          <w:b/>
          <w:bCs/>
          <w:sz w:val="28"/>
          <w:szCs w:val="28"/>
        </w:rPr>
      </w:pPr>
    </w:p>
    <w:p w14:paraId="4BC3CA4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包括你们看在网上，我的学生里面，时不时地会进来一些根性很好的人。那个根性真的很了不起。就前两天我还见了一个人，一个小姑娘，也不算小姑娘，30出头吧，长得还很漂亮。她的灵魂，我很熟悉。因为她的文字背后，她写了一段文字描述她的这个修行状态，那个文字背后啊，简简单单四五句话，那个文字背后透露出来的是那种止观境界——奢摩他的甚深境界。那个是罗汉果，而且不是初果罗汉，应该是在三果罗汉左右了，很厉害很厉害的人物了。</w:t>
      </w:r>
    </w:p>
    <w:p w14:paraId="1554D8B1">
      <w:pPr>
        <w:spacing w:line="500" w:lineRule="exact"/>
        <w:jc w:val="left"/>
        <w:rPr>
          <w:rFonts w:ascii="微软雅黑" w:hAnsi="微软雅黑" w:eastAsia="微软雅黑" w:cs="微软雅黑"/>
          <w:b/>
          <w:bCs/>
          <w:sz w:val="28"/>
          <w:szCs w:val="28"/>
        </w:rPr>
      </w:pPr>
    </w:p>
    <w:p w14:paraId="334CD461">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这个人的文字背后，那个几句话里面，携带的是一个奢摩他的甚深定力呀，那个没有一两千年修行禅定的功夫，你修不出来的。那几句话不是人可以说出来的，那几句话背后带着甚深禅定的那种，精纯的觉照力，很厉害的。但是呢，因为她是个女孩子，我也就只能说是去，就说是夸奖一下而已。</w:t>
      </w:r>
    </w:p>
    <w:p w14:paraId="3026A077">
      <w:pPr>
        <w:spacing w:line="500" w:lineRule="exact"/>
        <w:jc w:val="left"/>
        <w:rPr>
          <w:rFonts w:ascii="微软雅黑" w:hAnsi="微软雅黑" w:eastAsia="微软雅黑" w:cs="微软雅黑"/>
          <w:b/>
          <w:bCs/>
          <w:sz w:val="28"/>
          <w:szCs w:val="28"/>
        </w:rPr>
      </w:pPr>
    </w:p>
    <w:p w14:paraId="124713C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记住了，邪师在人世间的‘三板斧’：第一个，碰着了有利用价值的人——要么漂亮，要么有钱，第一个夸奖你根性好，你根性累世修行的人。第二是，我们之间有因缘，你是我过去世的弟子。第三是，要传授你密法，你跟随在我身边，我传授你密法。传授密法，他就一定有特定的空间和特定的环境嘛，那个时候该干什么，你应该知道了。</w:t>
      </w:r>
    </w:p>
    <w:p w14:paraId="65810D14">
      <w:pPr>
        <w:spacing w:line="500" w:lineRule="exact"/>
        <w:jc w:val="left"/>
        <w:rPr>
          <w:rFonts w:ascii="微软雅黑" w:hAnsi="微软雅黑" w:eastAsia="微软雅黑" w:cs="微软雅黑"/>
          <w:b/>
          <w:bCs/>
          <w:sz w:val="28"/>
          <w:szCs w:val="28"/>
        </w:rPr>
      </w:pPr>
    </w:p>
    <w:p w14:paraId="54249CE5">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所以说，就包括到我今天为止，我看到这种非常好根性的人，我只是告诉你，你修行的状态，我永远都不可能接触你的。这就是为了维护我信仰的纯洁，为了维护诸佛对于我这个修行者的嘱托，我要将自己生命的所有的全部，贡献在如来的祭坛上。</w:t>
      </w:r>
    </w:p>
    <w:p w14:paraId="789C92A4">
      <w:pPr>
        <w:spacing w:line="500" w:lineRule="exact"/>
        <w:jc w:val="left"/>
        <w:rPr>
          <w:rFonts w:ascii="微软雅黑" w:hAnsi="微软雅黑" w:eastAsia="微软雅黑" w:cs="微软雅黑"/>
          <w:b/>
          <w:bCs/>
          <w:sz w:val="28"/>
          <w:szCs w:val="28"/>
        </w:rPr>
      </w:pPr>
    </w:p>
    <w:p w14:paraId="2C18E7A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哪怕我心底里面，曾经经历过穷困的时候，那种压抑到极致的痛苦的感受，看到了我马上要面临的无限富贵的时候，那种心底里面蠢蠢欲动的残存的渴望，我都要把他们杀死，我只为法而活着。这个就是一个修行者的标准——与世隔绝，与人世间秋毫无犯。</w:t>
      </w:r>
    </w:p>
    <w:p w14:paraId="13FBC726">
      <w:pPr>
        <w:spacing w:line="500" w:lineRule="exact"/>
        <w:jc w:val="left"/>
        <w:rPr>
          <w:rFonts w:ascii="微软雅黑" w:hAnsi="微软雅黑" w:eastAsia="微软雅黑" w:cs="微软雅黑"/>
          <w:b/>
          <w:bCs/>
          <w:sz w:val="28"/>
          <w:szCs w:val="28"/>
        </w:rPr>
      </w:pPr>
    </w:p>
    <w:p w14:paraId="5F75D83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所以说我也希望未来跟我修行的人，像我一样，只往天上看。不论你现在面对的是绝望、贫困、贫贱、卑微，不论你现在面对的是，像我这样的，几乎无限的财富、权力、美色和地位，这两者都不要看，只往天上看。只往那天上的天堂的爱当中去看，只往那完整生命永恒究竟的安宁当中去看，只往诸佛的庄严智慧和无限慈悲当中看，只往你心底里面，对于诸佛如来无限的虔诚当中去仰望，而不要去看你人格自我的胆怯、欲望、索取。这叫‘苦中无我，唯有真理慈悲’。</w:t>
      </w:r>
    </w:p>
    <w:p w14:paraId="529FC574">
      <w:pPr>
        <w:spacing w:line="500" w:lineRule="exact"/>
        <w:jc w:val="left"/>
        <w:rPr>
          <w:rFonts w:ascii="微软雅黑" w:hAnsi="微软雅黑" w:eastAsia="微软雅黑" w:cs="微软雅黑"/>
          <w:b/>
          <w:bCs/>
          <w:sz w:val="28"/>
          <w:szCs w:val="28"/>
        </w:rPr>
      </w:pPr>
    </w:p>
    <w:p w14:paraId="1CCBFA3D">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color w:val="000000"/>
          <w:sz w:val="28"/>
          <w:szCs w:val="28"/>
        </w:rPr>
        <w:t>什么叫‘苦’？你的心被外界带动，就叫‘苦’。什么叫‘我’？人格自我牵动你的心灵认知，进行的体验和感受，称为‘我’。什么叫‘真理慈悲’？对于诸佛如来无限的虔诚，可以为着如来，去把自己亲手杀掉，这个叫‘苦中无我，唯有真理慈悲’。一个殉道者，才有资格做神。”</w:t>
      </w:r>
      <w:r>
        <w:rPr>
          <w:rFonts w:hint="eastAsia" w:ascii="微软雅黑" w:hAnsi="微软雅黑" w:eastAsia="微软雅黑" w:cs="微软雅黑"/>
          <w:sz w:val="28"/>
          <w:szCs w:val="28"/>
        </w:rPr>
        <w:t>——节选自爱的温暖《科技与神》</w:t>
      </w:r>
      <w:r>
        <w:rPr>
          <w:rFonts w:hint="eastAsia" w:ascii="微软雅黑" w:hAnsi="微软雅黑" w:eastAsia="微软雅黑" w:cs="微软雅黑"/>
          <w:i/>
          <w:iCs/>
          <w:sz w:val="24"/>
          <w:szCs w:val="24"/>
        </w:rPr>
        <w:t>（2025-02-07）</w:t>
      </w:r>
    </w:p>
    <w:p w14:paraId="2D527BF0">
      <w:pPr>
        <w:spacing w:line="500" w:lineRule="exact"/>
        <w:jc w:val="left"/>
        <w:rPr>
          <w:rFonts w:ascii="微软雅黑" w:hAnsi="微软雅黑" w:eastAsia="微软雅黑" w:cs="微软雅黑"/>
          <w:sz w:val="28"/>
          <w:szCs w:val="28"/>
        </w:rPr>
      </w:pPr>
    </w:p>
    <w:p w14:paraId="6ACE77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DC53441">
      <w:pPr>
        <w:spacing w:line="500" w:lineRule="exact"/>
        <w:jc w:val="left"/>
        <w:rPr>
          <w:rFonts w:hint="eastAsia" w:ascii="微软雅黑" w:hAnsi="微软雅黑" w:eastAsia="微软雅黑" w:cs="微软雅黑"/>
          <w:sz w:val="28"/>
          <w:szCs w:val="28"/>
        </w:rPr>
      </w:pPr>
    </w:p>
    <w:p w14:paraId="617247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我确实是如此活着的，每一个字都是事实。</w:t>
      </w:r>
    </w:p>
    <w:p w14:paraId="7831BC4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711E29D">
      <w:pPr>
        <w:spacing w:line="500" w:lineRule="exact"/>
        <w:jc w:val="left"/>
        <w:rPr>
          <w:rFonts w:hint="eastAsia" w:ascii="微软雅黑" w:hAnsi="微软雅黑" w:eastAsia="微软雅黑" w:cs="微软雅黑"/>
          <w:sz w:val="28"/>
          <w:szCs w:val="28"/>
        </w:rPr>
      </w:pPr>
    </w:p>
    <w:p w14:paraId="742F78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这里，老师的真实，</w:t>
      </w:r>
    </w:p>
    <w:p w14:paraId="5C3378E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瞬间向我灵魂注入一股暖流，</w:t>
      </w:r>
    </w:p>
    <w:p w14:paraId="3DB2FE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一种解脱的轻松和心安的释然！</w:t>
      </w:r>
    </w:p>
    <w:p w14:paraId="16C83BE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顶礼感恩老师的爱！</w:t>
      </w:r>
    </w:p>
    <w:p w14:paraId="1AAE828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（附爱的温暖《科技与神》（2025-02-07）视频截图，字幕内容为：“哎呀，说老实话，我也不知道”，图片略）</w:t>
      </w:r>
    </w:p>
    <w:p w14:paraId="33D15F30">
      <w:pPr>
        <w:spacing w:line="500" w:lineRule="exact"/>
        <w:jc w:val="left"/>
        <w:rPr>
          <w:rFonts w:hint="eastAsia" w:ascii="微软雅黑" w:hAnsi="微软雅黑" w:eastAsia="微软雅黑" w:cs="微软雅黑"/>
          <w:sz w:val="28"/>
          <w:szCs w:val="28"/>
        </w:rPr>
      </w:pPr>
    </w:p>
    <w:p w14:paraId="023D837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一脸茫然无奈的样子，但是很真实，唯有真实，才能保证我的人格不玷污“祂”。</w:t>
      </w:r>
    </w:p>
    <w:p w14:paraId="0CEA1E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911D5F">
      <w:pPr>
        <w:spacing w:line="500" w:lineRule="exact"/>
        <w:jc w:val="left"/>
        <w:rPr>
          <w:rFonts w:hint="eastAsia" w:ascii="微软雅黑" w:hAnsi="微软雅黑" w:eastAsia="微软雅黑" w:cs="微软雅黑"/>
          <w:sz w:val="28"/>
          <w:szCs w:val="28"/>
        </w:rPr>
      </w:pPr>
    </w:p>
    <w:p w14:paraId="362074C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（叙述在老师开示后，觉察自己不愿意面对不足，没有收到期望的夸奖，自我人格的虚荣心落空，而怀疑老师开示准确性的内心状态，内容略）</w:t>
      </w:r>
    </w:p>
    <w:p w14:paraId="162CFED8">
      <w:pPr>
        <w:spacing w:line="500" w:lineRule="exact"/>
        <w:jc w:val="left"/>
        <w:rPr>
          <w:rFonts w:hint="eastAsia" w:ascii="微软雅黑" w:hAnsi="微软雅黑" w:eastAsia="微软雅黑" w:cs="微软雅黑"/>
          <w:i/>
          <w:iCs/>
          <w:sz w:val="28"/>
          <w:szCs w:val="28"/>
        </w:rPr>
      </w:pPr>
    </w:p>
    <w:p w14:paraId="57395D6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祝福你，觉察就是进步。</w:t>
      </w:r>
    </w:p>
    <w:p w14:paraId="4EC1872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16A75E6">
      <w:pPr>
        <w:spacing w:line="500" w:lineRule="exact"/>
        <w:jc w:val="left"/>
        <w:rPr>
          <w:rFonts w:hint="eastAsia" w:ascii="微软雅黑" w:hAnsi="微软雅黑" w:eastAsia="微软雅黑" w:cs="微软雅黑"/>
          <w:sz w:val="28"/>
          <w:szCs w:val="28"/>
        </w:rPr>
      </w:pPr>
    </w:p>
    <w:p w14:paraId="1C39E222">
      <w:pPr>
        <w:pStyle w:val="3"/>
        <w:spacing w:before="0" w:after="0" w:line="500" w:lineRule="exact"/>
        <w:rPr>
          <w:rFonts w:hint="eastAsia" w:ascii="微软雅黑" w:hAnsi="微软雅黑" w:eastAsia="微软雅黑" w:cs="微软雅黑"/>
          <w:b w:val="0"/>
          <w:sz w:val="28"/>
          <w:szCs w:val="28"/>
          <w:highlight w:val="lightGray"/>
        </w:rPr>
      </w:pPr>
      <w:bookmarkStart w:id="62" w:name="_Toc17239"/>
      <w:r>
        <w:rPr>
          <w:rFonts w:hint="eastAsia" w:ascii="微软雅黑" w:hAnsi="微软雅黑" w:eastAsia="微软雅黑" w:cs="微软雅黑"/>
          <w:b w:val="0"/>
          <w:sz w:val="28"/>
          <w:szCs w:val="28"/>
          <w:highlight w:val="lightGray"/>
        </w:rPr>
        <w:t>2025年4月9日</w:t>
      </w:r>
      <w:bookmarkEnd w:id="62"/>
    </w:p>
    <w:p w14:paraId="73A4E347">
      <w:pPr>
        <w:spacing w:line="500" w:lineRule="exact"/>
        <w:jc w:val="left"/>
        <w:rPr>
          <w:rFonts w:hint="eastAsia" w:ascii="微软雅黑" w:hAnsi="微软雅黑" w:eastAsia="微软雅黑" w:cs="微软雅黑"/>
          <w:sz w:val="28"/>
          <w:szCs w:val="28"/>
        </w:rPr>
      </w:pPr>
    </w:p>
    <w:p w14:paraId="17B00C1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（叙述曾经学习真理，之后被人拉去学“祖师禅”，最终再次返回真理的经历，祈请老师开示以后如何修行，内容略）</w:t>
      </w:r>
    </w:p>
    <w:p w14:paraId="57CC740B">
      <w:pPr>
        <w:spacing w:line="500" w:lineRule="exact"/>
        <w:jc w:val="left"/>
        <w:rPr>
          <w:rFonts w:hint="eastAsia" w:ascii="微软雅黑" w:hAnsi="微软雅黑" w:eastAsia="微软雅黑" w:cs="微软雅黑"/>
          <w:sz w:val="28"/>
          <w:szCs w:val="28"/>
        </w:rPr>
      </w:pPr>
    </w:p>
    <w:p w14:paraId="598CB1D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你的灵魂还没有修行，没有入门，多听录音，将所有的讲法听一遍，然后去抄法。</w:t>
      </w:r>
    </w:p>
    <w:p w14:paraId="058FA23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24F8773">
      <w:pPr>
        <w:spacing w:line="500" w:lineRule="exact"/>
        <w:jc w:val="left"/>
        <w:rPr>
          <w:rFonts w:hint="eastAsia" w:ascii="微软雅黑" w:hAnsi="微软雅黑" w:eastAsia="微软雅黑" w:cs="微软雅黑"/>
          <w:sz w:val="28"/>
          <w:szCs w:val="28"/>
        </w:rPr>
      </w:pPr>
    </w:p>
    <w:p w14:paraId="700C34B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2016年到2021年的讲法，惊叹老师的智慧，太厉害了，简简单单一句话，几个字，就这么一笔带过，却是一个宝贵的修行窍诀。2022年之后的，听着难受，好难受，几近崩溃，好艰难的感觉。业障翻涌，加持力巨大。</w:t>
      </w:r>
    </w:p>
    <w:p w14:paraId="1F4E7C7D">
      <w:pPr>
        <w:spacing w:line="500" w:lineRule="exact"/>
        <w:jc w:val="left"/>
        <w:rPr>
          <w:rFonts w:hint="eastAsia" w:ascii="微软雅黑" w:hAnsi="微软雅黑" w:eastAsia="微软雅黑" w:cs="微软雅黑"/>
          <w:sz w:val="28"/>
          <w:szCs w:val="28"/>
        </w:rPr>
      </w:pPr>
    </w:p>
    <w:p w14:paraId="210A89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2022年之前的文字，基点落在心与意识交融的体系之中，属于三界内的生命内涵，与人类的人格自我内涵一致，只不过纯净程度不同，因此人类看2022年之前的文字，会比较容易接受，但是这些文字对灵魂的净化升华起不到太大的作用，最多就是指引、净化的力量。</w:t>
      </w:r>
    </w:p>
    <w:p w14:paraId="2C4C8ECA">
      <w:pPr>
        <w:spacing w:line="500" w:lineRule="exact"/>
        <w:jc w:val="left"/>
        <w:rPr>
          <w:rFonts w:hint="eastAsia" w:ascii="微软雅黑" w:hAnsi="微软雅黑" w:eastAsia="微软雅黑" w:cs="微软雅黑"/>
          <w:sz w:val="28"/>
          <w:szCs w:val="28"/>
        </w:rPr>
      </w:pPr>
    </w:p>
    <w:p w14:paraId="100EB2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2022年之后的文字，背后是纯光、纯生命、纯灵性、大智慧，是具有真实生命力的普照觉悟，那是神佛的力量对构成灵魂的业障因素，进行的直接烧融、分解、重塑、超度、托举的力量。</w:t>
      </w:r>
    </w:p>
    <w:p w14:paraId="1EE961C7">
      <w:pPr>
        <w:spacing w:line="500" w:lineRule="exact"/>
        <w:jc w:val="left"/>
        <w:rPr>
          <w:rFonts w:hint="eastAsia" w:ascii="微软雅黑" w:hAnsi="微软雅黑" w:eastAsia="微软雅黑" w:cs="微软雅黑"/>
          <w:sz w:val="28"/>
          <w:szCs w:val="28"/>
        </w:rPr>
      </w:pPr>
    </w:p>
    <w:p w14:paraId="7A58DB5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2022年之前，是修行者在引导人类。</w:t>
      </w:r>
    </w:p>
    <w:p w14:paraId="3DE3A6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2022年之后，是神佛智慧在救赎灵魂。</w:t>
      </w:r>
    </w:p>
    <w:p w14:paraId="618396D6">
      <w:pPr>
        <w:spacing w:line="500" w:lineRule="exact"/>
        <w:jc w:val="left"/>
        <w:rPr>
          <w:rFonts w:hint="eastAsia" w:ascii="微软雅黑" w:hAnsi="微软雅黑" w:eastAsia="微软雅黑" w:cs="微软雅黑"/>
          <w:sz w:val="28"/>
          <w:szCs w:val="28"/>
        </w:rPr>
      </w:pPr>
    </w:p>
    <w:p w14:paraId="103E73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不可相提并论，那是天壤之别。</w:t>
      </w:r>
    </w:p>
    <w:p w14:paraId="46E959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1154B1B">
      <w:pPr>
        <w:spacing w:line="500" w:lineRule="exact"/>
        <w:jc w:val="left"/>
        <w:rPr>
          <w:rFonts w:hint="eastAsia" w:ascii="微软雅黑" w:hAnsi="微软雅黑" w:eastAsia="微软雅黑" w:cs="微软雅黑"/>
          <w:sz w:val="28"/>
          <w:szCs w:val="28"/>
        </w:rPr>
      </w:pPr>
    </w:p>
    <w:p w14:paraId="28EEFE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“祂”留给人类的神迹……</w:t>
      </w:r>
    </w:p>
    <w:p w14:paraId="73B5072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（附老师三张法相，其中第一张是老师孩童时期的照片，第二张是爱的温暖《照（佛现）》（2025-01-09）视频截图，第三张是爱的温暖《祂（上）》（2025-02-13）视频截图，图片略）</w:t>
      </w:r>
    </w:p>
    <w:p w14:paraId="02E073D2">
      <w:pPr>
        <w:spacing w:line="500" w:lineRule="exact"/>
        <w:jc w:val="left"/>
        <w:rPr>
          <w:rFonts w:hint="eastAsia" w:ascii="微软雅黑" w:hAnsi="微软雅黑" w:eastAsia="微软雅黑" w:cs="微软雅黑"/>
          <w:sz w:val="28"/>
          <w:szCs w:val="28"/>
        </w:rPr>
      </w:pPr>
    </w:p>
    <w:p w14:paraId="77C7F8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最后一张照片上，慈悲的光明场能，透过屏幕都能感知到，绝对的强大。</w:t>
      </w:r>
    </w:p>
    <w:p w14:paraId="4DA4D046">
      <w:pPr>
        <w:spacing w:line="500" w:lineRule="exact"/>
        <w:jc w:val="left"/>
        <w:rPr>
          <w:rFonts w:hint="eastAsia" w:ascii="微软雅黑" w:hAnsi="微软雅黑" w:eastAsia="微软雅黑" w:cs="微软雅黑"/>
          <w:sz w:val="28"/>
          <w:szCs w:val="28"/>
        </w:rPr>
      </w:pPr>
    </w:p>
    <w:p w14:paraId="46D6DEE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对比，感受不那么强烈，这三张照片放在一起，在对比之下，感受就非常的明显；第一张照片就是人类，凡夫俗子，没有光明没有空性普照智慧；第二张照片，有智慧，有灵性纯洁的光明；第三张照片，透过肉体穿透出来的，就是“如来”的平等慈悲光明场能，这种场能与大雄宝殿上，佛像上绽放的慈悲祥和场能，是一模一样的性质与内涵，是一模一样的光明与恢弘。</w:t>
      </w:r>
    </w:p>
    <w:p w14:paraId="3C312239">
      <w:pPr>
        <w:spacing w:line="500" w:lineRule="exact"/>
        <w:jc w:val="left"/>
        <w:rPr>
          <w:rFonts w:hint="eastAsia" w:ascii="微软雅黑" w:hAnsi="微软雅黑" w:eastAsia="微软雅黑" w:cs="微软雅黑"/>
          <w:sz w:val="28"/>
          <w:szCs w:val="28"/>
        </w:rPr>
      </w:pPr>
    </w:p>
    <w:p w14:paraId="43FABF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真实的佛啊！</w:t>
      </w:r>
    </w:p>
    <w:p w14:paraId="0589913E">
      <w:pPr>
        <w:spacing w:line="500" w:lineRule="exact"/>
        <w:jc w:val="left"/>
        <w:rPr>
          <w:rFonts w:hint="eastAsia" w:ascii="微软雅黑" w:hAnsi="微软雅黑" w:eastAsia="微软雅黑" w:cs="微软雅黑"/>
          <w:sz w:val="28"/>
          <w:szCs w:val="28"/>
        </w:rPr>
      </w:pPr>
    </w:p>
    <w:p w14:paraId="0995A7B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万万没有想到，在一具人类的躯体上，竟然会有如来气息的绽放，那种神圣巍峨，平等慈悲的普照，竟然会在一个人类的身心中绽放，这简直是太震撼太感动的事实了，人间无数亿灵魂真的有希望从死亡中解脱了，因为人间确定地，“有佛出世”。</w:t>
      </w:r>
    </w:p>
    <w:p w14:paraId="4D4F765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C7C9CAE">
      <w:pPr>
        <w:spacing w:line="500" w:lineRule="exact"/>
        <w:jc w:val="left"/>
        <w:rPr>
          <w:rFonts w:hint="eastAsia" w:ascii="微软雅黑" w:hAnsi="微软雅黑" w:eastAsia="微软雅黑" w:cs="微软雅黑"/>
          <w:sz w:val="28"/>
          <w:szCs w:val="28"/>
        </w:rPr>
      </w:pPr>
    </w:p>
    <w:p w14:paraId="5393C9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向恩师忏悔：</w:t>
      </w:r>
    </w:p>
    <w:p w14:paraId="67ACE576">
      <w:pPr>
        <w:spacing w:line="500" w:lineRule="exact"/>
        <w:jc w:val="left"/>
        <w:rPr>
          <w:rFonts w:hint="eastAsia" w:ascii="微软雅黑" w:hAnsi="微软雅黑" w:eastAsia="微软雅黑" w:cs="微软雅黑"/>
          <w:sz w:val="28"/>
          <w:szCs w:val="28"/>
        </w:rPr>
      </w:pPr>
    </w:p>
    <w:p w14:paraId="6EEBC41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我学法不精进，智慧不足，没有能够更好地向刚接触真理的86岁的老姑引导学习真神教，导致老人不明就里，说出进法界进天堂的话来。</w:t>
      </w:r>
    </w:p>
    <w:p w14:paraId="65CFB473">
      <w:pPr>
        <w:spacing w:line="500" w:lineRule="exact"/>
        <w:jc w:val="left"/>
        <w:rPr>
          <w:rFonts w:hint="eastAsia" w:ascii="微软雅黑" w:hAnsi="微软雅黑" w:eastAsia="微软雅黑" w:cs="微软雅黑"/>
          <w:sz w:val="28"/>
          <w:szCs w:val="28"/>
        </w:rPr>
      </w:pPr>
    </w:p>
    <w:p w14:paraId="6C4A7B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老姑以前从来没有学过佛法，干干净净的。她是不明法理，无心中说出这些亵渎神明的话来，我又不敢跟老姑说亵渎神灵的严重后果，怕影响她的信心。</w:t>
      </w:r>
    </w:p>
    <w:p w14:paraId="007EB0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但是我的心里面恐惧、不安，修行是一件很严苛的事情，觉性、法界根本不是我们这些等待被神救赎的微生物可以去想一丝一毫的。</w:t>
      </w:r>
    </w:p>
    <w:p w14:paraId="173A18A7">
      <w:pPr>
        <w:spacing w:line="500" w:lineRule="exact"/>
        <w:jc w:val="left"/>
        <w:rPr>
          <w:rFonts w:hint="eastAsia" w:ascii="微软雅黑" w:hAnsi="微软雅黑" w:eastAsia="微软雅黑" w:cs="微软雅黑"/>
          <w:sz w:val="28"/>
          <w:szCs w:val="28"/>
        </w:rPr>
      </w:pPr>
    </w:p>
    <w:p w14:paraId="2AD071C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在此圣殿我深深地忏悔，长跪不起，祈求恩师恕罪。</w:t>
      </w:r>
      <w:r>
        <w:rPr>
          <w:rFonts w:hint="eastAsia" w:ascii="微软雅黑" w:hAnsi="微软雅黑" w:eastAsia="微软雅黑" w:cs="微软雅黑"/>
          <w:i/>
          <w:iCs/>
          <w:sz w:val="24"/>
          <w:szCs w:val="24"/>
        </w:rPr>
        <w:t>（节选）</w:t>
      </w:r>
    </w:p>
    <w:p w14:paraId="19A97344">
      <w:pPr>
        <w:spacing w:line="500" w:lineRule="exact"/>
        <w:jc w:val="left"/>
        <w:rPr>
          <w:rFonts w:hint="eastAsia" w:ascii="微软雅黑" w:hAnsi="微软雅黑" w:eastAsia="微软雅黑" w:cs="微软雅黑"/>
          <w:i/>
          <w:iCs/>
          <w:sz w:val="28"/>
          <w:szCs w:val="28"/>
        </w:rPr>
      </w:pPr>
    </w:p>
    <w:p w14:paraId="14B7A79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没事的，无知而已，不是意淫自我的成就，她以后会改正的。</w:t>
      </w:r>
    </w:p>
    <w:p w14:paraId="64A64B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AC442F">
      <w:pPr>
        <w:spacing w:line="500" w:lineRule="exact"/>
        <w:jc w:val="left"/>
        <w:rPr>
          <w:rFonts w:hint="eastAsia" w:ascii="微软雅黑" w:hAnsi="微软雅黑" w:eastAsia="微软雅黑" w:cs="微软雅黑"/>
          <w:sz w:val="28"/>
          <w:szCs w:val="28"/>
        </w:rPr>
      </w:pPr>
    </w:p>
    <w:p w14:paraId="1DC0A1D5">
      <w:pPr>
        <w:spacing w:line="500" w:lineRule="exact"/>
        <w:jc w:val="left"/>
        <w:rPr>
          <w:rFonts w:hint="eastAsia" w:ascii="微软雅黑" w:hAnsi="微软雅黑" w:eastAsia="微软雅黑" w:cs="微软雅黑"/>
          <w:i/>
          <w:iCs/>
          <w:sz w:val="24"/>
          <w:szCs w:val="24"/>
        </w:rPr>
      </w:pPr>
      <w:bookmarkStart w:id="63" w:name="OLE_LINK12"/>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（忏悔曾经学邪法的罪业，祈愿还没有脱离邪教的人尽快离开，内容略）</w:t>
      </w:r>
    </w:p>
    <w:p w14:paraId="020D2B4B">
      <w:pPr>
        <w:spacing w:line="500" w:lineRule="exact"/>
        <w:jc w:val="left"/>
        <w:rPr>
          <w:rFonts w:hint="eastAsia" w:ascii="微软雅黑" w:hAnsi="微软雅黑" w:eastAsia="微软雅黑" w:cs="微软雅黑"/>
          <w:i/>
          <w:iCs/>
          <w:sz w:val="28"/>
          <w:szCs w:val="28"/>
        </w:rPr>
      </w:pPr>
    </w:p>
    <w:p w14:paraId="4E4297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被真神从无间地狱中捞起来的灵魂，是真正应该粉身碎骨，肝脑涂地地感恩我的人，还有8个月时间了，2026年1月1日后，所有还在邪教里面的灵魂，他们的灵魂将会在无间地狱中永无终止地被销毁，宇宙中再也见不到这些邪教弟子的灵魂痕迹了</w:t>
      </w:r>
      <w:bookmarkEnd w:id="63"/>
      <w:r>
        <w:rPr>
          <w:rFonts w:hint="eastAsia" w:ascii="微软雅黑" w:hAnsi="微软雅黑" w:eastAsia="微软雅黑" w:cs="微软雅黑"/>
          <w:sz w:val="28"/>
          <w:szCs w:val="28"/>
        </w:rPr>
        <w:t>。</w:t>
      </w:r>
    </w:p>
    <w:p w14:paraId="6BBE504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F1B7FA6">
      <w:pPr>
        <w:spacing w:line="500" w:lineRule="exact"/>
        <w:jc w:val="left"/>
        <w:rPr>
          <w:rFonts w:hint="eastAsia" w:ascii="微软雅黑" w:hAnsi="微软雅黑" w:eastAsia="微软雅黑" w:cs="微软雅黑"/>
          <w:sz w:val="28"/>
          <w:szCs w:val="28"/>
        </w:rPr>
      </w:pPr>
    </w:p>
    <w:p w14:paraId="1CD61A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昨天晚上读到老师天门开《救赎》（2022-02-19）中：</w:t>
      </w:r>
    </w:p>
    <w:p w14:paraId="155338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今天，修行者在这里，</w:t>
      </w:r>
    </w:p>
    <w:p w14:paraId="1F2B285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为所有陷入邪教的灵魂，做一个保证：</w:t>
      </w:r>
    </w:p>
    <w:p w14:paraId="73B247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只要你离开邪教，你所背负的一切灾难，</w:t>
      </w:r>
    </w:p>
    <w:p w14:paraId="6F712BD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未来要承受的一切恐惧，我来为你承担。</w:t>
      </w:r>
    </w:p>
    <w:p w14:paraId="1482EA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我为你承担一切罪责，我保护你的灵魂。”</w:t>
      </w:r>
    </w:p>
    <w:p w14:paraId="7D5C046B">
      <w:pPr>
        <w:spacing w:line="500" w:lineRule="exact"/>
        <w:jc w:val="left"/>
        <w:rPr>
          <w:rFonts w:hint="eastAsia" w:ascii="微软雅黑" w:hAnsi="微软雅黑" w:eastAsia="微软雅黑" w:cs="微软雅黑"/>
          <w:sz w:val="28"/>
          <w:szCs w:val="28"/>
        </w:rPr>
      </w:pPr>
    </w:p>
    <w:p w14:paraId="4E226B5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读到这里，被老师无我的慈悲、唯有救赎而深深地感动，一扫白天与两个原同修交流中残留的不舒服——看到她们对我推恩真理给她们的那种态度，她们的这种对邪师的认可和信任，我将所了解到邪师骗钱骗色，用他的所谓神通邪见搞得很多人家破人亡等一件件地告诉她们，她们好像无动于衷。最后我说：希望你们离开，让自己的灵魂能够听到真理。她们反过来还说，一日为师，终身为父，只要修好自己的心就可以，不管以后去哪里，上天入地只要不做坏事，老天自有安排……哎，她们真的中毒太深了。</w:t>
      </w:r>
    </w:p>
    <w:p w14:paraId="197BD260">
      <w:pPr>
        <w:spacing w:line="500" w:lineRule="exact"/>
        <w:jc w:val="left"/>
        <w:rPr>
          <w:rFonts w:hint="eastAsia" w:ascii="微软雅黑" w:hAnsi="微软雅黑" w:eastAsia="微软雅黑" w:cs="微软雅黑"/>
          <w:sz w:val="28"/>
          <w:szCs w:val="28"/>
        </w:rPr>
      </w:pPr>
    </w:p>
    <w:p w14:paraId="3E427F7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当时我真的不想救她们，沉默片刻，我不停地对自己说，“无论怎样一定给她们一次见真理的机会，你千万不能考虑自己的感受”，宽恕了自己。</w:t>
      </w:r>
    </w:p>
    <w:p w14:paraId="182018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读完老师的法，看到不舒服里带着恐惧和自我维护，如果没有自我而去践行老师的教法，唯有爱和救赎，就不会有不舒服的这种感受。</w:t>
      </w:r>
    </w:p>
    <w:p w14:paraId="22604E2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一早我就给她们留言，希望她们用灵魂去感应真理的光明、温暖和慈悲，如果实在学不进去，那就将这些宝贝还给我，最后将圣父的爱带给她们，也祝福她们！</w:t>
      </w:r>
    </w:p>
    <w:p w14:paraId="63A37181">
      <w:pPr>
        <w:spacing w:line="500" w:lineRule="exact"/>
        <w:jc w:val="left"/>
        <w:rPr>
          <w:rFonts w:hint="eastAsia" w:ascii="微软雅黑" w:hAnsi="微软雅黑" w:eastAsia="微软雅黑" w:cs="微软雅黑"/>
          <w:sz w:val="28"/>
          <w:szCs w:val="28"/>
        </w:rPr>
      </w:pPr>
    </w:p>
    <w:p w14:paraId="1046505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“能够宽恕一切的心，是纯粹的虔诚。”</w:t>
      </w:r>
      <w:r>
        <w:rPr>
          <w:rFonts w:hint="eastAsia" w:ascii="微软雅黑" w:hAnsi="微软雅黑" w:eastAsia="微软雅黑" w:cs="微软雅黑"/>
          <w:i/>
          <w:iCs/>
          <w:sz w:val="24"/>
          <w:szCs w:val="24"/>
        </w:rPr>
        <w:t>（微博2018-05-25）</w:t>
      </w:r>
    </w:p>
    <w:p w14:paraId="7483B67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时时铭记恩师的话语！</w:t>
      </w:r>
    </w:p>
    <w:p w14:paraId="7BFD1122">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南无圣光普照如来！</w:t>
      </w:r>
      <w:r>
        <w:rPr>
          <w:rFonts w:hint="eastAsia" w:ascii="微软雅黑" w:hAnsi="微软雅黑" w:eastAsia="微软雅黑" w:cs="微软雅黑"/>
          <w:i/>
          <w:iCs/>
          <w:sz w:val="28"/>
          <w:szCs w:val="28"/>
        </w:rPr>
        <w:t>（节选）</w:t>
      </w:r>
    </w:p>
    <w:p w14:paraId="36872DE1">
      <w:pPr>
        <w:spacing w:line="500" w:lineRule="exact"/>
        <w:jc w:val="left"/>
        <w:rPr>
          <w:rFonts w:hint="eastAsia" w:ascii="微软雅黑" w:hAnsi="微软雅黑" w:eastAsia="微软雅黑" w:cs="微软雅黑"/>
          <w:sz w:val="28"/>
          <w:szCs w:val="28"/>
        </w:rPr>
      </w:pPr>
    </w:p>
    <w:p w14:paraId="7AF7D3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心师兄，你灵魂承载的魔鬼的业力，已经通过这次事件彻底清除了，以后你的灵魂，就开始正式地，在圣光世界中净化升华了，你目前面对的曾经的师兄们，是以一尊神灵的身份面对一群地狱中的鬼，不可自降身份，他们的报应迟早会来，而且会非常惨痛，你救赎他们是义务的，但是鬼魂想要走入圣光世界是需要巨大的福报支持的，他们都是属于地狱的灵魂，很难真正离开魔鬼的控制。</w:t>
      </w:r>
    </w:p>
    <w:p w14:paraId="106E29CA">
      <w:pPr>
        <w:spacing w:line="500" w:lineRule="exact"/>
        <w:jc w:val="left"/>
        <w:rPr>
          <w:rFonts w:hint="eastAsia" w:ascii="微软雅黑" w:hAnsi="微软雅黑" w:eastAsia="微软雅黑" w:cs="微软雅黑"/>
          <w:sz w:val="28"/>
          <w:szCs w:val="28"/>
        </w:rPr>
      </w:pPr>
    </w:p>
    <w:p w14:paraId="6D45F1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尽心就好，让未来的因果，去让他们的灵魂明白事实真相吧。</w:t>
      </w:r>
    </w:p>
    <w:p w14:paraId="2F4870F8">
      <w:pPr>
        <w:spacing w:line="500" w:lineRule="exact"/>
        <w:jc w:val="left"/>
        <w:rPr>
          <w:rFonts w:hint="eastAsia" w:ascii="微软雅黑" w:hAnsi="微软雅黑" w:eastAsia="微软雅黑" w:cs="微软雅黑"/>
          <w:sz w:val="28"/>
          <w:szCs w:val="28"/>
        </w:rPr>
      </w:pPr>
    </w:p>
    <w:p w14:paraId="0922B6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13B9A55C">
      <w:pPr>
        <w:spacing w:line="500" w:lineRule="exact"/>
        <w:jc w:val="left"/>
        <w:rPr>
          <w:rFonts w:hint="eastAsia" w:ascii="微软雅黑" w:hAnsi="微软雅黑" w:eastAsia="微软雅黑" w:cs="微软雅黑"/>
          <w:sz w:val="28"/>
          <w:szCs w:val="28"/>
        </w:rPr>
      </w:pPr>
    </w:p>
    <w:p w14:paraId="5409830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顺便告诉这些人一声：他们追随的人是真实的魔鬼，与魔鬼签订的因缘，未来注定会引导他们的灵魂进入无间地狱，告诉他们这是真神的原话，时间会为一切灵魂的结局证明。</w:t>
      </w:r>
    </w:p>
    <w:p w14:paraId="0BF47DC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8949A1">
      <w:pPr>
        <w:spacing w:line="500" w:lineRule="exact"/>
        <w:jc w:val="left"/>
        <w:rPr>
          <w:rFonts w:hint="eastAsia" w:ascii="微软雅黑" w:hAnsi="微软雅黑" w:eastAsia="微软雅黑" w:cs="微软雅黑"/>
          <w:sz w:val="28"/>
          <w:szCs w:val="28"/>
        </w:rPr>
      </w:pPr>
    </w:p>
    <w:p w14:paraId="56DA6A4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最近破邪工作懈怠了，总是不得力，反观还是自己对邪师和过去团体的眷恋与自我爱护，今天看完妈妈的文章，被她坚定的破除、解散魔窟道场而欢呼，也一下子吹散了心中的阴霾！圣光普照！坚定强大的力量又回来了！</w:t>
      </w:r>
    </w:p>
    <w:p w14:paraId="142BCF88">
      <w:pPr>
        <w:spacing w:line="500" w:lineRule="exact"/>
        <w:jc w:val="left"/>
        <w:rPr>
          <w:rFonts w:hint="eastAsia" w:ascii="微软雅黑" w:hAnsi="微软雅黑" w:eastAsia="微软雅黑" w:cs="微软雅黑"/>
          <w:sz w:val="28"/>
          <w:szCs w:val="28"/>
        </w:rPr>
      </w:pPr>
    </w:p>
    <w:p w14:paraId="6FC54E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把老师给妈妈的开示做成群发消息，把微信里留着的过去团体里的师兄姐妹全部发了一下，我自然知道会面对什么，但是诋毁、诽谤、谩骂我都不怕了，我愿意彻底撕碎这人皮面子。</w:t>
      </w:r>
    </w:p>
    <w:p w14:paraId="7F634F43">
      <w:pPr>
        <w:spacing w:line="500" w:lineRule="exact"/>
        <w:jc w:val="left"/>
        <w:rPr>
          <w:rFonts w:hint="eastAsia" w:ascii="微软雅黑" w:hAnsi="微软雅黑" w:eastAsia="微软雅黑" w:cs="微软雅黑"/>
          <w:sz w:val="28"/>
          <w:szCs w:val="28"/>
        </w:rPr>
      </w:pPr>
    </w:p>
    <w:p w14:paraId="1FE4A7A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致所有的土家人，你们追随的振某是真实的魔鬼，与魔鬼签订的因缘，未来注定会引导你们的灵魂进入无间地狱，这是真神的原话，时间会为一切灵魂的结局证明！！！深深祈愿你们能珍惜这最后的机缘，不要让灵魂堕入无尽黑暗之中，那是极度痛苦的！珍惜自己的法身慧命！”</w:t>
      </w:r>
    </w:p>
    <w:p w14:paraId="2200F502">
      <w:pPr>
        <w:spacing w:line="500" w:lineRule="exact"/>
        <w:jc w:val="left"/>
        <w:rPr>
          <w:rFonts w:hint="eastAsia" w:ascii="微软雅黑" w:hAnsi="微软雅黑" w:eastAsia="微软雅黑" w:cs="微软雅黑"/>
          <w:sz w:val="28"/>
          <w:szCs w:val="28"/>
        </w:rPr>
      </w:pPr>
    </w:p>
    <w:p w14:paraId="19C415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这段话编辑好后群发，身心都在颤抖，不仅仅是对外面的同修，更是直面直击自己的心魔。任何力量也别再想蒙蔽灵魂对于老师、对于天堂的渴望与仰望，恶棍魔鬼，与你势不两立，过去在修行团体里塑造的所谓乖乖女的形象完全扔掉，我就是怒气冲发的金刚力士！漫天的敌意与恶意，来吧，我不怕，我的灵魂是属于神佛的，属于老师的，漫天的诸佛护法神为我作证，无论你们如何看我，我都要将事实的真相说出来，至少给大家的灵魂一次选择的机会！</w:t>
      </w:r>
    </w:p>
    <w:p w14:paraId="12857600">
      <w:pPr>
        <w:spacing w:line="500" w:lineRule="exact"/>
        <w:jc w:val="left"/>
        <w:rPr>
          <w:rFonts w:hint="eastAsia" w:ascii="微软雅黑" w:hAnsi="微软雅黑" w:eastAsia="微软雅黑" w:cs="微软雅黑"/>
          <w:sz w:val="28"/>
          <w:szCs w:val="28"/>
        </w:rPr>
      </w:pPr>
    </w:p>
    <w:p w14:paraId="250CA2A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深深地顶礼老师，深深忏悔过往在邪法中所做的一切恶业恶事，祈请十方诸佛菩萨宽恕，孩子知错了……</w:t>
      </w:r>
      <w:r>
        <w:rPr>
          <w:rFonts w:hint="eastAsia" w:ascii="微软雅黑" w:hAnsi="微软雅黑" w:eastAsia="微软雅黑" w:cs="微软雅黑"/>
          <w:i/>
          <w:iCs/>
          <w:sz w:val="24"/>
          <w:szCs w:val="24"/>
        </w:rPr>
        <w:t>（节选）</w:t>
      </w:r>
    </w:p>
    <w:p w14:paraId="70C80960">
      <w:pPr>
        <w:spacing w:line="500" w:lineRule="exact"/>
        <w:jc w:val="left"/>
        <w:rPr>
          <w:rFonts w:hint="eastAsia" w:ascii="微软雅黑" w:hAnsi="微软雅黑" w:eastAsia="微软雅黑" w:cs="微软雅黑"/>
          <w:sz w:val="28"/>
          <w:szCs w:val="28"/>
        </w:rPr>
      </w:pPr>
    </w:p>
    <w:p w14:paraId="451C90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祝福你，与魔鬼决裂是灵魂苏醒的先决条件，以后你和心师兄的灵魂，就稳定地在圣光宇宙中升华了。</w:t>
      </w:r>
    </w:p>
    <w:p w14:paraId="73E5219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845908B">
      <w:pPr>
        <w:spacing w:line="500" w:lineRule="exact"/>
        <w:jc w:val="left"/>
        <w:rPr>
          <w:rFonts w:hint="eastAsia" w:ascii="微软雅黑" w:hAnsi="微软雅黑" w:eastAsia="微软雅黑" w:cs="微软雅黑"/>
          <w:sz w:val="28"/>
          <w:szCs w:val="28"/>
        </w:rPr>
      </w:pPr>
    </w:p>
    <w:p w14:paraId="5FC6E874">
      <w:pPr>
        <w:pStyle w:val="3"/>
        <w:spacing w:before="0" w:after="0" w:line="500" w:lineRule="exact"/>
        <w:rPr>
          <w:rFonts w:hint="eastAsia" w:ascii="微软雅黑" w:hAnsi="微软雅黑" w:eastAsia="微软雅黑" w:cs="微软雅黑"/>
          <w:b w:val="0"/>
          <w:sz w:val="28"/>
          <w:szCs w:val="28"/>
          <w:highlight w:val="lightGray"/>
        </w:rPr>
      </w:pPr>
      <w:bookmarkStart w:id="64" w:name="_Toc19022"/>
      <w:r>
        <w:rPr>
          <w:rFonts w:hint="eastAsia" w:ascii="微软雅黑" w:hAnsi="微软雅黑" w:eastAsia="微软雅黑" w:cs="微软雅黑"/>
          <w:b w:val="0"/>
          <w:sz w:val="28"/>
          <w:szCs w:val="28"/>
          <w:highlight w:val="lightGray"/>
        </w:rPr>
        <w:t>2025年4月10日</w:t>
      </w:r>
      <w:bookmarkEnd w:id="64"/>
    </w:p>
    <w:p w14:paraId="6CD0A0AD">
      <w:pPr>
        <w:spacing w:line="500" w:lineRule="exact"/>
        <w:jc w:val="left"/>
        <w:rPr>
          <w:rFonts w:hint="eastAsia" w:ascii="微软雅黑" w:hAnsi="微软雅黑" w:eastAsia="微软雅黑" w:cs="微软雅黑"/>
          <w:sz w:val="28"/>
          <w:szCs w:val="28"/>
        </w:rPr>
      </w:pPr>
    </w:p>
    <w:p w14:paraId="1AB0F45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（叙述从2021年结缘真理开始，几次离开真理学习其他教法，又返回真理的经历，内容略）</w:t>
      </w:r>
    </w:p>
    <w:p w14:paraId="1199E82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我希望这次真的能跟随老师不再离开，全面大量去学习老师的法，去学习宽恕和接纳，慢慢学习不要对境起心，淡化习气，最终能够在老师的带领下使灵魂苏醒，脱离生死轮回。</w:t>
      </w:r>
      <w:r>
        <w:rPr>
          <w:rFonts w:hint="eastAsia" w:ascii="微软雅黑" w:hAnsi="微软雅黑" w:eastAsia="微软雅黑" w:cs="微软雅黑"/>
          <w:i/>
          <w:iCs/>
          <w:sz w:val="24"/>
          <w:szCs w:val="24"/>
        </w:rPr>
        <w:t>（节选）</w:t>
      </w:r>
    </w:p>
    <w:p w14:paraId="586BC508">
      <w:pPr>
        <w:spacing w:line="500" w:lineRule="exact"/>
        <w:jc w:val="left"/>
        <w:rPr>
          <w:rFonts w:hint="eastAsia" w:ascii="微软雅黑" w:hAnsi="微软雅黑" w:eastAsia="微软雅黑" w:cs="微软雅黑"/>
          <w:i/>
          <w:iCs/>
          <w:sz w:val="28"/>
          <w:szCs w:val="28"/>
        </w:rPr>
      </w:pPr>
    </w:p>
    <w:p w14:paraId="3972ABD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你的福报不够了，以后还会离开的，送上祝福，安静离开就好了。</w:t>
      </w:r>
    </w:p>
    <w:p w14:paraId="7F36E1B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7F2E48">
      <w:pPr>
        <w:spacing w:line="500" w:lineRule="exact"/>
        <w:jc w:val="left"/>
        <w:rPr>
          <w:rFonts w:hint="eastAsia" w:ascii="微软雅黑" w:hAnsi="微软雅黑" w:eastAsia="微软雅黑" w:cs="微软雅黑"/>
          <w:sz w:val="28"/>
          <w:szCs w:val="28"/>
        </w:rPr>
      </w:pPr>
    </w:p>
    <w:p w14:paraId="651F6E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在没有遇到老师以前，我经历的十来年的心理创伤，基本上大半天的状态，自我都是在痛苦挣扎绝望中。在内心经历那种挣扎、痛苦、绝望、麻木到达一定程度之后，内在就会出现一种对别人俯视的那种淡漠、漠然，清空了一切情绪，试图以这种状态抵制内心的痛苦，在这两种状态中反复切换，但灵魂内在的匮乏、荒芜，又怎知“爱”才是唯一不变的答案？遇到师后就不一样了，那种清空一切情绪的漠然状态中，因为践行宽恕，就突然感觉到了爱的抚慰，内在时常温暖、轻盈、幸福而安宁。</w:t>
      </w:r>
    </w:p>
    <w:p w14:paraId="01DFF9F4">
      <w:pPr>
        <w:spacing w:line="500" w:lineRule="exact"/>
        <w:jc w:val="left"/>
        <w:rPr>
          <w:rFonts w:hint="eastAsia" w:ascii="微软雅黑" w:hAnsi="微软雅黑" w:eastAsia="微软雅黑" w:cs="微软雅黑"/>
          <w:sz w:val="28"/>
          <w:szCs w:val="28"/>
        </w:rPr>
      </w:pPr>
    </w:p>
    <w:p w14:paraId="0884AF0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呢，好像没有最初的激动了，只是静静地听着师的圣音，感受着声音背后的温暖安宁与那慈爱的气息，任由那个闹腾的自己闹腾，自己完全没有那个能力不让自己闹腾，只有被师的赐福洗礼、净化，哇！好像是被清洗一会会后，内在又开始激动、渴望了。</w:t>
      </w:r>
      <w:r>
        <w:rPr>
          <w:rFonts w:hint="eastAsia" w:ascii="微软雅黑" w:hAnsi="微软雅黑" w:eastAsia="微软雅黑" w:cs="微软雅黑"/>
          <w:i/>
          <w:iCs/>
          <w:sz w:val="24"/>
          <w:szCs w:val="24"/>
        </w:rPr>
        <w:t>（节选）</w:t>
      </w:r>
    </w:p>
    <w:p w14:paraId="653A7708">
      <w:pPr>
        <w:spacing w:line="500" w:lineRule="exact"/>
        <w:jc w:val="left"/>
        <w:rPr>
          <w:rFonts w:hint="eastAsia" w:ascii="微软雅黑" w:hAnsi="微软雅黑" w:eastAsia="微软雅黑" w:cs="微软雅黑"/>
          <w:sz w:val="28"/>
          <w:szCs w:val="28"/>
        </w:rPr>
      </w:pPr>
    </w:p>
    <w:p w14:paraId="0EF54B3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祝福你，慢慢的进步中。</w:t>
      </w:r>
    </w:p>
    <w:p w14:paraId="73521A1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C00A9F">
      <w:pPr>
        <w:spacing w:line="500" w:lineRule="exact"/>
        <w:jc w:val="left"/>
        <w:rPr>
          <w:rFonts w:hint="eastAsia" w:ascii="微软雅黑" w:hAnsi="微软雅黑" w:eastAsia="微软雅黑" w:cs="微软雅黑"/>
          <w:sz w:val="28"/>
          <w:szCs w:val="28"/>
        </w:rPr>
      </w:pPr>
    </w:p>
    <w:p w14:paraId="237D975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p>
    <w:p w14:paraId="48B7CE5E">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“因为过几个小时后，当灵性光明苏醒，当普照智慧穿透，当纯澈见精拓展，</w:t>
      </w:r>
    </w:p>
    <w:p w14:paraId="13D606D8">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修行者，所写出来的文字背后，就不会有境界的凝固，而是纯光明的生命流淌。</w:t>
      </w:r>
    </w:p>
    <w:p w14:paraId="39BA4228">
      <w:pPr>
        <w:spacing w:line="500" w:lineRule="exact"/>
        <w:jc w:val="left"/>
        <w:rPr>
          <w:rFonts w:ascii="微软雅黑" w:hAnsi="微软雅黑" w:eastAsia="微软雅黑" w:cs="微软雅黑"/>
          <w:b/>
          <w:bCs/>
          <w:sz w:val="28"/>
          <w:szCs w:val="28"/>
        </w:rPr>
      </w:pPr>
    </w:p>
    <w:p w14:paraId="0CA59FF7">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没有对比，就，无法判断出，纯光灵性与境界生命，之间的差异区别。</w:t>
      </w:r>
    </w:p>
    <w:p w14:paraId="2A4E1DF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没有区别，就无法对比出，神佛气息的真实性。</w:t>
      </w:r>
    </w:p>
    <w:p w14:paraId="270180A4">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若神佛的神圣，失去了真实性，仅仅变成了人类心意中的神话故事，</w:t>
      </w:r>
    </w:p>
    <w:p w14:paraId="4AFDA1A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那么，人世间亿兆兆灵魂，就失去了解脱死亡，奔赴天堂的可能性。</w:t>
      </w:r>
    </w:p>
    <w:p w14:paraId="790C0F55">
      <w:pPr>
        <w:spacing w:line="500" w:lineRule="exact"/>
        <w:jc w:val="left"/>
        <w:rPr>
          <w:rFonts w:ascii="微软雅黑" w:hAnsi="微软雅黑" w:eastAsia="微软雅黑" w:cs="微软雅黑"/>
          <w:b/>
          <w:bCs/>
          <w:sz w:val="28"/>
          <w:szCs w:val="28"/>
        </w:rPr>
      </w:pPr>
    </w:p>
    <w:p w14:paraId="33DB55D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神佛是真实的，‘祂’超越了现实。</w:t>
      </w:r>
    </w:p>
    <w:p w14:paraId="0E074807">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众生在‘祂’之中。</w:t>
      </w:r>
    </w:p>
    <w:p w14:paraId="459FCB7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‘祂’不被身心意识认知所‘存在’。</w:t>
      </w:r>
    </w:p>
    <w:p w14:paraId="6FA48D20">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‘祂’在众生之内。</w:t>
      </w:r>
    </w:p>
    <w:p w14:paraId="6C4A882C">
      <w:pPr>
        <w:spacing w:line="500" w:lineRule="exact"/>
        <w:jc w:val="left"/>
        <w:rPr>
          <w:rFonts w:ascii="微软雅黑" w:hAnsi="微软雅黑" w:eastAsia="微软雅黑" w:cs="微软雅黑"/>
          <w:b/>
          <w:bCs/>
          <w:sz w:val="28"/>
          <w:szCs w:val="28"/>
        </w:rPr>
      </w:pPr>
    </w:p>
    <w:p w14:paraId="4A5AC962">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color w:val="000000"/>
          <w:sz w:val="28"/>
          <w:szCs w:val="28"/>
        </w:rPr>
        <w:t>一切存在中，过去未来当下，都是‘祂’究竟不动庄严。</w:t>
      </w:r>
    </w:p>
    <w:p w14:paraId="17EC97B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时间空间内，苍穹微尘世界，是‘祂’平等恢弘的慈悲。”</w:t>
      </w:r>
      <w:r>
        <w:rPr>
          <w:rFonts w:hint="eastAsia" w:ascii="微软雅黑" w:hAnsi="微软雅黑" w:eastAsia="微软雅黑" w:cs="微软雅黑"/>
          <w:sz w:val="28"/>
          <w:szCs w:val="28"/>
        </w:rPr>
        <w:t>——《血脉》2024-12-14</w:t>
      </w:r>
    </w:p>
    <w:p w14:paraId="6A85C6AF">
      <w:pPr>
        <w:spacing w:line="500" w:lineRule="exact"/>
        <w:jc w:val="left"/>
        <w:rPr>
          <w:rFonts w:hint="eastAsia" w:ascii="微软雅黑" w:hAnsi="微软雅黑" w:eastAsia="微软雅黑" w:cs="微软雅黑"/>
          <w:sz w:val="28"/>
          <w:szCs w:val="28"/>
        </w:rPr>
      </w:pPr>
    </w:p>
    <w:p w14:paraId="29241B0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顶礼老师！！！</w:t>
      </w:r>
    </w:p>
    <w:p w14:paraId="692E24F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只有祂（老师）有这气息。</w:t>
      </w:r>
    </w:p>
    <w:p w14:paraId="2A4C61B5">
      <w:pPr>
        <w:spacing w:line="500" w:lineRule="exact"/>
        <w:jc w:val="left"/>
        <w:rPr>
          <w:rFonts w:hint="eastAsia" w:ascii="微软雅黑" w:hAnsi="微软雅黑" w:eastAsia="微软雅黑" w:cs="微软雅黑"/>
          <w:sz w:val="28"/>
          <w:szCs w:val="28"/>
        </w:rPr>
      </w:pPr>
    </w:p>
    <w:p w14:paraId="4F4D3804">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606AD46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647E23">
      <w:pPr>
        <w:spacing w:line="500" w:lineRule="exact"/>
        <w:jc w:val="left"/>
        <w:rPr>
          <w:rFonts w:hint="eastAsia" w:ascii="微软雅黑" w:hAnsi="微软雅黑" w:eastAsia="微软雅黑" w:cs="微软雅黑"/>
          <w:sz w:val="28"/>
          <w:szCs w:val="28"/>
        </w:rPr>
      </w:pPr>
    </w:p>
    <w:p w14:paraId="2445527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w:t>
      </w:r>
    </w:p>
    <w:p w14:paraId="1278F54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老师和佛像的气息真的很像很像啊！！！</w:t>
      </w:r>
    </w:p>
    <w:p w14:paraId="45663CB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（附爱的温暖《祂（上）》（2025-02-13）视频截图与用AI制作的佛像图片，图片略）</w:t>
      </w:r>
    </w:p>
    <w:p w14:paraId="7E335054">
      <w:pPr>
        <w:spacing w:line="500" w:lineRule="exact"/>
        <w:jc w:val="left"/>
        <w:rPr>
          <w:rFonts w:hint="eastAsia" w:ascii="微软雅黑" w:hAnsi="微软雅黑" w:eastAsia="微软雅黑" w:cs="微软雅黑"/>
          <w:sz w:val="28"/>
          <w:szCs w:val="28"/>
        </w:rPr>
      </w:pPr>
    </w:p>
    <w:p w14:paraId="119D944A">
      <w:pPr>
        <w:spacing w:line="500" w:lineRule="exact"/>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确实如此，一模一样的慈悲祥和，深邃厚重。</w:t>
      </w:r>
    </w:p>
    <w:p w14:paraId="654E92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2536A1D">
      <w:pPr>
        <w:spacing w:line="500" w:lineRule="exact"/>
        <w:jc w:val="left"/>
        <w:rPr>
          <w:rFonts w:hint="eastAsia" w:ascii="微软雅黑" w:hAnsi="微软雅黑" w:eastAsia="微软雅黑" w:cs="微软雅黑"/>
          <w:sz w:val="28"/>
          <w:szCs w:val="28"/>
        </w:rPr>
      </w:pPr>
    </w:p>
    <w:p w14:paraId="251A9535">
      <w:pPr>
        <w:pStyle w:val="3"/>
        <w:spacing w:before="0" w:after="0" w:line="500" w:lineRule="exact"/>
        <w:rPr>
          <w:rFonts w:hint="eastAsia" w:ascii="微软雅黑" w:hAnsi="微软雅黑" w:eastAsia="微软雅黑" w:cs="微软雅黑"/>
          <w:b w:val="0"/>
          <w:sz w:val="28"/>
          <w:szCs w:val="28"/>
          <w:highlight w:val="lightGray"/>
        </w:rPr>
      </w:pPr>
      <w:bookmarkStart w:id="65" w:name="_Toc4452"/>
      <w:r>
        <w:rPr>
          <w:rFonts w:hint="eastAsia" w:ascii="微软雅黑" w:hAnsi="微软雅黑" w:eastAsia="微软雅黑" w:cs="微软雅黑"/>
          <w:b w:val="0"/>
          <w:sz w:val="28"/>
          <w:szCs w:val="28"/>
          <w:highlight w:val="lightGray"/>
        </w:rPr>
        <w:t>2025年4月11日</w:t>
      </w:r>
      <w:bookmarkEnd w:id="65"/>
    </w:p>
    <w:p w14:paraId="07DACE5A">
      <w:pPr>
        <w:spacing w:line="500" w:lineRule="exact"/>
        <w:jc w:val="left"/>
        <w:rPr>
          <w:rFonts w:hint="eastAsia" w:ascii="微软雅黑" w:hAnsi="微软雅黑" w:eastAsia="微软雅黑" w:cs="微软雅黑"/>
          <w:sz w:val="28"/>
          <w:szCs w:val="28"/>
        </w:rPr>
      </w:pPr>
    </w:p>
    <w:p w14:paraId="702AF9B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万万没想到有人会谎称自己是佛，是如来……而我却真的相信了，这可能是我无法原谅、释怀自己的地方，不敢面对自己内心，竟把魔鬼当师父，如父母一般的存在。</w:t>
      </w:r>
    </w:p>
    <w:p w14:paraId="3BBB6D20">
      <w:pPr>
        <w:spacing w:line="500" w:lineRule="exact"/>
        <w:jc w:val="left"/>
        <w:rPr>
          <w:rFonts w:hint="eastAsia" w:ascii="微软雅黑" w:hAnsi="微软雅黑" w:eastAsia="微软雅黑" w:cs="微软雅黑"/>
          <w:sz w:val="28"/>
          <w:szCs w:val="28"/>
        </w:rPr>
      </w:pPr>
    </w:p>
    <w:p w14:paraId="205637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我愿意直面自己的心，认贼作父的心理，因为自己的心不够清净、太混沌，我无法深度剖析自己内心层面。知道对方是邪师时，我的内心是憎恨、恐惧、害怕。憎恨对方欺骗我，让我跟随，也憎恨自己不识真神，这个无知的我。</w:t>
      </w:r>
    </w:p>
    <w:p w14:paraId="269EB8CD">
      <w:pPr>
        <w:spacing w:line="500" w:lineRule="exact"/>
        <w:jc w:val="left"/>
        <w:rPr>
          <w:rFonts w:hint="eastAsia" w:ascii="微软雅黑" w:hAnsi="微软雅黑" w:eastAsia="微软雅黑" w:cs="微软雅黑"/>
          <w:sz w:val="28"/>
          <w:szCs w:val="28"/>
        </w:rPr>
      </w:pPr>
    </w:p>
    <w:p w14:paraId="3224655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如今想来当初面对的所谓困境大概是因为我选错了方向，认贼作父，导致自己的内心煎熬，生活苦不堪言。是真神的爱与宽恕让我一点点地解脱心中的困苦煎熬。</w:t>
      </w:r>
    </w:p>
    <w:p w14:paraId="3951994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“神是爱，上主是爱，我是爱”！我是被爱和宽恕的！</w:t>
      </w:r>
      <w:r>
        <w:rPr>
          <w:rFonts w:hint="eastAsia" w:ascii="微软雅黑" w:hAnsi="微软雅黑" w:eastAsia="微软雅黑" w:cs="微软雅黑"/>
          <w:i/>
          <w:iCs/>
          <w:sz w:val="24"/>
          <w:szCs w:val="24"/>
        </w:rPr>
        <w:t>（节选）</w:t>
      </w:r>
    </w:p>
    <w:p w14:paraId="0A71C8E8">
      <w:pPr>
        <w:spacing w:line="500" w:lineRule="exact"/>
        <w:jc w:val="left"/>
        <w:rPr>
          <w:rFonts w:hint="eastAsia" w:ascii="微软雅黑" w:hAnsi="微软雅黑" w:eastAsia="微软雅黑" w:cs="微软雅黑"/>
          <w:sz w:val="28"/>
          <w:szCs w:val="28"/>
        </w:rPr>
      </w:pPr>
    </w:p>
    <w:p w14:paraId="4A3521C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祝福你，魔鬼自称如来，造下的无间地狱恶业已经在兑现之中了，他永生永世沉沦黑暗煎熬中。</w:t>
      </w:r>
    </w:p>
    <w:p w14:paraId="735DC3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F27E13D">
      <w:pPr>
        <w:spacing w:line="500" w:lineRule="exact"/>
        <w:jc w:val="left"/>
        <w:rPr>
          <w:rFonts w:hint="eastAsia" w:ascii="微软雅黑" w:hAnsi="微软雅黑" w:eastAsia="微软雅黑" w:cs="微软雅黑"/>
          <w:sz w:val="28"/>
          <w:szCs w:val="28"/>
        </w:rPr>
      </w:pPr>
    </w:p>
    <w:p w14:paraId="67F8DFDD">
      <w:pPr>
        <w:spacing w:line="500" w:lineRule="exact"/>
        <w:jc w:val="left"/>
        <w:rPr>
          <w:rFonts w:hint="eastAsia" w:ascii="微软雅黑" w:hAnsi="微软雅黑" w:eastAsia="微软雅黑" w:cs="微软雅黑"/>
          <w:i/>
          <w:iCs/>
          <w:sz w:val="24"/>
          <w:szCs w:val="24"/>
        </w:rPr>
      </w:pPr>
      <w:bookmarkStart w:id="66" w:name="OLE_LINK5"/>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我生命唯一的爱就是真神的爱，我感到真神在改变、安排着我的命运生活，一次次地纠正我，消弭我的恐惧心，我的一切都是神的救赎。</w:t>
      </w:r>
      <w:r>
        <w:rPr>
          <w:rFonts w:hint="eastAsia" w:ascii="微软雅黑" w:hAnsi="微软雅黑" w:eastAsia="微软雅黑" w:cs="微软雅黑"/>
          <w:i/>
          <w:iCs/>
          <w:sz w:val="24"/>
          <w:szCs w:val="24"/>
        </w:rPr>
        <w:t>（节选）</w:t>
      </w:r>
    </w:p>
    <w:p w14:paraId="51B1011E">
      <w:pPr>
        <w:spacing w:line="500" w:lineRule="exact"/>
        <w:jc w:val="left"/>
        <w:rPr>
          <w:rFonts w:hint="eastAsia" w:ascii="微软雅黑" w:hAnsi="微软雅黑" w:eastAsia="微软雅黑" w:cs="微软雅黑"/>
          <w:sz w:val="28"/>
          <w:szCs w:val="28"/>
        </w:rPr>
      </w:pPr>
    </w:p>
    <w:p w14:paraId="0E84C1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祝福你，神佛是真实的生命</w:t>
      </w:r>
      <w:bookmarkEnd w:id="66"/>
      <w:r>
        <w:rPr>
          <w:rFonts w:hint="eastAsia" w:ascii="微软雅黑" w:hAnsi="微软雅黑" w:eastAsia="微软雅黑" w:cs="微软雅黑"/>
          <w:sz w:val="28"/>
          <w:szCs w:val="28"/>
        </w:rPr>
        <w:t>。</w:t>
      </w:r>
    </w:p>
    <w:p w14:paraId="1611704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60C3373">
      <w:pPr>
        <w:spacing w:line="500" w:lineRule="exact"/>
        <w:jc w:val="left"/>
        <w:rPr>
          <w:rFonts w:hint="eastAsia" w:ascii="微软雅黑" w:hAnsi="微软雅黑" w:eastAsia="微软雅黑" w:cs="微软雅黑"/>
          <w:sz w:val="28"/>
          <w:szCs w:val="28"/>
        </w:rPr>
      </w:pPr>
    </w:p>
    <w:p w14:paraId="0D1E815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太巧了，这绝不是巧合，冥冥之中自有安排。刚才抄法时，偶然翻到四年前的内容，那时候还没有遇见老师，只是被痛苦绝望煎熬着，灵魂在地狱。痛苦无助情况下，读《金刚经》的同时，白天在店里抄“南无月光如来”佛号，不知道怎么知道这个佛号的，那时候我连什么是修行都一无所知啊，就光知道有个“阿弥陀佛”，可是没感觉，不爱念。怎么就抄写了这么多页“南无月光如来”圣号呢？</w:t>
      </w:r>
    </w:p>
    <w:p w14:paraId="6654DA25">
      <w:pPr>
        <w:spacing w:line="500" w:lineRule="exact"/>
        <w:jc w:val="left"/>
        <w:rPr>
          <w:rFonts w:hint="eastAsia" w:ascii="微软雅黑" w:hAnsi="微软雅黑" w:eastAsia="微软雅黑" w:cs="微软雅黑"/>
          <w:sz w:val="28"/>
          <w:szCs w:val="28"/>
        </w:rPr>
      </w:pPr>
    </w:p>
    <w:p w14:paraId="60419AB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原来那是我在心里寻找着、呐喊着我的天父啊，灵魂依稀记得自己的天父，所以就莫名其妙地抄写、默念月光如来圣号，那是灵魂撕裂的呐喊啊。记得不久就遇见老师天父了。今天才知道几年前我抄写的就是天父恩师的圣号。</w:t>
      </w:r>
      <w:r>
        <w:rPr>
          <w:rFonts w:hint="eastAsia" w:ascii="微软雅黑" w:hAnsi="微软雅黑" w:eastAsia="微软雅黑" w:cs="微软雅黑"/>
          <w:i/>
          <w:iCs/>
          <w:sz w:val="24"/>
          <w:szCs w:val="24"/>
        </w:rPr>
        <w:t>（节选）</w:t>
      </w:r>
    </w:p>
    <w:p w14:paraId="4FD9B0E1">
      <w:pPr>
        <w:spacing w:line="500" w:lineRule="exact"/>
        <w:jc w:val="left"/>
        <w:rPr>
          <w:rFonts w:hint="eastAsia" w:ascii="微软雅黑" w:hAnsi="微软雅黑" w:eastAsia="微软雅黑" w:cs="微软雅黑"/>
          <w:sz w:val="28"/>
          <w:szCs w:val="28"/>
        </w:rPr>
      </w:pPr>
    </w:p>
    <w:p w14:paraId="6D6383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祝福你，宿缘。</w:t>
      </w:r>
    </w:p>
    <w:p w14:paraId="1DB3D9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7A57B9B">
      <w:pPr>
        <w:spacing w:line="500" w:lineRule="exact"/>
        <w:jc w:val="left"/>
        <w:rPr>
          <w:rFonts w:hint="eastAsia" w:ascii="微软雅黑" w:hAnsi="微软雅黑" w:eastAsia="微软雅黑" w:cs="微软雅黑"/>
          <w:sz w:val="28"/>
          <w:szCs w:val="28"/>
        </w:rPr>
      </w:pPr>
    </w:p>
    <w:p w14:paraId="4283A8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 xml:space="preserve">我有一个硬盘，里面包含了10多年来，所有参与的活动的照片，以及从2008年开始收集的魔鬼的各个平台的文字，我一直不愿意去触碰那个硬盘，似乎那就是我挥之不去的噩梦。 </w:t>
      </w:r>
    </w:p>
    <w:p w14:paraId="4FD4A92A">
      <w:pPr>
        <w:spacing w:line="500" w:lineRule="exact"/>
        <w:jc w:val="left"/>
        <w:rPr>
          <w:rFonts w:hint="eastAsia" w:ascii="微软雅黑" w:hAnsi="微软雅黑" w:eastAsia="微软雅黑" w:cs="微软雅黑"/>
          <w:sz w:val="28"/>
          <w:szCs w:val="28"/>
        </w:rPr>
      </w:pPr>
    </w:p>
    <w:p w14:paraId="2C6A812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（叙述曾经跟随邪师的痛苦经历和如今反邪过程中的无惧无畏，内容略）</w:t>
      </w:r>
    </w:p>
    <w:p w14:paraId="0CEAA226">
      <w:pPr>
        <w:spacing w:line="500" w:lineRule="exact"/>
        <w:jc w:val="left"/>
        <w:rPr>
          <w:rFonts w:hint="eastAsia" w:ascii="微软雅黑" w:hAnsi="微软雅黑" w:eastAsia="微软雅黑" w:cs="微软雅黑"/>
          <w:sz w:val="28"/>
          <w:szCs w:val="28"/>
        </w:rPr>
      </w:pPr>
    </w:p>
    <w:p w14:paraId="205B36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回到家后立马开始着手整理反邪视频的资料与图片，那个我不愿意打开的硬盘，我终于重新启动。看着满满当当的文件夹，忍不住的心痛，那十几年的青春年华，那纯洁无杂的虔诚信仰，那甘愿付出一切来追随的无怨无悔，全是一场错付。当我打开那些私密聊天，重新翻出魔鬼诱骗我双修的聊天记录，仿佛心都在滴血。如今我愿意将这些记录彻底公开，我愿意扒光自己的所有保护与维护，赤裸裸地站在所有人的面前，只愿你们从魔鬼的谎言里醒来！！！</w:t>
      </w:r>
    </w:p>
    <w:p w14:paraId="66472DF5">
      <w:pPr>
        <w:spacing w:line="500" w:lineRule="exact"/>
        <w:jc w:val="left"/>
        <w:rPr>
          <w:rFonts w:hint="eastAsia" w:ascii="微软雅黑" w:hAnsi="微软雅黑" w:eastAsia="微软雅黑" w:cs="微软雅黑"/>
          <w:sz w:val="28"/>
          <w:szCs w:val="28"/>
        </w:rPr>
      </w:pPr>
    </w:p>
    <w:p w14:paraId="53BAFF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看着过往的聊天记录，我仿佛就又回到当时的那个空间，看见那个纯真单纯的孩子，以为找到了她生生世世不断追寻的，灵魂的圣父，对着天空虔诚叩拜，发下誓愿，愿生生世世随师修行，护持正法，哪知道他居然是个伪装成佛的魔鬼！我一直对恩师有愧，无法直面老师，如今才挖到了这个根子，因为曾经对着魔鬼这真心的一念愿力，我无法在老师面前抬起头，我无法宽恕自己，灵魂有愧。</w:t>
      </w:r>
    </w:p>
    <w:p w14:paraId="47DD1048">
      <w:pPr>
        <w:spacing w:line="500" w:lineRule="exact"/>
        <w:jc w:val="left"/>
        <w:rPr>
          <w:rFonts w:hint="eastAsia" w:ascii="微软雅黑" w:hAnsi="微软雅黑" w:eastAsia="微软雅黑" w:cs="微软雅黑"/>
          <w:sz w:val="28"/>
          <w:szCs w:val="28"/>
        </w:rPr>
      </w:pPr>
    </w:p>
    <w:p w14:paraId="06C6824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就在这次我再次回到当年的那个场景空间，却看到一道圣光托起了那个小女孩，抱在怀里，“孩子，我宽恕你了，错认了魔鬼不是你的错，我明了你对佛的心意，也知道你对佛的誓愿与忠心，放心，我的孩子，你从未真正离开过我的天心，我的爱与呵护永远与你同在”，那一刻我在恩师的圣光中，泪流满面……</w:t>
      </w:r>
    </w:p>
    <w:p w14:paraId="0881D69C">
      <w:pPr>
        <w:spacing w:line="500" w:lineRule="exact"/>
        <w:jc w:val="left"/>
        <w:rPr>
          <w:rFonts w:hint="eastAsia" w:ascii="微软雅黑" w:hAnsi="微软雅黑" w:eastAsia="微软雅黑" w:cs="微软雅黑"/>
          <w:sz w:val="28"/>
          <w:szCs w:val="28"/>
        </w:rPr>
      </w:pPr>
    </w:p>
    <w:p w14:paraId="7812E43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再多的言语也无法表达我灵魂的激动与感恩。</w:t>
      </w:r>
    </w:p>
    <w:p w14:paraId="07C98E5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唯有亲吻祂的脚足，静默在祂的无上荣光中</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（节选）</w:t>
      </w:r>
    </w:p>
    <w:p w14:paraId="5A654A6F">
      <w:pPr>
        <w:spacing w:line="500" w:lineRule="exact"/>
        <w:jc w:val="left"/>
        <w:rPr>
          <w:rFonts w:hint="eastAsia" w:ascii="微软雅黑" w:hAnsi="微软雅黑" w:eastAsia="微软雅黑" w:cs="微软雅黑"/>
          <w:sz w:val="28"/>
          <w:szCs w:val="28"/>
        </w:rPr>
      </w:pPr>
    </w:p>
    <w:p w14:paraId="7AE5671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祝福你，你的灵魂属于圣光宇宙，不会有任何魔鬼能够伤害你。</w:t>
      </w:r>
    </w:p>
    <w:p w14:paraId="4DB0538A">
      <w:pPr>
        <w:spacing w:line="500" w:lineRule="exact"/>
        <w:jc w:val="left"/>
        <w:rPr>
          <w:rFonts w:hint="eastAsia" w:ascii="微软雅黑" w:hAnsi="微软雅黑" w:eastAsia="微软雅黑" w:cs="微软雅黑"/>
          <w:sz w:val="28"/>
          <w:szCs w:val="28"/>
        </w:rPr>
      </w:pPr>
    </w:p>
    <w:p w14:paraId="0081B6E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去制作反邪教的视频，拯救灵魂。</w:t>
      </w:r>
    </w:p>
    <w:p w14:paraId="0B530A6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BC39BCB">
      <w:pPr>
        <w:spacing w:line="500" w:lineRule="exact"/>
        <w:jc w:val="left"/>
        <w:rPr>
          <w:rFonts w:hint="eastAsia" w:ascii="微软雅黑" w:hAnsi="微软雅黑" w:eastAsia="微软雅黑" w:cs="微软雅黑"/>
          <w:sz w:val="28"/>
          <w:szCs w:val="28"/>
        </w:rPr>
      </w:pPr>
    </w:p>
    <w:p w14:paraId="6A3C6F7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i/>
          <w:iCs/>
          <w:sz w:val="24"/>
          <w:szCs w:val="24"/>
        </w:rPr>
        <w:t>（转载《魔鬼》（2022-06-27）全文，略）</w:t>
      </w:r>
    </w:p>
    <w:p w14:paraId="2B8CC03F">
      <w:pPr>
        <w:spacing w:line="500" w:lineRule="exact"/>
        <w:jc w:val="left"/>
        <w:rPr>
          <w:rFonts w:hint="eastAsia" w:ascii="微软雅黑" w:hAnsi="微软雅黑" w:eastAsia="微软雅黑" w:cs="微软雅黑"/>
          <w:sz w:val="28"/>
          <w:szCs w:val="28"/>
        </w:rPr>
      </w:pPr>
    </w:p>
    <w:p w14:paraId="51B7FFD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都是意淫，形成的灵魂罪障会毁灭灵魂觉醒的道路。</w:t>
      </w:r>
    </w:p>
    <w:p w14:paraId="1ADF85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2450C5">
      <w:pPr>
        <w:spacing w:line="500" w:lineRule="exact"/>
        <w:jc w:val="left"/>
        <w:rPr>
          <w:rFonts w:hint="eastAsia" w:ascii="微软雅黑" w:hAnsi="微软雅黑" w:eastAsia="微软雅黑" w:cs="微软雅黑"/>
          <w:sz w:val="28"/>
          <w:szCs w:val="28"/>
        </w:rPr>
      </w:pPr>
    </w:p>
    <w:p w14:paraId="683B53D4">
      <w:pPr>
        <w:pStyle w:val="3"/>
        <w:spacing w:before="0" w:after="0" w:line="500" w:lineRule="exact"/>
        <w:rPr>
          <w:rFonts w:hint="eastAsia" w:ascii="微软雅黑" w:hAnsi="微软雅黑" w:eastAsia="微软雅黑" w:cs="微软雅黑"/>
          <w:b w:val="0"/>
          <w:sz w:val="28"/>
          <w:szCs w:val="28"/>
          <w:highlight w:val="lightGray"/>
        </w:rPr>
      </w:pPr>
      <w:bookmarkStart w:id="67" w:name="_Toc22882"/>
      <w:r>
        <w:rPr>
          <w:rFonts w:hint="eastAsia" w:ascii="微软雅黑" w:hAnsi="微软雅黑" w:eastAsia="微软雅黑" w:cs="微软雅黑"/>
          <w:b w:val="0"/>
          <w:sz w:val="28"/>
          <w:szCs w:val="28"/>
          <w:highlight w:val="lightGray"/>
        </w:rPr>
        <w:t>2025年4月12日</w:t>
      </w:r>
      <w:bookmarkEnd w:id="67"/>
    </w:p>
    <w:p w14:paraId="470BEA0B">
      <w:pPr>
        <w:spacing w:line="500" w:lineRule="exact"/>
        <w:jc w:val="left"/>
        <w:rPr>
          <w:rFonts w:hint="eastAsia" w:ascii="微软雅黑" w:hAnsi="微软雅黑" w:eastAsia="微软雅黑" w:cs="微软雅黑"/>
          <w:sz w:val="28"/>
          <w:szCs w:val="28"/>
        </w:rPr>
      </w:pPr>
    </w:p>
    <w:p w14:paraId="487259C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顶礼老师！如果证到知觉这个地方，是不是感到无比的黑暗，再往上就是灵界天堂了？老师讲一片漆黑，尽头有一些光，那就是灵界光芒，见性是光，知觉是黑暗？</w:t>
      </w:r>
      <w:r>
        <w:rPr>
          <w:rFonts w:hint="eastAsia" w:ascii="微软雅黑" w:hAnsi="微软雅黑" w:eastAsia="微软雅黑" w:cs="微软雅黑"/>
          <w:i/>
          <w:iCs/>
          <w:sz w:val="24"/>
          <w:szCs w:val="24"/>
        </w:rPr>
        <w:t>（节选）</w:t>
      </w:r>
    </w:p>
    <w:p w14:paraId="65EC438C">
      <w:pPr>
        <w:spacing w:line="500" w:lineRule="exact"/>
        <w:jc w:val="left"/>
        <w:rPr>
          <w:rFonts w:hint="eastAsia" w:ascii="微软雅黑" w:hAnsi="微软雅黑" w:eastAsia="微软雅黑" w:cs="微软雅黑"/>
          <w:sz w:val="28"/>
          <w:szCs w:val="28"/>
        </w:rPr>
      </w:pPr>
    </w:p>
    <w:p w14:paraId="33E83A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知觉，是物质性的光明与生命纯光，之间的交汇管道，当物质性的时空消失到尽头，就是生命苏醒的开始，整个过程好似梦境中苏醒的感觉，不是黑暗，而是混沌。</w:t>
      </w:r>
    </w:p>
    <w:p w14:paraId="6F1A6A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364E9C4">
      <w:pPr>
        <w:spacing w:line="500" w:lineRule="exact"/>
        <w:jc w:val="left"/>
        <w:rPr>
          <w:rFonts w:hint="eastAsia" w:ascii="微软雅黑" w:hAnsi="微软雅黑" w:eastAsia="微软雅黑" w:cs="微软雅黑"/>
          <w:sz w:val="28"/>
          <w:szCs w:val="28"/>
        </w:rPr>
      </w:pPr>
    </w:p>
    <w:p w14:paraId="3168F65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越来越多的过去的同修愿意挺身而出，分享真相给身边的人，圣光普照之下，一切邪魔外道无所遁形！深深地感恩你们，我们是在跟魔鬼抢人，灵魂进入无间地狱绝对不是开玩笑的，谢谢你们愿意站出来，为正义发声！！！</w:t>
      </w:r>
      <w:r>
        <w:rPr>
          <w:rFonts w:hint="eastAsia" w:ascii="微软雅黑" w:hAnsi="微软雅黑" w:eastAsia="微软雅黑" w:cs="微软雅黑"/>
          <w:i/>
          <w:iCs/>
          <w:sz w:val="24"/>
          <w:szCs w:val="24"/>
        </w:rPr>
        <w:t>（附反邪的聊天记录截图，略）</w:t>
      </w:r>
    </w:p>
    <w:p w14:paraId="22BE73C5">
      <w:pPr>
        <w:spacing w:line="500" w:lineRule="exact"/>
        <w:jc w:val="left"/>
        <w:rPr>
          <w:rFonts w:hint="eastAsia" w:ascii="微软雅黑" w:hAnsi="微软雅黑" w:eastAsia="微软雅黑" w:cs="微软雅黑"/>
          <w:sz w:val="28"/>
          <w:szCs w:val="28"/>
        </w:rPr>
      </w:pPr>
    </w:p>
    <w:p w14:paraId="7F6C071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做的很对，神佛与你同在。</w:t>
      </w:r>
    </w:p>
    <w:p w14:paraId="6E58AB8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B8963B">
      <w:pPr>
        <w:spacing w:line="500" w:lineRule="exact"/>
        <w:jc w:val="left"/>
        <w:rPr>
          <w:rFonts w:hint="eastAsia" w:ascii="微软雅黑" w:hAnsi="微软雅黑" w:eastAsia="微软雅黑" w:cs="微软雅黑"/>
          <w:sz w:val="28"/>
          <w:szCs w:val="28"/>
        </w:rPr>
      </w:pPr>
    </w:p>
    <w:p w14:paraId="766846F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疑惑张老师是不是魔</w:t>
      </w:r>
    </w:p>
    <w:p w14:paraId="1976B93D">
      <w:pPr>
        <w:spacing w:line="500" w:lineRule="exact"/>
        <w:jc w:val="left"/>
        <w:rPr>
          <w:rFonts w:hint="eastAsia" w:ascii="微软雅黑" w:hAnsi="微软雅黑" w:eastAsia="微软雅黑" w:cs="微软雅黑"/>
          <w:sz w:val="28"/>
          <w:szCs w:val="28"/>
        </w:rPr>
      </w:pPr>
    </w:p>
    <w:p w14:paraId="7AAD0E6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读了老师对真正实证的修行者在各个证入阶段的详尽描述，感慨万千！可是障深慧浅的我依然没有判断能力，不知道我前些年遇到的张老师是不是魔。以下是我对张老师的描述，大体这样，但细节记不太清。</w:t>
      </w:r>
      <w:r>
        <w:rPr>
          <w:rFonts w:hint="eastAsia" w:ascii="微软雅黑" w:hAnsi="微软雅黑" w:eastAsia="微软雅黑" w:cs="微软雅黑"/>
          <w:i/>
          <w:iCs/>
          <w:sz w:val="24"/>
          <w:szCs w:val="24"/>
        </w:rPr>
        <w:t>（内容略）</w:t>
      </w:r>
    </w:p>
    <w:p w14:paraId="5C0F97C8">
      <w:pPr>
        <w:spacing w:line="500" w:lineRule="exact"/>
        <w:jc w:val="left"/>
        <w:rPr>
          <w:rFonts w:hint="eastAsia" w:ascii="微软雅黑" w:hAnsi="微软雅黑" w:eastAsia="微软雅黑" w:cs="微软雅黑"/>
          <w:sz w:val="28"/>
          <w:szCs w:val="28"/>
        </w:rPr>
      </w:pPr>
    </w:p>
    <w:p w14:paraId="5D3EBD61">
      <w:pPr>
        <w:spacing w:line="500" w:lineRule="exact"/>
        <w:jc w:val="left"/>
        <w:rPr>
          <w:rFonts w:hint="eastAsia" w:ascii="微软雅黑" w:hAnsi="微软雅黑" w:eastAsia="微软雅黑" w:cs="微软雅黑"/>
          <w:b/>
          <w:bCs/>
          <w:sz w:val="28"/>
          <w:szCs w:val="28"/>
          <w:highlight w:val="none"/>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不要评价别人。</w:t>
      </w:r>
    </w:p>
    <w:p w14:paraId="4AF41764">
      <w:pPr>
        <w:spacing w:line="500" w:lineRule="exact"/>
        <w:jc w:val="left"/>
        <w:rPr>
          <w:rFonts w:hint="eastAsia" w:ascii="微软雅黑" w:hAnsi="微软雅黑" w:eastAsia="微软雅黑" w:cs="微软雅黑"/>
          <w:sz w:val="28"/>
          <w:szCs w:val="28"/>
        </w:rPr>
      </w:pPr>
      <w:bookmarkStart w:id="68" w:name="OLE_LINK13"/>
      <w:r>
        <w:rPr>
          <w:rFonts w:hint="eastAsia" w:ascii="微软雅黑" w:hAnsi="微软雅黑" w:eastAsia="微软雅黑" w:cs="微软雅黑"/>
          <w:sz w:val="28"/>
          <w:szCs w:val="28"/>
        </w:rPr>
        <w:t>…………………………………………</w:t>
      </w:r>
      <w:bookmarkEnd w:id="68"/>
    </w:p>
    <w:p w14:paraId="1132396A">
      <w:pPr>
        <w:spacing w:line="500" w:lineRule="exact"/>
        <w:jc w:val="left"/>
        <w:rPr>
          <w:rFonts w:hint="eastAsia" w:ascii="微软雅黑" w:hAnsi="微软雅黑" w:eastAsia="微软雅黑" w:cs="微软雅黑"/>
          <w:sz w:val="28"/>
          <w:szCs w:val="28"/>
        </w:rPr>
      </w:pPr>
    </w:p>
    <w:p w14:paraId="4ED1421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我以前经常让贺师兄听老师讲法，她听了都没有表示什么。她一直纠结于老师没有传承，宁愿听雪山教派有传承的法师、上师讲法。今天突然主动和我说想学习，因为她昨天听了感觉讲得很好。</w:t>
      </w:r>
    </w:p>
    <w:p w14:paraId="4CE0669C">
      <w:pPr>
        <w:spacing w:line="500" w:lineRule="exact"/>
        <w:jc w:val="left"/>
        <w:rPr>
          <w:rFonts w:hint="eastAsia" w:ascii="微软雅黑" w:hAnsi="微软雅黑" w:eastAsia="微软雅黑" w:cs="微软雅黑"/>
          <w:sz w:val="28"/>
          <w:szCs w:val="28"/>
        </w:rPr>
      </w:pPr>
    </w:p>
    <w:p w14:paraId="57CD3FB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人啊，都是跟着感觉走的，什么传承不传承的，她这时候抛到脑后了，只想饿虎扑食、饿鬼扑食，先听了再说。我这才意识到，我这次给贺师兄听的有2025年1月20日之后的讲法，与摄受力更强了不无关系。</w:t>
      </w:r>
      <w:r>
        <w:rPr>
          <w:rFonts w:hint="eastAsia" w:ascii="微软雅黑" w:hAnsi="微软雅黑" w:eastAsia="微软雅黑" w:cs="微软雅黑"/>
          <w:i/>
          <w:iCs/>
          <w:sz w:val="24"/>
          <w:szCs w:val="24"/>
        </w:rPr>
        <w:t>（节选）</w:t>
      </w:r>
    </w:p>
    <w:p w14:paraId="78134A64">
      <w:pPr>
        <w:spacing w:line="500" w:lineRule="exact"/>
        <w:jc w:val="left"/>
        <w:rPr>
          <w:rFonts w:hint="eastAsia" w:ascii="微软雅黑" w:hAnsi="微软雅黑" w:eastAsia="微软雅黑" w:cs="微软雅黑"/>
          <w:sz w:val="28"/>
          <w:szCs w:val="28"/>
        </w:rPr>
      </w:pPr>
    </w:p>
    <w:p w14:paraId="4EDFF5D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00000"/>
          <w:sz w:val="28"/>
          <w:szCs w:val="28"/>
        </w:rPr>
        <w:t>正巧，我今天刚看到一则短消息，讲的是雪山教法中一位活佛，向他的弟子们讲述，如何修行“气脉、明点、脉轮”，讲述通过密法修行，培育灵魂对死亡状态的熟悉，从而安全度过中阴身的过程。乍一听，这些内容对于人类具有莫大的吸引力，觉得神秘高大上，觉得是真实可行的、自度觉悟的道路，不由得升起崇敬之心。</w:t>
      </w:r>
    </w:p>
    <w:p w14:paraId="2C6C90C4">
      <w:pPr>
        <w:spacing w:line="500" w:lineRule="exact"/>
        <w:jc w:val="left"/>
        <w:rPr>
          <w:rFonts w:ascii="微软雅黑" w:hAnsi="微软雅黑" w:eastAsia="微软雅黑" w:cs="微软雅黑"/>
          <w:sz w:val="28"/>
          <w:szCs w:val="28"/>
        </w:rPr>
      </w:pPr>
    </w:p>
    <w:p w14:paraId="65D2D0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可是我看完后，总觉得哪里不对。</w:t>
      </w:r>
    </w:p>
    <w:p w14:paraId="7CA4FBA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后来仔细回想，终于明白了问题所在：</w:t>
      </w:r>
    </w:p>
    <w:p w14:paraId="7C9217C8">
      <w:pPr>
        <w:spacing w:line="500" w:lineRule="exact"/>
        <w:jc w:val="left"/>
        <w:rPr>
          <w:rFonts w:ascii="微软雅黑" w:hAnsi="微软雅黑" w:eastAsia="微软雅黑" w:cs="微软雅黑"/>
          <w:sz w:val="28"/>
          <w:szCs w:val="28"/>
        </w:rPr>
      </w:pPr>
    </w:p>
    <w:p w14:paraId="2F7F26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雪山教派，核心是：通过禅定，修行口诀，体验心髓，修行脉轮、明点，疏通经络运行能量，逐渐唤醒蕴含在心识微观世界中的灵性记忆，从而在肉身死亡的时候，能够以灵性的苏醒绽放生命纯光，安然度过灵魂处于中阴身的迷惘黑暗状态，可以自由选择灵魂未来的去处。</w:t>
      </w:r>
    </w:p>
    <w:p w14:paraId="4DEBFD2A">
      <w:pPr>
        <w:spacing w:line="500" w:lineRule="exact"/>
        <w:jc w:val="left"/>
        <w:rPr>
          <w:rFonts w:ascii="微软雅黑" w:hAnsi="微软雅黑" w:eastAsia="微软雅黑" w:cs="微软雅黑"/>
          <w:sz w:val="28"/>
          <w:szCs w:val="28"/>
        </w:rPr>
      </w:pPr>
    </w:p>
    <w:p w14:paraId="4C9AE1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我的修行道路，是依靠神佛大智慧的直接救赎，不是依靠人类自身的力量，因为实相中，没有自我与众生，没有修行，也没有解脱成就。任何建立在个人修行之上的修行，在实相中都属于魔障，建立在自我认知基础上的成就，都未曾解脱死亡。有所得，必定有所得之人，心境相续就是轮回。所谓的成就，成就的是因缘的业力相续，真正的大成就者，没有丝毫成就可以获得。</w:t>
      </w:r>
    </w:p>
    <w:p w14:paraId="4F4BC3FC">
      <w:pPr>
        <w:spacing w:line="500" w:lineRule="exact"/>
        <w:jc w:val="left"/>
        <w:rPr>
          <w:rFonts w:ascii="微软雅黑" w:hAnsi="微软雅黑" w:eastAsia="微软雅黑" w:cs="微软雅黑"/>
          <w:sz w:val="28"/>
          <w:szCs w:val="28"/>
        </w:rPr>
      </w:pPr>
    </w:p>
    <w:p w14:paraId="1EA710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而所谓的大成就者，相比如来、大菩萨而言，依旧是鬼魂。</w:t>
      </w:r>
    </w:p>
    <w:p w14:paraId="397ED410">
      <w:pPr>
        <w:spacing w:line="500" w:lineRule="exact"/>
        <w:jc w:val="left"/>
        <w:rPr>
          <w:rFonts w:ascii="微软雅黑" w:hAnsi="微软雅黑" w:eastAsia="微软雅黑" w:cs="微软雅黑"/>
          <w:sz w:val="28"/>
          <w:szCs w:val="28"/>
        </w:rPr>
      </w:pPr>
    </w:p>
    <w:p w14:paraId="63EDFE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实相是，十法界整体宇宙，华藏世界，三界六道，基准是神佛的慈悲，世界并不是，由人类的心意交织，业力投射出的物质宇宙。</w:t>
      </w:r>
    </w:p>
    <w:p w14:paraId="696FE1AA">
      <w:pPr>
        <w:spacing w:line="500" w:lineRule="exact"/>
        <w:jc w:val="left"/>
        <w:rPr>
          <w:rFonts w:ascii="微软雅黑" w:hAnsi="微软雅黑" w:eastAsia="微软雅黑" w:cs="微软雅黑"/>
          <w:sz w:val="28"/>
          <w:szCs w:val="28"/>
        </w:rPr>
      </w:pPr>
    </w:p>
    <w:p w14:paraId="022136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人间物质现象之下，能量微观中，都是智慧呈现出的生命。</w:t>
      </w:r>
    </w:p>
    <w:p w14:paraId="604A8025">
      <w:pPr>
        <w:spacing w:line="500" w:lineRule="exact"/>
        <w:jc w:val="left"/>
        <w:rPr>
          <w:rFonts w:ascii="微软雅黑" w:hAnsi="微软雅黑" w:eastAsia="微软雅黑" w:cs="微软雅黑"/>
          <w:sz w:val="28"/>
          <w:szCs w:val="28"/>
        </w:rPr>
      </w:pPr>
    </w:p>
    <w:p w14:paraId="2B3B37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为何不依靠神佛的智慧圣光，直接净化灵魂，而要去相信，人间人类的，自我能力去修行，放弃神佛的直接救赎，去获得建立在人格人类生命基点上的那一点成就？</w:t>
      </w:r>
    </w:p>
    <w:p w14:paraId="3E55827A">
      <w:pPr>
        <w:spacing w:line="500" w:lineRule="exact"/>
        <w:jc w:val="left"/>
        <w:rPr>
          <w:rFonts w:ascii="微软雅黑" w:hAnsi="微软雅黑" w:eastAsia="微软雅黑" w:cs="微软雅黑"/>
          <w:sz w:val="28"/>
          <w:szCs w:val="28"/>
        </w:rPr>
      </w:pPr>
    </w:p>
    <w:p w14:paraId="62D5A8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我，这个修行者没有自我的丝毫成就，因为我，就是信仰的敌人，需要被消融被分解，被宽恕被遗忘。</w:t>
      </w:r>
    </w:p>
    <w:p w14:paraId="4EA8C978">
      <w:pPr>
        <w:spacing w:line="500" w:lineRule="exact"/>
        <w:jc w:val="left"/>
        <w:rPr>
          <w:rFonts w:ascii="微软雅黑" w:hAnsi="微软雅黑" w:eastAsia="微软雅黑" w:cs="微软雅黑"/>
          <w:sz w:val="28"/>
          <w:szCs w:val="28"/>
        </w:rPr>
      </w:pPr>
    </w:p>
    <w:p w14:paraId="4CFA376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自我人格熄灭了，不受人格自我所蒙蔽的心灵，就会由内而外地，苏醒那“见精、灵性、觉性”的智慧生命，这就是神佛对于灵魂最根本最直接的救赎，比起雪山教派，依据自身的力量去修行能量的转换，升华速度、觉醒进度加快了数亿倍不止。</w:t>
      </w:r>
    </w:p>
    <w:p w14:paraId="4410B4D6">
      <w:pPr>
        <w:spacing w:line="500" w:lineRule="exact"/>
        <w:jc w:val="left"/>
        <w:rPr>
          <w:rFonts w:ascii="微软雅黑" w:hAnsi="微软雅黑" w:eastAsia="微软雅黑" w:cs="微软雅黑"/>
          <w:sz w:val="28"/>
          <w:szCs w:val="28"/>
        </w:rPr>
      </w:pPr>
    </w:p>
    <w:p w14:paraId="2E6E93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些活佛们，一生勤苦修行禅定，所获得的证量，在我这里，可能就是一年的时间，甚至于不到一年时间，他们苦苦精进，迟迟突破不了的心性关隘，在我这里，睡一觉醒来，内在的境界就脱胎换骨，觉醒的证量就日新月异。</w:t>
      </w:r>
    </w:p>
    <w:p w14:paraId="74B4D79D">
      <w:pPr>
        <w:spacing w:line="500" w:lineRule="exact"/>
        <w:jc w:val="left"/>
        <w:rPr>
          <w:rFonts w:ascii="微软雅黑" w:hAnsi="微软雅黑" w:eastAsia="微软雅黑" w:cs="微软雅黑"/>
          <w:sz w:val="28"/>
          <w:szCs w:val="28"/>
        </w:rPr>
      </w:pPr>
    </w:p>
    <w:p w14:paraId="2672B5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为何？因为我依靠着神佛。</w:t>
      </w:r>
    </w:p>
    <w:p w14:paraId="267B527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而他们，依靠着自己人类的力量，依靠着传给他们口诀教授的，祖师大德的证量灌顶。</w:t>
      </w:r>
    </w:p>
    <w:p w14:paraId="6A0F867D">
      <w:pPr>
        <w:spacing w:line="500" w:lineRule="exact"/>
        <w:jc w:val="left"/>
        <w:rPr>
          <w:rFonts w:ascii="微软雅黑" w:hAnsi="微软雅黑" w:eastAsia="微软雅黑" w:cs="微软雅黑"/>
          <w:sz w:val="28"/>
          <w:szCs w:val="28"/>
        </w:rPr>
      </w:pPr>
    </w:p>
    <w:p w14:paraId="6D9EA2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可是，有哪一位祖师大德的证量，能够与十方如来、清净法身佛相提并论？有哪一位上师的密法灌顶，能够与释迦牟尼佛、基督耶稣的光明，可以并驾齐驱？</w:t>
      </w:r>
    </w:p>
    <w:p w14:paraId="10356CF4">
      <w:pPr>
        <w:spacing w:line="500" w:lineRule="exact"/>
        <w:jc w:val="left"/>
        <w:rPr>
          <w:rFonts w:ascii="微软雅黑" w:hAnsi="微软雅黑" w:eastAsia="微软雅黑" w:cs="微软雅黑"/>
          <w:sz w:val="28"/>
          <w:szCs w:val="28"/>
        </w:rPr>
      </w:pPr>
    </w:p>
    <w:p w14:paraId="23A893A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既然没有，那么，为何不避开人类人格的屏障，让我们的心灵与释迦牟尼佛、基督耶稣直接相联？</w:t>
      </w:r>
    </w:p>
    <w:p w14:paraId="2B74889E">
      <w:pPr>
        <w:spacing w:line="500" w:lineRule="exact"/>
        <w:jc w:val="left"/>
        <w:rPr>
          <w:rFonts w:ascii="微软雅黑" w:hAnsi="微软雅黑" w:eastAsia="微软雅黑" w:cs="微软雅黑"/>
          <w:sz w:val="28"/>
          <w:szCs w:val="28"/>
        </w:rPr>
      </w:pPr>
    </w:p>
    <w:p w14:paraId="5503F569">
      <w:pP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为何我的教法，核心是真实与虔诚？</w:t>
      </w:r>
    </w:p>
    <w:p w14:paraId="4F52DC6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真实，具有选择灵魂方向的能力，而虔诚，可以连接神佛的生命圣光，直接照入灵魂宇宙的，细腻觉受中唤醒灵性生命。</w:t>
      </w:r>
    </w:p>
    <w:p w14:paraId="2578E47F">
      <w:pPr>
        <w:spacing w:line="500" w:lineRule="exact"/>
        <w:jc w:val="left"/>
        <w:rPr>
          <w:rFonts w:ascii="微软雅黑" w:hAnsi="微软雅黑" w:eastAsia="微软雅黑" w:cs="微软雅黑"/>
          <w:sz w:val="28"/>
          <w:szCs w:val="28"/>
        </w:rPr>
      </w:pPr>
    </w:p>
    <w:p w14:paraId="60E8D32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目的，都是唤醒生命本质的灵性，可是真神的教法，比起雪山教派的修行，所缩短的时间，何止亿倍；所成就的效果，不止亿倍。</w:t>
      </w:r>
    </w:p>
    <w:p w14:paraId="034790E6">
      <w:pPr>
        <w:spacing w:line="500" w:lineRule="exact"/>
        <w:jc w:val="left"/>
        <w:rPr>
          <w:rFonts w:ascii="微软雅黑" w:hAnsi="微软雅黑" w:eastAsia="微软雅黑" w:cs="微软雅黑"/>
          <w:sz w:val="28"/>
          <w:szCs w:val="28"/>
        </w:rPr>
      </w:pPr>
    </w:p>
    <w:p w14:paraId="3D84837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不要依靠人类的宗教。</w:t>
      </w:r>
    </w:p>
    <w:p w14:paraId="131A53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去依靠真神的救赎。</w:t>
      </w:r>
    </w:p>
    <w:p w14:paraId="47F38423">
      <w:pPr>
        <w:spacing w:line="500" w:lineRule="exact"/>
        <w:jc w:val="left"/>
        <w:rPr>
          <w:rFonts w:ascii="微软雅黑" w:hAnsi="微软雅黑" w:eastAsia="微软雅黑" w:cs="微软雅黑"/>
          <w:sz w:val="28"/>
          <w:szCs w:val="28"/>
        </w:rPr>
      </w:pPr>
    </w:p>
    <w:p w14:paraId="4685D5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立竿见影，真实不虚。</w:t>
      </w:r>
    </w:p>
    <w:p w14:paraId="175D1D8B">
      <w:pPr>
        <w:spacing w:line="500" w:lineRule="exact"/>
        <w:jc w:val="left"/>
        <w:rPr>
          <w:rFonts w:hint="eastAsia" w:ascii="微软雅黑" w:hAnsi="微软雅黑" w:eastAsia="微软雅黑" w:cs="微软雅黑"/>
          <w:sz w:val="28"/>
          <w:szCs w:val="28"/>
        </w:rPr>
      </w:pPr>
    </w:p>
    <w:p w14:paraId="6A43293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5</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（于15日转载老师上述开示，略）</w:t>
      </w:r>
    </w:p>
    <w:p w14:paraId="2D92483B">
      <w:pPr>
        <w:spacing w:line="500" w:lineRule="exact"/>
        <w:jc w:val="left"/>
        <w:rPr>
          <w:rFonts w:hint="eastAsia" w:ascii="微软雅黑" w:hAnsi="微软雅黑" w:eastAsia="微软雅黑" w:cs="微软雅黑"/>
          <w:sz w:val="28"/>
          <w:szCs w:val="28"/>
        </w:rPr>
      </w:pPr>
    </w:p>
    <w:p w14:paraId="5FE9B9F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是这样的。</w:t>
      </w:r>
    </w:p>
    <w:p w14:paraId="248F9A2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419EC8A">
      <w:pPr>
        <w:spacing w:line="500" w:lineRule="exact"/>
        <w:jc w:val="left"/>
        <w:rPr>
          <w:rFonts w:hint="eastAsia" w:ascii="微软雅黑" w:hAnsi="微软雅黑" w:eastAsia="微软雅黑" w:cs="微软雅黑"/>
          <w:sz w:val="28"/>
          <w:szCs w:val="28"/>
        </w:rPr>
      </w:pPr>
    </w:p>
    <w:p w14:paraId="61943536">
      <w:pPr>
        <w:pStyle w:val="3"/>
        <w:spacing w:before="0" w:after="0" w:line="500" w:lineRule="exact"/>
        <w:rPr>
          <w:rFonts w:hint="eastAsia" w:ascii="微软雅黑" w:hAnsi="微软雅黑" w:eastAsia="微软雅黑" w:cs="微软雅黑"/>
          <w:b w:val="0"/>
          <w:sz w:val="28"/>
          <w:szCs w:val="28"/>
          <w:highlight w:val="lightGray"/>
        </w:rPr>
      </w:pPr>
      <w:bookmarkStart w:id="69" w:name="_Toc22040"/>
      <w:r>
        <w:rPr>
          <w:rFonts w:hint="eastAsia" w:ascii="微软雅黑" w:hAnsi="微软雅黑" w:eastAsia="微软雅黑" w:cs="微软雅黑"/>
          <w:b w:val="0"/>
          <w:sz w:val="28"/>
          <w:szCs w:val="28"/>
          <w:highlight w:val="lightGray"/>
        </w:rPr>
        <w:t>2025年4月13日</w:t>
      </w:r>
      <w:bookmarkEnd w:id="69"/>
    </w:p>
    <w:p w14:paraId="0DCA329C">
      <w:pPr>
        <w:spacing w:line="500" w:lineRule="exact"/>
        <w:jc w:val="left"/>
        <w:rPr>
          <w:rFonts w:hint="eastAsia" w:ascii="微软雅黑" w:hAnsi="微软雅黑" w:eastAsia="微软雅黑" w:cs="微软雅黑"/>
          <w:sz w:val="28"/>
          <w:szCs w:val="28"/>
        </w:rPr>
      </w:pPr>
    </w:p>
    <w:p w14:paraId="210443E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那天看了刘师兄劝诫侄女的帖子，我深感触动！我学恩师教法五个多月了，虽多次想忏悔练习邪教的罪恶，但因人性中的怯懦和对不堪过往的回避，以及各种维护自我人格的内心造作，阻挡了我的忏悔。今天，我把那段邪恶的经历曝光出来！</w:t>
      </w:r>
      <w:r>
        <w:rPr>
          <w:rFonts w:hint="eastAsia" w:ascii="微软雅黑" w:hAnsi="微软雅黑" w:eastAsia="微软雅黑" w:cs="微软雅黑"/>
          <w:i/>
          <w:iCs/>
          <w:sz w:val="24"/>
          <w:szCs w:val="24"/>
        </w:rPr>
        <w:t>（曝光忏悔全家学邪教深受毒害的经历，内容略）</w:t>
      </w:r>
    </w:p>
    <w:p w14:paraId="3BAE5F85">
      <w:pPr>
        <w:spacing w:line="500" w:lineRule="exact"/>
        <w:jc w:val="left"/>
        <w:rPr>
          <w:rFonts w:hint="eastAsia" w:ascii="微软雅黑" w:hAnsi="微软雅黑" w:eastAsia="微软雅黑" w:cs="微软雅黑"/>
          <w:i/>
          <w:iCs/>
          <w:sz w:val="28"/>
          <w:szCs w:val="28"/>
        </w:rPr>
      </w:pPr>
    </w:p>
    <w:p w14:paraId="2B93404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你的灵魂还在地狱中，去揭批邪教，参与反邪教的活动，可以消减业障。</w:t>
      </w:r>
    </w:p>
    <w:p w14:paraId="4B1641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ED1D23">
      <w:pPr>
        <w:spacing w:line="500" w:lineRule="exact"/>
        <w:jc w:val="left"/>
        <w:rPr>
          <w:rFonts w:hint="eastAsia" w:ascii="微软雅黑" w:hAnsi="微软雅黑" w:eastAsia="微软雅黑" w:cs="微软雅黑"/>
          <w:sz w:val="28"/>
          <w:szCs w:val="28"/>
        </w:rPr>
      </w:pPr>
    </w:p>
    <w:p w14:paraId="368385F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日做视频时想要用莲花生大士的法像，结果发现了有两三张与老师很像呀，当时心里又感动又激动，不由自主感叹我们这是何其幸运呀，能值遇如来降世，见证尊贵的圣者从人到神、从神到佛，再到如来甚至悲能，铺设解脱生死的圣光桥梁，用尽人类至极的言语也无法形容这是何等的辉煌浩瀚、巍峨壮观。</w:t>
      </w:r>
      <w:r>
        <w:rPr>
          <w:rFonts w:hint="eastAsia" w:ascii="微软雅黑" w:hAnsi="微软雅黑" w:eastAsia="微软雅黑" w:cs="微软雅黑"/>
          <w:i/>
          <w:iCs/>
          <w:sz w:val="24"/>
          <w:szCs w:val="24"/>
        </w:rPr>
        <w:t>（附莲花生大师法像照片与爱的温暖《祂（上）》（2025-02-13）视频截图，图片略）</w:t>
      </w:r>
    </w:p>
    <w:p w14:paraId="6EB7C5D9">
      <w:pPr>
        <w:spacing w:line="500" w:lineRule="exact"/>
        <w:jc w:val="left"/>
        <w:rPr>
          <w:rFonts w:hint="eastAsia" w:ascii="微软雅黑" w:hAnsi="微软雅黑" w:eastAsia="微软雅黑" w:cs="微软雅黑"/>
          <w:sz w:val="28"/>
          <w:szCs w:val="28"/>
        </w:rPr>
      </w:pPr>
    </w:p>
    <w:p w14:paraId="1B2E039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深邃而纯净的眼神背后，纯精神的力量很像。</w:t>
      </w:r>
    </w:p>
    <w:p w14:paraId="4F4D08D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589DB5">
      <w:pPr>
        <w:spacing w:line="500" w:lineRule="exact"/>
        <w:jc w:val="left"/>
        <w:rPr>
          <w:rFonts w:hint="eastAsia" w:ascii="微软雅黑" w:hAnsi="微软雅黑" w:eastAsia="微软雅黑" w:cs="微软雅黑"/>
          <w:sz w:val="28"/>
          <w:szCs w:val="28"/>
        </w:rPr>
      </w:pPr>
    </w:p>
    <w:p w14:paraId="37A709C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（叙述在寻找真理的过程中误学邪法，导致焦虑抑郁后，反思、质疑，最后离开邪教的经历，内容略）</w:t>
      </w:r>
    </w:p>
    <w:p w14:paraId="1E2F46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我心里从头到尾就只有一个想法：遇明师，见真理，修自己，回家。我开始自我学习，我开始怀疑他们这些行为，为何我焦虑症迟迟不好，因为他们的打压和道德压迫导致我极度内耗自己！</w:t>
      </w:r>
    </w:p>
    <w:p w14:paraId="16AF83B9">
      <w:pPr>
        <w:spacing w:line="500" w:lineRule="exact"/>
        <w:jc w:val="left"/>
        <w:rPr>
          <w:rFonts w:hint="eastAsia" w:ascii="微软雅黑" w:hAnsi="微软雅黑" w:eastAsia="微软雅黑" w:cs="微软雅黑"/>
          <w:sz w:val="28"/>
          <w:szCs w:val="28"/>
        </w:rPr>
      </w:pPr>
    </w:p>
    <w:p w14:paraId="665D1C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触到老师写的文章，我才知道真正的真理、法是什么！是无上的光明与爱，看见正法的途径，没有这些七情六欲、贪嗔痴念，如何完完全全自我辨认，如何用爱接纳自我、接纳当下、接纳一切？有蜕变和回归的途径，才明心见性，离幻即觉！</w:t>
      </w:r>
    </w:p>
    <w:p w14:paraId="1D095838">
      <w:pPr>
        <w:spacing w:line="500" w:lineRule="exact"/>
        <w:jc w:val="left"/>
        <w:rPr>
          <w:rFonts w:hint="eastAsia" w:ascii="微软雅黑" w:hAnsi="微软雅黑" w:eastAsia="微软雅黑" w:cs="微软雅黑"/>
          <w:sz w:val="28"/>
          <w:szCs w:val="28"/>
        </w:rPr>
      </w:pPr>
    </w:p>
    <w:p w14:paraId="0A8A12B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看到老师的文章，虽然才读一点点，却让我感受到无上的爱，毫无分别的接纳与宽恕！让我灵魂得以释放，不再是被烟雾笼罩的那个人！也懂得老师说任何建立在个人修行之上的修行，在实相中都属于魔障，建立在自我认知基础上的成就，都未曾解脱死亡。这样的光明才是我一直苦苦寻找的真理，恳请真神老师接纳我的灵魂！</w:t>
      </w:r>
      <w:r>
        <w:rPr>
          <w:rFonts w:hint="eastAsia" w:ascii="微软雅黑" w:hAnsi="微软雅黑" w:eastAsia="微软雅黑" w:cs="微软雅黑"/>
          <w:i/>
          <w:iCs/>
          <w:sz w:val="24"/>
          <w:szCs w:val="24"/>
        </w:rPr>
        <w:t>（节选）</w:t>
      </w:r>
    </w:p>
    <w:p w14:paraId="6DFDD7EA">
      <w:pPr>
        <w:spacing w:line="500" w:lineRule="exact"/>
        <w:jc w:val="left"/>
        <w:rPr>
          <w:rFonts w:hint="eastAsia" w:ascii="微软雅黑" w:hAnsi="微软雅黑" w:eastAsia="微软雅黑" w:cs="微软雅黑"/>
          <w:sz w:val="28"/>
          <w:szCs w:val="28"/>
        </w:rPr>
      </w:pPr>
    </w:p>
    <w:p w14:paraId="3E51247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祝福你，好姑娘，灵魂回到神的国度，受到如来加持，从此后灵魂有了家园，生命有了保障，从魔鬼的控制中解脱，就等同于从地狱中解脱，今天是你的灵魂真正重生的时刻。</w:t>
      </w:r>
    </w:p>
    <w:p w14:paraId="49F1D29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D298688">
      <w:pPr>
        <w:spacing w:line="500" w:lineRule="exact"/>
        <w:jc w:val="left"/>
        <w:rPr>
          <w:rFonts w:hint="eastAsia" w:ascii="微软雅黑" w:hAnsi="微软雅黑" w:eastAsia="微软雅黑" w:cs="微软雅黑"/>
          <w:sz w:val="28"/>
          <w:szCs w:val="28"/>
        </w:rPr>
      </w:pPr>
    </w:p>
    <w:p w14:paraId="1D1B03C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这几天反复听《祂（上）》讲法，昨晚又切换到老师以前讲法，怎么有点不适应？也不是排斥，我有点小恐惧，老师法一字一句我从未怀疑！我不知哪出问题了，敬请老师和师兄们指正、棒喝！</w:t>
      </w:r>
    </w:p>
    <w:p w14:paraId="306C79C7">
      <w:pPr>
        <w:spacing w:line="500" w:lineRule="exact"/>
        <w:jc w:val="left"/>
        <w:rPr>
          <w:rFonts w:hint="eastAsia" w:ascii="微软雅黑" w:hAnsi="微软雅黑" w:eastAsia="微软雅黑" w:cs="微软雅黑"/>
          <w:sz w:val="28"/>
          <w:szCs w:val="28"/>
        </w:rPr>
      </w:pPr>
    </w:p>
    <w:p w14:paraId="4C889FA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内在的生命内涵不同了。</w:t>
      </w:r>
    </w:p>
    <w:p w14:paraId="3060E99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EEE4C2">
      <w:pPr>
        <w:spacing w:line="500" w:lineRule="exact"/>
        <w:jc w:val="left"/>
        <w:rPr>
          <w:rFonts w:hint="eastAsia" w:ascii="微软雅黑" w:hAnsi="微软雅黑" w:eastAsia="微软雅黑" w:cs="微软雅黑"/>
          <w:sz w:val="28"/>
          <w:szCs w:val="28"/>
        </w:rPr>
      </w:pPr>
    </w:p>
    <w:p w14:paraId="37CAAD36">
      <w:pPr>
        <w:pStyle w:val="3"/>
        <w:spacing w:before="0" w:after="0" w:line="500" w:lineRule="exact"/>
        <w:rPr>
          <w:rFonts w:hint="eastAsia" w:ascii="微软雅黑" w:hAnsi="微软雅黑" w:eastAsia="微软雅黑" w:cs="微软雅黑"/>
          <w:b w:val="0"/>
          <w:sz w:val="28"/>
          <w:szCs w:val="28"/>
          <w:highlight w:val="lightGray"/>
        </w:rPr>
      </w:pPr>
      <w:bookmarkStart w:id="70" w:name="_Toc7321"/>
      <w:r>
        <w:rPr>
          <w:rFonts w:hint="eastAsia" w:ascii="微软雅黑" w:hAnsi="微软雅黑" w:eastAsia="微软雅黑" w:cs="微软雅黑"/>
          <w:b w:val="0"/>
          <w:sz w:val="28"/>
          <w:szCs w:val="28"/>
          <w:highlight w:val="lightGray"/>
        </w:rPr>
        <w:t>2025年4月14日</w:t>
      </w:r>
      <w:bookmarkEnd w:id="70"/>
    </w:p>
    <w:p w14:paraId="7563B613">
      <w:pPr>
        <w:spacing w:line="500" w:lineRule="exact"/>
        <w:jc w:val="left"/>
        <w:rPr>
          <w:rFonts w:hint="eastAsia" w:ascii="微软雅黑" w:hAnsi="微软雅黑" w:eastAsia="微软雅黑" w:cs="微软雅黑"/>
          <w:sz w:val="28"/>
          <w:szCs w:val="28"/>
        </w:rPr>
      </w:pPr>
    </w:p>
    <w:p w14:paraId="0D4CDF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（叙述为了给孩子治病，接触了各种邪魔外道“做法事”被骗钱的经历，内容略）</w:t>
      </w:r>
    </w:p>
    <w:p w14:paraId="592161A0">
      <w:pPr>
        <w:spacing w:line="500" w:lineRule="exact"/>
        <w:jc w:val="left"/>
        <w:rPr>
          <w:rFonts w:hint="eastAsia" w:ascii="微软雅黑" w:hAnsi="微软雅黑" w:eastAsia="微软雅黑" w:cs="微软雅黑"/>
          <w:sz w:val="28"/>
          <w:szCs w:val="28"/>
        </w:rPr>
      </w:pPr>
    </w:p>
    <w:p w14:paraId="70AB207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那些年，业障深重，我的“随缘”不断吸引妖魔鬼怪接踵找来，又不愿意面对失败的人生，躲避良心债，就出钱请人治疗儿子，后来才明白谁都靠不住，你能时时刻刻找人家帮忙吗？自己修吧！</w:t>
      </w:r>
    </w:p>
    <w:p w14:paraId="7009AAA1">
      <w:pPr>
        <w:spacing w:line="500" w:lineRule="exact"/>
        <w:jc w:val="left"/>
        <w:rPr>
          <w:rFonts w:hint="eastAsia" w:ascii="微软雅黑" w:hAnsi="微软雅黑" w:eastAsia="微软雅黑" w:cs="微软雅黑"/>
          <w:sz w:val="28"/>
          <w:szCs w:val="28"/>
        </w:rPr>
      </w:pPr>
    </w:p>
    <w:p w14:paraId="3DE3D94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了真神教这四年，不知不觉中，被真理熏陶和照耀，明白了什么是真正的佛法，懂得了很多正知见，也没那么彷徨恐惧了，和真理在一起多了正气。前年回家乡本来是给儿子理疗的，结果又碰到个道教的，他主动说儿子是魂魄丢了，他想请他的“神”帮助，要孩子头发等信息帮找回魂，我不愿意，因为我与真理在一起，什么都不信了，只信有真佛菩萨和我同在。迷茫了很多年，终于被圣主如来佛的教法所震撼，从此不再流浪不再寻觅！安住在“圣光宗”“真神教”里，是我唯一的最爱、唯一的仰望，祈求灵魂得到救赎。</w:t>
      </w:r>
      <w:r>
        <w:rPr>
          <w:rFonts w:hint="eastAsia" w:ascii="微软雅黑" w:hAnsi="微软雅黑" w:eastAsia="微软雅黑" w:cs="微软雅黑"/>
          <w:i/>
          <w:iCs/>
          <w:sz w:val="24"/>
          <w:szCs w:val="24"/>
        </w:rPr>
        <w:t>（节选）</w:t>
      </w:r>
    </w:p>
    <w:p w14:paraId="69124257">
      <w:pPr>
        <w:spacing w:line="500" w:lineRule="exact"/>
        <w:jc w:val="left"/>
        <w:rPr>
          <w:rFonts w:hint="eastAsia" w:ascii="微软雅黑" w:hAnsi="微软雅黑" w:eastAsia="微软雅黑" w:cs="微软雅黑"/>
          <w:i/>
          <w:iCs/>
          <w:sz w:val="28"/>
          <w:szCs w:val="28"/>
        </w:rPr>
      </w:pPr>
    </w:p>
    <w:p w14:paraId="7C87F87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祝福你，回头是岸。</w:t>
      </w:r>
    </w:p>
    <w:p w14:paraId="0754E167">
      <w:pPr>
        <w:spacing w:line="500" w:lineRule="exact"/>
        <w:jc w:val="left"/>
        <w:rPr>
          <w:rFonts w:hint="eastAsia" w:ascii="微软雅黑" w:hAnsi="微软雅黑" w:eastAsia="微软雅黑" w:cs="微软雅黑"/>
          <w:sz w:val="28"/>
          <w:szCs w:val="28"/>
        </w:rPr>
      </w:pPr>
    </w:p>
    <w:p w14:paraId="5E57E7F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为了孩子，理解你的心情。</w:t>
      </w:r>
    </w:p>
    <w:p w14:paraId="6D6B97E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AF14DE">
      <w:pPr>
        <w:spacing w:line="500" w:lineRule="exact"/>
        <w:jc w:val="left"/>
        <w:rPr>
          <w:rFonts w:hint="eastAsia" w:ascii="微软雅黑" w:hAnsi="微软雅黑" w:eastAsia="微软雅黑" w:cs="微软雅黑"/>
          <w:sz w:val="28"/>
          <w:szCs w:val="28"/>
        </w:rPr>
      </w:pPr>
    </w:p>
    <w:p w14:paraId="7EC0590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求老师加持！我已感冒一个星期了，先是输了两天液，没效。又看中医吃了中药，还是不见好转！在这期间，我一直照常抄法、听法。幸亏有恩师圣音陪伴。深深地感恩老师！</w:t>
      </w:r>
      <w:r>
        <w:rPr>
          <w:rFonts w:hint="eastAsia" w:ascii="微软雅黑" w:hAnsi="微软雅黑" w:eastAsia="微软雅黑" w:cs="微软雅黑"/>
          <w:i/>
          <w:iCs/>
          <w:sz w:val="24"/>
          <w:szCs w:val="24"/>
        </w:rPr>
        <w:t>（节选）</w:t>
      </w:r>
    </w:p>
    <w:p w14:paraId="3424F761">
      <w:pPr>
        <w:spacing w:line="500" w:lineRule="exact"/>
        <w:jc w:val="left"/>
        <w:rPr>
          <w:rFonts w:hint="eastAsia" w:ascii="微软雅黑" w:hAnsi="微软雅黑" w:eastAsia="微软雅黑" w:cs="微软雅黑"/>
          <w:sz w:val="28"/>
          <w:szCs w:val="28"/>
        </w:rPr>
      </w:pPr>
    </w:p>
    <w:p w14:paraId="09330BC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你想让我为你治病？利用超度灵魂的真理，去治愈你的身体？</w:t>
      </w:r>
    </w:p>
    <w:p w14:paraId="0658567F">
      <w:pPr>
        <w:spacing w:line="500" w:lineRule="exact"/>
        <w:jc w:val="left"/>
        <w:rPr>
          <w:rFonts w:hint="eastAsia" w:ascii="微软雅黑" w:hAnsi="微软雅黑" w:eastAsia="微软雅黑" w:cs="微软雅黑"/>
          <w:sz w:val="28"/>
          <w:szCs w:val="28"/>
        </w:rPr>
      </w:pPr>
    </w:p>
    <w:p w14:paraId="05FB014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第一次我原谅你，第二次，就拉黑你了，你对于我有误解，我不是保佑你们过好生活的大神。</w:t>
      </w:r>
    </w:p>
    <w:p w14:paraId="096C00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F5CA2FF">
      <w:pPr>
        <w:spacing w:line="500" w:lineRule="exact"/>
        <w:jc w:val="left"/>
        <w:rPr>
          <w:rFonts w:hint="eastAsia" w:ascii="微软雅黑" w:hAnsi="微软雅黑" w:eastAsia="微软雅黑" w:cs="微软雅黑"/>
          <w:sz w:val="28"/>
          <w:szCs w:val="28"/>
        </w:rPr>
      </w:pPr>
    </w:p>
    <w:p w14:paraId="6FE5B859">
      <w:pPr>
        <w:pStyle w:val="3"/>
        <w:spacing w:before="0" w:after="0" w:line="500" w:lineRule="exact"/>
        <w:rPr>
          <w:rFonts w:hint="eastAsia" w:ascii="微软雅黑" w:hAnsi="微软雅黑" w:eastAsia="微软雅黑" w:cs="微软雅黑"/>
          <w:b w:val="0"/>
          <w:sz w:val="28"/>
          <w:szCs w:val="28"/>
          <w:highlight w:val="lightGray"/>
        </w:rPr>
      </w:pPr>
      <w:bookmarkStart w:id="71" w:name="_Toc8987"/>
      <w:r>
        <w:rPr>
          <w:rFonts w:hint="eastAsia" w:ascii="微软雅黑" w:hAnsi="微软雅黑" w:eastAsia="微软雅黑" w:cs="微软雅黑"/>
          <w:b w:val="0"/>
          <w:sz w:val="28"/>
          <w:szCs w:val="28"/>
          <w:highlight w:val="lightGray"/>
        </w:rPr>
        <w:t>2025年4月15日</w:t>
      </w:r>
      <w:bookmarkEnd w:id="71"/>
    </w:p>
    <w:p w14:paraId="5ADE1283">
      <w:pPr>
        <w:spacing w:line="500" w:lineRule="exact"/>
        <w:jc w:val="left"/>
        <w:rPr>
          <w:rFonts w:hint="eastAsia" w:ascii="微软雅黑" w:hAnsi="微软雅黑" w:eastAsia="微软雅黑" w:cs="微软雅黑"/>
          <w:sz w:val="28"/>
          <w:szCs w:val="28"/>
        </w:rPr>
      </w:pPr>
    </w:p>
    <w:p w14:paraId="1478FFE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（叙述看见妈妈因琐事心向人间而焦急，怪罪的心态下跟妈妈讲了大段道理，希望能让妈妈树立正知见，而后觉察到自己的心态不对，跟妈妈道歉，耐心地跟妈妈交流，内容略）</w:t>
      </w:r>
    </w:p>
    <w:p w14:paraId="00FD6835">
      <w:pPr>
        <w:spacing w:line="500" w:lineRule="exact"/>
        <w:jc w:val="left"/>
        <w:rPr>
          <w:rFonts w:hint="eastAsia" w:ascii="微软雅黑" w:hAnsi="微软雅黑" w:eastAsia="微软雅黑" w:cs="微软雅黑"/>
          <w:i/>
          <w:iCs/>
          <w:sz w:val="28"/>
          <w:szCs w:val="28"/>
        </w:rPr>
      </w:pPr>
    </w:p>
    <w:p w14:paraId="14936A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我有错，因为我能感受到我缺乏更智慧的智慧，可以让我不发脾气，不义正辞严就能做到让妈妈及时纠偏，扭转心灵朝向，切入真正的修行赛道。</w:t>
      </w:r>
    </w:p>
    <w:p w14:paraId="766317BE">
      <w:pPr>
        <w:spacing w:line="500" w:lineRule="exact"/>
        <w:jc w:val="left"/>
        <w:rPr>
          <w:rFonts w:hint="eastAsia" w:ascii="微软雅黑" w:hAnsi="微软雅黑" w:eastAsia="微软雅黑" w:cs="微软雅黑"/>
          <w:sz w:val="28"/>
          <w:szCs w:val="28"/>
        </w:rPr>
      </w:pPr>
    </w:p>
    <w:p w14:paraId="5292C9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我有错，也许在我自己看不到的空间，我这些作为的义正辞严，所谓的正念背后，也藏着我因为自己身心疲惫，因为耽误了自己学法时间的恼羞成怒，自我维护而滋生的不耐烦，说白了，我的迷失爱、迷失宽恕。</w:t>
      </w:r>
    </w:p>
    <w:p w14:paraId="6450A906">
      <w:pPr>
        <w:spacing w:line="500" w:lineRule="exact"/>
        <w:jc w:val="left"/>
        <w:rPr>
          <w:rFonts w:hint="eastAsia" w:ascii="微软雅黑" w:hAnsi="微软雅黑" w:eastAsia="微软雅黑" w:cs="微软雅黑"/>
          <w:sz w:val="28"/>
          <w:szCs w:val="28"/>
        </w:rPr>
      </w:pPr>
    </w:p>
    <w:p w14:paraId="0571329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这些，都是我今天早上感受到的自己的局限和差劲，所以，就此在神佛膝下忏悔我的错，认识的不足，我会努力。</w:t>
      </w:r>
      <w:r>
        <w:rPr>
          <w:rFonts w:hint="eastAsia" w:ascii="微软雅黑" w:hAnsi="微软雅黑" w:eastAsia="微软雅黑" w:cs="微软雅黑"/>
          <w:i/>
          <w:iCs/>
          <w:sz w:val="24"/>
          <w:szCs w:val="24"/>
        </w:rPr>
        <w:t>（节选）</w:t>
      </w:r>
    </w:p>
    <w:p w14:paraId="62AE4B14">
      <w:pPr>
        <w:spacing w:line="500" w:lineRule="exact"/>
        <w:jc w:val="left"/>
        <w:rPr>
          <w:rFonts w:hint="eastAsia" w:ascii="微软雅黑" w:hAnsi="微软雅黑" w:eastAsia="微软雅黑" w:cs="微软雅黑"/>
          <w:i/>
          <w:iCs/>
          <w:sz w:val="28"/>
          <w:szCs w:val="28"/>
        </w:rPr>
      </w:pPr>
    </w:p>
    <w:p w14:paraId="53832D0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习气不可能瞬间消失，有一个逐渐分解的过程，但是你的心态是对的，是修行者应该有的正信。</w:t>
      </w:r>
    </w:p>
    <w:p w14:paraId="6A6291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270D091">
      <w:pPr>
        <w:spacing w:line="500" w:lineRule="exact"/>
        <w:jc w:val="left"/>
        <w:rPr>
          <w:rFonts w:hint="eastAsia" w:ascii="微软雅黑" w:hAnsi="微软雅黑" w:eastAsia="微软雅黑" w:cs="微软雅黑"/>
          <w:sz w:val="28"/>
          <w:szCs w:val="28"/>
        </w:rPr>
      </w:pPr>
    </w:p>
    <w:p w14:paraId="1CFE34B4">
      <w:pPr>
        <w:spacing w:line="500" w:lineRule="exact"/>
        <w:rPr>
          <w:rFonts w:hint="eastAsia" w:ascii="微软雅黑" w:hAnsi="微软雅黑" w:eastAsia="微软雅黑" w:cs="微软雅黑"/>
          <w:b/>
          <w:color w:val="080809"/>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color w:val="080809"/>
          <w:sz w:val="28"/>
          <w:szCs w:val="28"/>
        </w:rPr>
        <w:t>祈竹活佛漫谈密法</w:t>
      </w:r>
    </w:p>
    <w:p w14:paraId="5F3891B0">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　</w:t>
      </w:r>
    </w:p>
    <w:p w14:paraId="183A04E7">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1999年12月16日讲于香港</w:t>
      </w:r>
    </w:p>
    <w:p w14:paraId="04DABDFB">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　　</w:t>
      </w:r>
    </w:p>
    <w:p w14:paraId="56B6F22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color w:val="080809"/>
          <w:sz w:val="28"/>
          <w:szCs w:val="28"/>
        </w:rPr>
        <w:t>在圆满次第中，我们主要利用身体里的气（WindEnergies）、脉（Channels）、明点（Drops）作为修行工具。正如医师必须对人体里的内脏、经络、神经系统精确了解，同样道理，圆满次第行者必须对身体里的气、脉、明点有极为深入、精确的认识，并需要练习对它们的驾御能力。由于修持圆满次第必须利用体内的气、脉、明点，十五、十六岁是最适合修圆满次第的年龄，因为这年纪的人身体里的气旺、脉通、明点力盛。在老了的时候，我们的脉往往不很通畅，甚至有些脉支已经枯竭、堵塞了，气和明点的运作也无法和年轻时的全盛状态相比，所以难望有成。在圆满次第中，有些法门能把明点上推而令中脉打通，有些法门是令体内全部气摄入中脉（Central Channel）的方法，也有修习内火（Tummo）的法门。</w:t>
      </w:r>
      <w:r>
        <w:rPr>
          <w:rFonts w:hint="eastAsia" w:ascii="微软雅黑" w:hAnsi="微软雅黑" w:eastAsia="微软雅黑" w:cs="微软雅黑"/>
          <w:i/>
          <w:iCs/>
          <w:sz w:val="24"/>
          <w:szCs w:val="24"/>
        </w:rPr>
        <w:t>（节选）</w:t>
      </w:r>
    </w:p>
    <w:p w14:paraId="43752700">
      <w:pPr>
        <w:spacing w:line="500" w:lineRule="exact"/>
        <w:jc w:val="left"/>
        <w:rPr>
          <w:rFonts w:hint="eastAsia" w:ascii="微软雅黑" w:hAnsi="微软雅黑" w:eastAsia="微软雅黑" w:cs="微软雅黑"/>
          <w:sz w:val="28"/>
          <w:szCs w:val="28"/>
        </w:rPr>
      </w:pPr>
    </w:p>
    <w:p w14:paraId="0065FA81">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以上文字，确实已经属于外道了，心外无物才是佛教，当雪山教派开始重视身体以及具体的修行方法，就已经否定了“心外无物”这个佛法根本的义，从而将心识专注于身体变化之中，这就是外道，属于印度教的范畴，以及魔性的体验，丝毫的获得都属于魔性。</w:t>
      </w:r>
    </w:p>
    <w:p w14:paraId="6347CF9F">
      <w:pPr>
        <w:spacing w:line="500" w:lineRule="exact"/>
        <w:jc w:val="left"/>
        <w:rPr>
          <w:rFonts w:hint="eastAsia" w:ascii="微软雅黑" w:hAnsi="微软雅黑" w:eastAsia="微软雅黑" w:cs="微软雅黑"/>
          <w:color w:val="1C1E21"/>
          <w:sz w:val="28"/>
          <w:szCs w:val="28"/>
        </w:rPr>
      </w:pPr>
    </w:p>
    <w:p w14:paraId="54F4FFC5">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b/>
          <w:bCs/>
          <w:color w:val="1C1E21"/>
          <w:sz w:val="28"/>
          <w:szCs w:val="28"/>
        </w:rPr>
        <w:t>学生3：</w:t>
      </w:r>
      <w:r>
        <w:rPr>
          <w:rFonts w:hint="eastAsia" w:ascii="微软雅黑" w:hAnsi="微软雅黑" w:eastAsia="微软雅黑" w:cs="微软雅黑"/>
          <w:color w:val="1C1E21"/>
          <w:sz w:val="28"/>
          <w:szCs w:val="28"/>
        </w:rPr>
        <w:t>匍匐顶礼圣主慈悲救赎！这位是引动感应的陌生仁波切，来自黄教祖庭的活佛，都无力弘传本教的核心！以此告诫自己，境界体验也是自我的一种体现，警惕人格攀缘心，时刻记住神人有别！</w:t>
      </w:r>
    </w:p>
    <w:p w14:paraId="56051E34">
      <w:pPr>
        <w:spacing w:line="500" w:lineRule="exact"/>
        <w:jc w:val="left"/>
        <w:rPr>
          <w:rFonts w:hint="eastAsia" w:ascii="微软雅黑" w:hAnsi="微软雅黑" w:eastAsia="微软雅黑" w:cs="微软雅黑"/>
          <w:color w:val="1C1E21"/>
          <w:sz w:val="28"/>
          <w:szCs w:val="28"/>
        </w:rPr>
      </w:pPr>
    </w:p>
    <w:p w14:paraId="1D6491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能感受到你的羡慕与倾向。</w:t>
      </w:r>
    </w:p>
    <w:p w14:paraId="362DADF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177C2DC">
      <w:pPr>
        <w:spacing w:line="500" w:lineRule="exact"/>
        <w:jc w:val="left"/>
        <w:rPr>
          <w:rFonts w:hint="eastAsia" w:ascii="微软雅黑" w:hAnsi="微软雅黑" w:eastAsia="微软雅黑" w:cs="微软雅黑"/>
          <w:sz w:val="28"/>
          <w:szCs w:val="28"/>
        </w:rPr>
      </w:pPr>
    </w:p>
    <w:p w14:paraId="3A7B3B8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前一段时间，身心轻柔，厚实，可能被老师超度了，总之当时身心与之前很不一样。后来有事情忙，心意相续多了，慢慢地从这种状态出来，心意相续，自我就变真实了，变得跟之前那种轻柔的状态相比就不舒服。现在这个心意自我越来越凝固了，感觉很不好，正常来说应该是脱离身心的清醒、明了，这种状态才是对的。</w:t>
      </w:r>
    </w:p>
    <w:p w14:paraId="24A68594">
      <w:pPr>
        <w:spacing w:line="500" w:lineRule="exact"/>
        <w:jc w:val="left"/>
        <w:rPr>
          <w:rFonts w:hint="eastAsia" w:ascii="微软雅黑" w:hAnsi="微软雅黑" w:eastAsia="微软雅黑" w:cs="微软雅黑"/>
          <w:sz w:val="28"/>
          <w:szCs w:val="28"/>
        </w:rPr>
      </w:pPr>
    </w:p>
    <w:p w14:paraId="235F3DB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放弃对人间的朝向，放弃心意相续，那就是往天堂的爱与宽恕走，轻柔，厚实。但是一旦忙了世间事，心意相续多了，轻柔就不再有了，这可能就是“心向人间，就属背叛”。因为心意相续多了，就从这种境界出来了，相当于从爱与宽恕、天堂中出来，这就是背叛了天堂，背叛真理，背叛了见精、灵性，背叛了真正的“自己”。</w:t>
      </w:r>
    </w:p>
    <w:p w14:paraId="17CF1269">
      <w:pPr>
        <w:spacing w:line="500" w:lineRule="exact"/>
        <w:jc w:val="left"/>
        <w:rPr>
          <w:rFonts w:hint="eastAsia" w:ascii="微软雅黑" w:hAnsi="微软雅黑" w:eastAsia="微软雅黑" w:cs="微软雅黑"/>
          <w:sz w:val="28"/>
          <w:szCs w:val="28"/>
        </w:rPr>
      </w:pPr>
    </w:p>
    <w:p w14:paraId="7E020ED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天堂与人间，只能选择一个。”</w:t>
      </w:r>
      <w:r>
        <w:rPr>
          <w:rFonts w:hint="eastAsia" w:ascii="微软雅黑" w:hAnsi="微软雅黑" w:eastAsia="微软雅黑" w:cs="微软雅黑"/>
          <w:i/>
          <w:iCs/>
          <w:sz w:val="24"/>
          <w:szCs w:val="24"/>
        </w:rPr>
        <w:t>（《验证》2023-01-22）</w:t>
      </w:r>
    </w:p>
    <w:p w14:paraId="2FFF95D6">
      <w:pPr>
        <w:spacing w:line="500" w:lineRule="exact"/>
        <w:jc w:val="left"/>
        <w:rPr>
          <w:rFonts w:hint="eastAsia" w:ascii="微软雅黑" w:hAnsi="微软雅黑" w:eastAsia="微软雅黑" w:cs="微软雅黑"/>
          <w:sz w:val="28"/>
          <w:szCs w:val="28"/>
        </w:rPr>
      </w:pPr>
    </w:p>
    <w:p w14:paraId="7B23FCD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以上这些感受不知道对不对。</w:t>
      </w:r>
      <w:r>
        <w:rPr>
          <w:rFonts w:hint="eastAsia" w:ascii="微软雅黑" w:hAnsi="微软雅黑" w:eastAsia="微软雅黑" w:cs="微软雅黑"/>
          <w:i/>
          <w:iCs/>
          <w:sz w:val="24"/>
          <w:szCs w:val="24"/>
        </w:rPr>
        <w:t>（节选）</w:t>
      </w:r>
    </w:p>
    <w:p w14:paraId="2EA7DCF6">
      <w:pPr>
        <w:spacing w:line="500" w:lineRule="exact"/>
        <w:jc w:val="left"/>
        <w:rPr>
          <w:rFonts w:hint="eastAsia" w:ascii="微软雅黑" w:hAnsi="微软雅黑" w:eastAsia="微软雅黑" w:cs="微软雅黑"/>
          <w:sz w:val="28"/>
          <w:szCs w:val="28"/>
        </w:rPr>
      </w:pPr>
    </w:p>
    <w:p w14:paraId="78D491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0DEB17E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F01DC02">
      <w:pPr>
        <w:spacing w:line="500" w:lineRule="exact"/>
        <w:jc w:val="left"/>
        <w:rPr>
          <w:rFonts w:hint="eastAsia" w:ascii="微软雅黑" w:hAnsi="微软雅黑" w:eastAsia="微软雅黑" w:cs="微软雅黑"/>
          <w:sz w:val="28"/>
          <w:szCs w:val="28"/>
        </w:rPr>
      </w:pPr>
    </w:p>
    <w:p w14:paraId="5561E455">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学生5：</w:t>
      </w:r>
      <w:r>
        <w:rPr>
          <w:rFonts w:hint="eastAsia" w:ascii="微软雅黑" w:hAnsi="微软雅黑" w:eastAsia="微软雅黑" w:cs="微软雅黑"/>
          <w:i/>
          <w:iCs/>
          <w:sz w:val="24"/>
          <w:szCs w:val="24"/>
        </w:rPr>
        <w:t>（叙述婆婆对通</w:t>
      </w:r>
      <w:r>
        <w:rPr>
          <w:rFonts w:hint="eastAsia" w:ascii="微软雅黑" w:hAnsi="微软雅黑" w:eastAsia="微软雅黑" w:cs="微软雅黑"/>
          <w:i/>
          <w:iCs/>
          <w:sz w:val="24"/>
          <w:szCs w:val="24"/>
          <w:lang w:val="en-US" w:eastAsia="zh-CN"/>
        </w:rPr>
        <w:t>信</w:t>
      </w:r>
      <w:r>
        <w:rPr>
          <w:rFonts w:hint="eastAsia" w:ascii="微软雅黑" w:hAnsi="微软雅黑" w:eastAsia="微软雅黑" w:cs="微软雅黑"/>
          <w:i/>
          <w:iCs/>
          <w:sz w:val="24"/>
          <w:szCs w:val="24"/>
        </w:rPr>
        <w:t>运营商是否乱扣流量的怀疑、揣测，在爷爷治疗癌症的过程中，固执己见，对医生、护士、丈夫等都很不满，抱有恨意，内容略）</w:t>
      </w:r>
    </w:p>
    <w:p w14:paraId="27818625">
      <w:pPr>
        <w:widowControl/>
        <w:spacing w:line="500" w:lineRule="exact"/>
        <w:jc w:val="left"/>
        <w:rPr>
          <w:rFonts w:hint="eastAsia" w:ascii="微软雅黑" w:hAnsi="微软雅黑" w:eastAsia="微软雅黑" w:cs="微软雅黑"/>
          <w:i/>
          <w:iCs/>
          <w:color w:val="080809"/>
          <w:sz w:val="28"/>
          <w:szCs w:val="28"/>
        </w:rPr>
      </w:pPr>
    </w:p>
    <w:p w14:paraId="2F03F72F">
      <w:pPr>
        <w:widowControl/>
        <w:spacing w:line="500" w:lineRule="exact"/>
        <w:jc w:val="left"/>
        <w:rPr>
          <w:rFonts w:hint="eastAsia" w:ascii="微软雅黑" w:hAnsi="微软雅黑" w:eastAsia="微软雅黑" w:cs="微软雅黑"/>
          <w:color w:val="080809"/>
          <w:sz w:val="28"/>
          <w:szCs w:val="28"/>
          <w:highlight w:val="none"/>
        </w:rPr>
      </w:pPr>
      <w:r>
        <w:rPr>
          <w:rFonts w:hint="eastAsia" w:ascii="微软雅黑" w:hAnsi="微软雅黑" w:eastAsia="微软雅黑" w:cs="微软雅黑"/>
          <w:b/>
          <w:color w:val="080809"/>
          <w:sz w:val="28"/>
          <w:szCs w:val="28"/>
          <w:highlight w:val="none"/>
        </w:rPr>
        <w:t>老师：</w:t>
      </w:r>
      <w:r>
        <w:rPr>
          <w:rFonts w:hint="eastAsia" w:ascii="微软雅黑" w:hAnsi="微软雅黑" w:eastAsia="微软雅黑" w:cs="微软雅黑"/>
          <w:color w:val="080809"/>
          <w:sz w:val="28"/>
          <w:szCs w:val="28"/>
          <w:highlight w:val="none"/>
        </w:rPr>
        <w:t>素质问题，这类人的灵魂等级太低。</w:t>
      </w:r>
    </w:p>
    <w:p w14:paraId="462E935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ADF88D">
      <w:pPr>
        <w:spacing w:line="500" w:lineRule="exact"/>
        <w:jc w:val="left"/>
        <w:rPr>
          <w:rFonts w:hint="eastAsia" w:ascii="微软雅黑" w:hAnsi="微软雅黑" w:eastAsia="微软雅黑" w:cs="微软雅黑"/>
          <w:sz w:val="28"/>
          <w:szCs w:val="28"/>
        </w:rPr>
      </w:pPr>
    </w:p>
    <w:p w14:paraId="02252A12">
      <w:pPr>
        <w:pStyle w:val="3"/>
        <w:spacing w:before="0" w:after="0" w:line="500" w:lineRule="exact"/>
        <w:rPr>
          <w:rFonts w:hint="eastAsia" w:ascii="微软雅黑" w:hAnsi="微软雅黑" w:eastAsia="微软雅黑" w:cs="微软雅黑"/>
          <w:b w:val="0"/>
          <w:sz w:val="28"/>
          <w:szCs w:val="28"/>
          <w:highlight w:val="lightGray"/>
        </w:rPr>
      </w:pPr>
      <w:bookmarkStart w:id="72" w:name="_Toc4530"/>
      <w:r>
        <w:rPr>
          <w:rFonts w:hint="eastAsia" w:ascii="微软雅黑" w:hAnsi="微软雅黑" w:eastAsia="微软雅黑" w:cs="微软雅黑"/>
          <w:b w:val="0"/>
          <w:sz w:val="28"/>
          <w:szCs w:val="28"/>
          <w:highlight w:val="lightGray"/>
        </w:rPr>
        <w:t>2025年4月17日</w:t>
      </w:r>
      <w:bookmarkEnd w:id="72"/>
    </w:p>
    <w:p w14:paraId="66CB96C7">
      <w:pPr>
        <w:spacing w:line="500" w:lineRule="exact"/>
        <w:jc w:val="left"/>
        <w:rPr>
          <w:rFonts w:hint="eastAsia" w:ascii="微软雅黑" w:hAnsi="微软雅黑" w:eastAsia="微软雅黑" w:cs="微软雅黑"/>
          <w:sz w:val="28"/>
          <w:szCs w:val="28"/>
        </w:rPr>
      </w:pPr>
    </w:p>
    <w:p w14:paraId="2B6450E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当我看到灵师兄的誓言，我的内心是震撼和佩服。看到老师给灵师兄的开示时，我曾经不愿意原谅和宽恕魔鬼的心有了松动。心底的冷漠这层伪装有了卸下来的迹象和被伤害的心在疗愈、治愈中。</w:t>
      </w:r>
      <w:r>
        <w:rPr>
          <w:rFonts w:hint="eastAsia" w:ascii="微软雅黑" w:hAnsi="微软雅黑" w:eastAsia="微软雅黑" w:cs="微软雅黑"/>
          <w:i/>
          <w:iCs/>
          <w:sz w:val="24"/>
          <w:szCs w:val="24"/>
        </w:rPr>
        <w:t>（节选）</w:t>
      </w:r>
    </w:p>
    <w:p w14:paraId="427F602A">
      <w:pPr>
        <w:spacing w:line="500" w:lineRule="exact"/>
        <w:jc w:val="left"/>
        <w:rPr>
          <w:rFonts w:hint="eastAsia" w:ascii="微软雅黑" w:hAnsi="微软雅黑" w:eastAsia="微软雅黑" w:cs="微软雅黑"/>
          <w:i/>
          <w:iCs/>
          <w:sz w:val="28"/>
          <w:szCs w:val="28"/>
        </w:rPr>
      </w:pPr>
    </w:p>
    <w:p w14:paraId="2B990D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9A19388">
      <w:pPr>
        <w:spacing w:line="500" w:lineRule="exact"/>
        <w:jc w:val="left"/>
        <w:rPr>
          <w:rFonts w:hint="eastAsia" w:ascii="微软雅黑" w:hAnsi="微软雅黑" w:eastAsia="微软雅黑" w:cs="微软雅黑"/>
          <w:sz w:val="28"/>
          <w:szCs w:val="28"/>
        </w:rPr>
      </w:pPr>
    </w:p>
    <w:p w14:paraId="36A582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你们与灵师兄曾经都被魔鬼伤害过，有救赎其他灵魂的义务与责任，她的文章你们有责任推广转发。</w:t>
      </w:r>
    </w:p>
    <w:p w14:paraId="068B536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0B11B3">
      <w:pPr>
        <w:spacing w:line="500" w:lineRule="exact"/>
        <w:jc w:val="left"/>
        <w:rPr>
          <w:rFonts w:hint="eastAsia" w:ascii="微软雅黑" w:hAnsi="微软雅黑" w:eastAsia="微软雅黑" w:cs="微软雅黑"/>
          <w:sz w:val="28"/>
          <w:szCs w:val="28"/>
        </w:rPr>
      </w:pPr>
    </w:p>
    <w:p w14:paraId="05B2C8D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（叙述曾经跟随两个外道，分别被教导以放生来消业，以及所谓的以“腹式呼吸”积累能量，最终达到虹化，忏悔对他们没有坚决割舍，发愿切断与外道任何联系，只虔诚真理，内容略）</w:t>
      </w:r>
    </w:p>
    <w:p w14:paraId="36D068AE">
      <w:pPr>
        <w:spacing w:line="500" w:lineRule="exact"/>
        <w:jc w:val="left"/>
        <w:rPr>
          <w:rFonts w:hint="eastAsia" w:ascii="微软雅黑" w:hAnsi="微软雅黑" w:eastAsia="微软雅黑" w:cs="微软雅黑"/>
          <w:i/>
          <w:iCs/>
          <w:sz w:val="28"/>
          <w:szCs w:val="28"/>
        </w:rPr>
      </w:pPr>
    </w:p>
    <w:p w14:paraId="744C9C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天不生如来，万古如长夜。</w:t>
      </w:r>
    </w:p>
    <w:p w14:paraId="3A2FCEE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7218640">
      <w:pPr>
        <w:spacing w:line="500" w:lineRule="exact"/>
        <w:jc w:val="left"/>
        <w:rPr>
          <w:rFonts w:hint="eastAsia" w:ascii="微软雅黑" w:hAnsi="微软雅黑" w:eastAsia="微软雅黑" w:cs="微软雅黑"/>
          <w:sz w:val="28"/>
          <w:szCs w:val="28"/>
        </w:rPr>
      </w:pPr>
    </w:p>
    <w:p w14:paraId="5234D340">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color w:val="080809"/>
          <w:sz w:val="28"/>
          <w:szCs w:val="28"/>
        </w:rPr>
        <w:t>修行的开始</w:t>
      </w:r>
    </w:p>
    <w:p w14:paraId="3FED5424">
      <w:pPr>
        <w:spacing w:line="500" w:lineRule="exact"/>
        <w:rPr>
          <w:rFonts w:ascii="微软雅黑" w:hAnsi="微软雅黑" w:eastAsia="微软雅黑" w:cs="微软雅黑"/>
          <w:b/>
          <w:color w:val="080809"/>
          <w:sz w:val="28"/>
          <w:szCs w:val="28"/>
        </w:rPr>
      </w:pPr>
    </w:p>
    <w:p w14:paraId="013DDBFE">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color w:val="080809"/>
          <w:sz w:val="28"/>
          <w:szCs w:val="28"/>
        </w:rPr>
        <w:t>“</w:t>
      </w:r>
      <w:r>
        <w:rPr>
          <w:rFonts w:hint="eastAsia" w:ascii="微软雅黑" w:hAnsi="微软雅黑" w:eastAsia="微软雅黑" w:cs="微软雅黑"/>
          <w:color w:val="000000"/>
          <w:sz w:val="28"/>
          <w:szCs w:val="28"/>
        </w:rPr>
        <w:t>当灵魂感知苏醒，这个人的修行，这才开始，你知道吗？灵魂感知不苏醒的话，你建立在心灵认知和意识这个体系之上的修行，只是在积累福报、净化业障，为你以后灵魂感知能苏醒、能修行，打下一个基础而已，仅此而已。灵魂不苏醒，人谈不上修行的。</w:t>
      </w:r>
    </w:p>
    <w:p w14:paraId="0F115E53">
      <w:pPr>
        <w:spacing w:line="500" w:lineRule="exact"/>
        <w:rPr>
          <w:rFonts w:ascii="微软雅黑" w:hAnsi="微软雅黑" w:eastAsia="微软雅黑" w:cs="微软雅黑"/>
          <w:b/>
          <w:color w:val="080809"/>
          <w:sz w:val="28"/>
          <w:szCs w:val="28"/>
        </w:rPr>
      </w:pPr>
    </w:p>
    <w:p w14:paraId="1AB8E862">
      <w:pPr>
        <w:spacing w:line="500" w:lineRule="exact"/>
        <w:rPr>
          <w:rFonts w:hint="eastAsia" w:ascii="微软雅黑" w:hAnsi="微软雅黑" w:eastAsia="微软雅黑" w:cs="微软雅黑"/>
          <w:b/>
          <w:color w:val="080809"/>
          <w:sz w:val="28"/>
          <w:szCs w:val="28"/>
        </w:rPr>
      </w:pPr>
      <w:r>
        <w:rPr>
          <w:rFonts w:hint="eastAsia" w:ascii="微软雅黑" w:hAnsi="微软雅黑" w:eastAsia="微软雅黑" w:cs="微软雅黑"/>
          <w:color w:val="000000"/>
          <w:sz w:val="28"/>
          <w:szCs w:val="28"/>
        </w:rPr>
        <w:t>这个，今天不是我一个人说，六祖惠能也说过，叫‘悟起后修’。祂有句话是什么来着？说是‘不见性者，学法无益’，还是‘不明心者，学法无益’？这句话我忘了，大概反正祂的意思，跟我说的意思是一样的。就是你必须得是灵魂感知苏醒了之后，从你的心意人格自我体系当中脱落了，在你灵魂感知苏醒了内在的那种见精的清澈开始，在这个程度之上，才能够谈得上修行。”</w:t>
      </w:r>
      <w:r>
        <w:rPr>
          <w:rFonts w:hint="eastAsia" w:ascii="微软雅黑" w:hAnsi="微软雅黑" w:eastAsia="微软雅黑" w:cs="微软雅黑"/>
          <w:i/>
          <w:iCs/>
          <w:sz w:val="24"/>
          <w:szCs w:val="24"/>
        </w:rPr>
        <w:t>(爱的温暖《祂（上）》2025-02-13）（节选）</w:t>
      </w:r>
    </w:p>
    <w:p w14:paraId="42B7A682">
      <w:pPr>
        <w:spacing w:line="500" w:lineRule="exact"/>
        <w:rPr>
          <w:rFonts w:hint="eastAsia" w:ascii="微软雅黑" w:hAnsi="微软雅黑" w:eastAsia="微软雅黑" w:cs="微软雅黑"/>
          <w:bCs/>
          <w:i/>
          <w:sz w:val="28"/>
          <w:szCs w:val="28"/>
        </w:rPr>
      </w:pPr>
    </w:p>
    <w:p w14:paraId="1A7B97D4">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初于闻中，入流亡所……指的就是苏醒灵魂蕴含的见精。</w:t>
      </w:r>
    </w:p>
    <w:p w14:paraId="127C684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9B8169F">
      <w:pPr>
        <w:spacing w:line="500" w:lineRule="exact"/>
        <w:jc w:val="left"/>
        <w:rPr>
          <w:rFonts w:hint="eastAsia" w:ascii="微软雅黑" w:hAnsi="微软雅黑" w:eastAsia="微软雅黑" w:cs="微软雅黑"/>
          <w:sz w:val="28"/>
          <w:szCs w:val="28"/>
        </w:rPr>
      </w:pPr>
    </w:p>
    <w:p w14:paraId="3648B485">
      <w:pPr>
        <w:pStyle w:val="3"/>
        <w:spacing w:before="0" w:after="0" w:line="500" w:lineRule="exact"/>
        <w:rPr>
          <w:rFonts w:hint="eastAsia" w:ascii="微软雅黑" w:hAnsi="微软雅黑" w:eastAsia="微软雅黑" w:cs="微软雅黑"/>
          <w:b w:val="0"/>
          <w:sz w:val="28"/>
          <w:szCs w:val="28"/>
          <w:highlight w:val="lightGray"/>
        </w:rPr>
      </w:pPr>
      <w:bookmarkStart w:id="73" w:name="_Toc20232"/>
      <w:r>
        <w:rPr>
          <w:rFonts w:hint="eastAsia" w:ascii="微软雅黑" w:hAnsi="微软雅黑" w:eastAsia="微软雅黑" w:cs="微软雅黑"/>
          <w:b w:val="0"/>
          <w:sz w:val="28"/>
          <w:szCs w:val="28"/>
          <w:highlight w:val="lightGray"/>
        </w:rPr>
        <w:t>2025年4月20日</w:t>
      </w:r>
      <w:bookmarkEnd w:id="73"/>
    </w:p>
    <w:p w14:paraId="1E42153B">
      <w:pPr>
        <w:spacing w:line="500" w:lineRule="exact"/>
        <w:jc w:val="left"/>
        <w:rPr>
          <w:rFonts w:hint="eastAsia" w:ascii="微软雅黑" w:hAnsi="微软雅黑" w:eastAsia="微软雅黑" w:cs="微软雅黑"/>
          <w:sz w:val="28"/>
          <w:szCs w:val="28"/>
        </w:rPr>
      </w:pPr>
    </w:p>
    <w:p w14:paraId="683533C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（叙述他人学习“行家茶”的情况，想帮助认识的朋友出来，却无能为力，祈请老师开示，内容略）</w:t>
      </w:r>
    </w:p>
    <w:p w14:paraId="5C102DBC">
      <w:pPr>
        <w:spacing w:line="500" w:lineRule="exact"/>
        <w:jc w:val="left"/>
        <w:rPr>
          <w:rFonts w:hint="eastAsia" w:ascii="微软雅黑" w:hAnsi="微软雅黑" w:eastAsia="微软雅黑" w:cs="微软雅黑"/>
          <w:sz w:val="28"/>
          <w:szCs w:val="28"/>
        </w:rPr>
      </w:pPr>
    </w:p>
    <w:p w14:paraId="73B77A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凡夫俗子而已，无须理会，因果会制约一切。</w:t>
      </w:r>
    </w:p>
    <w:p w14:paraId="60DD047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A003CBE">
      <w:pPr>
        <w:spacing w:line="500" w:lineRule="exact"/>
        <w:jc w:val="left"/>
        <w:rPr>
          <w:rFonts w:hint="eastAsia" w:ascii="微软雅黑" w:hAnsi="微软雅黑" w:eastAsia="微软雅黑" w:cs="微软雅黑"/>
          <w:sz w:val="28"/>
          <w:szCs w:val="28"/>
        </w:rPr>
      </w:pPr>
    </w:p>
    <w:p w14:paraId="162708C3">
      <w:pPr>
        <w:pStyle w:val="3"/>
        <w:spacing w:before="0" w:after="0" w:line="500" w:lineRule="exact"/>
        <w:rPr>
          <w:rFonts w:hint="eastAsia" w:ascii="微软雅黑" w:hAnsi="微软雅黑" w:eastAsia="微软雅黑" w:cs="微软雅黑"/>
          <w:b w:val="0"/>
          <w:sz w:val="28"/>
          <w:szCs w:val="28"/>
          <w:highlight w:val="lightGray"/>
        </w:rPr>
      </w:pPr>
      <w:bookmarkStart w:id="74" w:name="_Toc3435"/>
      <w:r>
        <w:rPr>
          <w:rFonts w:hint="eastAsia" w:ascii="微软雅黑" w:hAnsi="微软雅黑" w:eastAsia="微软雅黑" w:cs="微软雅黑"/>
          <w:b w:val="0"/>
          <w:sz w:val="28"/>
          <w:szCs w:val="28"/>
          <w:highlight w:val="lightGray"/>
        </w:rPr>
        <w:t>2025年4月21日</w:t>
      </w:r>
      <w:bookmarkEnd w:id="74"/>
    </w:p>
    <w:p w14:paraId="7287DC1B">
      <w:pPr>
        <w:spacing w:line="500" w:lineRule="exact"/>
        <w:jc w:val="left"/>
        <w:rPr>
          <w:rFonts w:hint="eastAsia" w:ascii="微软雅黑" w:hAnsi="微软雅黑" w:eastAsia="微软雅黑" w:cs="微软雅黑"/>
          <w:sz w:val="28"/>
          <w:szCs w:val="28"/>
        </w:rPr>
      </w:pPr>
    </w:p>
    <w:p w14:paraId="6113EBA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（庆幸自己脱离振某邪教，反思自己曾经犯下的罪恶，内容略）</w:t>
      </w:r>
    </w:p>
    <w:p w14:paraId="54441240">
      <w:pPr>
        <w:spacing w:line="500" w:lineRule="exact"/>
        <w:jc w:val="left"/>
        <w:rPr>
          <w:rFonts w:hint="eastAsia" w:ascii="微软雅黑" w:hAnsi="微软雅黑" w:eastAsia="微软雅黑" w:cs="微软雅黑"/>
          <w:i/>
          <w:iCs/>
          <w:sz w:val="28"/>
          <w:szCs w:val="28"/>
        </w:rPr>
      </w:pPr>
    </w:p>
    <w:p w14:paraId="527CFE0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你们要继续深入地反邪教。</w:t>
      </w:r>
    </w:p>
    <w:p w14:paraId="1DE19B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0D1476E">
      <w:pPr>
        <w:spacing w:line="500" w:lineRule="exact"/>
        <w:jc w:val="left"/>
        <w:rPr>
          <w:rFonts w:hint="eastAsia" w:ascii="微软雅黑" w:hAnsi="微软雅黑" w:eastAsia="微软雅黑" w:cs="微软雅黑"/>
          <w:sz w:val="28"/>
          <w:szCs w:val="28"/>
        </w:rPr>
      </w:pPr>
    </w:p>
    <w:p w14:paraId="3AA021A5">
      <w:pPr>
        <w:spacing w:line="500" w:lineRule="exact"/>
        <w:jc w:val="left"/>
        <w:rPr>
          <w:rFonts w:hint="eastAsia" w:ascii="微软雅黑" w:hAnsi="微软雅黑" w:eastAsia="微软雅黑" w:cs="微软雅黑"/>
          <w:b w:val="0"/>
          <w:bCs w:val="0"/>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rPr>
        <w:t>我亲大哥救不了了</w:t>
      </w:r>
    </w:p>
    <w:p w14:paraId="67861AFD">
      <w:pPr>
        <w:spacing w:line="500" w:lineRule="exact"/>
        <w:jc w:val="left"/>
        <w:rPr>
          <w:rFonts w:hint="eastAsia" w:ascii="微软雅黑" w:hAnsi="微软雅黑" w:eastAsia="微软雅黑" w:cs="微软雅黑"/>
          <w:b/>
          <w:bCs/>
          <w:sz w:val="28"/>
          <w:szCs w:val="28"/>
          <w:lang w:eastAsia="zh-CN"/>
        </w:rPr>
      </w:pPr>
      <w:r>
        <w:rPr>
          <w:rFonts w:hint="eastAsia" w:ascii="微软雅黑" w:hAnsi="微软雅黑" w:eastAsia="微软雅黑" w:cs="微软雅黑"/>
          <w:b w:val="0"/>
          <w:bCs w:val="0"/>
          <w:i/>
          <w:iCs/>
          <w:sz w:val="24"/>
          <w:szCs w:val="24"/>
        </w:rPr>
        <w:t>（</w:t>
      </w:r>
      <w:r>
        <w:rPr>
          <w:rFonts w:hint="eastAsia" w:ascii="微软雅黑" w:hAnsi="微软雅黑" w:eastAsia="微软雅黑" w:cs="微软雅黑"/>
          <w:b w:val="0"/>
          <w:bCs w:val="0"/>
          <w:i/>
          <w:iCs/>
          <w:sz w:val="24"/>
          <w:szCs w:val="24"/>
          <w:lang w:val="en-US" w:eastAsia="zh-CN"/>
        </w:rPr>
        <w:t>附</w:t>
      </w:r>
      <w:r>
        <w:rPr>
          <w:rFonts w:hint="eastAsia" w:ascii="微软雅黑" w:hAnsi="微软雅黑" w:eastAsia="微软雅黑" w:cs="微软雅黑"/>
          <w:b w:val="0"/>
          <w:bCs w:val="0"/>
          <w:i/>
          <w:iCs/>
          <w:sz w:val="24"/>
          <w:szCs w:val="24"/>
        </w:rPr>
        <w:t>对话截图，内容</w:t>
      </w:r>
      <w:r>
        <w:rPr>
          <w:rFonts w:hint="eastAsia" w:ascii="微软雅黑" w:hAnsi="微软雅黑" w:eastAsia="微软雅黑" w:cs="微软雅黑"/>
          <w:b w:val="0"/>
          <w:bCs w:val="0"/>
          <w:i/>
          <w:iCs/>
          <w:sz w:val="24"/>
          <w:szCs w:val="24"/>
          <w:lang w:val="en-US" w:eastAsia="zh-CN"/>
        </w:rPr>
        <w:t>为劝曾经学习邪教的亲人学习真理，破除邪教理论，彻底铲除身心内在的附体邪灵，但对方认为自己先天具足“大道”，并不接受，略</w:t>
      </w:r>
      <w:r>
        <w:rPr>
          <w:rFonts w:hint="eastAsia" w:ascii="微软雅黑" w:hAnsi="微软雅黑" w:eastAsia="微软雅黑" w:cs="微软雅黑"/>
          <w:b w:val="0"/>
          <w:bCs w:val="0"/>
          <w:i/>
          <w:iCs/>
          <w:sz w:val="24"/>
          <w:szCs w:val="24"/>
          <w:lang w:eastAsia="zh-CN"/>
        </w:rPr>
        <w:t>）</w:t>
      </w:r>
    </w:p>
    <w:p w14:paraId="5B61FBA8">
      <w:pPr>
        <w:spacing w:line="500" w:lineRule="exact"/>
        <w:jc w:val="left"/>
        <w:rPr>
          <w:rFonts w:hint="eastAsia" w:ascii="微软雅黑" w:hAnsi="微软雅黑" w:eastAsia="微软雅黑" w:cs="微软雅黑"/>
          <w:b/>
          <w:bCs/>
          <w:sz w:val="28"/>
          <w:szCs w:val="28"/>
        </w:rPr>
      </w:pPr>
    </w:p>
    <w:p w14:paraId="6FD4298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 w:val="0"/>
          <w:bCs w:val="0"/>
          <w:sz w:val="28"/>
          <w:szCs w:val="28"/>
        </w:rPr>
        <w:t>人格是属于死亡的，无需在意</w:t>
      </w:r>
      <w:r>
        <w:rPr>
          <w:rFonts w:hint="eastAsia" w:ascii="微软雅黑" w:hAnsi="微软雅黑" w:eastAsia="微软雅黑" w:cs="微软雅黑"/>
          <w:b w:val="0"/>
          <w:bCs w:val="0"/>
          <w:sz w:val="28"/>
          <w:szCs w:val="28"/>
          <w:lang w:eastAsia="zh-CN"/>
        </w:rPr>
        <w:t>。</w:t>
      </w:r>
    </w:p>
    <w:p w14:paraId="20298DF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538CEAA">
      <w:pPr>
        <w:spacing w:line="500" w:lineRule="exact"/>
        <w:jc w:val="left"/>
        <w:rPr>
          <w:rFonts w:hint="eastAsia" w:ascii="微软雅黑" w:hAnsi="微软雅黑" w:eastAsia="微软雅黑" w:cs="微软雅黑"/>
          <w:sz w:val="28"/>
          <w:szCs w:val="28"/>
        </w:rPr>
      </w:pPr>
    </w:p>
    <w:p w14:paraId="1F5D52F6">
      <w:pPr>
        <w:pStyle w:val="3"/>
        <w:spacing w:before="0" w:after="0" w:line="500" w:lineRule="exact"/>
        <w:rPr>
          <w:rFonts w:hint="eastAsia" w:ascii="微软雅黑" w:hAnsi="微软雅黑" w:eastAsia="微软雅黑" w:cs="微软雅黑"/>
          <w:b w:val="0"/>
          <w:sz w:val="28"/>
          <w:szCs w:val="28"/>
          <w:highlight w:val="lightGray"/>
        </w:rPr>
      </w:pPr>
      <w:bookmarkStart w:id="75" w:name="_Toc31230"/>
      <w:r>
        <w:rPr>
          <w:rFonts w:hint="eastAsia" w:ascii="微软雅黑" w:hAnsi="微软雅黑" w:eastAsia="微软雅黑" w:cs="微软雅黑"/>
          <w:b w:val="0"/>
          <w:sz w:val="28"/>
          <w:szCs w:val="28"/>
          <w:highlight w:val="lightGray"/>
        </w:rPr>
        <w:t>2025年4月22日</w:t>
      </w:r>
      <w:bookmarkEnd w:id="75"/>
    </w:p>
    <w:p w14:paraId="5A445CF1">
      <w:pPr>
        <w:spacing w:line="500" w:lineRule="exact"/>
        <w:jc w:val="left"/>
        <w:rPr>
          <w:rFonts w:hint="eastAsia" w:ascii="微软雅黑" w:hAnsi="微软雅黑" w:eastAsia="微软雅黑" w:cs="微软雅黑"/>
          <w:sz w:val="28"/>
          <w:szCs w:val="28"/>
        </w:rPr>
      </w:pPr>
    </w:p>
    <w:p w14:paraId="0BAE5E8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想请教恩师，您曾经说这个宇宙中99%都是外道法，根本很难听闻真正的究竟解脱法，那为何人类这个空间却一直不停地有佛出世，化现来宣讲如来第一义，包括恩师您今生也是降生在这个空间，这个人类空间有什么特别之处吗？还请恩师予以指点。</w:t>
      </w:r>
      <w:r>
        <w:rPr>
          <w:rFonts w:hint="eastAsia" w:ascii="微软雅黑" w:hAnsi="微软雅黑" w:eastAsia="微软雅黑" w:cs="微软雅黑"/>
          <w:i/>
          <w:iCs/>
          <w:sz w:val="24"/>
          <w:szCs w:val="24"/>
        </w:rPr>
        <w:t>（节选）</w:t>
      </w:r>
    </w:p>
    <w:p w14:paraId="3B6CED68">
      <w:pPr>
        <w:spacing w:line="500" w:lineRule="exact"/>
        <w:jc w:val="left"/>
        <w:rPr>
          <w:rFonts w:hint="eastAsia" w:ascii="微软雅黑" w:hAnsi="微软雅黑" w:eastAsia="微软雅黑" w:cs="微软雅黑"/>
          <w:sz w:val="28"/>
          <w:szCs w:val="28"/>
        </w:rPr>
      </w:pPr>
    </w:p>
    <w:p w14:paraId="5CDC877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因为人类世界，处于三界时空中，相对而言是中间的位置，在这个时空中神的出现，会影响到上下左右更深更广的宇宙世界众生。</w:t>
      </w:r>
    </w:p>
    <w:p w14:paraId="1346EF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35A005B">
      <w:pPr>
        <w:spacing w:line="500" w:lineRule="exact"/>
        <w:jc w:val="left"/>
        <w:rPr>
          <w:rFonts w:hint="eastAsia" w:ascii="微软雅黑" w:hAnsi="微软雅黑" w:eastAsia="微软雅黑" w:cs="微软雅黑"/>
          <w:sz w:val="28"/>
          <w:szCs w:val="28"/>
        </w:rPr>
      </w:pPr>
    </w:p>
    <w:p w14:paraId="4ECC6BA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（对于自己过去跟随修行的领头人的证量不确定，希望得到老师开示，好帮助之前的同门认识真理，内容略）</w:t>
      </w:r>
    </w:p>
    <w:p w14:paraId="134B32F9">
      <w:pPr>
        <w:spacing w:line="500" w:lineRule="exact"/>
        <w:jc w:val="left"/>
        <w:rPr>
          <w:rFonts w:hint="eastAsia" w:ascii="微软雅黑" w:hAnsi="微软雅黑" w:eastAsia="微软雅黑" w:cs="微软雅黑"/>
          <w:sz w:val="28"/>
          <w:szCs w:val="28"/>
        </w:rPr>
      </w:pPr>
    </w:p>
    <w:p w14:paraId="46EF489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我不评价任何人，但是，如果此人属于有证量的大德，我一定会公开承认他。</w:t>
      </w:r>
    </w:p>
    <w:p w14:paraId="64C14D7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6C5519A">
      <w:pPr>
        <w:spacing w:line="500" w:lineRule="exact"/>
        <w:jc w:val="left"/>
        <w:rPr>
          <w:rFonts w:hint="eastAsia" w:ascii="微软雅黑" w:hAnsi="微软雅黑" w:eastAsia="微软雅黑" w:cs="微软雅黑"/>
          <w:sz w:val="28"/>
          <w:szCs w:val="28"/>
        </w:rPr>
      </w:pPr>
    </w:p>
    <w:p w14:paraId="3AD8617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i/>
          <w:iCs/>
          <w:sz w:val="24"/>
          <w:szCs w:val="24"/>
        </w:rPr>
        <w:t>（叙述自己曾经被振某邪师蛊惑，如今揭露邪师罪恶，祈愿被邪师祸害的灵魂早日听闻真理，内容略）</w:t>
      </w:r>
    </w:p>
    <w:p w14:paraId="1A1F772F">
      <w:pPr>
        <w:spacing w:line="500" w:lineRule="exact"/>
        <w:jc w:val="left"/>
        <w:rPr>
          <w:rFonts w:hint="eastAsia" w:ascii="微软雅黑" w:hAnsi="微软雅黑" w:eastAsia="微软雅黑" w:cs="微软雅黑"/>
          <w:i/>
          <w:iCs/>
          <w:sz w:val="28"/>
          <w:szCs w:val="28"/>
        </w:rPr>
      </w:pPr>
    </w:p>
    <w:p w14:paraId="442C09F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能救一个是一个吧，否则他们都是地狱中的鬼。</w:t>
      </w:r>
    </w:p>
    <w:p w14:paraId="6886EB9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B082BA3">
      <w:pPr>
        <w:spacing w:line="500" w:lineRule="exact"/>
        <w:jc w:val="left"/>
        <w:rPr>
          <w:rFonts w:hint="eastAsia" w:ascii="微软雅黑" w:hAnsi="微软雅黑" w:eastAsia="微软雅黑" w:cs="微软雅黑"/>
          <w:sz w:val="28"/>
          <w:szCs w:val="28"/>
        </w:rPr>
      </w:pPr>
    </w:p>
    <w:p w14:paraId="237EDFC3">
      <w:pPr>
        <w:pStyle w:val="3"/>
        <w:spacing w:before="0" w:after="0" w:line="500" w:lineRule="exact"/>
        <w:rPr>
          <w:rFonts w:hint="eastAsia" w:ascii="微软雅黑" w:hAnsi="微软雅黑" w:eastAsia="微软雅黑" w:cs="微软雅黑"/>
          <w:b w:val="0"/>
          <w:sz w:val="28"/>
          <w:szCs w:val="28"/>
          <w:highlight w:val="lightGray"/>
        </w:rPr>
      </w:pPr>
      <w:bookmarkStart w:id="76" w:name="_Toc23613"/>
      <w:r>
        <w:rPr>
          <w:rFonts w:hint="eastAsia" w:ascii="微软雅黑" w:hAnsi="微软雅黑" w:eastAsia="微软雅黑" w:cs="微软雅黑"/>
          <w:b w:val="0"/>
          <w:sz w:val="28"/>
          <w:szCs w:val="28"/>
          <w:highlight w:val="lightGray"/>
        </w:rPr>
        <w:t>2025年4月23日</w:t>
      </w:r>
      <w:bookmarkEnd w:id="76"/>
    </w:p>
    <w:p w14:paraId="555B039F">
      <w:pPr>
        <w:spacing w:line="500" w:lineRule="exact"/>
        <w:jc w:val="left"/>
        <w:rPr>
          <w:rFonts w:hint="eastAsia" w:ascii="微软雅黑" w:hAnsi="微软雅黑" w:eastAsia="微软雅黑" w:cs="微软雅黑"/>
          <w:sz w:val="28"/>
          <w:szCs w:val="28"/>
        </w:rPr>
      </w:pPr>
    </w:p>
    <w:p w14:paraId="1FA6C50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听法、学法、抄法，依靠老师的加持，唤醒内心深处埋藏的光明，拨云见日。成就者来到人间，也只是为了唤醒我们的本来觉性。若向外求，终是外道。我学老师的法，时间很短，从老师2016年演绎的法语开始学起，后面的还没有学。但也听到老师提到了“虔诚”，这个虔诚，学生的理解是：虔诚老师所讲之法，虔诚老师与佛无别，虔诚老师开示的道路，虔诚老师与我们本心无异，虔诚我们本具的佛性。</w:t>
      </w:r>
      <w:r>
        <w:rPr>
          <w:rFonts w:hint="eastAsia" w:ascii="微软雅黑" w:hAnsi="微软雅黑" w:eastAsia="微软雅黑" w:cs="微软雅黑"/>
          <w:i/>
          <w:iCs/>
          <w:sz w:val="24"/>
          <w:szCs w:val="24"/>
        </w:rPr>
        <w:t>（节选）</w:t>
      </w:r>
    </w:p>
    <w:p w14:paraId="5BE258D7">
      <w:pPr>
        <w:spacing w:line="500" w:lineRule="exact"/>
        <w:jc w:val="left"/>
        <w:rPr>
          <w:rFonts w:hint="eastAsia" w:ascii="微软雅黑" w:hAnsi="微软雅黑" w:eastAsia="微软雅黑" w:cs="微软雅黑"/>
          <w:sz w:val="28"/>
          <w:szCs w:val="28"/>
        </w:rPr>
      </w:pPr>
    </w:p>
    <w:p w14:paraId="1577172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祝福你，继续学法。</w:t>
      </w:r>
    </w:p>
    <w:p w14:paraId="14BF43D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899D2A4">
      <w:pPr>
        <w:spacing w:line="500" w:lineRule="exact"/>
        <w:jc w:val="left"/>
        <w:rPr>
          <w:rFonts w:hint="eastAsia" w:ascii="微软雅黑" w:hAnsi="微软雅黑" w:eastAsia="微软雅黑" w:cs="微软雅黑"/>
          <w:sz w:val="28"/>
          <w:szCs w:val="28"/>
        </w:rPr>
      </w:pPr>
    </w:p>
    <w:p w14:paraId="1032A10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六亲缘浅</w:t>
      </w:r>
    </w:p>
    <w:p w14:paraId="0157DC37">
      <w:pPr>
        <w:spacing w:line="500" w:lineRule="exact"/>
        <w:jc w:val="left"/>
        <w:rPr>
          <w:rFonts w:hint="eastAsia" w:ascii="微软雅黑" w:hAnsi="微软雅黑" w:eastAsia="微软雅黑" w:cs="微软雅黑"/>
          <w:sz w:val="28"/>
          <w:szCs w:val="28"/>
        </w:rPr>
      </w:pPr>
    </w:p>
    <w:p w14:paraId="22A7E19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每天在家抄法，深层的痛苦、恐惧，总是能一阵阵地泛起来。最近总是泛起亲友眷侣的痛苦恐惧。过去的一幕幕在我心里放映。</w:t>
      </w:r>
    </w:p>
    <w:p w14:paraId="1D85BC11">
      <w:pPr>
        <w:spacing w:line="500" w:lineRule="exact"/>
        <w:jc w:val="left"/>
        <w:rPr>
          <w:rFonts w:hint="eastAsia" w:ascii="微软雅黑" w:hAnsi="微软雅黑" w:eastAsia="微软雅黑" w:cs="微软雅黑"/>
          <w:i/>
          <w:iCs/>
          <w:sz w:val="28"/>
          <w:szCs w:val="28"/>
        </w:rPr>
      </w:pPr>
    </w:p>
    <w:p w14:paraId="2E8C9A3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（详细叙述了原生家庭给自己带来的伤痛与婚姻的不幸，内容略）</w:t>
      </w:r>
    </w:p>
    <w:p w14:paraId="63056E2F">
      <w:pPr>
        <w:spacing w:line="500" w:lineRule="exact"/>
        <w:jc w:val="left"/>
        <w:rPr>
          <w:rFonts w:hint="eastAsia" w:ascii="微软雅黑" w:hAnsi="微软雅黑" w:eastAsia="微软雅黑" w:cs="微软雅黑"/>
          <w:i/>
          <w:iCs/>
          <w:sz w:val="28"/>
          <w:szCs w:val="28"/>
        </w:rPr>
      </w:pPr>
    </w:p>
    <w:p w14:paraId="6260F1B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我好痛苦，我只能当弱者，我内心痛苦地反复问观音菩萨：为什么承受痛苦的只能是我？为什么明明他才是坏人，而我要接纳这样的结果？菩萨告诉我：坚持下去，坚持善良下去，你想要的都会得到的。</w:t>
      </w:r>
    </w:p>
    <w:p w14:paraId="3C265D43">
      <w:pPr>
        <w:spacing w:line="500" w:lineRule="exact"/>
        <w:jc w:val="left"/>
        <w:rPr>
          <w:rFonts w:hint="eastAsia" w:ascii="微软雅黑" w:hAnsi="微软雅黑" w:eastAsia="微软雅黑" w:cs="微软雅黑"/>
          <w:sz w:val="28"/>
          <w:szCs w:val="28"/>
        </w:rPr>
      </w:pPr>
    </w:p>
    <w:p w14:paraId="26D4B4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我就靠着这点光，以及对孩子的爱，一路走来，已经面目全非，遍体鳞伤，奄奄一息地找到了恩师，我真正的父亲，我终结苦难的光明。我终于也是有家、有人疼爱的孩子了。</w:t>
      </w:r>
    </w:p>
    <w:p w14:paraId="491882F8">
      <w:pPr>
        <w:spacing w:line="500" w:lineRule="exact"/>
        <w:jc w:val="left"/>
        <w:rPr>
          <w:rFonts w:hint="eastAsia" w:ascii="微软雅黑" w:hAnsi="微软雅黑" w:eastAsia="微软雅黑" w:cs="微软雅黑"/>
          <w:sz w:val="28"/>
          <w:szCs w:val="28"/>
        </w:rPr>
      </w:pPr>
    </w:p>
    <w:p w14:paraId="4C65317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我一直很想请恩师开示我跟孩子的因果，能容易接纳这段苦难，但我怕有亵渎成分，不敢问。就是撕心裂肺的痛苦。反正这篇过往写了两天，眼泪止不住地流。流干了就重生吧。我要回佛国。</w:t>
      </w:r>
      <w:r>
        <w:rPr>
          <w:rFonts w:hint="eastAsia" w:ascii="微软雅黑" w:hAnsi="微软雅黑" w:eastAsia="微软雅黑" w:cs="微软雅黑"/>
          <w:i/>
          <w:iCs/>
          <w:sz w:val="24"/>
          <w:szCs w:val="24"/>
        </w:rPr>
        <w:t>（节选）</w:t>
      </w:r>
    </w:p>
    <w:p w14:paraId="6128A0F6">
      <w:pPr>
        <w:spacing w:line="500" w:lineRule="exact"/>
        <w:jc w:val="left"/>
        <w:rPr>
          <w:rFonts w:hint="eastAsia" w:ascii="微软雅黑" w:hAnsi="微软雅黑" w:eastAsia="微软雅黑" w:cs="微软雅黑"/>
          <w:i/>
          <w:iCs/>
          <w:sz w:val="28"/>
          <w:szCs w:val="28"/>
        </w:rPr>
      </w:pPr>
    </w:p>
    <w:p w14:paraId="6EB3F6A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90B279D">
      <w:pPr>
        <w:spacing w:line="500" w:lineRule="exact"/>
        <w:jc w:val="left"/>
        <w:rPr>
          <w:rFonts w:hint="eastAsia" w:ascii="微软雅黑" w:hAnsi="微软雅黑" w:eastAsia="微软雅黑" w:cs="微软雅黑"/>
          <w:sz w:val="28"/>
          <w:szCs w:val="28"/>
        </w:rPr>
      </w:pPr>
    </w:p>
    <w:p w14:paraId="0BFB60B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你确实，愚蠢得很深很厉害，神不是人，不看重人间的一切，因为人间只有因缘，没有实际存在的任何东西。</w:t>
      </w:r>
    </w:p>
    <w:p w14:paraId="45BA2C8A">
      <w:pPr>
        <w:spacing w:line="500" w:lineRule="exact"/>
        <w:jc w:val="left"/>
        <w:rPr>
          <w:rFonts w:hint="eastAsia" w:ascii="微软雅黑" w:hAnsi="微软雅黑" w:eastAsia="微软雅黑" w:cs="微软雅黑"/>
          <w:sz w:val="28"/>
          <w:szCs w:val="28"/>
        </w:rPr>
      </w:pPr>
    </w:p>
    <w:p w14:paraId="124B7EB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哎呀，你真的在修行吗？你的内心如此渴望人间，渴望自我幸福的美好人格，这种渴望注定了你，未来一定是轮回的鬼啊，你的信仰在哪里啊？</w:t>
      </w:r>
    </w:p>
    <w:p w14:paraId="754982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0140C09">
      <w:pPr>
        <w:spacing w:line="500" w:lineRule="exact"/>
        <w:jc w:val="left"/>
        <w:rPr>
          <w:rFonts w:hint="eastAsia" w:ascii="微软雅黑" w:hAnsi="微软雅黑" w:eastAsia="微软雅黑" w:cs="微软雅黑"/>
          <w:sz w:val="28"/>
          <w:szCs w:val="28"/>
        </w:rPr>
      </w:pPr>
    </w:p>
    <w:p w14:paraId="3C1E695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（因被表哥诱骗干过三个月电诈，去警察局自首并举报表哥，但因没有切实证据而未立案，内容略）</w:t>
      </w:r>
    </w:p>
    <w:p w14:paraId="75BC3805">
      <w:pPr>
        <w:spacing w:line="500" w:lineRule="exact"/>
        <w:jc w:val="left"/>
        <w:rPr>
          <w:rFonts w:hint="eastAsia" w:ascii="微软雅黑" w:hAnsi="微软雅黑" w:eastAsia="微软雅黑" w:cs="微软雅黑"/>
          <w:sz w:val="28"/>
          <w:szCs w:val="28"/>
        </w:rPr>
      </w:pPr>
    </w:p>
    <w:p w14:paraId="50BE1CF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回家的路上，我觉察了一下：没有自首成功，你高兴吗？我不高兴，相反，好郁闷。不用蹲监狱，你庆幸吗？我不庆幸，相反，好失落。你，问心有愧吗？至少不再懦弱了。</w:t>
      </w:r>
      <w:r>
        <w:rPr>
          <w:rFonts w:hint="eastAsia" w:ascii="微软雅黑" w:hAnsi="微软雅黑" w:eastAsia="微软雅黑" w:cs="微软雅黑"/>
          <w:i/>
          <w:iCs/>
          <w:sz w:val="24"/>
          <w:szCs w:val="24"/>
        </w:rPr>
        <w:t>（节选）</w:t>
      </w:r>
    </w:p>
    <w:p w14:paraId="286A0108">
      <w:pPr>
        <w:spacing w:line="500" w:lineRule="exact"/>
        <w:jc w:val="left"/>
        <w:rPr>
          <w:rFonts w:hint="eastAsia" w:ascii="微软雅黑" w:hAnsi="微软雅黑" w:eastAsia="微软雅黑" w:cs="微软雅黑"/>
          <w:sz w:val="28"/>
          <w:szCs w:val="28"/>
        </w:rPr>
      </w:pPr>
    </w:p>
    <w:p w14:paraId="05B6467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行了，良心的清白你已经做到了，足够了。</w:t>
      </w:r>
    </w:p>
    <w:p w14:paraId="3CB9B2F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B13C456">
      <w:pPr>
        <w:spacing w:line="500" w:lineRule="exact"/>
        <w:jc w:val="left"/>
        <w:rPr>
          <w:rFonts w:hint="eastAsia" w:ascii="微软雅黑" w:hAnsi="微软雅黑" w:eastAsia="微软雅黑" w:cs="微软雅黑"/>
          <w:sz w:val="28"/>
          <w:szCs w:val="28"/>
        </w:rPr>
      </w:pPr>
    </w:p>
    <w:p w14:paraId="005FF4D5">
      <w:pPr>
        <w:pStyle w:val="3"/>
        <w:spacing w:before="0" w:after="0" w:line="500" w:lineRule="exact"/>
        <w:rPr>
          <w:rFonts w:hint="eastAsia" w:ascii="微软雅黑" w:hAnsi="微软雅黑" w:eastAsia="微软雅黑" w:cs="微软雅黑"/>
          <w:b w:val="0"/>
          <w:sz w:val="28"/>
          <w:szCs w:val="28"/>
          <w:highlight w:val="lightGray"/>
        </w:rPr>
      </w:pPr>
      <w:bookmarkStart w:id="77" w:name="_Toc8207"/>
      <w:r>
        <w:rPr>
          <w:rFonts w:hint="eastAsia" w:ascii="微软雅黑" w:hAnsi="微软雅黑" w:eastAsia="微软雅黑" w:cs="微软雅黑"/>
          <w:b w:val="0"/>
          <w:sz w:val="28"/>
          <w:szCs w:val="28"/>
          <w:highlight w:val="lightGray"/>
        </w:rPr>
        <w:t>2025年4月24日</w:t>
      </w:r>
      <w:bookmarkEnd w:id="77"/>
    </w:p>
    <w:p w14:paraId="7C403DD5">
      <w:pPr>
        <w:spacing w:line="500" w:lineRule="exact"/>
        <w:jc w:val="left"/>
        <w:rPr>
          <w:rFonts w:hint="eastAsia" w:ascii="微软雅黑" w:hAnsi="微软雅黑" w:eastAsia="微软雅黑" w:cs="微软雅黑"/>
          <w:sz w:val="28"/>
          <w:szCs w:val="28"/>
        </w:rPr>
      </w:pPr>
    </w:p>
    <w:p w14:paraId="479105E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学生为净土念佛老人诚挚请法：</w:t>
      </w:r>
    </w:p>
    <w:p w14:paraId="219C119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在弘法的过程中，遇到有很多念佛的老人，说喜欢听唱诵版的“南无阿弥陀佛”。慈悲的天父啊，能否恳请您亲自唱诵“南无阿弥陀佛”圣音，赐予净土中数以亿计的弟子们，救赎他们的灵魂？</w:t>
      </w:r>
      <w:r>
        <w:rPr>
          <w:rFonts w:hint="eastAsia" w:ascii="微软雅黑" w:hAnsi="微软雅黑" w:eastAsia="微软雅黑" w:cs="微软雅黑"/>
          <w:i/>
          <w:iCs/>
          <w:sz w:val="24"/>
          <w:szCs w:val="24"/>
        </w:rPr>
        <w:t>（节选）</w:t>
      </w:r>
    </w:p>
    <w:p w14:paraId="7B5C6B54">
      <w:pPr>
        <w:spacing w:line="500" w:lineRule="exact"/>
        <w:jc w:val="left"/>
        <w:rPr>
          <w:rFonts w:hint="eastAsia" w:ascii="微软雅黑" w:hAnsi="微软雅黑" w:eastAsia="微软雅黑" w:cs="微软雅黑"/>
          <w:i/>
          <w:iCs/>
          <w:sz w:val="28"/>
          <w:szCs w:val="28"/>
        </w:rPr>
      </w:pPr>
    </w:p>
    <w:p w14:paraId="238E77A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你是，想要神为鬼魂，服务？</w:t>
      </w:r>
    </w:p>
    <w:p w14:paraId="2B91A23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097360">
      <w:pPr>
        <w:spacing w:line="500" w:lineRule="exact"/>
        <w:jc w:val="left"/>
        <w:rPr>
          <w:rFonts w:hint="eastAsia" w:ascii="微软雅黑" w:hAnsi="微软雅黑" w:eastAsia="微软雅黑" w:cs="微软雅黑"/>
          <w:sz w:val="28"/>
          <w:szCs w:val="28"/>
        </w:rPr>
      </w:pPr>
    </w:p>
    <w:p w14:paraId="3E9BD7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（叙述陷入骗子凌某的组织，该组织借信仰骗钱，自己仅一年就患重度抑郁，后得知被骗就退出了，有心帮助仍未醒悟的人，但多数难以规劝，内容略）</w:t>
      </w:r>
    </w:p>
    <w:p w14:paraId="7BA1A1B6">
      <w:pPr>
        <w:spacing w:line="500" w:lineRule="exact"/>
        <w:jc w:val="left"/>
        <w:rPr>
          <w:rFonts w:hint="eastAsia" w:ascii="微软雅黑" w:hAnsi="微软雅黑" w:eastAsia="微软雅黑" w:cs="微软雅黑"/>
          <w:sz w:val="28"/>
          <w:szCs w:val="28"/>
        </w:rPr>
      </w:pPr>
    </w:p>
    <w:p w14:paraId="02C5B34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跟着骗子的结局一定是地狱。</w:t>
      </w:r>
    </w:p>
    <w:p w14:paraId="757BCE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9A2CD88">
      <w:pPr>
        <w:spacing w:line="500" w:lineRule="exact"/>
        <w:jc w:val="left"/>
        <w:rPr>
          <w:rFonts w:hint="eastAsia" w:ascii="微软雅黑" w:hAnsi="微软雅黑" w:eastAsia="微软雅黑" w:cs="微软雅黑"/>
          <w:sz w:val="28"/>
          <w:szCs w:val="28"/>
        </w:rPr>
      </w:pPr>
    </w:p>
    <w:p w14:paraId="65B391C7">
      <w:pPr>
        <w:pStyle w:val="3"/>
        <w:spacing w:before="0" w:after="0" w:line="500" w:lineRule="exact"/>
        <w:rPr>
          <w:rFonts w:hint="eastAsia" w:ascii="微软雅黑" w:hAnsi="微软雅黑" w:eastAsia="微软雅黑" w:cs="微软雅黑"/>
          <w:b w:val="0"/>
          <w:sz w:val="28"/>
          <w:szCs w:val="28"/>
          <w:highlight w:val="lightGray"/>
        </w:rPr>
      </w:pPr>
      <w:bookmarkStart w:id="78" w:name="_Toc11676"/>
      <w:r>
        <w:rPr>
          <w:rFonts w:hint="eastAsia" w:ascii="微软雅黑" w:hAnsi="微软雅黑" w:eastAsia="微软雅黑" w:cs="微软雅黑"/>
          <w:b w:val="0"/>
          <w:sz w:val="28"/>
          <w:szCs w:val="28"/>
          <w:highlight w:val="lightGray"/>
        </w:rPr>
        <w:t>2025年4月25日</w:t>
      </w:r>
      <w:bookmarkEnd w:id="78"/>
    </w:p>
    <w:p w14:paraId="34EC620D">
      <w:pPr>
        <w:spacing w:line="500" w:lineRule="exact"/>
        <w:jc w:val="left"/>
        <w:rPr>
          <w:rFonts w:hint="eastAsia" w:ascii="微软雅黑" w:hAnsi="微软雅黑" w:eastAsia="微软雅黑" w:cs="微软雅黑"/>
          <w:sz w:val="28"/>
          <w:szCs w:val="28"/>
        </w:rPr>
      </w:pPr>
    </w:p>
    <w:p w14:paraId="6B7A4FA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（忏悔第一次结缘真理时没有珍惜而坚持以往的修法，内容略）</w:t>
      </w:r>
    </w:p>
    <w:p w14:paraId="4E4DDB8F">
      <w:pPr>
        <w:spacing w:line="500" w:lineRule="exact"/>
        <w:jc w:val="left"/>
        <w:rPr>
          <w:rFonts w:hint="eastAsia" w:ascii="微软雅黑" w:hAnsi="微软雅黑" w:eastAsia="微软雅黑" w:cs="微软雅黑"/>
          <w:sz w:val="28"/>
          <w:szCs w:val="28"/>
        </w:rPr>
      </w:pPr>
    </w:p>
    <w:p w14:paraId="1BECD1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祝福你，忏悔就会消业。</w:t>
      </w:r>
    </w:p>
    <w:p w14:paraId="6729DE5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C448B59">
      <w:pPr>
        <w:spacing w:line="500" w:lineRule="exact"/>
        <w:jc w:val="left"/>
        <w:rPr>
          <w:rFonts w:hint="eastAsia" w:ascii="微软雅黑" w:hAnsi="微软雅黑" w:eastAsia="微软雅黑" w:cs="微软雅黑"/>
          <w:sz w:val="28"/>
          <w:szCs w:val="28"/>
        </w:rPr>
      </w:pPr>
    </w:p>
    <w:p w14:paraId="7CA2AE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顶礼老师！上午读法，读到《誓约》（2024-12-01）：</w:t>
      </w:r>
    </w:p>
    <w:p w14:paraId="081E5D0C">
      <w:pPr>
        <w:spacing w:line="500" w:lineRule="exact"/>
        <w:jc w:val="left"/>
        <w:rPr>
          <w:rFonts w:hint="eastAsia" w:ascii="微软雅黑" w:hAnsi="微软雅黑" w:eastAsia="微软雅黑" w:cs="微软雅黑"/>
          <w:sz w:val="28"/>
          <w:szCs w:val="28"/>
        </w:rPr>
      </w:pPr>
    </w:p>
    <w:p w14:paraId="0FE454D4">
      <w:pPr>
        <w:pBdr>
          <w:top w:val="none" w:color="000000" w:sz="0" w:space="0"/>
          <w:left w:val="none" w:color="000000" w:sz="0" w:space="0"/>
          <w:bottom w:val="none" w:color="000000" w:sz="0" w:space="0"/>
          <w:right w:val="none" w:color="000000" w:sz="0" w:space="0"/>
        </w:pBdr>
        <w:shd w:val="clear" w:color="FFFFFF" w:fill="auto"/>
        <w:spacing w:line="500" w:lineRule="exac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如果某人确实说过，真神的教法是邪教，那么此人在灵魂层面上，就会被漫天神佛打上烙印，因为修行者，觉醒智慧的大菩萨曾经在十方诸佛面前发过誓，如果我是邪教，那么我心甘情愿下地狱，如果我不是邪教，那么诽谤我的灵魂，就要下地狱，而且你与我，灵魂的未来面对的赌注，都是‘无间地狱’。”</w:t>
      </w:r>
    </w:p>
    <w:p w14:paraId="4596F6B9">
      <w:pPr>
        <w:pBdr>
          <w:top w:val="none" w:color="000000" w:sz="0" w:space="0"/>
          <w:left w:val="none" w:color="000000" w:sz="0" w:space="0"/>
          <w:bottom w:val="none" w:color="000000" w:sz="0" w:space="0"/>
          <w:right w:val="none" w:color="000000" w:sz="0" w:space="0"/>
        </w:pBdr>
        <w:shd w:val="clear" w:color="FFFFFF" w:fill="auto"/>
        <w:spacing w:line="500" w:lineRule="exac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4B83E9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想起了一个片断：</w:t>
      </w:r>
    </w:p>
    <w:p w14:paraId="1E9DF83A">
      <w:pPr>
        <w:spacing w:line="500" w:lineRule="exact"/>
        <w:jc w:val="left"/>
        <w:rPr>
          <w:rFonts w:hint="eastAsia" w:ascii="微软雅黑" w:hAnsi="微软雅黑" w:eastAsia="微软雅黑" w:cs="微软雅黑"/>
          <w:sz w:val="28"/>
          <w:szCs w:val="28"/>
        </w:rPr>
      </w:pPr>
    </w:p>
    <w:p w14:paraId="2D487A7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大概在2022年8月，业力逆袭期间，充满了恐惧，拉着厚厚的窗帘，关在房间里，大概1个月左右，有一个因缘，家人把我送到上海的一个尼庵。</w:t>
      </w:r>
    </w:p>
    <w:p w14:paraId="508E5C27">
      <w:pPr>
        <w:spacing w:line="500" w:lineRule="exact"/>
        <w:jc w:val="left"/>
        <w:rPr>
          <w:rFonts w:hint="eastAsia" w:ascii="微软雅黑" w:hAnsi="微软雅黑" w:eastAsia="微软雅黑" w:cs="微软雅黑"/>
          <w:sz w:val="28"/>
          <w:szCs w:val="28"/>
        </w:rPr>
      </w:pPr>
    </w:p>
    <w:p w14:paraId="00721D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公和主持说了，我在学老师的法，每天就在那里抄啊抄，还给她一本《生死河》。主持翻看着书，说我是走火入魔了。晚上的时候，她和另一位女尼给我念《大悲咒》。点上香，熏得屋里浓浓的烟雾，当时我觉得似乎落入魔窟了。然后要我说，老师是魔鬼。现在想来，我喃喃自语过一句，但是其实，我从未质疑过老师，我知道是自己业力重，她说我走火入魔，我是有一点点认同了。</w:t>
      </w:r>
    </w:p>
    <w:p w14:paraId="34F044A8">
      <w:pPr>
        <w:spacing w:line="500" w:lineRule="exact"/>
        <w:jc w:val="left"/>
        <w:rPr>
          <w:rFonts w:hint="eastAsia" w:ascii="微软雅黑" w:hAnsi="微软雅黑" w:eastAsia="微软雅黑" w:cs="微软雅黑"/>
          <w:sz w:val="28"/>
          <w:szCs w:val="28"/>
        </w:rPr>
      </w:pPr>
    </w:p>
    <w:p w14:paraId="0086C2A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现在想到，如果她诽谤了老师，灵魂会很惨。如果告诉她了，还有机会忏悔。虽然很有可能，她不接受，但是告诉她了，做不做是她的选择。</w:t>
      </w:r>
    </w:p>
    <w:p w14:paraId="4CE6CCBC">
      <w:pPr>
        <w:spacing w:line="500" w:lineRule="exact"/>
        <w:jc w:val="left"/>
        <w:rPr>
          <w:rFonts w:hint="eastAsia" w:ascii="微软雅黑" w:hAnsi="微软雅黑" w:eastAsia="微软雅黑" w:cs="微软雅黑"/>
          <w:sz w:val="28"/>
          <w:szCs w:val="28"/>
        </w:rPr>
      </w:pPr>
    </w:p>
    <w:p w14:paraId="4D4929B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其实还没想好怎么做，报上姓名，把老师的文章打印下来给她看，让她自己决断吗？</w:t>
      </w:r>
      <w:r>
        <w:rPr>
          <w:rFonts w:hint="eastAsia" w:ascii="微软雅黑" w:hAnsi="微软雅黑" w:eastAsia="微软雅黑" w:cs="微软雅黑"/>
          <w:i/>
          <w:iCs/>
          <w:sz w:val="24"/>
          <w:szCs w:val="24"/>
        </w:rPr>
        <w:t>（节选）</w:t>
      </w:r>
    </w:p>
    <w:p w14:paraId="0AD338C4">
      <w:pPr>
        <w:spacing w:line="500" w:lineRule="exact"/>
        <w:jc w:val="left"/>
        <w:rPr>
          <w:rFonts w:hint="eastAsia" w:ascii="微软雅黑" w:hAnsi="微软雅黑" w:eastAsia="微软雅黑" w:cs="微软雅黑"/>
          <w:i/>
          <w:iCs/>
          <w:sz w:val="28"/>
          <w:szCs w:val="28"/>
        </w:rPr>
      </w:pPr>
    </w:p>
    <w:p w14:paraId="643569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直接找到她，面对面地，给她念我写的这段话，让她光明正大地与我对赌，这样你可以消除曾经诅咒真神的业障，也让她的灵魂有一次选择生命未来的机会，如果她坚持诽谤真神，那么剩下的事情就与你无关了，是律法神与她灵魂之间的事情了。</w:t>
      </w:r>
    </w:p>
    <w:p w14:paraId="70198914">
      <w:pPr>
        <w:spacing w:line="500" w:lineRule="exact"/>
        <w:jc w:val="left"/>
        <w:rPr>
          <w:rFonts w:hint="eastAsia" w:ascii="微软雅黑" w:hAnsi="微软雅黑" w:eastAsia="微软雅黑" w:cs="微软雅黑"/>
          <w:sz w:val="28"/>
          <w:szCs w:val="28"/>
        </w:rPr>
      </w:pPr>
    </w:p>
    <w:p w14:paraId="1EACBD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你有潜在的精神病因素，精神分裂，这种情况一定不能诽谤真理，否则你的分裂症会越来越深。</w:t>
      </w:r>
    </w:p>
    <w:p w14:paraId="63E8ED8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9EE1B7A">
      <w:pPr>
        <w:spacing w:line="500" w:lineRule="exact"/>
        <w:jc w:val="left"/>
        <w:rPr>
          <w:rFonts w:hint="eastAsia" w:ascii="微软雅黑" w:hAnsi="微软雅黑" w:eastAsia="微软雅黑" w:cs="微软雅黑"/>
          <w:sz w:val="28"/>
          <w:szCs w:val="28"/>
        </w:rPr>
      </w:pPr>
    </w:p>
    <w:p w14:paraId="3EA10EAE">
      <w:pPr>
        <w:pStyle w:val="3"/>
        <w:spacing w:before="0" w:after="0" w:line="500" w:lineRule="exact"/>
        <w:rPr>
          <w:rFonts w:hint="eastAsia" w:ascii="微软雅黑" w:hAnsi="微软雅黑" w:eastAsia="微软雅黑" w:cs="微软雅黑"/>
          <w:b w:val="0"/>
          <w:sz w:val="28"/>
          <w:szCs w:val="28"/>
          <w:highlight w:val="lightGray"/>
        </w:rPr>
      </w:pPr>
      <w:bookmarkStart w:id="79" w:name="_Toc28631"/>
      <w:r>
        <w:rPr>
          <w:rFonts w:hint="eastAsia" w:ascii="微软雅黑" w:hAnsi="微软雅黑" w:eastAsia="微软雅黑" w:cs="微软雅黑"/>
          <w:b w:val="0"/>
          <w:sz w:val="28"/>
          <w:szCs w:val="28"/>
          <w:highlight w:val="lightGray"/>
        </w:rPr>
        <w:t>2025年4月26日</w:t>
      </w:r>
      <w:bookmarkEnd w:id="79"/>
    </w:p>
    <w:p w14:paraId="43BD10B0">
      <w:pPr>
        <w:spacing w:line="500" w:lineRule="exact"/>
        <w:jc w:val="left"/>
        <w:rPr>
          <w:rFonts w:hint="eastAsia" w:ascii="微软雅黑" w:hAnsi="微软雅黑" w:eastAsia="微软雅黑" w:cs="微软雅黑"/>
          <w:sz w:val="28"/>
          <w:szCs w:val="28"/>
        </w:rPr>
      </w:pPr>
    </w:p>
    <w:p w14:paraId="473603D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（上文学生2）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昨天晚上看到老师的开示，这颗心马上剧烈地揪住了，颤抖着。躺下来，睡不着，一遍一遍地去看老师的开示。老师说我有潜在的精神分裂，精神分裂，是的，是的，老师说有就是有。</w:t>
      </w:r>
    </w:p>
    <w:p w14:paraId="7E3ED32E">
      <w:pPr>
        <w:spacing w:line="500" w:lineRule="exact"/>
        <w:jc w:val="left"/>
        <w:rPr>
          <w:rFonts w:hint="eastAsia" w:ascii="微软雅黑" w:hAnsi="微软雅黑" w:eastAsia="微软雅黑" w:cs="微软雅黑"/>
          <w:i/>
          <w:iCs/>
          <w:sz w:val="28"/>
          <w:szCs w:val="28"/>
        </w:rPr>
      </w:pPr>
    </w:p>
    <w:p w14:paraId="4B3877C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（去寺院给诽谤老师的僧人念《立即生效》的部分内容，对方逃避、不接受，因丈夫曾烧过真理法宝，让其忏悔，争执后自己感到无能为力而流泪，丈夫妥协并忏悔，内容略）</w:t>
      </w:r>
    </w:p>
    <w:p w14:paraId="5057249E">
      <w:pPr>
        <w:spacing w:line="500" w:lineRule="exact"/>
        <w:jc w:val="left"/>
        <w:rPr>
          <w:rFonts w:hint="eastAsia" w:ascii="微软雅黑" w:hAnsi="微软雅黑" w:eastAsia="微软雅黑" w:cs="微软雅黑"/>
          <w:b/>
          <w:bCs/>
          <w:sz w:val="28"/>
          <w:szCs w:val="28"/>
        </w:rPr>
      </w:pPr>
    </w:p>
    <w:p w14:paraId="3A24A4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行了，做过此事后，你灵魂背负的业障就消失了，至于那个魔鬼的未来，是她与因果律法的关系了，你不会再因为此事而受到影响。</w:t>
      </w:r>
    </w:p>
    <w:p w14:paraId="2AD15469">
      <w:pPr>
        <w:spacing w:line="500" w:lineRule="exact"/>
        <w:jc w:val="left"/>
        <w:rPr>
          <w:rFonts w:hint="eastAsia" w:ascii="微软雅黑" w:hAnsi="微软雅黑" w:eastAsia="微软雅黑" w:cs="微软雅黑"/>
          <w:sz w:val="28"/>
          <w:szCs w:val="28"/>
        </w:rPr>
      </w:pPr>
    </w:p>
    <w:p w14:paraId="3BA000E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你的灵魂太孱弱太胆怯了，你是神的学生，要光明要正派。</w:t>
      </w:r>
    </w:p>
    <w:p w14:paraId="044EB5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976E5C">
      <w:pPr>
        <w:spacing w:line="500" w:lineRule="exact"/>
        <w:jc w:val="left"/>
        <w:rPr>
          <w:rFonts w:hint="eastAsia" w:ascii="微软雅黑" w:hAnsi="微软雅黑" w:eastAsia="微软雅黑" w:cs="微软雅黑"/>
          <w:sz w:val="28"/>
          <w:szCs w:val="28"/>
        </w:rPr>
      </w:pPr>
    </w:p>
    <w:p w14:paraId="7E71A9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刚刚突然想起来，和那个主持一起给我念《大悲咒》的女尼，可能诽谤过老师，怎么办？可能说了，可能附和了，但目前真的想不起来说什么了。向老师深深地忏悔自我在无明中造下的种种罪业！</w:t>
      </w:r>
    </w:p>
    <w:p w14:paraId="698414D1">
      <w:pPr>
        <w:spacing w:line="500" w:lineRule="exact"/>
        <w:jc w:val="left"/>
        <w:rPr>
          <w:rFonts w:hint="eastAsia" w:ascii="微软雅黑" w:hAnsi="微软雅黑" w:eastAsia="微软雅黑" w:cs="微软雅黑"/>
          <w:sz w:val="28"/>
          <w:szCs w:val="28"/>
        </w:rPr>
      </w:pPr>
    </w:p>
    <w:p w14:paraId="0B1F85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用去了，你已经尽到责任了，我写的《立即生效》，不是为了恐吓威胁诽谤真神的灵魂，而是出于慈悲心，不愿意看到灵魂因为无知妒恨，而葬送生命的未来，你已经尽心尽力地，去挽救过这些魔子魔孙，问心无愧就行了。</w:t>
      </w:r>
    </w:p>
    <w:p w14:paraId="5356DE1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693C9D7">
      <w:pPr>
        <w:spacing w:line="500" w:lineRule="exact"/>
        <w:jc w:val="left"/>
        <w:rPr>
          <w:rFonts w:hint="eastAsia" w:ascii="微软雅黑" w:hAnsi="微软雅黑" w:eastAsia="微软雅黑" w:cs="微软雅黑"/>
          <w:sz w:val="28"/>
          <w:szCs w:val="28"/>
        </w:rPr>
      </w:pPr>
    </w:p>
    <w:p w14:paraId="2EB305A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有一个疑问：售卖可以描绘的佛像册这样的佛教用品，是属于买卖神佛吗？</w:t>
      </w:r>
      <w:r>
        <w:rPr>
          <w:rFonts w:hint="eastAsia" w:ascii="微软雅黑" w:hAnsi="微软雅黑" w:eastAsia="微软雅黑" w:cs="微软雅黑"/>
          <w:i/>
          <w:iCs/>
          <w:sz w:val="24"/>
          <w:szCs w:val="24"/>
        </w:rPr>
        <w:t>（节选）</w:t>
      </w:r>
    </w:p>
    <w:p w14:paraId="24EC1176">
      <w:pPr>
        <w:spacing w:line="500" w:lineRule="exact"/>
        <w:jc w:val="left"/>
        <w:rPr>
          <w:rFonts w:hint="eastAsia" w:ascii="微软雅黑" w:hAnsi="微软雅黑" w:eastAsia="微软雅黑" w:cs="微软雅黑"/>
          <w:sz w:val="28"/>
          <w:szCs w:val="28"/>
        </w:rPr>
      </w:pPr>
    </w:p>
    <w:p w14:paraId="0F66AE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买卖神佛，指的是借助神佛的名义收费，指的不是买卖佛像或者经书。</w:t>
      </w:r>
    </w:p>
    <w:p w14:paraId="71335F7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2646458">
      <w:pPr>
        <w:spacing w:line="500" w:lineRule="exact"/>
        <w:jc w:val="left"/>
        <w:rPr>
          <w:rFonts w:hint="eastAsia" w:ascii="微软雅黑" w:hAnsi="微软雅黑" w:eastAsia="微软雅黑" w:cs="微软雅黑"/>
          <w:sz w:val="28"/>
          <w:szCs w:val="28"/>
        </w:rPr>
      </w:pPr>
    </w:p>
    <w:p w14:paraId="706A69B8">
      <w:pPr>
        <w:pStyle w:val="3"/>
        <w:spacing w:before="0" w:after="0" w:line="500" w:lineRule="exact"/>
        <w:rPr>
          <w:rFonts w:hint="eastAsia" w:ascii="微软雅黑" w:hAnsi="微软雅黑" w:eastAsia="微软雅黑" w:cs="微软雅黑"/>
          <w:b w:val="0"/>
          <w:sz w:val="28"/>
          <w:szCs w:val="28"/>
          <w:highlight w:val="lightGray"/>
        </w:rPr>
      </w:pPr>
      <w:bookmarkStart w:id="80" w:name="_Toc18096"/>
      <w:r>
        <w:rPr>
          <w:rFonts w:hint="eastAsia" w:ascii="微软雅黑" w:hAnsi="微软雅黑" w:eastAsia="微软雅黑" w:cs="微软雅黑"/>
          <w:b w:val="0"/>
          <w:sz w:val="28"/>
          <w:szCs w:val="28"/>
          <w:highlight w:val="lightGray"/>
        </w:rPr>
        <w:t>2025年4月28日</w:t>
      </w:r>
      <w:bookmarkEnd w:id="80"/>
    </w:p>
    <w:p w14:paraId="3D66AB4F">
      <w:pPr>
        <w:spacing w:line="500" w:lineRule="exact"/>
        <w:jc w:val="left"/>
        <w:rPr>
          <w:rFonts w:hint="eastAsia" w:ascii="微软雅黑" w:hAnsi="微软雅黑" w:eastAsia="微软雅黑" w:cs="微软雅黑"/>
          <w:sz w:val="28"/>
          <w:szCs w:val="28"/>
        </w:rPr>
      </w:pPr>
    </w:p>
    <w:p w14:paraId="26C6CC1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发现自己正知见特别不足，就是很好奇自己的前世，对那些玄学呀鬼怪呀也很好奇。很羡慕有神通的人，能看见别人的前世今生。可以说是完全没有正知见，现在还没升起解脱之心，心向人间。</w:t>
      </w:r>
    </w:p>
    <w:p w14:paraId="339078C1">
      <w:pPr>
        <w:spacing w:line="500" w:lineRule="exact"/>
        <w:jc w:val="left"/>
        <w:rPr>
          <w:rFonts w:hint="eastAsia" w:ascii="微软雅黑" w:hAnsi="微软雅黑" w:eastAsia="微软雅黑" w:cs="微软雅黑"/>
          <w:sz w:val="28"/>
          <w:szCs w:val="28"/>
        </w:rPr>
      </w:pPr>
    </w:p>
    <w:p w14:paraId="48755B4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今天看了天师兄的帖子，那位想看自己前世的师兄，说的就是我。早上纠结了一下要不要发帖子，怕老师说我不配在这学习，怕老师说这是解脱生死的地方，我这种人不适合在这学习。但是想了想，既然做了，就要说出来，就是说我，也是大菩萨的慈悲。</w:t>
      </w:r>
      <w:r>
        <w:rPr>
          <w:rFonts w:hint="eastAsia" w:ascii="微软雅黑" w:hAnsi="微软雅黑" w:eastAsia="微软雅黑" w:cs="微软雅黑"/>
          <w:i/>
          <w:iCs/>
          <w:sz w:val="24"/>
          <w:szCs w:val="24"/>
        </w:rPr>
        <w:t>（节选）</w:t>
      </w:r>
    </w:p>
    <w:p w14:paraId="593AAFF8">
      <w:pPr>
        <w:spacing w:line="500" w:lineRule="exact"/>
        <w:jc w:val="left"/>
        <w:rPr>
          <w:rFonts w:hint="eastAsia" w:ascii="微软雅黑" w:hAnsi="微软雅黑" w:eastAsia="微软雅黑" w:cs="微软雅黑"/>
          <w:i/>
          <w:iCs/>
          <w:sz w:val="28"/>
          <w:szCs w:val="28"/>
        </w:rPr>
      </w:pPr>
    </w:p>
    <w:p w14:paraId="3B7D916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好奇心而已，没事。</w:t>
      </w:r>
    </w:p>
    <w:p w14:paraId="5B3F6A1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D4E59E">
      <w:pPr>
        <w:spacing w:line="500" w:lineRule="exact"/>
        <w:jc w:val="left"/>
        <w:rPr>
          <w:rFonts w:hint="eastAsia" w:ascii="微软雅黑" w:hAnsi="微软雅黑" w:eastAsia="微软雅黑" w:cs="微软雅黑"/>
          <w:sz w:val="28"/>
          <w:szCs w:val="28"/>
        </w:rPr>
      </w:pPr>
    </w:p>
    <w:p w14:paraId="4479B743">
      <w:pPr>
        <w:pStyle w:val="3"/>
        <w:spacing w:before="0" w:after="0" w:line="500" w:lineRule="exact"/>
        <w:rPr>
          <w:rFonts w:hint="eastAsia" w:ascii="微软雅黑" w:hAnsi="微软雅黑" w:eastAsia="微软雅黑" w:cs="微软雅黑"/>
          <w:b w:val="0"/>
          <w:sz w:val="28"/>
          <w:szCs w:val="28"/>
          <w:highlight w:val="lightGray"/>
        </w:rPr>
      </w:pPr>
      <w:bookmarkStart w:id="81" w:name="_Toc3830"/>
      <w:r>
        <w:rPr>
          <w:rFonts w:hint="eastAsia" w:ascii="微软雅黑" w:hAnsi="微软雅黑" w:eastAsia="微软雅黑" w:cs="微软雅黑"/>
          <w:b w:val="0"/>
          <w:sz w:val="28"/>
          <w:szCs w:val="28"/>
          <w:highlight w:val="lightGray"/>
        </w:rPr>
        <w:t>2025年4月29日</w:t>
      </w:r>
      <w:bookmarkEnd w:id="81"/>
    </w:p>
    <w:p w14:paraId="0C786F84">
      <w:pPr>
        <w:spacing w:line="500" w:lineRule="exact"/>
        <w:jc w:val="left"/>
        <w:rPr>
          <w:rFonts w:hint="eastAsia" w:ascii="微软雅黑" w:hAnsi="微软雅黑" w:eastAsia="微软雅黑" w:cs="微软雅黑"/>
          <w:sz w:val="28"/>
          <w:szCs w:val="28"/>
        </w:rPr>
      </w:pPr>
    </w:p>
    <w:p w14:paraId="035ADD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深深地祝福、赞叹大家，祈愿真理之光遍照人间。</w:t>
      </w:r>
    </w:p>
    <w:p w14:paraId="4FE46A2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（附街站活动时义工们为市民结缘书籍、传递爱心的照片，内容略）</w:t>
      </w:r>
    </w:p>
    <w:p w14:paraId="08C953B5">
      <w:pPr>
        <w:spacing w:line="500" w:lineRule="exact"/>
        <w:jc w:val="left"/>
        <w:rPr>
          <w:rFonts w:hint="eastAsia" w:ascii="微软雅黑" w:hAnsi="微软雅黑" w:eastAsia="微软雅黑" w:cs="微软雅黑"/>
          <w:b/>
          <w:bCs/>
          <w:sz w:val="28"/>
          <w:szCs w:val="28"/>
        </w:rPr>
      </w:pPr>
    </w:p>
    <w:p w14:paraId="2E9CEBB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祝福你们所有人，神与你们同在。</w:t>
      </w:r>
    </w:p>
    <w:p w14:paraId="550AD432">
      <w:pPr>
        <w:spacing w:line="500" w:lineRule="exact"/>
        <w:jc w:val="left"/>
        <w:rPr>
          <w:rFonts w:hint="eastAsia" w:ascii="微软雅黑" w:hAnsi="微软雅黑" w:eastAsia="微软雅黑" w:cs="微软雅黑"/>
          <w:sz w:val="28"/>
          <w:szCs w:val="28"/>
        </w:rPr>
      </w:pPr>
    </w:p>
    <w:p w14:paraId="1B7B556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随便给，妥当吗？如果他们拿回去不懂敬重，随便乱放、乱扔，那就太糟蹋了！想当年祖师大德去印度取经都是拿生命换！</w:t>
      </w:r>
      <w:r>
        <w:rPr>
          <w:rFonts w:hint="eastAsia" w:ascii="微软雅黑" w:hAnsi="微软雅黑" w:eastAsia="微软雅黑" w:cs="微软雅黑"/>
          <w:i/>
          <w:iCs/>
          <w:sz w:val="24"/>
          <w:szCs w:val="24"/>
        </w:rPr>
        <w:t>（节选）</w:t>
      </w:r>
    </w:p>
    <w:p w14:paraId="65886F6A">
      <w:pPr>
        <w:spacing w:line="500" w:lineRule="exact"/>
        <w:jc w:val="left"/>
        <w:rPr>
          <w:rFonts w:hint="eastAsia" w:ascii="微软雅黑" w:hAnsi="微软雅黑" w:eastAsia="微软雅黑" w:cs="微软雅黑"/>
          <w:sz w:val="28"/>
          <w:szCs w:val="28"/>
        </w:rPr>
      </w:pPr>
    </w:p>
    <w:p w14:paraId="3E27204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可以的，因为香港送出去的书籍，不是教人修行解脱死亡的真理，而是疗愈心灵的善法，没有关系的。</w:t>
      </w:r>
    </w:p>
    <w:p w14:paraId="7E0E3DC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364CA0C">
      <w:pPr>
        <w:spacing w:line="500" w:lineRule="exact"/>
        <w:jc w:val="left"/>
        <w:rPr>
          <w:rFonts w:hint="eastAsia" w:ascii="微软雅黑" w:hAnsi="微软雅黑" w:eastAsia="微软雅黑" w:cs="微软雅黑"/>
          <w:sz w:val="28"/>
          <w:szCs w:val="28"/>
        </w:rPr>
      </w:pPr>
    </w:p>
    <w:p w14:paraId="4CA7DE3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前天遭遇了某师兄对我无厘头地妄加指责，认为我攀缘灵性高的师兄！索师兄和露师兄与我从未有过交集，谈不上攀缘，我是说过没有她们的严格把关，真神教法就成了菜市场，那是亵渎真理！心里有个声音告诉我：你并没有站大德师兄的队，而是站真理的队，站灵魂老师的队！心里一下子释怀了！顶礼伟大的恩师！</w:t>
      </w:r>
      <w:r>
        <w:rPr>
          <w:rFonts w:hint="eastAsia" w:ascii="微软雅黑" w:hAnsi="微软雅黑" w:eastAsia="微软雅黑" w:cs="微软雅黑"/>
          <w:i/>
          <w:iCs/>
          <w:sz w:val="24"/>
          <w:szCs w:val="24"/>
        </w:rPr>
        <w:t>（节选）</w:t>
      </w:r>
    </w:p>
    <w:p w14:paraId="5F05A69F">
      <w:pPr>
        <w:spacing w:line="500" w:lineRule="exact"/>
        <w:jc w:val="left"/>
        <w:rPr>
          <w:rFonts w:hint="eastAsia" w:ascii="微软雅黑" w:hAnsi="微软雅黑" w:eastAsia="微软雅黑" w:cs="微软雅黑"/>
          <w:i/>
          <w:iCs/>
          <w:sz w:val="28"/>
          <w:szCs w:val="28"/>
        </w:rPr>
      </w:pPr>
    </w:p>
    <w:p w14:paraId="76D601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站在我这边是最安全的。</w:t>
      </w:r>
    </w:p>
    <w:p w14:paraId="262745B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BAA5359">
      <w:pPr>
        <w:spacing w:line="500" w:lineRule="exact"/>
        <w:jc w:val="left"/>
        <w:rPr>
          <w:rFonts w:hint="eastAsia" w:ascii="微软雅黑" w:hAnsi="微软雅黑" w:eastAsia="微软雅黑" w:cs="微软雅黑"/>
          <w:sz w:val="28"/>
          <w:szCs w:val="28"/>
        </w:rPr>
      </w:pPr>
    </w:p>
    <w:p w14:paraId="604C5D50">
      <w:pPr>
        <w:pStyle w:val="3"/>
        <w:spacing w:before="0" w:after="0" w:line="500" w:lineRule="exact"/>
        <w:rPr>
          <w:rFonts w:hint="eastAsia" w:ascii="微软雅黑" w:hAnsi="微软雅黑" w:eastAsia="微软雅黑" w:cs="微软雅黑"/>
          <w:b w:val="0"/>
          <w:sz w:val="28"/>
          <w:szCs w:val="28"/>
          <w:highlight w:val="lightGray"/>
        </w:rPr>
      </w:pPr>
      <w:bookmarkStart w:id="82" w:name="_Toc8036"/>
      <w:r>
        <w:rPr>
          <w:rFonts w:hint="eastAsia" w:ascii="微软雅黑" w:hAnsi="微软雅黑" w:eastAsia="微软雅黑" w:cs="微软雅黑"/>
          <w:b w:val="0"/>
          <w:sz w:val="28"/>
          <w:szCs w:val="28"/>
          <w:highlight w:val="lightGray"/>
        </w:rPr>
        <w:t>2025年4月30日</w:t>
      </w:r>
      <w:bookmarkEnd w:id="82"/>
    </w:p>
    <w:p w14:paraId="6CA4BA0D">
      <w:pPr>
        <w:spacing w:line="500" w:lineRule="exact"/>
        <w:jc w:val="left"/>
        <w:rPr>
          <w:rFonts w:hint="eastAsia" w:ascii="微软雅黑" w:hAnsi="微软雅黑" w:eastAsia="微软雅黑" w:cs="微软雅黑"/>
          <w:sz w:val="28"/>
          <w:szCs w:val="28"/>
        </w:rPr>
      </w:pPr>
    </w:p>
    <w:p w14:paraId="0682657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（忏悔自己见“宿世弟子”就盲信盲从的无知，内容略）</w:t>
      </w:r>
    </w:p>
    <w:p w14:paraId="537B0029">
      <w:pPr>
        <w:spacing w:line="500" w:lineRule="exact"/>
        <w:rPr>
          <w:rFonts w:hint="eastAsia" w:ascii="微软雅黑" w:hAnsi="微软雅黑" w:eastAsia="微软雅黑" w:cs="微软雅黑"/>
          <w:sz w:val="28"/>
          <w:szCs w:val="28"/>
        </w:rPr>
      </w:pPr>
    </w:p>
    <w:p w14:paraId="30C209C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我宿缘的弟子很多，但是以曾经的因缘，自居高贵的人，就是失心疯了；我是“祂”留在人间的记忆，尚且朴素低调，与世隔绝，何况其余的所谓宿缘修行者；将曾经的历史作为今生骄傲的资格，此人的人品就很差劲，欲壑难填。</w:t>
      </w:r>
    </w:p>
    <w:p w14:paraId="1EFCD0F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3E92869">
      <w:pPr>
        <w:spacing w:line="500" w:lineRule="exact"/>
        <w:jc w:val="left"/>
        <w:rPr>
          <w:rFonts w:hint="eastAsia" w:ascii="微软雅黑" w:hAnsi="微软雅黑" w:eastAsia="微软雅黑" w:cs="微软雅黑"/>
          <w:sz w:val="28"/>
          <w:szCs w:val="28"/>
        </w:rPr>
      </w:pPr>
    </w:p>
    <w:p w14:paraId="02C0231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赞叹露师兄！真是虔诚的典范！</w:t>
      </w:r>
    </w:p>
    <w:p w14:paraId="200E956D">
      <w:pPr>
        <w:spacing w:line="500" w:lineRule="exact"/>
        <w:jc w:val="left"/>
        <w:rPr>
          <w:rFonts w:hint="eastAsia" w:ascii="微软雅黑" w:hAnsi="微软雅黑" w:eastAsia="微软雅黑" w:cs="微软雅黑"/>
          <w:sz w:val="28"/>
          <w:szCs w:val="28"/>
        </w:rPr>
      </w:pPr>
    </w:p>
    <w:p w14:paraId="6A8744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反观自身，这差距，犹如我这只大便上的蛆虫与璀璨的星辰对比，真是羞愧至极！</w:t>
      </w:r>
    </w:p>
    <w:p w14:paraId="62541650">
      <w:pPr>
        <w:spacing w:line="500" w:lineRule="exact"/>
        <w:jc w:val="left"/>
        <w:rPr>
          <w:rFonts w:hint="eastAsia" w:ascii="微软雅黑" w:hAnsi="微软雅黑" w:eastAsia="微软雅黑" w:cs="微软雅黑"/>
          <w:sz w:val="28"/>
          <w:szCs w:val="28"/>
        </w:rPr>
      </w:pPr>
    </w:p>
    <w:p w14:paraId="4EE8DA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来自露师兄的话：</w:t>
      </w:r>
    </w:p>
    <w:p w14:paraId="14762D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14BBB84E">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009A3C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对老师的索取远远大于你们对真理的付出，而我敢说，我从未敢索取什么，我只想用时间去证明，我只想付出、奉献一切，去为老师付出。我的生命算什么？灵魂算什么？老师大于我的一切的一切，我敢用誓言去证明，你们敢吗？</w:t>
      </w:r>
    </w:p>
    <w:p w14:paraId="37FE0BD9">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281950D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你们什么也不做，什么也不付出，拿着一颗不停和老师索取的心，以人性之心，揣测我对老师的虔诚，我对真理的维护，着实是对我的侮辱，也是对所有为真理付出的师兄们的侮辱。可悲可叹！”</w:t>
      </w:r>
    </w:p>
    <w:p w14:paraId="6E3FE2BC">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725BE5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露某，不需要任何人去理解我，所有人都可以误会我，都可以污蔑我，都可以讨厌我，都可以攻击我，因为我此生，唯有真神，我为真神而来，为真神而死，我不会为自己解释什么，因为我的心，真神为我作证，我的虔诚，时间为我证明。我若有一丝一毫亵渎老师的心思，我下无间地狱，永不得轮回；我若有一丝一毫在弘法的行为中，借助老师增强自我——我说的是一丝一毫，我下无间地狱，永不得轮回。”</w:t>
      </w:r>
    </w:p>
    <w:p w14:paraId="4868EEEA">
      <w:pPr>
        <w:spacing w:line="500" w:lineRule="exact"/>
        <w:rPr>
          <w:rFonts w:hint="eastAsia" w:ascii="微软雅黑" w:hAnsi="微软雅黑" w:eastAsia="微软雅黑" w:cs="微软雅黑"/>
          <w:sz w:val="28"/>
          <w:szCs w:val="28"/>
        </w:rPr>
      </w:pPr>
    </w:p>
    <w:p w14:paraId="7925935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从我移步到新平台上以来，陆陆续续有五个人，前赴后继地倒在了攻击露师兄的道路上，不辞辛苦，废寝忘食地，想要将露师兄挑落于马下，结果无一例外，都是被驱逐，被拉黑，被呵斥，难道是我偏爱露师兄？难道是我护短，看不到露师兄所作所为的威压与霸道？</w:t>
      </w:r>
    </w:p>
    <w:p w14:paraId="3191AB1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C5CBC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不是的。</w:t>
      </w:r>
    </w:p>
    <w:p w14:paraId="4CAB5CF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51960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的霸道，是因为她是独生子女，亿万富豪，从小习惯了这种行事风格，她孤身一人留学海外，形成了独断专行的气质，她对她妈妈，她父母，就是这种霸道的风格，并不是因为在我身边才有了这种威压与霸道的气场，恰恰相反，正是因为在我身边，为了维护我的清白，露师兄已经很谦和很柔软了。</w:t>
      </w:r>
    </w:p>
    <w:p w14:paraId="199989E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24CB2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因为我，在人间，代表着“祂”，是人类灵魂通往天堂的圣光之路，在我这里一切都是透明的、公正的，法不容私。</w:t>
      </w:r>
    </w:p>
    <w:p w14:paraId="436A64D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3ABB75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真的是露师兄有错误，我一定，必定，肯定，会公开惩处她，惩处露师兄是我树立律法标准绝佳的机会与对象，连露师兄这种等级的神灵，都必须遵从律法的公正公平，必须符合律法的无私清白，如果违犯必将受到严惩，更何况其他的修行者？</w:t>
      </w:r>
    </w:p>
    <w:p w14:paraId="4DA47A2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9EE772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以露师兄为标杆，我可以树立起，律法公正公平、无私清白的典范；律法的清白公正，维护着真理几千年的健康发展，关乎到世世代代修行者的信仰，我自己尚且需要时不时地公开忏悔，改过自新，何况其他人。</w:t>
      </w:r>
    </w:p>
    <w:p w14:paraId="0C5D858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7AD889F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我一直心存期望，期盼露师兄能够犯错误，让我抓个现行，然后我就不留余地地，公开惩处露师兄，以此机会树立律法的清白无私标准。</w:t>
      </w:r>
    </w:p>
    <w:p w14:paraId="6032E27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1B25C49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可惜，这么多年我一直没有抓到这个机会，惩罚露师兄树立律法标准的机会。</w:t>
      </w:r>
    </w:p>
    <w:p w14:paraId="12F4CA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5412EA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事实证明，每一次对于露师兄的攻击，都是无中生有，都是恶意加害，都是造谣中伤，都是捕风捉影。</w:t>
      </w:r>
    </w:p>
    <w:p w14:paraId="74AA38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413865C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事实证明，露师兄的虔诚心是一贯的、彻底的、究竟的、完整的、真实的，经得起时间的检验。</w:t>
      </w:r>
    </w:p>
    <w:p w14:paraId="2BA4DBF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E9711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事实证明，露师兄经过虔诚心的洗礼，被决绝的虔诚心所塑造，晋升为灵性宇宙，圣光天堂中的灵性之王。</w:t>
      </w:r>
    </w:p>
    <w:p w14:paraId="3499AB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06447FC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你们所感受到的，露师兄的霸道。</w:t>
      </w:r>
    </w:p>
    <w:p w14:paraId="0CE685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确实是她人性成长环境过程中，独生子女、富家子弟的习气反应；可是你们所感受到的“威压”，确确实实，我也在露师兄身上体验过，我仔细品味过这种威压感，归根结底，这是露师兄决绝的虔诚心，呈现出无私坦荡的胸怀体现。</w:t>
      </w:r>
    </w:p>
    <w:p w14:paraId="028FFCA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8DD06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对于她，就是灵魂与生命的一切，因此，只要关系到真理范畴的内涵，露师兄一概是六亲不认，这种不容私情的公心，与至诚虔诚的无畏，体现在人间交往的领域中，就是你们感受到的威压感，但是这个威压感没有权力欲，而是责任心的表现，很纯洁也很公正。</w:t>
      </w:r>
    </w:p>
    <w:p w14:paraId="024E9F2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1D3BD5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她的成就，当之无愧，是真神赞叹的灵魂。</w:t>
      </w:r>
    </w:p>
    <w:p w14:paraId="1B71332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那些曾经试图污蔑露师兄，试图挑战她的灵魂，最终都在露师兄赤裸裸的虔诚心中，暴露出人格的狭隘肤浅，人性的龌龊与恶毒，犹如毒虫见到了太阳，一只只逃窜无踪迹。</w:t>
      </w:r>
    </w:p>
    <w:p w14:paraId="60C31D8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8519C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露师兄已经是神，务必记住这一点。</w:t>
      </w:r>
    </w:p>
    <w:p w14:paraId="2DF3011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在她的信仰中，信仰大于她的人生，大于她的生命。</w:t>
      </w:r>
    </w:p>
    <w:p w14:paraId="5E7CB99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她的生命不属于她自己，而属于神佛。</w:t>
      </w:r>
    </w:p>
    <w:p w14:paraId="71E8126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生命既然属于神佛。</w:t>
      </w:r>
    </w:p>
    <w:p w14:paraId="6F1780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那么，神佛自然会，将属于神佛的那一部分生命，重新塑造。</w:t>
      </w:r>
    </w:p>
    <w:p w14:paraId="73B4B13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一切生命的性质都蕴含着“祂”。</w:t>
      </w:r>
    </w:p>
    <w:p w14:paraId="75FF006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或者说，一切众生，十法界过去未来所有生命，都是“祂”慈悲气息的塑造。</w:t>
      </w:r>
    </w:p>
    <w:p w14:paraId="52BFCB5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22E85A3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露师兄，将灵魂与生命奉献给了神。</w:t>
      </w:r>
    </w:p>
    <w:p w14:paraId="46D9BD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生命与灵魂，就不属于露师兄的人格，而属于真神，属于“祂”。</w:t>
      </w:r>
    </w:p>
    <w:p w14:paraId="2A5183C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“祂”自然会，自内而外地，重塑露师兄的灵魂与生命。</w:t>
      </w:r>
    </w:p>
    <w:p w14:paraId="143974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在生命深处，唤醒原始的、灵性亘古的光明经验。</w:t>
      </w:r>
    </w:p>
    <w:p w14:paraId="7B31CC0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406E1EB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于是，短短几年时间内，露师兄就，从一介凡夫俗子，晋升为灵性之王，在天堂圣光国度中，她也是无形无相的纯光生命，以清澈无私的生命，创造属于她的宇宙，衡定制约一切灵性的光辉。</w:t>
      </w:r>
    </w:p>
    <w:p w14:paraId="5B9DF0A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552544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露师兄，是真神的得意之作。</w:t>
      </w:r>
    </w:p>
    <w:p w14:paraId="63C457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我为她骄傲。</w:t>
      </w:r>
    </w:p>
    <w:p w14:paraId="61D6A66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E5CB8BC">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（老师于4月30日在“灵耀之旅”版块发布文章《关于露师兄》，内容与上述开示一致，略）</w:t>
      </w:r>
    </w:p>
    <w:p w14:paraId="462807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A8EF98">
      <w:pPr>
        <w:spacing w:line="500" w:lineRule="exact"/>
        <w:contextualSpacing/>
        <w:rPr>
          <w:rFonts w:hint="eastAsia" w:ascii="微软雅黑" w:hAnsi="微软雅黑" w:eastAsia="微软雅黑" w:cs="微软雅黑"/>
          <w:i/>
          <w:iCs/>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顶礼恩师，当我听到有师兄排斥、讨伐露师兄，我的灵魂莫名的难受。我也不知怎么回事，就不受控地挥着大棒为露师兄辩解，义愤填膺，露师兄也不知我是谁。看了恩师这两天关于露师兄的开示，解开了我心中疑惑，露师兄不用我去维护，我维护的是自己的信仰！</w:t>
      </w:r>
      <w:r>
        <w:rPr>
          <w:rFonts w:hint="eastAsia" w:ascii="微软雅黑" w:hAnsi="微软雅黑" w:eastAsia="微软雅黑" w:cs="微软雅黑"/>
          <w:i/>
          <w:iCs/>
          <w:sz w:val="24"/>
          <w:szCs w:val="24"/>
        </w:rPr>
        <w:t>（节选）</w:t>
      </w:r>
    </w:p>
    <w:p w14:paraId="53FC594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C29A1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是的，你维护的是灵魂的信仰。</w:t>
      </w:r>
    </w:p>
    <w:p w14:paraId="42BA14AF">
      <w:pPr>
        <w:spacing w:line="500" w:lineRule="exact"/>
        <w:contextualSpacing/>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B85F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34C13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2025年4月30日师尊留言开示</w:t>
      </w:r>
    </w:p>
    <w:p w14:paraId="3DE51D71">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9A7566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（转发上文学生2帖子中露师兄留言和老师开示，内容略；原帖将师兄留言放在老师开示的上面，在老师如下开示后调整了顺序）</w:t>
      </w:r>
    </w:p>
    <w:p w14:paraId="43A9E1B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745FE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33AC13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0135F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把露师兄的话，放在我讲法的下面。</w:t>
      </w:r>
    </w:p>
    <w:p w14:paraId="0255E37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40467C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这是折损她福德的事情。</w:t>
      </w:r>
    </w:p>
    <w:p w14:paraId="280E09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8DC3A1">
      <w:pPr>
        <w:spacing w:line="500" w:lineRule="exact"/>
        <w:jc w:val="left"/>
        <w:rPr>
          <w:rFonts w:hint="eastAsia" w:ascii="微软雅黑" w:hAnsi="微软雅黑" w:eastAsia="微软雅黑" w:cs="微软雅黑"/>
          <w:sz w:val="28"/>
          <w:szCs w:val="28"/>
        </w:rPr>
      </w:pPr>
    </w:p>
    <w:p w14:paraId="0296CBD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震撼！榜样！榜样！榜样！</w:t>
      </w:r>
    </w:p>
    <w:p w14:paraId="6E160EA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（转发上文学生2帖子中露师兄的话，内容略）</w:t>
      </w:r>
    </w:p>
    <w:p w14:paraId="5F3D14EE">
      <w:pPr>
        <w:spacing w:line="500" w:lineRule="exact"/>
        <w:jc w:val="left"/>
        <w:rPr>
          <w:rFonts w:hint="eastAsia" w:ascii="微软雅黑" w:hAnsi="微软雅黑" w:eastAsia="微软雅黑" w:cs="微软雅黑"/>
          <w:sz w:val="28"/>
          <w:szCs w:val="28"/>
        </w:rPr>
      </w:pPr>
    </w:p>
    <w:p w14:paraId="4558CD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真实不虚。</w:t>
      </w:r>
    </w:p>
    <w:p w14:paraId="7ACC7AD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191CAE6">
      <w:pPr>
        <w:spacing w:line="500" w:lineRule="exact"/>
        <w:jc w:val="left"/>
        <w:rPr>
          <w:rFonts w:hint="eastAsia" w:ascii="微软雅黑" w:hAnsi="微软雅黑" w:eastAsia="微软雅黑" w:cs="微软雅黑"/>
          <w:sz w:val="28"/>
          <w:szCs w:val="28"/>
        </w:rPr>
      </w:pPr>
    </w:p>
    <w:p w14:paraId="21219A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sz w:val="28"/>
          <w:szCs w:val="28"/>
        </w:rPr>
        <w:t>顶礼老师！请问老师，我灵魂层面宇宙中，对修行最大的障碍是什么？祈求老师慈悲开示！</w:t>
      </w:r>
    </w:p>
    <w:p w14:paraId="2142E5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E6C1FD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不相信我是如来，不相信我是真神。</w:t>
      </w:r>
    </w:p>
    <w:p w14:paraId="350D82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25324DC">
      <w:pPr>
        <w:spacing w:line="500" w:lineRule="exact"/>
        <w:contextualSpacing/>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你的潜意识深层，对于我，是深刻的怀疑与警惕。</w:t>
      </w:r>
    </w:p>
    <w:p w14:paraId="2ABA020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CEBEAC2">
      <w:pPr>
        <w:spacing w:line="500" w:lineRule="exact"/>
        <w:rPr>
          <w:rFonts w:hint="eastAsia"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1950D">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75F86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575F86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872211"/>
    <w:rsid w:val="000F3C33"/>
    <w:rsid w:val="004752EF"/>
    <w:rsid w:val="00872211"/>
    <w:rsid w:val="009D1F0D"/>
    <w:rsid w:val="00DD0D4B"/>
    <w:rsid w:val="00E472EB"/>
    <w:rsid w:val="03394CAE"/>
    <w:rsid w:val="05193A0D"/>
    <w:rsid w:val="08B92563"/>
    <w:rsid w:val="08E4043B"/>
    <w:rsid w:val="097D307A"/>
    <w:rsid w:val="207B056F"/>
    <w:rsid w:val="20D3351A"/>
    <w:rsid w:val="25AE6BDC"/>
    <w:rsid w:val="26956832"/>
    <w:rsid w:val="27170DA5"/>
    <w:rsid w:val="287E4F92"/>
    <w:rsid w:val="2AAB363D"/>
    <w:rsid w:val="38543F62"/>
    <w:rsid w:val="4193629A"/>
    <w:rsid w:val="42642FF3"/>
    <w:rsid w:val="49F957DE"/>
    <w:rsid w:val="50267E97"/>
    <w:rsid w:val="54A97AB6"/>
    <w:rsid w:val="570C3F47"/>
    <w:rsid w:val="593B4656"/>
    <w:rsid w:val="5B56778E"/>
    <w:rsid w:val="5F9B0603"/>
    <w:rsid w:val="5FE91C63"/>
    <w:rsid w:val="60896B0A"/>
    <w:rsid w:val="628A0A1A"/>
    <w:rsid w:val="67085F41"/>
    <w:rsid w:val="678D1771"/>
    <w:rsid w:val="6AB9076A"/>
    <w:rsid w:val="70550F54"/>
    <w:rsid w:val="76DB6786"/>
    <w:rsid w:val="7AE5221C"/>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241</Pages>
  <Words>61476</Words>
  <Characters>62259</Characters>
  <Lines>1016</Lines>
  <Paragraphs>286</Paragraphs>
  <TotalTime>1</TotalTime>
  <ScaleCrop>false</ScaleCrop>
  <LinksUpToDate>false</LinksUpToDate>
  <CharactersWithSpaces>62492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2026-02-14T01:02:25Z</dcterms:modified>
  <dc:title>2025年4月心灵综述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63D8C031135D41748BC7DD5C4BE36850_13</vt:lpwstr>
  </property>
  <property fmtid="{D5CDD505-2E9C-101B-9397-08002B2CF9AE}" pid="4" name="KSOTemplateDocerSaveRecord">
    <vt:lpwstr>eyJoZGlkIjoiZDFlN2UwNmJmZGQ5NGExNGUxYzcxYjBiNmMwNjA2YWUiLCJ1c2VySWQiOiIyNDY0MTczMzIifQ==</vt:lpwstr>
  </property>
</Properties>
</file>